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FE6E2" w14:textId="77777777" w:rsidR="004649C2" w:rsidRPr="0044337D" w:rsidRDefault="004649C2" w:rsidP="00167527">
      <w:pPr>
        <w:pStyle w:val="1"/>
        <w:rPr>
          <w:szCs w:val="28"/>
        </w:rPr>
      </w:pPr>
      <w:r w:rsidRPr="0044337D">
        <w:rPr>
          <w:szCs w:val="28"/>
        </w:rPr>
        <w:t>Комплект оценочных материалов по дисциплине</w:t>
      </w:r>
      <w:r w:rsidRPr="0044337D">
        <w:rPr>
          <w:szCs w:val="28"/>
        </w:rPr>
        <w:br/>
        <w:t>«</w:t>
      </w:r>
      <w:r w:rsidR="0003691E">
        <w:rPr>
          <w:szCs w:val="28"/>
        </w:rPr>
        <w:t>Телекоммуникационные системы и технологии</w:t>
      </w:r>
      <w:r w:rsidRPr="0044337D">
        <w:rPr>
          <w:szCs w:val="28"/>
        </w:rPr>
        <w:t>»</w:t>
      </w:r>
    </w:p>
    <w:p w14:paraId="7109427E" w14:textId="77777777" w:rsidR="004649C2" w:rsidRPr="0044337D" w:rsidRDefault="004649C2" w:rsidP="001675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B48C62D" w14:textId="77777777" w:rsidR="000E57D1" w:rsidRPr="0044337D" w:rsidRDefault="000E57D1" w:rsidP="00167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01E75D21" w14:textId="77777777" w:rsidR="00EB43F1" w:rsidRPr="0044337D" w:rsidRDefault="00EB43F1" w:rsidP="00167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EC77FB" w14:textId="77777777" w:rsidR="00373342" w:rsidRPr="0044337D" w:rsidRDefault="000E57D1" w:rsidP="00EB43F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41C3AC7B" w14:textId="77777777" w:rsidR="000E57D1" w:rsidRPr="0044337D" w:rsidRDefault="00A37DB1" w:rsidP="00A37DB1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8F5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Выберите </w:t>
      </w:r>
      <w:r w:rsidR="001763B8">
        <w:rPr>
          <w:rFonts w:ascii="Times New Roman" w:eastAsia="Times New Roman" w:hAnsi="Times New Roman"/>
          <w:sz w:val="28"/>
          <w:szCs w:val="28"/>
          <w:lang w:eastAsia="ru-RU"/>
        </w:rPr>
        <w:t>несколько правильных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</w:t>
      </w:r>
      <w:r w:rsidR="001763B8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ABCC26E" w14:textId="77777777" w:rsidR="001763B8" w:rsidRDefault="001763B8" w:rsidP="001763B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качестве линий связи могут использоваться:</w:t>
      </w:r>
    </w:p>
    <w:p w14:paraId="067B9DFA" w14:textId="77777777" w:rsidR="001763B8" w:rsidRDefault="001763B8" w:rsidP="001763B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ИК-лучи </w:t>
      </w:r>
    </w:p>
    <w:p w14:paraId="4F683325" w14:textId="77777777" w:rsidR="001763B8" w:rsidRPr="003B6E73" w:rsidRDefault="001763B8" w:rsidP="001763B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DE7497" w:rsidRPr="00DE749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линии электропередач</w:t>
      </w:r>
    </w:p>
    <w:p w14:paraId="6B7EFC8A" w14:textId="77777777" w:rsidR="00F13407" w:rsidRDefault="001763B8" w:rsidP="001763B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оптоволоконные кабели</w:t>
      </w:r>
    </w:p>
    <w:p w14:paraId="01AB1BC5" w14:textId="77777777" w:rsidR="001763B8" w:rsidRPr="008F5A64" w:rsidRDefault="001763B8" w:rsidP="008F5A64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телефонные линии</w:t>
      </w:r>
    </w:p>
    <w:p w14:paraId="1C54FBC2" w14:textId="77777777" w:rsidR="00F13407" w:rsidRPr="0044337D" w:rsidRDefault="000E57D1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ответ:</w:t>
      </w:r>
      <w:r w:rsidR="000369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E7497">
        <w:rPr>
          <w:rFonts w:ascii="Times New Roman" w:eastAsia="Times New Roman" w:hAnsi="Times New Roman"/>
          <w:sz w:val="28"/>
          <w:szCs w:val="28"/>
          <w:lang w:eastAsia="ru-RU"/>
        </w:rPr>
        <w:t>А, В, Г.</w:t>
      </w:r>
    </w:p>
    <w:p w14:paraId="034AF4E2" w14:textId="77777777" w:rsidR="000E57D1" w:rsidRPr="0044337D" w:rsidRDefault="00EB43F1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Компетенции (индикаторы):</w:t>
      </w:r>
      <w:r w:rsidR="008F5A64">
        <w:rPr>
          <w:rFonts w:ascii="Times New Roman" w:eastAsia="Times New Roman" w:hAnsi="Times New Roman"/>
          <w:sz w:val="28"/>
          <w:szCs w:val="28"/>
          <w:lang w:eastAsia="ru-RU"/>
        </w:rPr>
        <w:t xml:space="preserve"> ПК-4</w:t>
      </w:r>
    </w:p>
    <w:p w14:paraId="6DA13D71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DBF12DC" w14:textId="77777777" w:rsidR="000E57D1" w:rsidRDefault="00A37DB1" w:rsidP="00134E35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8F5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>Выберите один правильный ответ.</w:t>
      </w:r>
    </w:p>
    <w:p w14:paraId="0643679A" w14:textId="77777777" w:rsidR="00F07C78" w:rsidRDefault="00F07C78" w:rsidP="00F07C78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уть для передачи данны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 от одной системы к другой это.</w:t>
      </w:r>
    </w:p>
    <w:p w14:paraId="62EA4514" w14:textId="77777777" w:rsidR="00F07C78" w:rsidRDefault="00F07C78" w:rsidP="00F07C78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Логический канал</w:t>
      </w:r>
    </w:p>
    <w:p w14:paraId="5068EAB4" w14:textId="77777777" w:rsidR="00F07C78" w:rsidRDefault="00F07C78" w:rsidP="00F07C78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326D1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Физический канал</w:t>
      </w:r>
    </w:p>
    <w:p w14:paraId="6400DE72" w14:textId="77777777" w:rsidR="00326D1D" w:rsidRDefault="00326D1D" w:rsidP="00F07C78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Трафик</w:t>
      </w:r>
    </w:p>
    <w:p w14:paraId="10629A34" w14:textId="77777777" w:rsidR="00326D1D" w:rsidRPr="0044337D" w:rsidRDefault="00326D1D" w:rsidP="00F07C78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Г) Протокол передачи</w:t>
      </w:r>
    </w:p>
    <w:p w14:paraId="31C267C0" w14:textId="77777777" w:rsidR="00411C8E" w:rsidRPr="0044337D" w:rsidRDefault="000E57D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="0003691E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="00326D1D">
        <w:rPr>
          <w:rFonts w:ascii="Times New Roman" w:hAnsi="Times New Roman"/>
          <w:sz w:val="28"/>
          <w:szCs w:val="28"/>
        </w:rPr>
        <w:t>А</w:t>
      </w:r>
      <w:proofErr w:type="gramEnd"/>
    </w:p>
    <w:p w14:paraId="0A1306B2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8F5A64">
        <w:rPr>
          <w:rFonts w:ascii="Times New Roman" w:hAnsi="Times New Roman"/>
          <w:sz w:val="28"/>
          <w:szCs w:val="28"/>
        </w:rPr>
        <w:t xml:space="preserve"> ПК-4</w:t>
      </w:r>
    </w:p>
    <w:p w14:paraId="16F49B41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0F4D61E" w14:textId="77777777" w:rsidR="000E57D1" w:rsidRPr="0044337D" w:rsidRDefault="00A37DB1" w:rsidP="00A37DB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8F5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>Выберите один правильный ответ.</w:t>
      </w:r>
    </w:p>
    <w:p w14:paraId="0BC71E02" w14:textId="77777777" w:rsidR="00B87A9B" w:rsidRDefault="00371A8E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дносторонний канал, данные по нему могут передаваться только в одном направлении</w:t>
      </w:r>
    </w:p>
    <w:p w14:paraId="70D6F5C9" w14:textId="77777777" w:rsidR="00371A8E" w:rsidRDefault="00371A8E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А) Дуплексный</w:t>
      </w:r>
    </w:p>
    <w:p w14:paraId="01A00FAB" w14:textId="77777777" w:rsidR="00371A8E" w:rsidRDefault="00371A8E" w:rsidP="00371A8E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Б) Симплексный</w:t>
      </w:r>
    </w:p>
    <w:p w14:paraId="7485B91B" w14:textId="77777777" w:rsidR="00371A8E" w:rsidRDefault="00371A8E" w:rsidP="00EB43F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В) Полудуплексный</w:t>
      </w:r>
    </w:p>
    <w:p w14:paraId="491B4489" w14:textId="77777777" w:rsidR="00371A8E" w:rsidRPr="0044337D" w:rsidRDefault="00371A8E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Симплексно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-дуплексный</w:t>
      </w:r>
    </w:p>
    <w:p w14:paraId="36210739" w14:textId="77777777" w:rsidR="00B87A9B" w:rsidRPr="0044337D" w:rsidRDefault="000E57D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Pr="0044337D">
        <w:rPr>
          <w:rFonts w:ascii="Times New Roman" w:hAnsi="Times New Roman"/>
          <w:sz w:val="28"/>
          <w:szCs w:val="28"/>
        </w:rPr>
        <w:t>:</w:t>
      </w:r>
      <w:r w:rsidR="0003691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71A8E">
        <w:rPr>
          <w:rFonts w:ascii="Times New Roman" w:hAnsi="Times New Roman"/>
          <w:sz w:val="28"/>
          <w:szCs w:val="28"/>
        </w:rPr>
        <w:t>Б</w:t>
      </w:r>
      <w:proofErr w:type="gramEnd"/>
    </w:p>
    <w:p w14:paraId="2C1EEC2D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8F5A64">
        <w:rPr>
          <w:rFonts w:ascii="Times New Roman" w:hAnsi="Times New Roman"/>
          <w:sz w:val="28"/>
          <w:szCs w:val="28"/>
        </w:rPr>
        <w:t xml:space="preserve"> ОПК-6, ПК-4</w:t>
      </w:r>
    </w:p>
    <w:p w14:paraId="3957455A" w14:textId="77777777" w:rsidR="000E57D1" w:rsidRPr="0044337D" w:rsidRDefault="000E57D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40C60B7" w14:textId="77777777" w:rsidR="000E57D1" w:rsidRDefault="00A37DB1" w:rsidP="00112E5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8F5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>Выберите один</w:t>
      </w:r>
      <w:r w:rsidR="00112E5B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несколько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правильны</w:t>
      </w:r>
      <w:r w:rsidR="00112E5B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0E57D1" w:rsidRPr="0044337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</w:t>
      </w:r>
      <w:r w:rsidR="00112E5B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="000E57D1" w:rsidRPr="0044337D">
        <w:rPr>
          <w:rFonts w:ascii="Times New Roman" w:hAnsi="Times New Roman"/>
          <w:sz w:val="28"/>
          <w:szCs w:val="28"/>
        </w:rPr>
        <w:t>.</w:t>
      </w:r>
    </w:p>
    <w:p w14:paraId="49E73036" w14:textId="77777777" w:rsidR="00112E5B" w:rsidRDefault="00112E5B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2E5B">
        <w:rPr>
          <w:rFonts w:ascii="Times New Roman" w:eastAsia="Times New Roman" w:hAnsi="Times New Roman"/>
          <w:sz w:val="28"/>
          <w:szCs w:val="28"/>
          <w:lang w:eastAsia="ru-RU"/>
        </w:rPr>
        <w:t>К основным характеристикам линий связи относятся:</w:t>
      </w:r>
    </w:p>
    <w:p w14:paraId="45315864" w14:textId="77777777" w:rsidR="00112E5B" w:rsidRDefault="006E4CEF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="00112E5B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полоса пропускания</w:t>
      </w:r>
    </w:p>
    <w:p w14:paraId="1118C6D4" w14:textId="77777777" w:rsidR="00112E5B" w:rsidRDefault="006E4CEF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="00112E5B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помехоустойчивость</w:t>
      </w:r>
    </w:p>
    <w:p w14:paraId="7E9065F7" w14:textId="77777777" w:rsidR="006E4CEF" w:rsidRDefault="006E4CEF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достоверность передачи данных</w:t>
      </w:r>
    </w:p>
    <w:p w14:paraId="04A4A25B" w14:textId="77777777" w:rsidR="006E4CEF" w:rsidRDefault="006E4CEF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амплитудно-частотная характеристика</w:t>
      </w:r>
    </w:p>
    <w:p w14:paraId="3AF526A5" w14:textId="77777777" w:rsidR="006E4CEF" w:rsidRPr="00112E5B" w:rsidRDefault="006E4CEF" w:rsidP="00112E5B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Д) все перечисленные</w:t>
      </w:r>
    </w:p>
    <w:p w14:paraId="69D85A83" w14:textId="77777777" w:rsidR="00DE5413" w:rsidRPr="0044337D" w:rsidRDefault="000E57D1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eastAsia="Times New Roman" w:hAnsi="Times New Roman"/>
          <w:sz w:val="28"/>
          <w:szCs w:val="28"/>
          <w:lang w:eastAsia="ru-RU"/>
        </w:rPr>
        <w:t>Правильный ответ</w:t>
      </w:r>
      <w:r w:rsidR="0003691E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6E4CEF">
        <w:rPr>
          <w:rFonts w:ascii="Times New Roman" w:hAnsi="Times New Roman"/>
          <w:sz w:val="28"/>
          <w:szCs w:val="28"/>
          <w:lang w:eastAsia="ru-RU"/>
        </w:rPr>
        <w:t>Д.</w:t>
      </w:r>
    </w:p>
    <w:p w14:paraId="2C1533E0" w14:textId="77777777" w:rsidR="00EB43F1" w:rsidRPr="0044337D" w:rsidRDefault="00EB43F1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Компетенции (индикаторы</w:t>
      </w:r>
      <w:proofErr w:type="gramStart"/>
      <w:r w:rsidRPr="0044337D">
        <w:rPr>
          <w:rFonts w:ascii="Times New Roman" w:hAnsi="Times New Roman"/>
          <w:sz w:val="28"/>
          <w:szCs w:val="28"/>
          <w:lang w:eastAsia="ru-RU"/>
        </w:rPr>
        <w:t>):</w:t>
      </w:r>
      <w:r w:rsidR="008F5A64">
        <w:rPr>
          <w:rFonts w:ascii="Times New Roman" w:hAnsi="Times New Roman"/>
          <w:sz w:val="28"/>
          <w:szCs w:val="28"/>
          <w:lang w:eastAsia="ru-RU"/>
        </w:rPr>
        <w:t>ПК</w:t>
      </w:r>
      <w:proofErr w:type="gramEnd"/>
      <w:r w:rsidR="008F5A64">
        <w:rPr>
          <w:rFonts w:ascii="Times New Roman" w:hAnsi="Times New Roman"/>
          <w:sz w:val="28"/>
          <w:szCs w:val="28"/>
          <w:lang w:eastAsia="ru-RU"/>
        </w:rPr>
        <w:t>-4</w:t>
      </w:r>
    </w:p>
    <w:p w14:paraId="4473DB83" w14:textId="77777777" w:rsidR="00B53EC6" w:rsidRPr="0044337D" w:rsidRDefault="00B53EC6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B900D7" w14:textId="77777777" w:rsidR="00C74EE8" w:rsidRPr="0044337D" w:rsidRDefault="00C74EE8" w:rsidP="00167527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6948F8E" w14:textId="77777777" w:rsidR="00CB2575" w:rsidRPr="0044337D" w:rsidRDefault="00CB2575" w:rsidP="0040201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C540776" w14:textId="77777777" w:rsidR="000E57D1" w:rsidRPr="0044337D" w:rsidRDefault="000E57D1" w:rsidP="00EB43F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3EAF21A5" w14:textId="77777777" w:rsidR="00373342" w:rsidRDefault="00A37DB1" w:rsidP="00A37DB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0E4198" w:rsidRPr="0044337D">
        <w:rPr>
          <w:rFonts w:ascii="Times New Roman" w:hAnsi="Times New Roman"/>
          <w:sz w:val="28"/>
          <w:szCs w:val="28"/>
        </w:rPr>
        <w:t xml:space="preserve">Установите </w:t>
      </w:r>
      <w:r w:rsidR="00915A8C" w:rsidRPr="0044337D">
        <w:rPr>
          <w:rFonts w:ascii="Times New Roman" w:hAnsi="Times New Roman"/>
          <w:sz w:val="28"/>
          <w:szCs w:val="28"/>
        </w:rPr>
        <w:t>соответствие между</w:t>
      </w:r>
      <w:r w:rsidR="003B3863">
        <w:rPr>
          <w:rFonts w:ascii="Times New Roman" w:hAnsi="Times New Roman"/>
          <w:sz w:val="28"/>
          <w:szCs w:val="28"/>
        </w:rPr>
        <w:t xml:space="preserve"> серверами и их предназначением.</w:t>
      </w:r>
    </w:p>
    <w:p w14:paraId="5FAA8072" w14:textId="77777777" w:rsidR="00134E35" w:rsidRPr="0044337D" w:rsidRDefault="00134E35" w:rsidP="00134E35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817"/>
        <w:gridCol w:w="3119"/>
        <w:gridCol w:w="791"/>
        <w:gridCol w:w="5020"/>
      </w:tblGrid>
      <w:tr w:rsidR="000E57D1" w:rsidRPr="0044337D" w14:paraId="615A0A1A" w14:textId="77777777" w:rsidTr="00134E35">
        <w:tc>
          <w:tcPr>
            <w:tcW w:w="817" w:type="dxa"/>
            <w:shd w:val="clear" w:color="auto" w:fill="auto"/>
          </w:tcPr>
          <w:p w14:paraId="2B0E7686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64E5B5BD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Web</w:t>
            </w:r>
            <w:proofErr w:type="spellEnd"/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-серверы</w:t>
            </w:r>
          </w:p>
        </w:tc>
        <w:tc>
          <w:tcPr>
            <w:tcW w:w="791" w:type="dxa"/>
            <w:shd w:val="clear" w:color="auto" w:fill="auto"/>
          </w:tcPr>
          <w:p w14:paraId="5B7A034D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А) </w:t>
            </w:r>
          </w:p>
          <w:p w14:paraId="72DD9389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3971E48F" w14:textId="77777777" w:rsidR="000E57D1" w:rsidRPr="003B3863" w:rsidRDefault="003B3863" w:rsidP="003B38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Предназначены для централизованного решения прикладных задач в некоторой предметной области. Для этого пользователи имеют право запускать серверные программы на исполнение. </w:t>
            </w:r>
          </w:p>
        </w:tc>
      </w:tr>
      <w:tr w:rsidR="000E57D1" w:rsidRPr="0044337D" w14:paraId="55079A64" w14:textId="77777777" w:rsidTr="00134E35">
        <w:tc>
          <w:tcPr>
            <w:tcW w:w="817" w:type="dxa"/>
            <w:shd w:val="clear" w:color="auto" w:fill="auto"/>
          </w:tcPr>
          <w:p w14:paraId="56428493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50E4E247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Прокси-сервер</w:t>
            </w:r>
          </w:p>
        </w:tc>
        <w:tc>
          <w:tcPr>
            <w:tcW w:w="791" w:type="dxa"/>
            <w:shd w:val="clear" w:color="auto" w:fill="auto"/>
          </w:tcPr>
          <w:p w14:paraId="77C9A6B1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Б) </w:t>
            </w:r>
          </w:p>
          <w:p w14:paraId="0E0CB988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1936592C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Межсетевые экраны, анализирующие и фильтрующие проходящий сетевой трафик, с целью обеспечения безопасности сети</w:t>
            </w:r>
          </w:p>
        </w:tc>
      </w:tr>
      <w:tr w:rsidR="000E57D1" w:rsidRPr="0044337D" w14:paraId="1FAEC743" w14:textId="77777777" w:rsidTr="00134E35">
        <w:tc>
          <w:tcPr>
            <w:tcW w:w="817" w:type="dxa"/>
            <w:shd w:val="clear" w:color="auto" w:fill="auto"/>
          </w:tcPr>
          <w:p w14:paraId="1FBACB04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5C0B2661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Б</w:t>
            </w: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рандмауэры</w:t>
            </w:r>
          </w:p>
        </w:tc>
        <w:tc>
          <w:tcPr>
            <w:tcW w:w="791" w:type="dxa"/>
            <w:shd w:val="clear" w:color="auto" w:fill="auto"/>
          </w:tcPr>
          <w:p w14:paraId="32CC2D7B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В) </w:t>
            </w:r>
          </w:p>
          <w:p w14:paraId="5DF9A425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4D1AFED3" w14:textId="77777777" w:rsidR="000E57D1" w:rsidRPr="003B3863" w:rsidRDefault="003B3863" w:rsidP="003B386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Изначально представляли доступ к гипертекстовым документам по протоколу HTTP. Сейчас поддерживают расширенные возможности, в частности работу с бинарными файлами (изображения, мультимедиа и т.п.).</w:t>
            </w:r>
          </w:p>
        </w:tc>
      </w:tr>
      <w:tr w:rsidR="000E57D1" w:rsidRPr="0044337D" w14:paraId="5E9BD49F" w14:textId="77777777" w:rsidTr="00134E35">
        <w:tc>
          <w:tcPr>
            <w:tcW w:w="817" w:type="dxa"/>
            <w:shd w:val="clear" w:color="auto" w:fill="auto"/>
          </w:tcPr>
          <w:p w14:paraId="0F1F0A51" w14:textId="77777777" w:rsidR="000E57D1" w:rsidRPr="0044337D" w:rsidRDefault="000E57D1" w:rsidP="00167527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14:paraId="34DB8903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Серверы приложений</w:t>
            </w:r>
          </w:p>
        </w:tc>
        <w:tc>
          <w:tcPr>
            <w:tcW w:w="791" w:type="dxa"/>
            <w:shd w:val="clear" w:color="auto" w:fill="auto"/>
          </w:tcPr>
          <w:p w14:paraId="65240BC8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B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Г) </w:t>
            </w:r>
          </w:p>
          <w:p w14:paraId="32E4F3BD" w14:textId="77777777" w:rsidR="000E57D1" w:rsidRPr="003B3863" w:rsidRDefault="000E57D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20" w:type="dxa"/>
            <w:shd w:val="clear" w:color="auto" w:fill="auto"/>
          </w:tcPr>
          <w:p w14:paraId="14676BB6" w14:textId="77777777" w:rsidR="000E57D1" w:rsidRPr="003B3863" w:rsidRDefault="003B3863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Во-первых, действует как посредник, помогая пользователям получить информацию из Интернета и при этом обеспечивая защиту сети.</w:t>
            </w:r>
            <w:r w:rsidRPr="003B3863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br/>
              <w:t>Во-вторых, сохраняет часто запрашиваемую информацию в кэш-памяти на локальном диске, быстро доставляя ее пользователям без повторного обращения к Интернету</w:t>
            </w:r>
          </w:p>
        </w:tc>
      </w:tr>
    </w:tbl>
    <w:p w14:paraId="1B38B7BF" w14:textId="77777777" w:rsidR="00BF65D9" w:rsidRPr="0044337D" w:rsidRDefault="00BF65D9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BF65D9" w:rsidRPr="0044337D" w14:paraId="34B2E6E7" w14:textId="77777777" w:rsidTr="008D1DA7">
        <w:tc>
          <w:tcPr>
            <w:tcW w:w="2406" w:type="dxa"/>
            <w:shd w:val="clear" w:color="auto" w:fill="auto"/>
          </w:tcPr>
          <w:p w14:paraId="69EDE803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66EA9BD2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5168B43C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38D73FAF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4</w:t>
            </w:r>
          </w:p>
        </w:tc>
      </w:tr>
      <w:tr w:rsidR="00BF65D9" w:rsidRPr="0044337D" w14:paraId="6F5BD380" w14:textId="77777777" w:rsidTr="008D1DA7">
        <w:tc>
          <w:tcPr>
            <w:tcW w:w="2406" w:type="dxa"/>
            <w:shd w:val="clear" w:color="auto" w:fill="auto"/>
          </w:tcPr>
          <w:p w14:paraId="4E510CF3" w14:textId="77777777" w:rsidR="00BF65D9" w:rsidRPr="0044337D" w:rsidRDefault="003B3863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14:paraId="166AA8BC" w14:textId="77777777" w:rsidR="00BF65D9" w:rsidRPr="0044337D" w:rsidRDefault="003B3863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2407" w:type="dxa"/>
            <w:shd w:val="clear" w:color="auto" w:fill="auto"/>
          </w:tcPr>
          <w:p w14:paraId="14D801B3" w14:textId="77777777" w:rsidR="00BF65D9" w:rsidRPr="0044337D" w:rsidRDefault="003B3863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14:paraId="3DC5FBDB" w14:textId="77777777" w:rsidR="00BF65D9" w:rsidRPr="0044337D" w:rsidRDefault="003B3863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</w:tr>
    </w:tbl>
    <w:p w14:paraId="30CDD8A0" w14:textId="77777777" w:rsidR="00373342" w:rsidRPr="0044337D" w:rsidRDefault="00BF65D9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</w:t>
      </w:r>
      <w:proofErr w:type="gramStart"/>
      <w:r w:rsidRPr="0044337D">
        <w:rPr>
          <w:rFonts w:ascii="Times New Roman" w:hAnsi="Times New Roman"/>
          <w:sz w:val="28"/>
          <w:szCs w:val="28"/>
        </w:rPr>
        <w:t>):</w:t>
      </w:r>
      <w:r w:rsidR="008F5A64">
        <w:rPr>
          <w:rFonts w:ascii="Times New Roman" w:hAnsi="Times New Roman"/>
          <w:sz w:val="28"/>
          <w:szCs w:val="28"/>
        </w:rPr>
        <w:t>ОПК</w:t>
      </w:r>
      <w:proofErr w:type="gramEnd"/>
      <w:r w:rsidR="008F5A64">
        <w:rPr>
          <w:rFonts w:ascii="Times New Roman" w:hAnsi="Times New Roman"/>
          <w:sz w:val="28"/>
          <w:szCs w:val="28"/>
        </w:rPr>
        <w:t>-6, ПК-4</w:t>
      </w:r>
    </w:p>
    <w:p w14:paraId="63FC472B" w14:textId="77777777" w:rsidR="00EB43F1" w:rsidRPr="0044337D" w:rsidRDefault="00EB43F1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431CAD" w14:textId="77777777" w:rsidR="00373342" w:rsidRPr="0044337D" w:rsidRDefault="00A37DB1" w:rsidP="00A37D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2097F" w:rsidRPr="0044337D">
        <w:rPr>
          <w:rFonts w:ascii="Times New Roman" w:hAnsi="Times New Roman"/>
          <w:sz w:val="28"/>
          <w:szCs w:val="28"/>
        </w:rPr>
        <w:t>Установите соответствие между</w:t>
      </w:r>
      <w:r w:rsidR="002E36CA">
        <w:rPr>
          <w:rFonts w:ascii="Times New Roman" w:hAnsi="Times New Roman"/>
          <w:sz w:val="28"/>
          <w:szCs w:val="28"/>
        </w:rPr>
        <w:t xml:space="preserve"> архитектурами вычислительных сетей и их концепциями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17"/>
        <w:gridCol w:w="3260"/>
        <w:gridCol w:w="665"/>
        <w:gridCol w:w="4864"/>
      </w:tblGrid>
      <w:tr w:rsidR="00BF65D9" w:rsidRPr="0044337D" w14:paraId="7352197B" w14:textId="77777777" w:rsidTr="00134E35">
        <w:tc>
          <w:tcPr>
            <w:tcW w:w="817" w:type="dxa"/>
            <w:shd w:val="clear" w:color="auto" w:fill="auto"/>
          </w:tcPr>
          <w:p w14:paraId="09B013CF" w14:textId="77777777" w:rsidR="00BF65D9" w:rsidRPr="0044337D" w:rsidRDefault="00BF65D9" w:rsidP="0016752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42F4A273" w14:textId="77777777" w:rsidR="00BF65D9" w:rsidRPr="002E36CA" w:rsidRDefault="002E36CA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терминал – главный компьютер</w:t>
            </w:r>
          </w:p>
        </w:tc>
        <w:tc>
          <w:tcPr>
            <w:tcW w:w="665" w:type="dxa"/>
            <w:shd w:val="clear" w:color="auto" w:fill="auto"/>
          </w:tcPr>
          <w:p w14:paraId="3E08DCBC" w14:textId="77777777" w:rsidR="00BF65D9" w:rsidRPr="002E36CA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hAnsi="Times New Roman"/>
                <w:sz w:val="28"/>
                <w:szCs w:val="28"/>
              </w:rPr>
              <w:t xml:space="preserve">А) </w:t>
            </w:r>
          </w:p>
        </w:tc>
        <w:tc>
          <w:tcPr>
            <w:tcW w:w="4864" w:type="dxa"/>
            <w:shd w:val="clear" w:color="auto" w:fill="auto"/>
          </w:tcPr>
          <w:p w14:paraId="7508F2A8" w14:textId="77777777" w:rsidR="00BF65D9" w:rsidRPr="002E36CA" w:rsidRDefault="002E36CA" w:rsidP="002E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концепция информационной сети, в которой ее ресурсы рассредоточены по всем системам</w:t>
            </w:r>
          </w:p>
        </w:tc>
      </w:tr>
      <w:tr w:rsidR="00BF65D9" w:rsidRPr="0044337D" w14:paraId="761C8651" w14:textId="77777777" w:rsidTr="00134E35">
        <w:tc>
          <w:tcPr>
            <w:tcW w:w="817" w:type="dxa"/>
            <w:shd w:val="clear" w:color="auto" w:fill="auto"/>
          </w:tcPr>
          <w:p w14:paraId="2FA866AA" w14:textId="77777777" w:rsidR="00BF65D9" w:rsidRPr="0044337D" w:rsidRDefault="00BF65D9" w:rsidP="0016752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A775FA5" w14:textId="77777777" w:rsidR="00BF65D9" w:rsidRPr="002E36CA" w:rsidRDefault="002E36CA" w:rsidP="002E36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одноранговая архитектура</w:t>
            </w:r>
          </w:p>
        </w:tc>
        <w:tc>
          <w:tcPr>
            <w:tcW w:w="665" w:type="dxa"/>
            <w:shd w:val="clear" w:color="auto" w:fill="auto"/>
          </w:tcPr>
          <w:p w14:paraId="009D3F9F" w14:textId="77777777" w:rsidR="00BF65D9" w:rsidRPr="002E36CA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</w:p>
        </w:tc>
        <w:tc>
          <w:tcPr>
            <w:tcW w:w="4864" w:type="dxa"/>
            <w:shd w:val="clear" w:color="auto" w:fill="auto"/>
          </w:tcPr>
          <w:p w14:paraId="2B9E61D9" w14:textId="77777777" w:rsidR="00BF65D9" w:rsidRPr="002E36CA" w:rsidRDefault="002E36CA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это концепция информационной сети, в которой основная часть ее ресурсов сосредоточена в серверах, обслуживающих своих клиентов</w:t>
            </w:r>
          </w:p>
        </w:tc>
      </w:tr>
      <w:tr w:rsidR="00BF65D9" w:rsidRPr="0044337D" w14:paraId="579D8259" w14:textId="77777777" w:rsidTr="00134E35">
        <w:tc>
          <w:tcPr>
            <w:tcW w:w="817" w:type="dxa"/>
            <w:shd w:val="clear" w:color="auto" w:fill="auto"/>
          </w:tcPr>
          <w:p w14:paraId="3F59B784" w14:textId="77777777" w:rsidR="00BF65D9" w:rsidRPr="0044337D" w:rsidRDefault="00BF65D9" w:rsidP="00167527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14:paraId="6FE21C57" w14:textId="77777777" w:rsidR="00BF65D9" w:rsidRPr="002E36CA" w:rsidRDefault="002E36CA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клиент – сервер</w:t>
            </w:r>
          </w:p>
        </w:tc>
        <w:tc>
          <w:tcPr>
            <w:tcW w:w="665" w:type="dxa"/>
            <w:shd w:val="clear" w:color="auto" w:fill="auto"/>
          </w:tcPr>
          <w:p w14:paraId="50662A31" w14:textId="77777777" w:rsidR="00BF65D9" w:rsidRPr="002E36CA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hAnsi="Times New Roman"/>
                <w:sz w:val="28"/>
                <w:szCs w:val="28"/>
              </w:rPr>
              <w:t xml:space="preserve">В) </w:t>
            </w:r>
          </w:p>
        </w:tc>
        <w:tc>
          <w:tcPr>
            <w:tcW w:w="4864" w:type="dxa"/>
            <w:shd w:val="clear" w:color="auto" w:fill="auto"/>
          </w:tcPr>
          <w:p w14:paraId="7A6D8BEA" w14:textId="77777777" w:rsidR="00BF65D9" w:rsidRPr="002E36CA" w:rsidRDefault="002E36CA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это концепция информационной сети, в которой вся обработка данных </w:t>
            </w:r>
            <w:r w:rsidRPr="002E36C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осуществляется одним или группой компьютеров</w:t>
            </w:r>
          </w:p>
        </w:tc>
      </w:tr>
    </w:tbl>
    <w:p w14:paraId="509E715D" w14:textId="77777777" w:rsidR="00BF65D9" w:rsidRPr="0044337D" w:rsidRDefault="00BF65D9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</w:p>
    <w:tbl>
      <w:tblPr>
        <w:tblW w:w="0" w:type="auto"/>
        <w:tblInd w:w="152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BF65D9" w:rsidRPr="0044337D" w14:paraId="2631740C" w14:textId="77777777" w:rsidTr="008D1DA7">
        <w:tc>
          <w:tcPr>
            <w:tcW w:w="2406" w:type="dxa"/>
            <w:shd w:val="clear" w:color="auto" w:fill="auto"/>
          </w:tcPr>
          <w:p w14:paraId="696FDF3D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14:paraId="03D41AEE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14:paraId="7B19C1EC" w14:textId="77777777" w:rsidR="00BF65D9" w:rsidRPr="0044337D" w:rsidRDefault="00BF65D9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3</w:t>
            </w:r>
          </w:p>
        </w:tc>
      </w:tr>
      <w:tr w:rsidR="00BF65D9" w:rsidRPr="0044337D" w14:paraId="2EAF26E4" w14:textId="77777777" w:rsidTr="008D1DA7">
        <w:tc>
          <w:tcPr>
            <w:tcW w:w="2406" w:type="dxa"/>
            <w:shd w:val="clear" w:color="auto" w:fill="auto"/>
          </w:tcPr>
          <w:p w14:paraId="523DA6D5" w14:textId="77777777" w:rsidR="00BF65D9" w:rsidRPr="0044337D" w:rsidRDefault="002E36CA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14:paraId="2236153E" w14:textId="77777777" w:rsidR="00BF65D9" w:rsidRPr="0044337D" w:rsidRDefault="002E36CA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14:paraId="0FD9B987" w14:textId="77777777" w:rsidR="00BF65D9" w:rsidRPr="0044337D" w:rsidRDefault="002E36CA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</w:tr>
    </w:tbl>
    <w:p w14:paraId="1073D12C" w14:textId="77777777" w:rsidR="00BF65D9" w:rsidRPr="0044337D" w:rsidRDefault="00BF65D9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</w:t>
      </w:r>
      <w:proofErr w:type="gramStart"/>
      <w:r w:rsidRPr="0044337D">
        <w:rPr>
          <w:rFonts w:ascii="Times New Roman" w:hAnsi="Times New Roman"/>
          <w:sz w:val="28"/>
          <w:szCs w:val="28"/>
        </w:rPr>
        <w:t>):</w:t>
      </w:r>
      <w:r w:rsidR="008F5A64">
        <w:rPr>
          <w:rFonts w:ascii="Times New Roman" w:hAnsi="Times New Roman"/>
          <w:sz w:val="28"/>
          <w:szCs w:val="28"/>
        </w:rPr>
        <w:t>ОПК</w:t>
      </w:r>
      <w:proofErr w:type="gramEnd"/>
      <w:r w:rsidR="008F5A64">
        <w:rPr>
          <w:rFonts w:ascii="Times New Roman" w:hAnsi="Times New Roman"/>
          <w:sz w:val="28"/>
          <w:szCs w:val="28"/>
        </w:rPr>
        <w:t>-6</w:t>
      </w:r>
    </w:p>
    <w:p w14:paraId="462C3E61" w14:textId="77777777" w:rsidR="00EB43F1" w:rsidRPr="0044337D" w:rsidRDefault="00EB43F1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61EE53" w14:textId="77777777" w:rsidR="00373342" w:rsidRPr="0044337D" w:rsidRDefault="00A37DB1" w:rsidP="00A37DB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60A0D" w:rsidRPr="0044337D">
        <w:rPr>
          <w:rFonts w:ascii="Times New Roman" w:hAnsi="Times New Roman"/>
          <w:sz w:val="28"/>
          <w:szCs w:val="28"/>
        </w:rPr>
        <w:t xml:space="preserve">Установите соответствие между </w:t>
      </w:r>
      <w:r w:rsidR="00D92731">
        <w:rPr>
          <w:rFonts w:ascii="Times New Roman" w:hAnsi="Times New Roman"/>
          <w:sz w:val="28"/>
          <w:szCs w:val="28"/>
        </w:rPr>
        <w:t>видами маршрутизации и их определениями.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817"/>
        <w:gridCol w:w="3402"/>
        <w:gridCol w:w="709"/>
        <w:gridCol w:w="4678"/>
      </w:tblGrid>
      <w:tr w:rsidR="00BF65D9" w:rsidRPr="0044337D" w14:paraId="4CB9B7F8" w14:textId="77777777" w:rsidTr="00D92731">
        <w:tc>
          <w:tcPr>
            <w:tcW w:w="817" w:type="dxa"/>
            <w:shd w:val="clear" w:color="auto" w:fill="auto"/>
          </w:tcPr>
          <w:p w14:paraId="0A00ACE3" w14:textId="77777777" w:rsidR="00BF65D9" w:rsidRPr="0044337D" w:rsidRDefault="00BF65D9" w:rsidP="0016752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56F545EC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Локальная адаптивная маршрутизация</w:t>
            </w:r>
          </w:p>
        </w:tc>
        <w:tc>
          <w:tcPr>
            <w:tcW w:w="709" w:type="dxa"/>
            <w:shd w:val="clear" w:color="auto" w:fill="auto"/>
          </w:tcPr>
          <w:p w14:paraId="1A885730" w14:textId="77777777" w:rsidR="00BF65D9" w:rsidRPr="00D92731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А) </w:t>
            </w:r>
          </w:p>
        </w:tc>
        <w:tc>
          <w:tcPr>
            <w:tcW w:w="4678" w:type="dxa"/>
            <w:shd w:val="clear" w:color="auto" w:fill="auto"/>
          </w:tcPr>
          <w:p w14:paraId="7B8587DA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основана на использовании </w:t>
            </w:r>
            <w:proofErr w:type="gramStart"/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таблицы</w:t>
            </w:r>
            <w:proofErr w:type="gramEnd"/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периодически рассылаемой центром и на анализе длины очереди с самом узле.</w:t>
            </w:r>
          </w:p>
        </w:tc>
      </w:tr>
      <w:tr w:rsidR="00BF65D9" w:rsidRPr="0044337D" w14:paraId="16F43679" w14:textId="77777777" w:rsidTr="00D92731">
        <w:trPr>
          <w:trHeight w:val="341"/>
        </w:trPr>
        <w:tc>
          <w:tcPr>
            <w:tcW w:w="817" w:type="dxa"/>
            <w:shd w:val="clear" w:color="auto" w:fill="auto"/>
          </w:tcPr>
          <w:p w14:paraId="0BD39604" w14:textId="77777777" w:rsidR="00BF65D9" w:rsidRPr="0044337D" w:rsidRDefault="00BF65D9" w:rsidP="0016752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4F2EC0AA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Глобальная адаптивная маршрутизация</w:t>
            </w:r>
          </w:p>
        </w:tc>
        <w:tc>
          <w:tcPr>
            <w:tcW w:w="709" w:type="dxa"/>
            <w:shd w:val="clear" w:color="auto" w:fill="auto"/>
          </w:tcPr>
          <w:p w14:paraId="4FA20FDA" w14:textId="77777777" w:rsidR="00BF65D9" w:rsidRPr="00D92731" w:rsidRDefault="00BF65D9" w:rsidP="00D927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4678" w:type="dxa"/>
            <w:shd w:val="clear" w:color="auto" w:fill="auto"/>
          </w:tcPr>
          <w:p w14:paraId="1746ECB9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каждый узел содержит информацию о состоянии линии связи, длины очереди и таблицу маршрутизации</w:t>
            </w:r>
          </w:p>
        </w:tc>
      </w:tr>
      <w:tr w:rsidR="00BF65D9" w:rsidRPr="0044337D" w14:paraId="0AB839CE" w14:textId="77777777" w:rsidTr="00D92731">
        <w:tc>
          <w:tcPr>
            <w:tcW w:w="817" w:type="dxa"/>
            <w:shd w:val="clear" w:color="auto" w:fill="auto"/>
          </w:tcPr>
          <w:p w14:paraId="31DA7B74" w14:textId="77777777" w:rsidR="00BF65D9" w:rsidRPr="0044337D" w:rsidRDefault="00BF65D9" w:rsidP="0016752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25BECD29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Централизованная адаптивная маршрутизация</w:t>
            </w:r>
          </w:p>
        </w:tc>
        <w:tc>
          <w:tcPr>
            <w:tcW w:w="709" w:type="dxa"/>
            <w:shd w:val="clear" w:color="auto" w:fill="auto"/>
          </w:tcPr>
          <w:p w14:paraId="23D16454" w14:textId="77777777" w:rsidR="00BF65D9" w:rsidRPr="00D92731" w:rsidRDefault="00BF65D9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4678" w:type="dxa"/>
            <w:shd w:val="clear" w:color="auto" w:fill="auto"/>
          </w:tcPr>
          <w:p w14:paraId="3302BA77" w14:textId="77777777" w:rsidR="00BF65D9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существует некоторый центральный узел, который занимается сбором информации о состоянии сети. Этот центр формирует управляющие пакеты, содержащие таблицы маршрутизации и рассылает их в узлы связи.</w:t>
            </w:r>
          </w:p>
        </w:tc>
      </w:tr>
      <w:tr w:rsidR="00D92731" w:rsidRPr="0044337D" w14:paraId="773610BE" w14:textId="77777777" w:rsidTr="00D92731">
        <w:tc>
          <w:tcPr>
            <w:tcW w:w="817" w:type="dxa"/>
            <w:shd w:val="clear" w:color="auto" w:fill="auto"/>
          </w:tcPr>
          <w:p w14:paraId="588E4DC1" w14:textId="77777777" w:rsidR="00D92731" w:rsidRPr="0044337D" w:rsidRDefault="00D92731" w:rsidP="00167527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14:paraId="6649CE9C" w14:textId="77777777" w:rsidR="00D92731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Гибридная адаптивная маршрутизация</w:t>
            </w:r>
          </w:p>
        </w:tc>
        <w:tc>
          <w:tcPr>
            <w:tcW w:w="709" w:type="dxa"/>
            <w:shd w:val="clear" w:color="auto" w:fill="auto"/>
          </w:tcPr>
          <w:p w14:paraId="38882D49" w14:textId="77777777" w:rsidR="00D92731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5B3E1199" w14:textId="77777777" w:rsidR="00D92731" w:rsidRPr="00D92731" w:rsidRDefault="00D92731" w:rsidP="0016752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основана на использовании </w:t>
            </w:r>
            <w:proofErr w:type="gramStart"/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информации</w:t>
            </w:r>
            <w:proofErr w:type="gramEnd"/>
            <w:r w:rsidRPr="00D9273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получаемой от соседних узлов. Для этого каждый узел содержит таблицу маршрутизации, в которой указано время прохождения сообщений.</w:t>
            </w:r>
          </w:p>
        </w:tc>
      </w:tr>
    </w:tbl>
    <w:p w14:paraId="702D3405" w14:textId="77777777" w:rsidR="00BF65D9" w:rsidRPr="0044337D" w:rsidRDefault="00BF65D9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 xml:space="preserve">Правильный ответ: </w:t>
      </w:r>
    </w:p>
    <w:tbl>
      <w:tblPr>
        <w:tblW w:w="0" w:type="auto"/>
        <w:tblInd w:w="70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031"/>
        <w:gridCol w:w="2032"/>
        <w:gridCol w:w="2032"/>
        <w:gridCol w:w="2007"/>
      </w:tblGrid>
      <w:tr w:rsidR="00D92731" w:rsidRPr="0044337D" w14:paraId="72BBB161" w14:textId="77777777" w:rsidTr="00D92731">
        <w:tc>
          <w:tcPr>
            <w:tcW w:w="2031" w:type="dxa"/>
            <w:shd w:val="clear" w:color="auto" w:fill="auto"/>
          </w:tcPr>
          <w:p w14:paraId="11318C58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1</w:t>
            </w:r>
          </w:p>
        </w:tc>
        <w:tc>
          <w:tcPr>
            <w:tcW w:w="2032" w:type="dxa"/>
            <w:shd w:val="clear" w:color="auto" w:fill="auto"/>
          </w:tcPr>
          <w:p w14:paraId="34E1CE6E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2032" w:type="dxa"/>
            <w:shd w:val="clear" w:color="auto" w:fill="auto"/>
          </w:tcPr>
          <w:p w14:paraId="55B93038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  <w:r w:rsidRPr="0044337D"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  <w:t>3</w:t>
            </w:r>
          </w:p>
        </w:tc>
        <w:tc>
          <w:tcPr>
            <w:tcW w:w="2007" w:type="dxa"/>
          </w:tcPr>
          <w:p w14:paraId="3C7BC184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  <w:lang w:val="en-US"/>
              </w:rPr>
            </w:pPr>
          </w:p>
        </w:tc>
      </w:tr>
      <w:tr w:rsidR="00D92731" w:rsidRPr="0044337D" w14:paraId="120E32E4" w14:textId="77777777" w:rsidTr="00D92731">
        <w:tc>
          <w:tcPr>
            <w:tcW w:w="2031" w:type="dxa"/>
            <w:shd w:val="clear" w:color="auto" w:fill="auto"/>
          </w:tcPr>
          <w:p w14:paraId="2590BA92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</w:p>
        </w:tc>
        <w:tc>
          <w:tcPr>
            <w:tcW w:w="2032" w:type="dxa"/>
            <w:shd w:val="clear" w:color="auto" w:fill="auto"/>
          </w:tcPr>
          <w:p w14:paraId="3C522EE8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Г</w:t>
            </w:r>
          </w:p>
        </w:tc>
        <w:tc>
          <w:tcPr>
            <w:tcW w:w="2032" w:type="dxa"/>
            <w:shd w:val="clear" w:color="auto" w:fill="auto"/>
          </w:tcPr>
          <w:p w14:paraId="37DE5924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В</w:t>
            </w:r>
          </w:p>
        </w:tc>
        <w:tc>
          <w:tcPr>
            <w:tcW w:w="2007" w:type="dxa"/>
          </w:tcPr>
          <w:p w14:paraId="680E9244" w14:textId="77777777" w:rsidR="00D92731" w:rsidRPr="0044337D" w:rsidRDefault="00D92731" w:rsidP="008D1DA7">
            <w:pPr>
              <w:spacing w:after="0" w:line="240" w:lineRule="auto"/>
              <w:jc w:val="center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>
              <w:rPr>
                <w:rFonts w:ascii="Times New Roman" w:eastAsia="Aptos" w:hAnsi="Times New Roman"/>
                <w:kern w:val="2"/>
                <w:sz w:val="28"/>
                <w:szCs w:val="28"/>
              </w:rPr>
              <w:t>А</w:t>
            </w:r>
          </w:p>
        </w:tc>
      </w:tr>
    </w:tbl>
    <w:p w14:paraId="45C315CA" w14:textId="77777777" w:rsidR="00BF65D9" w:rsidRPr="0044337D" w:rsidRDefault="00BF65D9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8F5A64">
        <w:rPr>
          <w:rFonts w:ascii="Times New Roman" w:hAnsi="Times New Roman"/>
          <w:sz w:val="28"/>
          <w:szCs w:val="28"/>
        </w:rPr>
        <w:t xml:space="preserve"> ПК-4</w:t>
      </w:r>
    </w:p>
    <w:p w14:paraId="6827D2BA" w14:textId="77777777" w:rsidR="00EB43F1" w:rsidRPr="0044337D" w:rsidRDefault="00EB43F1" w:rsidP="001675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B7D9DF" w14:textId="77777777" w:rsidR="00C33DDC" w:rsidRPr="0044337D" w:rsidRDefault="00C33DDC" w:rsidP="00C33DDC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B2DF3B6" w14:textId="77777777" w:rsidR="00C33DDC" w:rsidRDefault="00C33DDC" w:rsidP="00C33DDC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44337D">
        <w:rPr>
          <w:rFonts w:ascii="Times New Roman" w:hAnsi="Times New Roman"/>
          <w:sz w:val="28"/>
          <w:szCs w:val="28"/>
        </w:rPr>
        <w:t xml:space="preserve">Расположите в правильной последовательности </w:t>
      </w:r>
      <w:r>
        <w:rPr>
          <w:rFonts w:ascii="Times New Roman" w:hAnsi="Times New Roman"/>
          <w:sz w:val="28"/>
          <w:szCs w:val="28"/>
        </w:rPr>
        <w:t>этапы развития компьютерных сетей</w:t>
      </w:r>
    </w:p>
    <w:p w14:paraId="5CEB73B1" w14:textId="77777777" w:rsidR="00C33DDC" w:rsidRPr="003B6E73" w:rsidRDefault="00C33DDC" w:rsidP="00C33D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появление протокола </w:t>
      </w:r>
      <w:proofErr w:type="spellStart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Web</w:t>
      </w:r>
      <w:proofErr w:type="spellEnd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первых интернет-сайтов.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FC240C4" w14:textId="77777777" w:rsidR="00C33DDC" w:rsidRPr="003B6E73" w:rsidRDefault="00C33DDC" w:rsidP="00C33D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появление APRANET и использование телефонных сетей для </w:t>
      </w:r>
      <w:proofErr w:type="spellStart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передчи</w:t>
      </w:r>
      <w:proofErr w:type="spellEnd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данных.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A3B7585" w14:textId="77777777" w:rsidR="00C33DDC" w:rsidRDefault="00C33DDC" w:rsidP="00C33D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появление первой стандартизованной сетевой архитектуры IBM SNA, а также стандартизация X.25</w:t>
      </w:r>
    </w:p>
    <w:p w14:paraId="061852C0" w14:textId="77777777" w:rsidR="00C33DDC" w:rsidRPr="003B6E73" w:rsidRDefault="00C33DDC" w:rsidP="00C33D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первые попытки объединения мейнфрейма с терминалами.</w:t>
      </w:r>
    </w:p>
    <w:p w14:paraId="6E2B44A6" w14:textId="77777777" w:rsidR="00C33DDC" w:rsidRPr="003B6E73" w:rsidRDefault="00C33DDC" w:rsidP="00C33D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Д)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использование беспроводных сетей, снижение стоимости передачи единицы информации сразу в несколько тысяч раз.</w:t>
      </w:r>
    </w:p>
    <w:p w14:paraId="0CF5774A" w14:textId="77777777" w:rsidR="00C33DDC" w:rsidRPr="008F5A64" w:rsidRDefault="00C33DDC" w:rsidP="00C33DD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Е)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возникновение персональных компьютеров, появление Интернета в близком к современности виде. Использование стека TCP/IP на всех узлах. Возникновение стандартных технологий локальных сетевых протоколов </w:t>
      </w:r>
      <w:proofErr w:type="spellStart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Ethernet</w:t>
      </w:r>
      <w:proofErr w:type="spellEnd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FDDI, </w:t>
      </w:r>
      <w:proofErr w:type="spellStart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Token</w:t>
      </w:r>
      <w:proofErr w:type="spellEnd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Ring</w:t>
      </w:r>
      <w:proofErr w:type="spellEnd"/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FEE0369" w14:textId="77777777" w:rsidR="00C33DDC" w:rsidRPr="0044337D" w:rsidRDefault="00C33DDC" w:rsidP="00C3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Г, Б, В, Е, А, Д.</w:t>
      </w:r>
    </w:p>
    <w:p w14:paraId="2905AF75" w14:textId="77777777" w:rsidR="00C33DDC" w:rsidRDefault="00C33DDC" w:rsidP="00C3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hAnsi="Times New Roman"/>
          <w:sz w:val="28"/>
          <w:szCs w:val="28"/>
          <w:lang w:eastAsia="ru-RU"/>
        </w:rPr>
        <w:t xml:space="preserve"> ОПК-6</w:t>
      </w:r>
    </w:p>
    <w:p w14:paraId="5A28ECF3" w14:textId="77777777" w:rsidR="00C33DDC" w:rsidRDefault="00C33DDC" w:rsidP="00C3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F17111F" w14:textId="77777777" w:rsidR="00C33DDC" w:rsidRDefault="00C33DDC" w:rsidP="00C33DDC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44337D">
        <w:rPr>
          <w:rFonts w:ascii="Times New Roman" w:hAnsi="Times New Roman"/>
          <w:sz w:val="28"/>
          <w:szCs w:val="28"/>
        </w:rPr>
        <w:t xml:space="preserve">Расположите </w:t>
      </w:r>
      <w:r>
        <w:rPr>
          <w:rFonts w:ascii="Times New Roman" w:hAnsi="Times New Roman"/>
          <w:sz w:val="28"/>
          <w:szCs w:val="28"/>
        </w:rPr>
        <w:t>сети в порядке возрастания по размеру охватываемой территории</w:t>
      </w:r>
    </w:p>
    <w:p w14:paraId="62F8D336" w14:textId="77777777" w:rsidR="00C33DDC" w:rsidRDefault="00C33DDC" w:rsidP="00C33DD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А)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глобальные</w:t>
      </w:r>
    </w:p>
    <w:p w14:paraId="7ECBAFAE" w14:textId="77777777" w:rsidR="00C33DDC" w:rsidRDefault="00C33DDC" w:rsidP="00C33DD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Б)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распределенные</w:t>
      </w:r>
    </w:p>
    <w:p w14:paraId="671FAA15" w14:textId="77777777" w:rsidR="00C33DDC" w:rsidRDefault="00C33DDC" w:rsidP="00C33DD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локальные</w:t>
      </w:r>
    </w:p>
    <w:p w14:paraId="44CCDBD8" w14:textId="77777777" w:rsidR="00C33DDC" w:rsidRPr="008F5A64" w:rsidRDefault="00C33DDC" w:rsidP="00C33DDC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Г)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домашние</w:t>
      </w:r>
    </w:p>
    <w:p w14:paraId="021ABCBF" w14:textId="77777777" w:rsidR="00C33DDC" w:rsidRPr="0044337D" w:rsidRDefault="00C33DDC" w:rsidP="00C3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Г, В, Б, А.</w:t>
      </w:r>
    </w:p>
    <w:p w14:paraId="56C7A59B" w14:textId="77777777" w:rsidR="00C33DDC" w:rsidRDefault="00C33DDC" w:rsidP="00C3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hAnsi="Times New Roman"/>
          <w:sz w:val="28"/>
          <w:szCs w:val="28"/>
          <w:lang w:eastAsia="ru-RU"/>
        </w:rPr>
        <w:t xml:space="preserve"> ПК-4, ОПК-6</w:t>
      </w:r>
    </w:p>
    <w:p w14:paraId="44290A52" w14:textId="77777777" w:rsidR="00C33DDC" w:rsidRDefault="00C33DDC" w:rsidP="00C3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57DC28E" w14:textId="77777777" w:rsidR="00C33DDC" w:rsidRDefault="00C33DDC" w:rsidP="00C33DDC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44337D">
        <w:rPr>
          <w:rFonts w:ascii="Times New Roman" w:hAnsi="Times New Roman"/>
          <w:sz w:val="28"/>
          <w:szCs w:val="28"/>
        </w:rPr>
        <w:t xml:space="preserve">Расположите </w:t>
      </w:r>
      <w:r>
        <w:rPr>
          <w:rFonts w:ascii="Times New Roman" w:hAnsi="Times New Roman"/>
          <w:sz w:val="28"/>
          <w:szCs w:val="28"/>
        </w:rPr>
        <w:t>технологии сетей в порядке возрастания скорости передачи информации</w:t>
      </w:r>
    </w:p>
    <w:p w14:paraId="749DA876" w14:textId="77777777" w:rsidR="00C33DDC" w:rsidRPr="0040201D" w:rsidRDefault="00C33DDC" w:rsidP="00C33DD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40201D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) Token Ring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5F549FD7" w14:textId="77777777" w:rsidR="00C33DDC" w:rsidRPr="0040201D" w:rsidRDefault="00C33DDC" w:rsidP="00C33DD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</w:t>
      </w:r>
      <w:r w:rsidRPr="0040201D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>) FDDI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4C84E760" w14:textId="77777777" w:rsidR="00C33DDC" w:rsidRPr="00326D1D" w:rsidRDefault="00C33DDC" w:rsidP="00C33DD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</w:t>
      </w:r>
      <w:r w:rsidRPr="00326D1D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)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АТМ</w:t>
      </w:r>
      <w:r w:rsidRPr="00326D1D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 </w:t>
      </w:r>
    </w:p>
    <w:p w14:paraId="21AD39C6" w14:textId="77777777" w:rsidR="00C33DDC" w:rsidRPr="008F5A64" w:rsidRDefault="00C33DDC" w:rsidP="00C33DDC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</w:t>
      </w:r>
      <w:r w:rsidRPr="00326D1D"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  <w:t xml:space="preserve">) Ethernet </w:t>
      </w:r>
    </w:p>
    <w:p w14:paraId="0D8E29FD" w14:textId="77777777" w:rsidR="00C33DDC" w:rsidRPr="0044337D" w:rsidRDefault="00C33DDC" w:rsidP="00C3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Правильный ответ: Г, А, Б, В.</w:t>
      </w:r>
    </w:p>
    <w:p w14:paraId="21ED8636" w14:textId="77777777" w:rsidR="00C33DDC" w:rsidRDefault="00C33DDC" w:rsidP="00C33DD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Компетенции (индикаторы):</w:t>
      </w:r>
      <w:r>
        <w:rPr>
          <w:rFonts w:ascii="Times New Roman" w:hAnsi="Times New Roman"/>
          <w:sz w:val="28"/>
          <w:szCs w:val="28"/>
          <w:lang w:eastAsia="ru-RU"/>
        </w:rPr>
        <w:t xml:space="preserve"> ОПК-6, ПК-4</w:t>
      </w:r>
    </w:p>
    <w:p w14:paraId="43A02C2A" w14:textId="77777777" w:rsidR="00800A61" w:rsidRDefault="00800A61" w:rsidP="00167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ACC1C6F" w14:textId="45615FAC" w:rsidR="00373342" w:rsidRPr="0044337D" w:rsidRDefault="00DE7E1C" w:rsidP="00167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36BB99F" w14:textId="77777777" w:rsidR="00EB43F1" w:rsidRPr="0044337D" w:rsidRDefault="00EB43F1" w:rsidP="001675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6BCE6CC" w14:textId="77777777" w:rsidR="00DE7E1C" w:rsidRPr="0044337D" w:rsidRDefault="00DE7E1C" w:rsidP="00EB43F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77065F23" w14:textId="77777777" w:rsidR="00800A61" w:rsidRDefault="00800A61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14:paraId="07EEF861" w14:textId="72CB2990" w:rsidR="00DE7E1C" w:rsidRDefault="00EE1A61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75BB53A9" w14:textId="77777777" w:rsidR="00F73ECE" w:rsidRPr="0044337D" w:rsidRDefault="00F73ECE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________________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сеть предназначена для передачи данных, также она выполняет задачи, связанные с преобразованием данных.</w:t>
      </w:r>
    </w:p>
    <w:p w14:paraId="2E8583F7" w14:textId="77777777" w:rsidR="00F13407" w:rsidRPr="0044337D" w:rsidRDefault="00DE7E1C" w:rsidP="00F73EC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ответ:</w:t>
      </w:r>
      <w:r w:rsidR="00F73ECE">
        <w:rPr>
          <w:rFonts w:ascii="Times New Roman" w:hAnsi="Times New Roman"/>
          <w:sz w:val="28"/>
          <w:szCs w:val="28"/>
        </w:rPr>
        <w:t xml:space="preserve"> </w:t>
      </w:r>
      <w:r w:rsidR="00F73ECE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Коммуникационная</w:t>
      </w:r>
      <w:r w:rsidR="00F73E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3246116" w14:textId="77777777" w:rsidR="00DE7E1C" w:rsidRPr="0044337D" w:rsidRDefault="00DE7E1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8F5A64">
        <w:rPr>
          <w:rFonts w:ascii="Times New Roman" w:hAnsi="Times New Roman"/>
          <w:sz w:val="28"/>
          <w:szCs w:val="28"/>
        </w:rPr>
        <w:t xml:space="preserve"> ПК-4</w:t>
      </w:r>
    </w:p>
    <w:p w14:paraId="35AD7856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AEE51EF" w14:textId="77777777" w:rsidR="00DE7E1C" w:rsidRDefault="00EE1A61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03CA1DBD" w14:textId="77777777" w:rsidR="00F73ECE" w:rsidRPr="0044337D" w:rsidRDefault="00F73ECE" w:rsidP="00F73ECE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________________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сеть предназначена для хранения информации и состоит из информационных систем.</w:t>
      </w:r>
    </w:p>
    <w:p w14:paraId="7BE37BF3" w14:textId="77777777" w:rsidR="006D698A" w:rsidRPr="0044337D" w:rsidRDefault="00DE7E1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ответ</w:t>
      </w:r>
      <w:r w:rsidR="006D698A" w:rsidRPr="0044337D">
        <w:rPr>
          <w:rFonts w:ascii="Times New Roman" w:hAnsi="Times New Roman"/>
          <w:sz w:val="28"/>
          <w:szCs w:val="28"/>
        </w:rPr>
        <w:t>:</w:t>
      </w:r>
      <w:r w:rsidR="00F73ECE">
        <w:rPr>
          <w:rFonts w:ascii="Times New Roman" w:hAnsi="Times New Roman"/>
          <w:sz w:val="28"/>
          <w:szCs w:val="28"/>
        </w:rPr>
        <w:t xml:space="preserve"> </w:t>
      </w:r>
      <w:r w:rsidR="00F73ECE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Информационная</w:t>
      </w:r>
      <w:r w:rsidR="00F73EC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117247E" w14:textId="77777777" w:rsidR="00DE7E1C" w:rsidRPr="0044337D" w:rsidRDefault="00DE7E1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8F5A64">
        <w:rPr>
          <w:rFonts w:ascii="Times New Roman" w:hAnsi="Times New Roman"/>
          <w:sz w:val="28"/>
          <w:szCs w:val="28"/>
        </w:rPr>
        <w:t xml:space="preserve"> ОПК-6, ПК-4</w:t>
      </w:r>
    </w:p>
    <w:p w14:paraId="4FDFE27E" w14:textId="77777777" w:rsidR="00DE7E1C" w:rsidRPr="0044337D" w:rsidRDefault="00DE7E1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B00EB1E" w14:textId="77777777" w:rsidR="00DE7E1C" w:rsidRDefault="00EE1A61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4D48B497" w14:textId="77777777" w:rsidR="00E1081C" w:rsidRPr="0044337D" w:rsidRDefault="00E1081C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______________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– это совокупность аппаратно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и программно-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совместимого оборудования, соединенного в единую систему с целью передачи данных из одного места в другое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944E4C3" w14:textId="77777777" w:rsidR="00EB586D" w:rsidRPr="0003691E" w:rsidRDefault="00DE7E1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EB586D" w:rsidRPr="0044337D">
        <w:rPr>
          <w:rFonts w:ascii="Times New Roman" w:hAnsi="Times New Roman"/>
          <w:sz w:val="28"/>
          <w:szCs w:val="28"/>
        </w:rPr>
        <w:t xml:space="preserve">твет: </w:t>
      </w:r>
      <w:bookmarkStart w:id="0" w:name="kw_телекоммуникационная_система"/>
      <w:r w:rsidR="00E1081C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Телекоммуникационная система</w:t>
      </w:r>
      <w:bookmarkEnd w:id="0"/>
      <w:r w:rsidR="00E1081C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</w:t>
      </w:r>
    </w:p>
    <w:p w14:paraId="6308F9DC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</w:t>
      </w:r>
      <w:proofErr w:type="gramStart"/>
      <w:r w:rsidRPr="0044337D">
        <w:rPr>
          <w:rFonts w:ascii="Times New Roman" w:hAnsi="Times New Roman"/>
          <w:sz w:val="28"/>
          <w:szCs w:val="28"/>
        </w:rPr>
        <w:t>):</w:t>
      </w:r>
      <w:r w:rsidR="008F5A64">
        <w:rPr>
          <w:rFonts w:ascii="Times New Roman" w:hAnsi="Times New Roman"/>
          <w:sz w:val="28"/>
          <w:szCs w:val="28"/>
        </w:rPr>
        <w:t>ПК</w:t>
      </w:r>
      <w:proofErr w:type="gramEnd"/>
      <w:r w:rsidR="008F5A64">
        <w:rPr>
          <w:rFonts w:ascii="Times New Roman" w:hAnsi="Times New Roman"/>
          <w:sz w:val="28"/>
          <w:szCs w:val="28"/>
        </w:rPr>
        <w:t>-4</w:t>
      </w:r>
    </w:p>
    <w:p w14:paraId="6A6651D9" w14:textId="77777777" w:rsidR="00EB43F1" w:rsidRPr="0003691E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25EE55E" w14:textId="77777777" w:rsidR="00DE7E1C" w:rsidRDefault="00EE1A61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3D924ACC" w14:textId="77777777" w:rsidR="00D07EE9" w:rsidRPr="0044337D" w:rsidRDefault="00813672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_____________ </w:t>
      </w:r>
      <w:r w:rsidR="00D07EE9" w:rsidRPr="003B6E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— набор соглашений </w:t>
      </w:r>
      <w:hyperlink r:id="rId7" w:tooltip="Интерфейс" w:history="1">
        <w:r w:rsidR="00D07EE9" w:rsidRPr="003B6E7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интерфейса</w:t>
        </w:r>
      </w:hyperlink>
      <w:r w:rsidR="00D07EE9" w:rsidRPr="003B6E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 логического уровня, которые определяют обмен данными между различными </w:t>
      </w:r>
      <w:hyperlink r:id="rId8" w:tooltip="Программное обеспечение" w:history="1">
        <w:r w:rsidR="00D07EE9" w:rsidRPr="003B6E7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программами</w:t>
        </w:r>
      </w:hyperlink>
    </w:p>
    <w:p w14:paraId="304C537F" w14:textId="77777777" w:rsidR="00A777B4" w:rsidRPr="0044337D" w:rsidRDefault="00DE7E1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A777B4" w:rsidRPr="0044337D">
        <w:rPr>
          <w:rFonts w:ascii="Times New Roman" w:hAnsi="Times New Roman"/>
          <w:sz w:val="28"/>
          <w:szCs w:val="28"/>
        </w:rPr>
        <w:t>твет:</w:t>
      </w:r>
      <w:r w:rsidR="00D07EE9">
        <w:rPr>
          <w:rFonts w:ascii="Times New Roman" w:hAnsi="Times New Roman"/>
          <w:sz w:val="28"/>
          <w:szCs w:val="28"/>
        </w:rPr>
        <w:t xml:space="preserve"> </w:t>
      </w:r>
      <w:r w:rsidR="00D07EE9" w:rsidRPr="003B6E73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Протокол передачи данных</w:t>
      </w:r>
      <w:r w:rsidR="00D07EE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7B2BEB60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</w:t>
      </w:r>
      <w:proofErr w:type="gramStart"/>
      <w:r w:rsidRPr="0044337D">
        <w:rPr>
          <w:rFonts w:ascii="Times New Roman" w:hAnsi="Times New Roman"/>
          <w:sz w:val="28"/>
          <w:szCs w:val="28"/>
        </w:rPr>
        <w:t>):</w:t>
      </w:r>
      <w:r w:rsidR="008F5A64">
        <w:rPr>
          <w:rFonts w:ascii="Times New Roman" w:hAnsi="Times New Roman"/>
          <w:sz w:val="28"/>
          <w:szCs w:val="28"/>
        </w:rPr>
        <w:t>ПК</w:t>
      </w:r>
      <w:proofErr w:type="gramEnd"/>
      <w:r w:rsidR="008F5A64">
        <w:rPr>
          <w:rFonts w:ascii="Times New Roman" w:hAnsi="Times New Roman"/>
          <w:sz w:val="28"/>
          <w:szCs w:val="28"/>
        </w:rPr>
        <w:t>-4</w:t>
      </w:r>
    </w:p>
    <w:p w14:paraId="5EF1C393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BE8C86C" w14:textId="77777777" w:rsidR="00DE7E1C" w:rsidRDefault="00EE1A61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2C5DD843" w14:textId="77777777" w:rsidR="00DA3272" w:rsidRPr="0044337D" w:rsidRDefault="00DA3272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  <w:r w:rsidRPr="00DA3272">
        <w:rPr>
          <w:rFonts w:ascii="Times New Roman" w:hAnsi="Times New Roman"/>
          <w:sz w:val="28"/>
          <w:szCs w:val="28"/>
        </w:rPr>
        <w:t xml:space="preserve">— модель распределённых вычислений, представленная компанией </w:t>
      </w:r>
      <w:proofErr w:type="spellStart"/>
      <w:r w:rsidRPr="00DA3272">
        <w:rPr>
          <w:rFonts w:ascii="Times New Roman" w:hAnsi="Times New Roman"/>
          <w:sz w:val="28"/>
          <w:szCs w:val="28"/>
        </w:rPr>
        <w:t>Google</w:t>
      </w:r>
      <w:proofErr w:type="spellEnd"/>
      <w:r w:rsidRPr="00DA3272">
        <w:rPr>
          <w:rFonts w:ascii="Times New Roman" w:hAnsi="Times New Roman"/>
          <w:sz w:val="28"/>
          <w:szCs w:val="28"/>
        </w:rPr>
        <w:t>, используемая для параллельных</w:t>
      </w:r>
      <w:r>
        <w:rPr>
          <w:rFonts w:ascii="Times New Roman" w:hAnsi="Times New Roman"/>
          <w:sz w:val="28"/>
          <w:szCs w:val="28"/>
        </w:rPr>
        <w:t xml:space="preserve"> вычислений над очень большими</w:t>
      </w:r>
      <w:r w:rsidRPr="00DA3272">
        <w:rPr>
          <w:rFonts w:ascii="Times New Roman" w:hAnsi="Times New Roman"/>
          <w:sz w:val="28"/>
          <w:szCs w:val="28"/>
        </w:rPr>
        <w:t>, наборами данных в компьютерных кластерах</w:t>
      </w:r>
      <w:r>
        <w:rPr>
          <w:rFonts w:ascii="Times New Roman" w:hAnsi="Times New Roman"/>
          <w:sz w:val="28"/>
          <w:szCs w:val="28"/>
        </w:rPr>
        <w:t>.</w:t>
      </w:r>
    </w:p>
    <w:p w14:paraId="273E5417" w14:textId="77777777" w:rsidR="00F13407" w:rsidRPr="0044337D" w:rsidRDefault="00DE7E1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2F57A0">
        <w:rPr>
          <w:rFonts w:ascii="Times New Roman" w:hAnsi="Times New Roman"/>
          <w:sz w:val="28"/>
          <w:szCs w:val="28"/>
        </w:rPr>
        <w:t>твет:</w:t>
      </w:r>
      <w:r w:rsidR="00DA32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A3272" w:rsidRPr="00DA3272">
        <w:rPr>
          <w:rFonts w:ascii="Times New Roman" w:hAnsi="Times New Roman"/>
          <w:sz w:val="28"/>
          <w:szCs w:val="28"/>
        </w:rPr>
        <w:t>MapReduce</w:t>
      </w:r>
      <w:proofErr w:type="spellEnd"/>
      <w:r w:rsidR="00DA3272">
        <w:rPr>
          <w:rFonts w:ascii="Times New Roman" w:hAnsi="Times New Roman"/>
          <w:sz w:val="28"/>
          <w:szCs w:val="28"/>
        </w:rPr>
        <w:t>.</w:t>
      </w:r>
    </w:p>
    <w:p w14:paraId="1D2CB05A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8F5A64">
        <w:rPr>
          <w:rFonts w:ascii="Times New Roman" w:hAnsi="Times New Roman"/>
          <w:sz w:val="28"/>
          <w:szCs w:val="28"/>
        </w:rPr>
        <w:t xml:space="preserve"> ПК-4</w:t>
      </w:r>
    </w:p>
    <w:p w14:paraId="567636CC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021229A" w14:textId="77777777" w:rsidR="00DE7E1C" w:rsidRDefault="00EE1A61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62393666" w14:textId="77777777" w:rsidR="00A17103" w:rsidRPr="0044337D" w:rsidRDefault="00A17103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  <w:r w:rsidRPr="00DA3272">
        <w:rPr>
          <w:rFonts w:ascii="Times New Roman" w:hAnsi="Times New Roman"/>
          <w:sz w:val="28"/>
          <w:szCs w:val="28"/>
        </w:rPr>
        <w:t>—</w:t>
      </w:r>
      <w:r w:rsidRPr="00A17103">
        <w:rPr>
          <w:rFonts w:ascii="Times New Roman" w:hAnsi="Times New Roman"/>
          <w:sz w:val="28"/>
          <w:szCs w:val="28"/>
        </w:rPr>
        <w:t xml:space="preserve"> API, предназначенное для программирования многопоточных приложений на многопроцессорных системах с общей памятью.</w:t>
      </w:r>
    </w:p>
    <w:p w14:paraId="47E8D9B2" w14:textId="77777777" w:rsidR="004E5167" w:rsidRPr="0044337D" w:rsidRDefault="00DE7E1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03691E">
        <w:rPr>
          <w:rFonts w:ascii="Times New Roman" w:hAnsi="Times New Roman"/>
          <w:sz w:val="28"/>
          <w:szCs w:val="28"/>
        </w:rPr>
        <w:t xml:space="preserve">твет: </w:t>
      </w:r>
      <w:proofErr w:type="spellStart"/>
      <w:r w:rsidR="00A17103" w:rsidRPr="00A17103">
        <w:rPr>
          <w:rFonts w:ascii="Times New Roman" w:hAnsi="Times New Roman"/>
          <w:sz w:val="28"/>
          <w:szCs w:val="28"/>
        </w:rPr>
        <w:t>OpenMP</w:t>
      </w:r>
      <w:proofErr w:type="spellEnd"/>
      <w:r w:rsidR="00A17103">
        <w:rPr>
          <w:rFonts w:ascii="Times New Roman" w:hAnsi="Times New Roman"/>
          <w:sz w:val="28"/>
          <w:szCs w:val="28"/>
        </w:rPr>
        <w:t>.</w:t>
      </w:r>
    </w:p>
    <w:p w14:paraId="4AF4580E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8F5A64">
        <w:rPr>
          <w:rFonts w:ascii="Times New Roman" w:hAnsi="Times New Roman"/>
          <w:sz w:val="28"/>
          <w:szCs w:val="28"/>
        </w:rPr>
        <w:t xml:space="preserve"> ОПК-6</w:t>
      </w:r>
    </w:p>
    <w:p w14:paraId="1AE2FB7D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0D69B31" w14:textId="77777777" w:rsidR="00DE7E1C" w:rsidRDefault="00EE1A61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140C63CC" w14:textId="77777777" w:rsidR="00410E3F" w:rsidRPr="0044337D" w:rsidRDefault="00410E3F" w:rsidP="00EE1A61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 </w:t>
      </w:r>
      <w:r w:rsidRPr="00DA3272">
        <w:rPr>
          <w:rFonts w:ascii="Times New Roman" w:hAnsi="Times New Roman"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</w:t>
      </w:r>
      <w:r w:rsidRPr="00410E3F">
        <w:rPr>
          <w:rFonts w:ascii="Times New Roman" w:hAnsi="Times New Roman"/>
          <w:sz w:val="28"/>
          <w:szCs w:val="28"/>
        </w:rPr>
        <w:t>правило назначения выходной линии связи данного узла связи ТКС для передачи пакета, базирующееся на информации, содержащейся в заголовке пакета (адреса отправителя и получателя), и информации о загрузке этого узла</w:t>
      </w:r>
    </w:p>
    <w:p w14:paraId="3A5D370B" w14:textId="77777777" w:rsidR="004E5167" w:rsidRPr="0044337D" w:rsidRDefault="00DE7E1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4E5167" w:rsidRPr="0044337D">
        <w:rPr>
          <w:rFonts w:ascii="Times New Roman" w:hAnsi="Times New Roman"/>
          <w:sz w:val="28"/>
          <w:szCs w:val="28"/>
        </w:rPr>
        <w:t xml:space="preserve">твет: </w:t>
      </w:r>
      <w:r w:rsidR="00410E3F" w:rsidRPr="00410E3F">
        <w:rPr>
          <w:rFonts w:ascii="Times New Roman" w:hAnsi="Times New Roman"/>
          <w:sz w:val="28"/>
          <w:szCs w:val="28"/>
        </w:rPr>
        <w:t>Алгоритм маршрутизации</w:t>
      </w:r>
    </w:p>
    <w:p w14:paraId="251561BC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543387">
        <w:rPr>
          <w:rFonts w:ascii="Times New Roman" w:hAnsi="Times New Roman"/>
          <w:sz w:val="28"/>
          <w:szCs w:val="28"/>
        </w:rPr>
        <w:t xml:space="preserve"> </w:t>
      </w:r>
      <w:r w:rsidR="008F5A64">
        <w:rPr>
          <w:rFonts w:ascii="Times New Roman" w:hAnsi="Times New Roman"/>
          <w:sz w:val="28"/>
          <w:szCs w:val="28"/>
        </w:rPr>
        <w:t>ПК-4</w:t>
      </w:r>
    </w:p>
    <w:p w14:paraId="405340BD" w14:textId="77777777" w:rsidR="00EB43F1" w:rsidRPr="0044337D" w:rsidRDefault="00EB43F1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4E76B86" w14:textId="77777777" w:rsidR="00DE7E1C" w:rsidRDefault="007B102A" w:rsidP="007B102A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DE7E1C" w:rsidRPr="0044337D">
        <w:rPr>
          <w:rFonts w:ascii="Times New Roman" w:hAnsi="Times New Roman"/>
          <w:sz w:val="28"/>
          <w:szCs w:val="28"/>
        </w:rPr>
        <w:t>Напишите пропущенное слово (словосочетание).</w:t>
      </w:r>
    </w:p>
    <w:p w14:paraId="4D14DDDA" w14:textId="77777777" w:rsidR="008D6D9B" w:rsidRPr="0044337D" w:rsidRDefault="008D6D9B" w:rsidP="008D6D9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8D6D9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Достоверность передачи данных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характеризует вероятность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________, </w:t>
      </w:r>
      <w:r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каждого передаваемого бита данных.</w:t>
      </w:r>
    </w:p>
    <w:p w14:paraId="348FDCCC" w14:textId="77777777" w:rsidR="002C17A8" w:rsidRPr="0044337D" w:rsidRDefault="00DE7E1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Правильный о</w:t>
      </w:r>
      <w:r w:rsidR="002C17A8" w:rsidRPr="0044337D">
        <w:rPr>
          <w:rFonts w:ascii="Times New Roman" w:hAnsi="Times New Roman"/>
          <w:sz w:val="28"/>
          <w:szCs w:val="28"/>
        </w:rPr>
        <w:t>твет:</w:t>
      </w:r>
      <w:r w:rsidR="008D6D9B">
        <w:rPr>
          <w:rFonts w:ascii="Times New Roman" w:hAnsi="Times New Roman"/>
          <w:sz w:val="28"/>
          <w:szCs w:val="28"/>
        </w:rPr>
        <w:t xml:space="preserve"> </w:t>
      </w:r>
      <w:r w:rsidR="008D6D9B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искажения</w:t>
      </w:r>
    </w:p>
    <w:p w14:paraId="0E164778" w14:textId="77777777" w:rsidR="00DB3400" w:rsidRPr="0044337D" w:rsidRDefault="00DB3400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543387">
        <w:rPr>
          <w:rFonts w:ascii="Times New Roman" w:hAnsi="Times New Roman"/>
          <w:sz w:val="28"/>
          <w:szCs w:val="28"/>
        </w:rPr>
        <w:t xml:space="preserve"> ПК-4</w:t>
      </w:r>
    </w:p>
    <w:p w14:paraId="07C07368" w14:textId="77777777" w:rsidR="00DB3400" w:rsidRPr="0044337D" w:rsidRDefault="00DB3400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D1801B8" w14:textId="77777777" w:rsidR="000C6639" w:rsidRPr="0044337D" w:rsidRDefault="000C6639" w:rsidP="00EB43F1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44337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1D06DEBD" w14:textId="77777777" w:rsidR="00EE5662" w:rsidRPr="0044337D" w:rsidRDefault="007B102A" w:rsidP="007B102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A0644C" w:rsidRPr="00A064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r w:rsidR="00A0644C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___________</w:t>
      </w:r>
      <w:r w:rsidR="00A0644C" w:rsidRPr="003B6E7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это непрерывный диапазон частот, для которого отношение амплитуды выходного сигнала к входному превышает некоторый заранее заданный предел</w:t>
      </w:r>
    </w:p>
    <w:p w14:paraId="2B9BCBE8" w14:textId="77777777" w:rsidR="00C4524E" w:rsidRPr="0044337D" w:rsidRDefault="000C6639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lastRenderedPageBreak/>
        <w:t>Правильный о</w:t>
      </w:r>
      <w:r w:rsidR="00C4524E" w:rsidRPr="0044337D">
        <w:rPr>
          <w:rFonts w:ascii="Times New Roman" w:hAnsi="Times New Roman"/>
          <w:sz w:val="28"/>
          <w:szCs w:val="28"/>
        </w:rPr>
        <w:t>твет:</w:t>
      </w:r>
      <w:r w:rsidR="00A0644C" w:rsidRPr="00A0644C">
        <w:t xml:space="preserve"> </w:t>
      </w:r>
      <w:r w:rsidR="00A0644C">
        <w:rPr>
          <w:rFonts w:ascii="Times New Roman" w:hAnsi="Times New Roman"/>
          <w:sz w:val="28"/>
          <w:szCs w:val="28"/>
        </w:rPr>
        <w:t xml:space="preserve">Полоса пропускания / </w:t>
      </w:r>
      <w:proofErr w:type="spellStart"/>
      <w:r w:rsidR="00A0644C">
        <w:rPr>
          <w:rFonts w:ascii="Times New Roman" w:hAnsi="Times New Roman"/>
          <w:sz w:val="28"/>
          <w:szCs w:val="28"/>
        </w:rPr>
        <w:t>bandwidth</w:t>
      </w:r>
      <w:proofErr w:type="spellEnd"/>
      <w:r w:rsidR="00A0644C">
        <w:rPr>
          <w:rFonts w:ascii="Times New Roman" w:hAnsi="Times New Roman"/>
          <w:sz w:val="28"/>
          <w:szCs w:val="28"/>
        </w:rPr>
        <w:t>.</w:t>
      </w:r>
    </w:p>
    <w:p w14:paraId="12EA558E" w14:textId="77777777" w:rsidR="00DB3400" w:rsidRPr="0044337D" w:rsidRDefault="00DB3400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543387">
        <w:rPr>
          <w:rFonts w:ascii="Times New Roman" w:hAnsi="Times New Roman"/>
          <w:sz w:val="28"/>
          <w:szCs w:val="28"/>
        </w:rPr>
        <w:t xml:space="preserve"> ОПК-6</w:t>
      </w:r>
    </w:p>
    <w:p w14:paraId="42E0ECFF" w14:textId="77777777" w:rsidR="00B80892" w:rsidRPr="0044337D" w:rsidRDefault="00B80892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F0C642" w14:textId="77777777" w:rsidR="00B80892" w:rsidRPr="00A45CCC" w:rsidRDefault="007B102A" w:rsidP="00A45CCC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B80892" w:rsidRPr="004433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CCC">
        <w:rPr>
          <w:rFonts w:ascii="Times New Roman" w:hAnsi="Times New Roman"/>
          <w:sz w:val="28"/>
          <w:szCs w:val="28"/>
          <w:lang w:eastAsia="ru-RU"/>
        </w:rPr>
        <w:t xml:space="preserve">___________ 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>— программный интерфейс (API) для передачи информации, который позволяет обмениваться сообщениями между процессами, выполняющими одну задачу.</w:t>
      </w:r>
    </w:p>
    <w:p w14:paraId="34F2A0BA" w14:textId="77777777" w:rsidR="0003691E" w:rsidRPr="00A45CCC" w:rsidRDefault="000C6639" w:rsidP="00A45C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Правильный</w:t>
      </w:r>
      <w:r w:rsidRPr="00A45C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4337D">
        <w:rPr>
          <w:rFonts w:ascii="Times New Roman" w:hAnsi="Times New Roman"/>
          <w:sz w:val="28"/>
          <w:szCs w:val="28"/>
          <w:lang w:eastAsia="ru-RU"/>
        </w:rPr>
        <w:t>о</w:t>
      </w:r>
      <w:r w:rsidR="00B80892" w:rsidRPr="0044337D">
        <w:rPr>
          <w:rFonts w:ascii="Times New Roman" w:hAnsi="Times New Roman"/>
          <w:sz w:val="28"/>
          <w:szCs w:val="28"/>
          <w:lang w:eastAsia="ru-RU"/>
        </w:rPr>
        <w:t>твет</w:t>
      </w:r>
      <w:r w:rsidR="00B80892" w:rsidRPr="00A45CCC">
        <w:rPr>
          <w:rFonts w:ascii="Times New Roman" w:hAnsi="Times New Roman"/>
          <w:sz w:val="28"/>
          <w:szCs w:val="28"/>
          <w:lang w:eastAsia="ru-RU"/>
        </w:rPr>
        <w:t xml:space="preserve">: </w:t>
      </w:r>
      <w:r w:rsidR="00A45CCC" w:rsidRPr="00A45CCC">
        <w:rPr>
          <w:rFonts w:ascii="Times New Roman" w:hAnsi="Times New Roman"/>
          <w:sz w:val="28"/>
          <w:szCs w:val="28"/>
          <w:lang w:val="en-US" w:eastAsia="ru-RU"/>
        </w:rPr>
        <w:t>Message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CCC" w:rsidRPr="00A45CCC">
        <w:rPr>
          <w:rFonts w:ascii="Times New Roman" w:hAnsi="Times New Roman"/>
          <w:sz w:val="28"/>
          <w:szCs w:val="28"/>
          <w:lang w:val="en-US" w:eastAsia="ru-RU"/>
        </w:rPr>
        <w:t>Passing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CCC" w:rsidRPr="00A45CCC">
        <w:rPr>
          <w:rFonts w:ascii="Times New Roman" w:hAnsi="Times New Roman"/>
          <w:sz w:val="28"/>
          <w:szCs w:val="28"/>
          <w:lang w:val="en-US" w:eastAsia="ru-RU"/>
        </w:rPr>
        <w:t>Interface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 xml:space="preserve"> / </w:t>
      </w:r>
      <w:r w:rsidR="00A45CCC" w:rsidRPr="00A45CCC">
        <w:rPr>
          <w:rFonts w:ascii="Times New Roman" w:hAnsi="Times New Roman"/>
          <w:sz w:val="28"/>
          <w:szCs w:val="28"/>
          <w:lang w:val="en-US" w:eastAsia="ru-RU"/>
        </w:rPr>
        <w:t>MPI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 xml:space="preserve"> /</w:t>
      </w:r>
      <w:r w:rsidR="00A45C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5CCC" w:rsidRPr="00A45CCC">
        <w:rPr>
          <w:rFonts w:ascii="Times New Roman" w:hAnsi="Times New Roman"/>
          <w:sz w:val="28"/>
          <w:szCs w:val="28"/>
          <w:lang w:eastAsia="ru-RU"/>
        </w:rPr>
        <w:t>интерфейс передачи сообщений</w:t>
      </w:r>
      <w:r w:rsidR="00A45CCC">
        <w:rPr>
          <w:rFonts w:ascii="Times New Roman" w:hAnsi="Times New Roman"/>
          <w:sz w:val="28"/>
          <w:szCs w:val="28"/>
          <w:lang w:eastAsia="ru-RU"/>
        </w:rPr>
        <w:t>.</w:t>
      </w:r>
    </w:p>
    <w:p w14:paraId="5B0CD5BD" w14:textId="77777777" w:rsidR="00DB3400" w:rsidRPr="0044337D" w:rsidRDefault="00DB3400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543387">
        <w:rPr>
          <w:rFonts w:ascii="Times New Roman" w:hAnsi="Times New Roman"/>
          <w:sz w:val="28"/>
          <w:szCs w:val="28"/>
        </w:rPr>
        <w:t xml:space="preserve"> ОПК-6</w:t>
      </w:r>
    </w:p>
    <w:p w14:paraId="16708928" w14:textId="77777777" w:rsidR="00D72C2E" w:rsidRPr="0044337D" w:rsidRDefault="00D72C2E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64A80AB" w14:textId="77777777" w:rsidR="00D72C2E" w:rsidRPr="0044337D" w:rsidRDefault="007B102A" w:rsidP="00CB2575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="00CB2575" w:rsidRPr="00CB2575">
        <w:rPr>
          <w:rFonts w:ascii="Times New Roman" w:eastAsia="Times New Roman" w:hAnsi="Times New Roman"/>
          <w:sz w:val="28"/>
          <w:szCs w:val="28"/>
        </w:rPr>
        <w:t xml:space="preserve"> </w:t>
      </w:r>
      <w:r w:rsidR="00CB2575" w:rsidRPr="00546A65">
        <w:rPr>
          <w:rFonts w:ascii="Times New Roman" w:eastAsia="Times New Roman" w:hAnsi="Times New Roman"/>
          <w:sz w:val="28"/>
          <w:szCs w:val="28"/>
        </w:rPr>
        <w:t>При объединении маршрут</w:t>
      </w:r>
      <w:r w:rsidR="00CB2575">
        <w:rPr>
          <w:rFonts w:ascii="Times New Roman" w:eastAsia="Times New Roman" w:hAnsi="Times New Roman"/>
          <w:sz w:val="28"/>
          <w:szCs w:val="28"/>
        </w:rPr>
        <w:t>изаторов между собой образуется ________</w:t>
      </w:r>
    </w:p>
    <w:p w14:paraId="233728B8" w14:textId="77777777" w:rsidR="00D72C2E" w:rsidRPr="0044337D" w:rsidRDefault="000C6639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="00D72C2E" w:rsidRPr="0044337D">
        <w:rPr>
          <w:rFonts w:ascii="Times New Roman" w:hAnsi="Times New Roman"/>
          <w:sz w:val="28"/>
          <w:szCs w:val="28"/>
          <w:lang w:eastAsia="ru-RU"/>
        </w:rPr>
        <w:t>твет:</w:t>
      </w:r>
      <w:r w:rsidR="00CB2575" w:rsidRPr="00CB2575">
        <w:rPr>
          <w:rFonts w:ascii="Times New Roman" w:eastAsia="Times New Roman" w:hAnsi="Times New Roman"/>
          <w:sz w:val="28"/>
          <w:szCs w:val="28"/>
        </w:rPr>
        <w:t xml:space="preserve"> </w:t>
      </w:r>
      <w:r w:rsidR="00CB2575" w:rsidRPr="00546A65">
        <w:rPr>
          <w:rFonts w:ascii="Times New Roman" w:eastAsia="Times New Roman" w:hAnsi="Times New Roman"/>
          <w:sz w:val="28"/>
          <w:szCs w:val="28"/>
        </w:rPr>
        <w:t xml:space="preserve">маршрутизируемое облако </w:t>
      </w:r>
      <w:r w:rsidR="00CB2575">
        <w:rPr>
          <w:rFonts w:ascii="Times New Roman" w:eastAsia="Times New Roman" w:hAnsi="Times New Roman"/>
          <w:sz w:val="28"/>
          <w:szCs w:val="28"/>
        </w:rPr>
        <w:t xml:space="preserve">/ </w:t>
      </w:r>
      <w:r w:rsidR="00CB2575" w:rsidRPr="00546A65">
        <w:rPr>
          <w:rFonts w:ascii="Times New Roman" w:eastAsia="Times New Roman" w:hAnsi="Times New Roman"/>
          <w:sz w:val="28"/>
          <w:szCs w:val="28"/>
        </w:rPr>
        <w:t>коммуникационная сеть</w:t>
      </w:r>
    </w:p>
    <w:p w14:paraId="1621D36B" w14:textId="77777777" w:rsidR="00DB3400" w:rsidRPr="0044337D" w:rsidRDefault="00DB3400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543387">
        <w:rPr>
          <w:rFonts w:ascii="Times New Roman" w:hAnsi="Times New Roman"/>
          <w:sz w:val="28"/>
          <w:szCs w:val="28"/>
        </w:rPr>
        <w:t xml:space="preserve"> ПК-4</w:t>
      </w:r>
    </w:p>
    <w:p w14:paraId="2AB868AB" w14:textId="77777777" w:rsidR="004B6508" w:rsidRPr="0044337D" w:rsidRDefault="004B6508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F9435D1" w14:textId="77777777" w:rsidR="00B80892" w:rsidRPr="0044337D" w:rsidRDefault="007B102A" w:rsidP="007B102A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</w:t>
      </w:r>
      <w:r w:rsidR="000C52B8" w:rsidRPr="000C52B8">
        <w:t xml:space="preserve"> </w:t>
      </w:r>
      <w:r w:rsidR="000C52B8" w:rsidRPr="000C52B8">
        <w:rPr>
          <w:rFonts w:ascii="Times New Roman" w:hAnsi="Times New Roman"/>
          <w:sz w:val="28"/>
        </w:rPr>
        <w:t>Сколько уровней содержит</w:t>
      </w:r>
      <w:r w:rsidR="000C52B8" w:rsidRPr="000C52B8">
        <w:rPr>
          <w:sz w:val="28"/>
        </w:rPr>
        <w:t xml:space="preserve"> </w:t>
      </w:r>
      <w:hyperlink r:id="rId9" w:tooltip="TCP/IP" w:history="1">
        <w:r w:rsidR="000C52B8" w:rsidRPr="003B6E73">
          <w:rPr>
            <w:rFonts w:ascii="Times New Roman" w:hAnsi="Times New Roman"/>
            <w:color w:val="000000" w:themeColor="text1"/>
            <w:sz w:val="28"/>
            <w:szCs w:val="28"/>
            <w:shd w:val="clear" w:color="auto" w:fill="FFFFFF"/>
          </w:rPr>
          <w:t>стек протоколов TCP/IP</w:t>
        </w:r>
      </w:hyperlink>
    </w:p>
    <w:p w14:paraId="73E1A0FD" w14:textId="77777777" w:rsidR="004B6508" w:rsidRPr="0044337D" w:rsidRDefault="000C6639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  <w:lang w:eastAsia="ru-RU"/>
        </w:rPr>
        <w:t>Правильный о</w:t>
      </w:r>
      <w:r w:rsidR="004B6508" w:rsidRPr="0044337D">
        <w:rPr>
          <w:rFonts w:ascii="Times New Roman" w:hAnsi="Times New Roman"/>
          <w:sz w:val="28"/>
          <w:szCs w:val="28"/>
          <w:lang w:eastAsia="ru-RU"/>
        </w:rPr>
        <w:t xml:space="preserve">твет: </w:t>
      </w:r>
      <w:r w:rsidR="000C52B8">
        <w:rPr>
          <w:rFonts w:ascii="Times New Roman" w:hAnsi="Times New Roman"/>
          <w:sz w:val="28"/>
          <w:szCs w:val="28"/>
          <w:lang w:eastAsia="ru-RU"/>
        </w:rPr>
        <w:t>4 / четыре</w:t>
      </w:r>
    </w:p>
    <w:p w14:paraId="31E9F2BC" w14:textId="77777777" w:rsidR="00DB3400" w:rsidRPr="0044337D" w:rsidRDefault="00DB3400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 w:rsidR="00543387">
        <w:rPr>
          <w:rFonts w:ascii="Times New Roman" w:hAnsi="Times New Roman"/>
          <w:sz w:val="28"/>
          <w:szCs w:val="28"/>
        </w:rPr>
        <w:t xml:space="preserve"> ПК-4</w:t>
      </w:r>
    </w:p>
    <w:p w14:paraId="7711F4A1" w14:textId="77777777" w:rsidR="00167527" w:rsidRPr="0044337D" w:rsidRDefault="00167527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E2B8A2" w14:textId="77777777" w:rsidR="00167527" w:rsidRPr="0044337D" w:rsidRDefault="00167527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4337D">
        <w:rPr>
          <w:rFonts w:ascii="Times New Roman" w:hAnsi="Times New Roman"/>
          <w:b/>
          <w:sz w:val="28"/>
          <w:szCs w:val="28"/>
          <w:lang w:eastAsia="ru-RU"/>
        </w:rPr>
        <w:t>Задания открытого типа с развёрнутым ответом</w:t>
      </w:r>
    </w:p>
    <w:p w14:paraId="42D1C0F2" w14:textId="77777777" w:rsidR="000C6639" w:rsidRPr="0044337D" w:rsidRDefault="000C6639" w:rsidP="00EB43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3E3D032" w14:textId="77777777" w:rsidR="00167527" w:rsidRDefault="007B102A" w:rsidP="007B102A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24159" w:rsidRPr="00224159">
        <w:rPr>
          <w:rFonts w:ascii="Times New Roman" w:hAnsi="Times New Roman"/>
          <w:sz w:val="28"/>
          <w:szCs w:val="28"/>
        </w:rPr>
        <w:t>Сравните и проанализируйте преимущества и недостатки использования коммутаторов третьего уровня (</w:t>
      </w:r>
      <w:proofErr w:type="spellStart"/>
      <w:r w:rsidR="00224159" w:rsidRPr="00224159">
        <w:rPr>
          <w:rFonts w:ascii="Times New Roman" w:hAnsi="Times New Roman"/>
          <w:sz w:val="28"/>
          <w:szCs w:val="28"/>
        </w:rPr>
        <w:t>Layer</w:t>
      </w:r>
      <w:proofErr w:type="spellEnd"/>
      <w:r w:rsidR="00224159" w:rsidRPr="00224159">
        <w:rPr>
          <w:rFonts w:ascii="Times New Roman" w:hAnsi="Times New Roman"/>
          <w:sz w:val="28"/>
          <w:szCs w:val="28"/>
        </w:rPr>
        <w:t xml:space="preserve"> 3 </w:t>
      </w:r>
      <w:proofErr w:type="spellStart"/>
      <w:r w:rsidR="00224159" w:rsidRPr="00224159">
        <w:rPr>
          <w:rFonts w:ascii="Times New Roman" w:hAnsi="Times New Roman"/>
          <w:sz w:val="28"/>
          <w:szCs w:val="28"/>
        </w:rPr>
        <w:t>Switches</w:t>
      </w:r>
      <w:proofErr w:type="spellEnd"/>
      <w:r w:rsidR="00224159" w:rsidRPr="00224159">
        <w:rPr>
          <w:rFonts w:ascii="Times New Roman" w:hAnsi="Times New Roman"/>
          <w:sz w:val="28"/>
          <w:szCs w:val="28"/>
        </w:rPr>
        <w:t>) и традиционных маршрутизаторов в современных корпоративных сетях</w:t>
      </w:r>
      <w:r w:rsidR="00224159">
        <w:rPr>
          <w:rFonts w:ascii="Times New Roman" w:hAnsi="Times New Roman"/>
          <w:sz w:val="28"/>
          <w:szCs w:val="28"/>
        </w:rPr>
        <w:t>.</w:t>
      </w:r>
    </w:p>
    <w:p w14:paraId="55B6BE31" w14:textId="77777777" w:rsidR="00167527" w:rsidRPr="0044337D" w:rsidRDefault="00167527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В</w:t>
      </w:r>
      <w:r w:rsidR="00543387">
        <w:rPr>
          <w:rFonts w:ascii="Times New Roman" w:hAnsi="Times New Roman"/>
          <w:sz w:val="28"/>
          <w:szCs w:val="28"/>
        </w:rPr>
        <w:t>ремя выполнения – 3</w:t>
      </w:r>
      <w:r w:rsidR="007573A0">
        <w:rPr>
          <w:rFonts w:ascii="Times New Roman" w:hAnsi="Times New Roman"/>
          <w:sz w:val="28"/>
          <w:szCs w:val="28"/>
        </w:rPr>
        <w:t>5</w:t>
      </w:r>
      <w:r w:rsidRPr="0044337D">
        <w:rPr>
          <w:rFonts w:ascii="Times New Roman" w:hAnsi="Times New Roman"/>
          <w:sz w:val="28"/>
          <w:szCs w:val="28"/>
        </w:rPr>
        <w:t xml:space="preserve"> мин.</w:t>
      </w:r>
    </w:p>
    <w:p w14:paraId="5EAB4833" w14:textId="77777777" w:rsidR="0013224C" w:rsidRDefault="0013224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37D">
        <w:rPr>
          <w:rFonts w:ascii="Times New Roman" w:hAnsi="Times New Roman"/>
          <w:sz w:val="28"/>
          <w:szCs w:val="28"/>
        </w:rPr>
        <w:t>Ожидаемый результат:</w:t>
      </w:r>
    </w:p>
    <w:p w14:paraId="6BFDA3AB" w14:textId="77777777" w:rsidR="00E456D5" w:rsidRDefault="00E456D5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Сравнение технологий по следующим критериям.</w:t>
      </w:r>
    </w:p>
    <w:p w14:paraId="7C7CBA79" w14:textId="77777777" w:rsidR="00E456D5" w:rsidRDefault="00E456D5" w:rsidP="00E456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</w:p>
    <w:p w14:paraId="580AAEC3" w14:textId="77777777" w:rsidR="00E456D5" w:rsidRPr="00224159" w:rsidRDefault="00E456D5" w:rsidP="00E456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4159">
        <w:rPr>
          <w:rFonts w:ascii="Times New Roman" w:hAnsi="Times New Roman"/>
          <w:sz w:val="28"/>
          <w:szCs w:val="28"/>
        </w:rPr>
        <w:t>- Описать основные характеристики обоих типов устройств</w:t>
      </w:r>
    </w:p>
    <w:p w14:paraId="2CDF63F4" w14:textId="77777777" w:rsidR="00E456D5" w:rsidRPr="00224159" w:rsidRDefault="00E456D5" w:rsidP="00E456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4159">
        <w:rPr>
          <w:rFonts w:ascii="Times New Roman" w:hAnsi="Times New Roman"/>
          <w:sz w:val="28"/>
          <w:szCs w:val="28"/>
        </w:rPr>
        <w:t>- Рассмотреть преимущества и недостатки каждого решения</w:t>
      </w:r>
    </w:p>
    <w:p w14:paraId="110A5DD0" w14:textId="77777777" w:rsidR="00E456D5" w:rsidRPr="00224159" w:rsidRDefault="00E456D5" w:rsidP="00E456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22415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224159">
        <w:rPr>
          <w:rFonts w:ascii="Times New Roman" w:hAnsi="Times New Roman"/>
          <w:sz w:val="28"/>
          <w:szCs w:val="28"/>
        </w:rPr>
        <w:t>босновать выбранную позицию</w:t>
      </w:r>
    </w:p>
    <w:p w14:paraId="55BDA3B1" w14:textId="77777777" w:rsidR="00543387" w:rsidRPr="0044337D" w:rsidRDefault="00543387" w:rsidP="005433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ПК-4</w:t>
      </w:r>
    </w:p>
    <w:p w14:paraId="673DA0CE" w14:textId="77777777" w:rsidR="0088566C" w:rsidRPr="0088566C" w:rsidRDefault="0088566C" w:rsidP="0088566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24EE111" w14:textId="77777777" w:rsidR="0013224C" w:rsidRPr="0044337D" w:rsidRDefault="0013224C" w:rsidP="00EB43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671D2808" w14:textId="77777777" w:rsidR="00B804BB" w:rsidRPr="0044337D" w:rsidRDefault="007B102A" w:rsidP="007B102A">
      <w:pPr>
        <w:pStyle w:val="a8"/>
        <w:ind w:left="851"/>
        <w:jc w:val="both"/>
      </w:pPr>
      <w:r>
        <w:t>2.</w:t>
      </w:r>
      <w:r w:rsidR="00224159" w:rsidRPr="00224159">
        <w:t xml:space="preserve"> </w:t>
      </w:r>
      <w:r w:rsidR="00224159">
        <w:t>В чём заключаются основные различия между аналоговыми и дискретными сигналами в системах связи, и как эти различия влияют на их практическое применение?</w:t>
      </w:r>
    </w:p>
    <w:p w14:paraId="6495B975" w14:textId="77777777" w:rsidR="00167527" w:rsidRPr="0044337D" w:rsidRDefault="00543387" w:rsidP="00CB2575">
      <w:pPr>
        <w:spacing w:after="0" w:line="240" w:lineRule="auto"/>
        <w:ind w:left="14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– 3</w:t>
      </w:r>
      <w:r w:rsidR="007573A0">
        <w:rPr>
          <w:rFonts w:ascii="Times New Roman" w:hAnsi="Times New Roman"/>
          <w:sz w:val="28"/>
          <w:szCs w:val="28"/>
        </w:rPr>
        <w:t>5</w:t>
      </w:r>
      <w:r w:rsidR="00167527" w:rsidRPr="0044337D">
        <w:rPr>
          <w:rFonts w:ascii="Times New Roman" w:hAnsi="Times New Roman"/>
          <w:sz w:val="28"/>
          <w:szCs w:val="28"/>
        </w:rPr>
        <w:t xml:space="preserve"> мин.</w:t>
      </w:r>
    </w:p>
    <w:p w14:paraId="5EF8B5B0" w14:textId="77777777" w:rsidR="000A758C" w:rsidRDefault="000A758C" w:rsidP="00CB2575">
      <w:pPr>
        <w:pStyle w:val="a8"/>
        <w:ind w:left="143" w:right="303" w:firstLine="708"/>
        <w:jc w:val="both"/>
      </w:pPr>
      <w:r w:rsidRPr="0044337D">
        <w:t>Ожидаемый результат:</w:t>
      </w:r>
    </w:p>
    <w:p w14:paraId="065F0844" w14:textId="77777777" w:rsidR="00E456D5" w:rsidRDefault="00E456D5" w:rsidP="00CB2575">
      <w:pPr>
        <w:pStyle w:val="a8"/>
        <w:ind w:left="143" w:right="303" w:firstLine="708"/>
        <w:jc w:val="both"/>
      </w:pPr>
      <w:r>
        <w:t>Сравнительный анализ по следующим критериям.</w:t>
      </w:r>
    </w:p>
    <w:p w14:paraId="06CCDEB1" w14:textId="77777777" w:rsidR="00E456D5" w:rsidRDefault="00E456D5" w:rsidP="00E456D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</w:t>
      </w:r>
    </w:p>
    <w:p w14:paraId="7C87D270" w14:textId="77777777" w:rsidR="00E456D5" w:rsidRPr="001158C8" w:rsidRDefault="00E456D5" w:rsidP="00E456D5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158C8">
        <w:rPr>
          <w:rFonts w:ascii="Times New Roman" w:hAnsi="Times New Roman"/>
          <w:sz w:val="28"/>
        </w:rPr>
        <w:t>Объяснение характеристик аналоговых сигналов</w:t>
      </w:r>
    </w:p>
    <w:p w14:paraId="01A0FDFD" w14:textId="77777777" w:rsidR="00E456D5" w:rsidRPr="001158C8" w:rsidRDefault="00E456D5" w:rsidP="00E456D5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1158C8">
        <w:rPr>
          <w:rFonts w:ascii="Times New Roman" w:hAnsi="Times New Roman"/>
          <w:sz w:val="28"/>
        </w:rPr>
        <w:t>Описание особенностей дискретных сигналов</w:t>
      </w:r>
    </w:p>
    <w:p w14:paraId="183C8A96" w14:textId="77777777" w:rsidR="00E456D5" w:rsidRPr="001158C8" w:rsidRDefault="00E456D5" w:rsidP="00E456D5">
      <w:pPr>
        <w:spacing w:after="0" w:line="240" w:lineRule="auto"/>
        <w:ind w:firstLine="851"/>
        <w:jc w:val="both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1158C8">
        <w:rPr>
          <w:rFonts w:ascii="Times New Roman" w:hAnsi="Times New Roman"/>
          <w:sz w:val="28"/>
        </w:rPr>
        <w:t>Анализ влияния этих различий на передачу информации</w:t>
      </w:r>
    </w:p>
    <w:p w14:paraId="5B4869B8" w14:textId="11C1ACE0" w:rsidR="00915938" w:rsidRPr="000F5FC8" w:rsidRDefault="00543387" w:rsidP="000F5FC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Aptos" w:hAnsi="Times New Roman"/>
          <w:b/>
          <w:bCs/>
          <w:kern w:val="2"/>
          <w:sz w:val="28"/>
          <w:szCs w:val="24"/>
          <w14:ligatures w14:val="standardContextual"/>
        </w:rPr>
      </w:pPr>
      <w:r w:rsidRPr="0044337D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ОПК-6</w:t>
      </w:r>
    </w:p>
    <w:sectPr w:rsidR="00915938" w:rsidRPr="000F5FC8" w:rsidSect="00C82699">
      <w:footerReference w:type="default" r:id="rId10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3AE0D" w14:textId="77777777" w:rsidR="000363BE" w:rsidRDefault="000363BE">
      <w:pPr>
        <w:spacing w:after="0" w:line="240" w:lineRule="auto"/>
      </w:pPr>
      <w:r>
        <w:separator/>
      </w:r>
    </w:p>
  </w:endnote>
  <w:endnote w:type="continuationSeparator" w:id="0">
    <w:p w14:paraId="601171C6" w14:textId="77777777" w:rsidR="000363BE" w:rsidRDefault="0003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4055738"/>
      <w:docPartObj>
        <w:docPartGallery w:val="Page Numbers (Bottom of Page)"/>
        <w:docPartUnique/>
      </w:docPartObj>
    </w:sdtPr>
    <w:sdtEndPr/>
    <w:sdtContent>
      <w:p w14:paraId="698F10A1" w14:textId="67DB66C0" w:rsidR="00C82699" w:rsidRDefault="00C8269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FD9870" w14:textId="77777777" w:rsidR="00C82699" w:rsidRDefault="00C82699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A56E83" w14:textId="77777777" w:rsidR="000363BE" w:rsidRDefault="000363BE">
      <w:pPr>
        <w:spacing w:after="0" w:line="240" w:lineRule="auto"/>
      </w:pPr>
      <w:r>
        <w:separator/>
      </w:r>
    </w:p>
  </w:footnote>
  <w:footnote w:type="continuationSeparator" w:id="0">
    <w:p w14:paraId="753D120A" w14:textId="77777777" w:rsidR="000363BE" w:rsidRDefault="00036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812A2"/>
    <w:multiLevelType w:val="hybridMultilevel"/>
    <w:tmpl w:val="E2846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61E96"/>
    <w:multiLevelType w:val="hybridMultilevel"/>
    <w:tmpl w:val="1C72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31C6"/>
    <w:multiLevelType w:val="hybridMultilevel"/>
    <w:tmpl w:val="13EED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407CE"/>
    <w:multiLevelType w:val="hybridMultilevel"/>
    <w:tmpl w:val="49D49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212D4"/>
    <w:multiLevelType w:val="multilevel"/>
    <w:tmpl w:val="F4C84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EF2AF2"/>
    <w:multiLevelType w:val="hybridMultilevel"/>
    <w:tmpl w:val="16287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76216"/>
    <w:multiLevelType w:val="hybridMultilevel"/>
    <w:tmpl w:val="E9D8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C23C2"/>
    <w:multiLevelType w:val="hybridMultilevel"/>
    <w:tmpl w:val="2D822F62"/>
    <w:lvl w:ilvl="0" w:tplc="6DD4C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4DE0A87"/>
    <w:multiLevelType w:val="hybridMultilevel"/>
    <w:tmpl w:val="16087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B42FA"/>
    <w:multiLevelType w:val="hybridMultilevel"/>
    <w:tmpl w:val="04F6C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31E02"/>
    <w:multiLevelType w:val="hybridMultilevel"/>
    <w:tmpl w:val="C87CD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153C2"/>
    <w:multiLevelType w:val="hybridMultilevel"/>
    <w:tmpl w:val="EBEC4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C0872"/>
    <w:multiLevelType w:val="hybridMultilevel"/>
    <w:tmpl w:val="1C72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B2322"/>
    <w:multiLevelType w:val="hybridMultilevel"/>
    <w:tmpl w:val="E0304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8F3DE1"/>
    <w:multiLevelType w:val="hybridMultilevel"/>
    <w:tmpl w:val="3A3C98EA"/>
    <w:lvl w:ilvl="0" w:tplc="E3DAA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23A46"/>
    <w:multiLevelType w:val="hybridMultilevel"/>
    <w:tmpl w:val="8076B668"/>
    <w:lvl w:ilvl="0" w:tplc="1E5E497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4A5F7259"/>
    <w:multiLevelType w:val="hybridMultilevel"/>
    <w:tmpl w:val="6744232E"/>
    <w:lvl w:ilvl="0" w:tplc="40324BB2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535F3400"/>
    <w:multiLevelType w:val="hybridMultilevel"/>
    <w:tmpl w:val="2910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E34971"/>
    <w:multiLevelType w:val="hybridMultilevel"/>
    <w:tmpl w:val="E61C6D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A58B3"/>
    <w:multiLevelType w:val="multilevel"/>
    <w:tmpl w:val="117AB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E34C2E"/>
    <w:multiLevelType w:val="hybridMultilevel"/>
    <w:tmpl w:val="430C86DA"/>
    <w:lvl w:ilvl="0" w:tplc="DC60F4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7D4DE7"/>
    <w:multiLevelType w:val="hybridMultilevel"/>
    <w:tmpl w:val="D63AFC72"/>
    <w:lvl w:ilvl="0" w:tplc="44B681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77628A"/>
    <w:multiLevelType w:val="hybridMultilevel"/>
    <w:tmpl w:val="359AC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8B0930"/>
    <w:multiLevelType w:val="hybridMultilevel"/>
    <w:tmpl w:val="F6E41984"/>
    <w:lvl w:ilvl="0" w:tplc="D0609BA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6C85BB4"/>
    <w:multiLevelType w:val="hybridMultilevel"/>
    <w:tmpl w:val="FE5E0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977BE"/>
    <w:multiLevelType w:val="hybridMultilevel"/>
    <w:tmpl w:val="357AED38"/>
    <w:lvl w:ilvl="0" w:tplc="7FE04938">
      <w:start w:val="1"/>
      <w:numFmt w:val="decimal"/>
      <w:lvlText w:val="%1."/>
      <w:lvlJc w:val="left"/>
      <w:pPr>
        <w:ind w:left="13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1" w:hanging="360"/>
      </w:pPr>
    </w:lvl>
    <w:lvl w:ilvl="2" w:tplc="0419001B" w:tentative="1">
      <w:start w:val="1"/>
      <w:numFmt w:val="lowerRoman"/>
      <w:lvlText w:val="%3."/>
      <w:lvlJc w:val="right"/>
      <w:pPr>
        <w:ind w:left="2781" w:hanging="180"/>
      </w:pPr>
    </w:lvl>
    <w:lvl w:ilvl="3" w:tplc="0419000F" w:tentative="1">
      <w:start w:val="1"/>
      <w:numFmt w:val="decimal"/>
      <w:lvlText w:val="%4."/>
      <w:lvlJc w:val="left"/>
      <w:pPr>
        <w:ind w:left="3501" w:hanging="360"/>
      </w:pPr>
    </w:lvl>
    <w:lvl w:ilvl="4" w:tplc="04190019" w:tentative="1">
      <w:start w:val="1"/>
      <w:numFmt w:val="lowerLetter"/>
      <w:lvlText w:val="%5."/>
      <w:lvlJc w:val="left"/>
      <w:pPr>
        <w:ind w:left="4221" w:hanging="360"/>
      </w:pPr>
    </w:lvl>
    <w:lvl w:ilvl="5" w:tplc="0419001B" w:tentative="1">
      <w:start w:val="1"/>
      <w:numFmt w:val="lowerRoman"/>
      <w:lvlText w:val="%6."/>
      <w:lvlJc w:val="right"/>
      <w:pPr>
        <w:ind w:left="4941" w:hanging="180"/>
      </w:pPr>
    </w:lvl>
    <w:lvl w:ilvl="6" w:tplc="0419000F" w:tentative="1">
      <w:start w:val="1"/>
      <w:numFmt w:val="decimal"/>
      <w:lvlText w:val="%7."/>
      <w:lvlJc w:val="left"/>
      <w:pPr>
        <w:ind w:left="5661" w:hanging="360"/>
      </w:pPr>
    </w:lvl>
    <w:lvl w:ilvl="7" w:tplc="04190019" w:tentative="1">
      <w:start w:val="1"/>
      <w:numFmt w:val="lowerLetter"/>
      <w:lvlText w:val="%8."/>
      <w:lvlJc w:val="left"/>
      <w:pPr>
        <w:ind w:left="6381" w:hanging="360"/>
      </w:pPr>
    </w:lvl>
    <w:lvl w:ilvl="8" w:tplc="0419001B" w:tentative="1">
      <w:start w:val="1"/>
      <w:numFmt w:val="lowerRoman"/>
      <w:lvlText w:val="%9."/>
      <w:lvlJc w:val="right"/>
      <w:pPr>
        <w:ind w:left="7101" w:hanging="180"/>
      </w:pPr>
    </w:lvl>
  </w:abstractNum>
  <w:abstractNum w:abstractNumId="26" w15:restartNumberingAfterBreak="0">
    <w:nsid w:val="6B085ED6"/>
    <w:multiLevelType w:val="hybridMultilevel"/>
    <w:tmpl w:val="E98EA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57701D"/>
    <w:multiLevelType w:val="hybridMultilevel"/>
    <w:tmpl w:val="EAEAC17E"/>
    <w:lvl w:ilvl="0" w:tplc="86A843E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AE7426F"/>
    <w:multiLevelType w:val="hybridMultilevel"/>
    <w:tmpl w:val="CDEC5E82"/>
    <w:lvl w:ilvl="0" w:tplc="1E5E497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7BF06962"/>
    <w:multiLevelType w:val="multilevel"/>
    <w:tmpl w:val="1FE28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CD67276"/>
    <w:multiLevelType w:val="hybridMultilevel"/>
    <w:tmpl w:val="6DC45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E5B95"/>
    <w:multiLevelType w:val="hybridMultilevel"/>
    <w:tmpl w:val="A9BE8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654BC"/>
    <w:multiLevelType w:val="hybridMultilevel"/>
    <w:tmpl w:val="1C72A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B114E"/>
    <w:multiLevelType w:val="hybridMultilevel"/>
    <w:tmpl w:val="9C76FD26"/>
    <w:lvl w:ilvl="0" w:tplc="DA3A7C3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26"/>
  </w:num>
  <w:num w:numId="3">
    <w:abstractNumId w:val="20"/>
  </w:num>
  <w:num w:numId="4">
    <w:abstractNumId w:val="33"/>
  </w:num>
  <w:num w:numId="5">
    <w:abstractNumId w:val="31"/>
  </w:num>
  <w:num w:numId="6">
    <w:abstractNumId w:val="17"/>
  </w:num>
  <w:num w:numId="7">
    <w:abstractNumId w:val="3"/>
  </w:num>
  <w:num w:numId="8">
    <w:abstractNumId w:val="6"/>
  </w:num>
  <w:num w:numId="9">
    <w:abstractNumId w:val="22"/>
  </w:num>
  <w:num w:numId="10">
    <w:abstractNumId w:val="8"/>
  </w:num>
  <w:num w:numId="11">
    <w:abstractNumId w:val="0"/>
  </w:num>
  <w:num w:numId="12">
    <w:abstractNumId w:val="18"/>
  </w:num>
  <w:num w:numId="13">
    <w:abstractNumId w:val="30"/>
  </w:num>
  <w:num w:numId="14">
    <w:abstractNumId w:val="9"/>
  </w:num>
  <w:num w:numId="15">
    <w:abstractNumId w:val="13"/>
  </w:num>
  <w:num w:numId="16">
    <w:abstractNumId w:val="24"/>
  </w:num>
  <w:num w:numId="17">
    <w:abstractNumId w:val="28"/>
  </w:num>
  <w:num w:numId="18">
    <w:abstractNumId w:val="15"/>
  </w:num>
  <w:num w:numId="19">
    <w:abstractNumId w:val="2"/>
  </w:num>
  <w:num w:numId="20">
    <w:abstractNumId w:val="27"/>
  </w:num>
  <w:num w:numId="21">
    <w:abstractNumId w:val="23"/>
  </w:num>
  <w:num w:numId="22">
    <w:abstractNumId w:val="10"/>
  </w:num>
  <w:num w:numId="23">
    <w:abstractNumId w:val="25"/>
  </w:num>
  <w:num w:numId="24">
    <w:abstractNumId w:val="16"/>
  </w:num>
  <w:num w:numId="25">
    <w:abstractNumId w:val="14"/>
  </w:num>
  <w:num w:numId="26">
    <w:abstractNumId w:val="32"/>
  </w:num>
  <w:num w:numId="27">
    <w:abstractNumId w:val="1"/>
  </w:num>
  <w:num w:numId="28">
    <w:abstractNumId w:val="12"/>
  </w:num>
  <w:num w:numId="29">
    <w:abstractNumId w:val="21"/>
  </w:num>
  <w:num w:numId="30">
    <w:abstractNumId w:val="19"/>
  </w:num>
  <w:num w:numId="31">
    <w:abstractNumId w:val="29"/>
  </w:num>
  <w:num w:numId="32">
    <w:abstractNumId w:val="7"/>
  </w:num>
  <w:num w:numId="33">
    <w:abstractNumId w:val="5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D7"/>
    <w:rsid w:val="000363BE"/>
    <w:rsid w:val="0003691E"/>
    <w:rsid w:val="000A758C"/>
    <w:rsid w:val="000C52B8"/>
    <w:rsid w:val="000C6639"/>
    <w:rsid w:val="000E4198"/>
    <w:rsid w:val="000E57D1"/>
    <w:rsid w:val="000E70D3"/>
    <w:rsid w:val="000F5FC8"/>
    <w:rsid w:val="00112E5B"/>
    <w:rsid w:val="001158C8"/>
    <w:rsid w:val="0013224C"/>
    <w:rsid w:val="00134E35"/>
    <w:rsid w:val="00167527"/>
    <w:rsid w:val="001763B8"/>
    <w:rsid w:val="00194089"/>
    <w:rsid w:val="002009C4"/>
    <w:rsid w:val="002229CE"/>
    <w:rsid w:val="00224159"/>
    <w:rsid w:val="00233F3C"/>
    <w:rsid w:val="00235187"/>
    <w:rsid w:val="0025193F"/>
    <w:rsid w:val="002B3595"/>
    <w:rsid w:val="002C17A8"/>
    <w:rsid w:val="002C5537"/>
    <w:rsid w:val="002D59F9"/>
    <w:rsid w:val="002E36CA"/>
    <w:rsid w:val="002E4CAB"/>
    <w:rsid w:val="002E6DDF"/>
    <w:rsid w:val="002F1011"/>
    <w:rsid w:val="002F57A0"/>
    <w:rsid w:val="003136C3"/>
    <w:rsid w:val="00326D1D"/>
    <w:rsid w:val="00346CBD"/>
    <w:rsid w:val="00371A8E"/>
    <w:rsid w:val="00373342"/>
    <w:rsid w:val="00383866"/>
    <w:rsid w:val="003B3863"/>
    <w:rsid w:val="0040201D"/>
    <w:rsid w:val="00410E3F"/>
    <w:rsid w:val="00411C8E"/>
    <w:rsid w:val="0042097F"/>
    <w:rsid w:val="00424ECE"/>
    <w:rsid w:val="00426964"/>
    <w:rsid w:val="0044337D"/>
    <w:rsid w:val="0044366E"/>
    <w:rsid w:val="00460BA3"/>
    <w:rsid w:val="004649C2"/>
    <w:rsid w:val="004A0B35"/>
    <w:rsid w:val="004B6508"/>
    <w:rsid w:val="004E3D1A"/>
    <w:rsid w:val="004E5167"/>
    <w:rsid w:val="004E7F70"/>
    <w:rsid w:val="00543387"/>
    <w:rsid w:val="00555EB2"/>
    <w:rsid w:val="00594553"/>
    <w:rsid w:val="005F0904"/>
    <w:rsid w:val="005F132A"/>
    <w:rsid w:val="00621DF7"/>
    <w:rsid w:val="00635196"/>
    <w:rsid w:val="006561D5"/>
    <w:rsid w:val="00656D73"/>
    <w:rsid w:val="006729C6"/>
    <w:rsid w:val="00694623"/>
    <w:rsid w:val="006D698A"/>
    <w:rsid w:val="006E4CEF"/>
    <w:rsid w:val="007573A0"/>
    <w:rsid w:val="007B102A"/>
    <w:rsid w:val="007B13A3"/>
    <w:rsid w:val="007B32E2"/>
    <w:rsid w:val="007B7D65"/>
    <w:rsid w:val="007E3454"/>
    <w:rsid w:val="00800A61"/>
    <w:rsid w:val="008016CB"/>
    <w:rsid w:val="00813672"/>
    <w:rsid w:val="00823B17"/>
    <w:rsid w:val="0088566C"/>
    <w:rsid w:val="00897E35"/>
    <w:rsid w:val="008B25D2"/>
    <w:rsid w:val="008B5B56"/>
    <w:rsid w:val="008B79D1"/>
    <w:rsid w:val="008C56FB"/>
    <w:rsid w:val="008D1DA7"/>
    <w:rsid w:val="008D6D9B"/>
    <w:rsid w:val="008F5A64"/>
    <w:rsid w:val="00915938"/>
    <w:rsid w:val="00915A8C"/>
    <w:rsid w:val="0095257D"/>
    <w:rsid w:val="0099127D"/>
    <w:rsid w:val="009A7C8C"/>
    <w:rsid w:val="009B3AF0"/>
    <w:rsid w:val="009C4E9D"/>
    <w:rsid w:val="009F7245"/>
    <w:rsid w:val="00A0644C"/>
    <w:rsid w:val="00A17103"/>
    <w:rsid w:val="00A37A8E"/>
    <w:rsid w:val="00A37DB1"/>
    <w:rsid w:val="00A45CCC"/>
    <w:rsid w:val="00A61E3E"/>
    <w:rsid w:val="00A70021"/>
    <w:rsid w:val="00A777B4"/>
    <w:rsid w:val="00AA146C"/>
    <w:rsid w:val="00AA486B"/>
    <w:rsid w:val="00AB7FEC"/>
    <w:rsid w:val="00AE3DD6"/>
    <w:rsid w:val="00B2306E"/>
    <w:rsid w:val="00B36FA9"/>
    <w:rsid w:val="00B53EC6"/>
    <w:rsid w:val="00B642C7"/>
    <w:rsid w:val="00B70BB2"/>
    <w:rsid w:val="00B804BB"/>
    <w:rsid w:val="00B80892"/>
    <w:rsid w:val="00B87563"/>
    <w:rsid w:val="00B87A9B"/>
    <w:rsid w:val="00BA77F1"/>
    <w:rsid w:val="00BB1C71"/>
    <w:rsid w:val="00BB2102"/>
    <w:rsid w:val="00BC35EE"/>
    <w:rsid w:val="00BD585C"/>
    <w:rsid w:val="00BF5103"/>
    <w:rsid w:val="00BF65D9"/>
    <w:rsid w:val="00C11C6C"/>
    <w:rsid w:val="00C1410F"/>
    <w:rsid w:val="00C33DDC"/>
    <w:rsid w:val="00C4524E"/>
    <w:rsid w:val="00C71BBE"/>
    <w:rsid w:val="00C72307"/>
    <w:rsid w:val="00C74EE8"/>
    <w:rsid w:val="00C75085"/>
    <w:rsid w:val="00C81405"/>
    <w:rsid w:val="00C82699"/>
    <w:rsid w:val="00CB2575"/>
    <w:rsid w:val="00CC0480"/>
    <w:rsid w:val="00CC6BDA"/>
    <w:rsid w:val="00CD5910"/>
    <w:rsid w:val="00D07EE9"/>
    <w:rsid w:val="00D328AF"/>
    <w:rsid w:val="00D51A53"/>
    <w:rsid w:val="00D60A0D"/>
    <w:rsid w:val="00D72C2E"/>
    <w:rsid w:val="00D81A52"/>
    <w:rsid w:val="00D91B38"/>
    <w:rsid w:val="00D92731"/>
    <w:rsid w:val="00DA3272"/>
    <w:rsid w:val="00DB3400"/>
    <w:rsid w:val="00DB56D7"/>
    <w:rsid w:val="00DC7CCA"/>
    <w:rsid w:val="00DE5413"/>
    <w:rsid w:val="00DE7497"/>
    <w:rsid w:val="00DE7E1C"/>
    <w:rsid w:val="00E1081C"/>
    <w:rsid w:val="00E1407A"/>
    <w:rsid w:val="00E14CD0"/>
    <w:rsid w:val="00E456D5"/>
    <w:rsid w:val="00E6578C"/>
    <w:rsid w:val="00EB0782"/>
    <w:rsid w:val="00EB2CAE"/>
    <w:rsid w:val="00EB43F1"/>
    <w:rsid w:val="00EB586D"/>
    <w:rsid w:val="00EC3DF4"/>
    <w:rsid w:val="00ED249F"/>
    <w:rsid w:val="00EE1A61"/>
    <w:rsid w:val="00EE446C"/>
    <w:rsid w:val="00EE5662"/>
    <w:rsid w:val="00EF5348"/>
    <w:rsid w:val="00F07C78"/>
    <w:rsid w:val="00F13407"/>
    <w:rsid w:val="00F323C2"/>
    <w:rsid w:val="00F73ECE"/>
    <w:rsid w:val="00F85D63"/>
    <w:rsid w:val="00F86520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407D"/>
  <w15:chartTrackingRefBased/>
  <w15:docId w15:val="{F3FC1D09-58CF-4B2B-9D74-7D535951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4649C2"/>
    <w:pPr>
      <w:pageBreakBefore/>
      <w:jc w:val="center"/>
      <w:outlineLvl w:val="0"/>
    </w:pPr>
    <w:rPr>
      <w:rFonts w:ascii="Times New Roman" w:eastAsia="Aptos" w:hAnsi="Times New Roman"/>
      <w:b/>
      <w:bCs/>
      <w:kern w:val="2"/>
      <w:sz w:val="28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7D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E1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1"/>
    <w:qFormat/>
    <w:rsid w:val="002B3595"/>
    <w:pPr>
      <w:ind w:left="720"/>
      <w:contextualSpacing/>
    </w:pPr>
  </w:style>
  <w:style w:type="character" w:customStyle="1" w:styleId="define">
    <w:name w:val="define"/>
    <w:rsid w:val="002B3595"/>
  </w:style>
  <w:style w:type="table" w:styleId="a5">
    <w:name w:val="Table Grid"/>
    <w:basedOn w:val="a2"/>
    <w:uiPriority w:val="39"/>
    <w:rsid w:val="00AA1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eyword">
    <w:name w:val="keyword"/>
    <w:rsid w:val="00BF5103"/>
  </w:style>
  <w:style w:type="paragraph" w:styleId="a6">
    <w:name w:val="Normal (Web)"/>
    <w:basedOn w:val="a"/>
    <w:uiPriority w:val="99"/>
    <w:unhideWhenUsed/>
    <w:rsid w:val="00C11C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unhideWhenUsed/>
    <w:rsid w:val="00F13407"/>
    <w:rPr>
      <w:color w:val="0000FF"/>
      <w:u w:val="single"/>
    </w:rPr>
  </w:style>
  <w:style w:type="paragraph" w:styleId="a8">
    <w:name w:val="Body Text"/>
    <w:basedOn w:val="a"/>
    <w:link w:val="a9"/>
    <w:uiPriority w:val="1"/>
    <w:qFormat/>
    <w:rsid w:val="00B804BB"/>
    <w:pPr>
      <w:widowControl w:val="0"/>
      <w:autoSpaceDE w:val="0"/>
      <w:autoSpaceDN w:val="0"/>
      <w:spacing w:after="0" w:line="240" w:lineRule="auto"/>
      <w:ind w:left="27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link w:val="a8"/>
    <w:uiPriority w:val="1"/>
    <w:rsid w:val="00B804BB"/>
    <w:rPr>
      <w:rFonts w:ascii="Times New Roman" w:eastAsia="Times New Roman" w:hAnsi="Times New Roman"/>
      <w:sz w:val="28"/>
      <w:szCs w:val="28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A758C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A758C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Default">
    <w:name w:val="Default"/>
    <w:rsid w:val="004649C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link w:val="1"/>
    <w:uiPriority w:val="9"/>
    <w:rsid w:val="004649C2"/>
    <w:rPr>
      <w:rFonts w:ascii="Times New Roman" w:eastAsia="Aptos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4649C2"/>
    <w:rPr>
      <w:sz w:val="22"/>
      <w:szCs w:val="22"/>
      <w:lang w:eastAsia="en-US"/>
    </w:rPr>
  </w:style>
  <w:style w:type="character" w:customStyle="1" w:styleId="30">
    <w:name w:val="Заголовок 3 Знак"/>
    <w:link w:val="3"/>
    <w:uiPriority w:val="9"/>
    <w:semiHidden/>
    <w:rsid w:val="000E57D1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table" w:styleId="ac">
    <w:name w:val="Grid Table Light"/>
    <w:basedOn w:val="a2"/>
    <w:uiPriority w:val="40"/>
    <w:rsid w:val="00BF65D9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40">
    <w:name w:val="Заголовок 4 Знак"/>
    <w:link w:val="4"/>
    <w:uiPriority w:val="9"/>
    <w:semiHidden/>
    <w:rsid w:val="00DE7E1C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katex-mathml">
    <w:name w:val="katex-mathml"/>
    <w:rsid w:val="0088566C"/>
  </w:style>
  <w:style w:type="character" w:customStyle="1" w:styleId="mord">
    <w:name w:val="mord"/>
    <w:rsid w:val="0088566C"/>
  </w:style>
  <w:style w:type="character" w:styleId="ad">
    <w:name w:val="Strong"/>
    <w:uiPriority w:val="22"/>
    <w:qFormat/>
    <w:rsid w:val="0088566C"/>
    <w:rPr>
      <w:b/>
      <w:bCs/>
    </w:rPr>
  </w:style>
  <w:style w:type="character" w:styleId="ae">
    <w:name w:val="Placeholder Text"/>
    <w:basedOn w:val="a1"/>
    <w:uiPriority w:val="99"/>
    <w:semiHidden/>
    <w:rsid w:val="00E1407A"/>
    <w:rPr>
      <w:color w:val="808080"/>
    </w:rPr>
  </w:style>
  <w:style w:type="paragraph" w:styleId="af">
    <w:name w:val="header"/>
    <w:basedOn w:val="a"/>
    <w:link w:val="af0"/>
    <w:uiPriority w:val="99"/>
    <w:unhideWhenUsed/>
    <w:rsid w:val="00C8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C82699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C826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1"/>
    <w:link w:val="af1"/>
    <w:uiPriority w:val="99"/>
    <w:rsid w:val="00C826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7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2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24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6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8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F%D1%80%D0%BE%D0%B3%D1%80%D0%B0%D0%BC%D0%BC%D0%BD%D0%BE%D0%B5_%D0%BE%D0%B1%D0%B5%D1%81%D0%BF%D0%B5%D1%87%D0%B5%D0%BD%D0%B8%D0%B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8%D0%BD%D1%82%D0%B5%D1%80%D1%84%D0%B5%D0%B9%D1%8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TCP/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6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Alex</cp:lastModifiedBy>
  <cp:revision>41</cp:revision>
  <dcterms:created xsi:type="dcterms:W3CDTF">2025-02-27T08:58:00Z</dcterms:created>
  <dcterms:modified xsi:type="dcterms:W3CDTF">2025-03-26T17:32:00Z</dcterms:modified>
</cp:coreProperties>
</file>