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170C6E8D" w:rsidR="004707A7" w:rsidRPr="00BB4E23" w:rsidRDefault="004707A7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2110C" w:rsidRPr="00C2110C">
        <w:t>Интеллектуальные информационные системы в экономике</w:t>
      </w:r>
      <w:r w:rsidRPr="00BB4E23">
        <w:t>»</w:t>
      </w: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4A4C53">
      <w:r w:rsidRPr="00D726DB">
        <w:t>1. Выберите один правильный ответ</w:t>
      </w:r>
    </w:p>
    <w:p w14:paraId="17275C31" w14:textId="22EB94D3" w:rsidR="004707A7" w:rsidRPr="00097CCE" w:rsidRDefault="00F828C6" w:rsidP="0092015D">
      <w:r>
        <w:t xml:space="preserve">____________ </w:t>
      </w:r>
      <w:r w:rsidRPr="004D22E5">
        <w:t>–</w:t>
      </w:r>
      <w:r>
        <w:t xml:space="preserve"> </w:t>
      </w:r>
      <w:r w:rsidRPr="00F828C6">
        <w:t>это взаимосвязанная  совокупность  средств,  методов  и персонала,  имеющая  возможность  хранения,  обработки  и выдачи информации, а также самостоятельной настройки своих  параметров  в  зависимости  от  состояния  внешней среды (исходных данных) и специфики решаемой задачи.</w:t>
      </w:r>
    </w:p>
    <w:p w14:paraId="5C086FB5" w14:textId="5F92DA93" w:rsidR="004707A7" w:rsidRDefault="004707A7" w:rsidP="0092015D">
      <w:r>
        <w:t xml:space="preserve">А) </w:t>
      </w:r>
      <w:proofErr w:type="gramStart"/>
      <w:r w:rsidR="00F828C6" w:rsidRPr="00F828C6">
        <w:t>Интеллектуальная  информационная</w:t>
      </w:r>
      <w:proofErr w:type="gramEnd"/>
      <w:r w:rsidR="00F828C6" w:rsidRPr="00F828C6">
        <w:t xml:space="preserve">  система</w:t>
      </w:r>
    </w:p>
    <w:p w14:paraId="4AB25D87" w14:textId="3E7A586B" w:rsidR="004707A7" w:rsidRDefault="004707A7" w:rsidP="0092015D">
      <w:r>
        <w:t xml:space="preserve">Б) </w:t>
      </w:r>
      <w:r w:rsidR="00F828C6">
        <w:t>Методология данных</w:t>
      </w:r>
    </w:p>
    <w:p w14:paraId="37BAD7AA" w14:textId="1CCA5A30" w:rsidR="004707A7" w:rsidRDefault="004707A7" w:rsidP="0092015D">
      <w:r>
        <w:t xml:space="preserve">В) </w:t>
      </w:r>
      <w:r w:rsidR="00F828C6">
        <w:t>Ядро ОС</w:t>
      </w:r>
    </w:p>
    <w:p w14:paraId="15F06383" w14:textId="7146D7D6" w:rsidR="004707A7" w:rsidRPr="00542091" w:rsidRDefault="004707A7" w:rsidP="0092015D">
      <w:r>
        <w:t xml:space="preserve">Г) </w:t>
      </w:r>
      <w:r w:rsidR="00F828C6">
        <w:t>Оболочка</w:t>
      </w:r>
    </w:p>
    <w:p w14:paraId="42264865" w14:textId="4DB89C64" w:rsidR="004707A7" w:rsidRPr="00D726DB" w:rsidRDefault="004707A7" w:rsidP="0092015D">
      <w:r w:rsidRPr="00D726DB">
        <w:t xml:space="preserve">Правильный ответ: </w:t>
      </w:r>
      <w:proofErr w:type="gramStart"/>
      <w:r w:rsidR="00F828C6">
        <w:t>А</w:t>
      </w:r>
      <w:proofErr w:type="gramEnd"/>
    </w:p>
    <w:p w14:paraId="51B4202F" w14:textId="1ED75217" w:rsidR="004707A7" w:rsidRPr="003938B0" w:rsidRDefault="00E50FF3" w:rsidP="0092015D">
      <w:r>
        <w:t>Компетенции (индикаторы): ПК-5</w:t>
      </w:r>
    </w:p>
    <w:p w14:paraId="06438E95" w14:textId="77777777" w:rsidR="004707A7" w:rsidRDefault="004707A7" w:rsidP="0092015D"/>
    <w:p w14:paraId="68C1A5FF" w14:textId="77777777" w:rsidR="004707A7" w:rsidRDefault="004707A7" w:rsidP="004A4C53">
      <w:r>
        <w:t>2. Выберите один правильный ответ</w:t>
      </w:r>
    </w:p>
    <w:p w14:paraId="680A067E" w14:textId="331E4ED5" w:rsidR="004707A7" w:rsidRPr="008E69A3" w:rsidRDefault="00744C15" w:rsidP="00C70737">
      <w:r>
        <w:t xml:space="preserve">Что не относиться к </w:t>
      </w:r>
      <w:r w:rsidRPr="00744C15">
        <w:t>коммуникативным способностям</w:t>
      </w:r>
      <w:r w:rsidR="003C46AF">
        <w:t xml:space="preserve"> </w:t>
      </w:r>
      <w:proofErr w:type="gramStart"/>
      <w:r w:rsidR="003C46AF">
        <w:t>интеллектуальных  информационных</w:t>
      </w:r>
      <w:proofErr w:type="gramEnd"/>
      <w:r w:rsidR="003C46AF" w:rsidRPr="00F828C6">
        <w:t xml:space="preserve"> </w:t>
      </w:r>
      <w:r w:rsidR="003C46AF">
        <w:t>систем</w:t>
      </w:r>
      <w:r w:rsidR="008E69A3" w:rsidRPr="008E69A3">
        <w:t>?</w:t>
      </w:r>
    </w:p>
    <w:p w14:paraId="63A80E53" w14:textId="2441B65D" w:rsidR="004707A7" w:rsidRPr="008E69A3" w:rsidRDefault="004707A7" w:rsidP="00C70737">
      <w:r>
        <w:t>А</w:t>
      </w:r>
      <w:r w:rsidRPr="008E69A3">
        <w:t xml:space="preserve">) </w:t>
      </w:r>
      <w:r w:rsidR="003C46AF" w:rsidRPr="003C46AF">
        <w:t>Гипертекстовые системы</w:t>
      </w:r>
    </w:p>
    <w:p w14:paraId="413A7E56" w14:textId="0D5FA6A0" w:rsidR="004707A7" w:rsidRPr="008E69A3" w:rsidRDefault="004707A7" w:rsidP="00C70737">
      <w:r>
        <w:t xml:space="preserve">Б) </w:t>
      </w:r>
      <w:r w:rsidR="003B0543" w:rsidRPr="003B0543">
        <w:t>Контекстные системы</w:t>
      </w:r>
    </w:p>
    <w:p w14:paraId="7C0D9091" w14:textId="3A319BF9" w:rsidR="004707A7" w:rsidRDefault="004707A7" w:rsidP="00C70737">
      <w:r>
        <w:t>В)</w:t>
      </w:r>
      <w:r w:rsidR="00990FE0">
        <w:t xml:space="preserve"> </w:t>
      </w:r>
      <w:r w:rsidR="003B0543" w:rsidRPr="003B0543">
        <w:t>Интеллектуальные базы данных</w:t>
      </w:r>
    </w:p>
    <w:p w14:paraId="2F6FF706" w14:textId="38FC9032" w:rsidR="004707A7" w:rsidRPr="00990FE0" w:rsidRDefault="004707A7" w:rsidP="00C70737">
      <w:r>
        <w:t>Г)</w:t>
      </w:r>
      <w:r w:rsidR="008E69A3" w:rsidRPr="008E69A3">
        <w:t xml:space="preserve"> </w:t>
      </w:r>
      <w:r w:rsidR="003B0543">
        <w:t xml:space="preserve">Регрессивные системы </w:t>
      </w:r>
    </w:p>
    <w:p w14:paraId="75646DD4" w14:textId="77777777" w:rsidR="004707A7" w:rsidRPr="00C70737" w:rsidRDefault="00990FE0" w:rsidP="00C70737">
      <w:r>
        <w:t>Правильный ответ: Г</w:t>
      </w:r>
    </w:p>
    <w:p w14:paraId="28D65740" w14:textId="607A4FED" w:rsidR="004707A7" w:rsidRPr="008B3BFC" w:rsidRDefault="00E50FF3" w:rsidP="00C70737">
      <w:r>
        <w:t>Компетенции (индикаторы): ПК-5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44B86762" w14:textId="77777777" w:rsidR="004A4C53" w:rsidRDefault="004A4C53" w:rsidP="004A4C53">
      <w:r>
        <w:t xml:space="preserve">Какой из следующих методов анализа данных чаще всего используется в интеллектуальных информационных системах? </w:t>
      </w:r>
    </w:p>
    <w:p w14:paraId="4D75F599" w14:textId="20FEC5CB" w:rsidR="004A4C53" w:rsidRDefault="004A4C53" w:rsidP="004A4C53">
      <w:r>
        <w:t>А) Опросы</w:t>
      </w:r>
    </w:p>
    <w:p w14:paraId="415BC9C5" w14:textId="5CA7D74C" w:rsidR="004A4C53" w:rsidRDefault="004A4C53" w:rsidP="004A4C53">
      <w:r>
        <w:t>Б) SWOT-анализ</w:t>
      </w:r>
    </w:p>
    <w:p w14:paraId="79586693" w14:textId="213D45C4" w:rsidR="004A4C53" w:rsidRDefault="004A4C53" w:rsidP="004A4C53">
      <w:r>
        <w:t>В) Регрессионный анализ</w:t>
      </w:r>
    </w:p>
    <w:p w14:paraId="3A595BB0" w14:textId="0C018F87" w:rsidR="004A4C53" w:rsidRDefault="004A4C53" w:rsidP="004A4C53">
      <w:r>
        <w:t>Г) Бенчмаркинг</w:t>
      </w:r>
    </w:p>
    <w:p w14:paraId="48D3FBA9" w14:textId="6CDA5778" w:rsidR="004707A7" w:rsidRPr="00C70737" w:rsidRDefault="004707A7" w:rsidP="004A4C53">
      <w:r>
        <w:t xml:space="preserve">Правильный ответ: </w:t>
      </w:r>
      <w:proofErr w:type="gramStart"/>
      <w:r w:rsidR="004A4C53">
        <w:t>В</w:t>
      </w:r>
      <w:proofErr w:type="gramEnd"/>
    </w:p>
    <w:p w14:paraId="076A5C50" w14:textId="2889863D" w:rsidR="004707A7" w:rsidRPr="00575E74" w:rsidRDefault="00E50FF3" w:rsidP="00C70737">
      <w:r>
        <w:t>Компетенции (индикаторы): ПК-5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2AE57613" w14:textId="77777777" w:rsidR="004A4C53" w:rsidRDefault="004A4C53" w:rsidP="004A4C53">
      <w:r>
        <w:t xml:space="preserve">Какой из следующих компонентов не является частью архитектуры интеллектуальной информационной системы? </w:t>
      </w:r>
    </w:p>
    <w:p w14:paraId="24B77721" w14:textId="0CE03A77" w:rsidR="004A4C53" w:rsidRDefault="004A4C53" w:rsidP="004A4C53">
      <w:r>
        <w:lastRenderedPageBreak/>
        <w:t>А) База данных</w:t>
      </w:r>
    </w:p>
    <w:p w14:paraId="2D61F6A5" w14:textId="6D6B1F9A" w:rsidR="004A4C53" w:rsidRDefault="004A4C53" w:rsidP="004A4C53">
      <w:r>
        <w:t>Б) Интерфейс пользователя</w:t>
      </w:r>
    </w:p>
    <w:p w14:paraId="223FE0A0" w14:textId="6DBA7173" w:rsidR="004A4C53" w:rsidRDefault="004A4C53" w:rsidP="004A4C53">
      <w:r>
        <w:t>В) Модуль обработки данных</w:t>
      </w:r>
    </w:p>
    <w:p w14:paraId="6293D196" w14:textId="0B445397" w:rsidR="004A4C53" w:rsidRDefault="004A4C53" w:rsidP="004A4C53">
      <w:r>
        <w:t>Г) Операционная система</w:t>
      </w:r>
    </w:p>
    <w:p w14:paraId="42FA4BF5" w14:textId="2BC60B6C" w:rsidR="004707A7" w:rsidRPr="0046213D" w:rsidRDefault="00575E74" w:rsidP="004A4C53">
      <w:r>
        <w:t xml:space="preserve">Правильный ответ: </w:t>
      </w:r>
      <w:r w:rsidR="004A4C53">
        <w:t>Г</w:t>
      </w:r>
    </w:p>
    <w:p w14:paraId="1740CA73" w14:textId="08E32D7D" w:rsidR="004707A7" w:rsidRDefault="00E50FF3" w:rsidP="00C70737">
      <w:r>
        <w:t>Компетенции (индикаторы): ПК-5</w:t>
      </w:r>
    </w:p>
    <w:p w14:paraId="17E50528" w14:textId="77777777" w:rsidR="003B0543" w:rsidRPr="00C70737" w:rsidRDefault="003B0543" w:rsidP="00C70737"/>
    <w:p w14:paraId="2BA36C74" w14:textId="77777777" w:rsidR="004707A7" w:rsidRDefault="004707A7" w:rsidP="00840510">
      <w:pPr>
        <w:pStyle w:val="4"/>
      </w:pPr>
      <w:r>
        <w:t>Задания закрытого типа на установление соответствия</w:t>
      </w:r>
    </w:p>
    <w:p w14:paraId="37846D57" w14:textId="76D9B497" w:rsidR="004707A7" w:rsidRPr="00A66E18" w:rsidRDefault="004707A7" w:rsidP="00721A69">
      <w:r>
        <w:t xml:space="preserve">1. </w:t>
      </w:r>
      <w:r w:rsidR="00CE71B2" w:rsidRPr="00CE71B2">
        <w:t>Установите соответствие между терминами и их определениями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1CDE7DA3" w:rsidR="004707A7" w:rsidRPr="00495F7E" w:rsidRDefault="00CE71B2" w:rsidP="002936F3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6C23EE62" w:rsidR="004707A7" w:rsidRPr="002936F3" w:rsidRDefault="004A4C53" w:rsidP="002936F3">
            <w:pPr>
              <w:ind w:firstLine="0"/>
              <w:jc w:val="center"/>
            </w:pPr>
            <w:r>
              <w:t>Определение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2C7500DD" w:rsidR="004707A7" w:rsidRPr="004E2917" w:rsidRDefault="004A4C53" w:rsidP="002936F3">
            <w:pPr>
              <w:ind w:firstLine="0"/>
            </w:pPr>
            <w:r w:rsidRPr="004A4C53">
              <w:t>Искусственный интеллект (ИИ)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234F6FA3" w:rsidR="004707A7" w:rsidRDefault="004A4C53" w:rsidP="002936F3">
            <w:pPr>
              <w:ind w:firstLine="0"/>
            </w:pPr>
            <w:r>
              <w:t>с</w:t>
            </w:r>
            <w:r w:rsidRPr="004A4C53">
              <w:t>истема, которая обрабатывает данные и предоставляет рекомендации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0DB763E8" w:rsidR="004707A7" w:rsidRPr="004E2917" w:rsidRDefault="004A4C53" w:rsidP="002936F3">
            <w:pPr>
              <w:ind w:firstLine="0"/>
            </w:pPr>
            <w:r w:rsidRPr="004A4C53">
              <w:t>Машинное обучение (МО</w:t>
            </w:r>
            <w:r>
              <w:t>)</w:t>
            </w:r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34ADDCD5" w:rsidR="004707A7" w:rsidRPr="002936F3" w:rsidRDefault="004A4C53" w:rsidP="002936F3">
            <w:pPr>
              <w:ind w:firstLine="0"/>
            </w:pPr>
            <w:r>
              <w:t>о</w:t>
            </w:r>
            <w:r w:rsidRPr="004A4C53">
              <w:t>бласть информатики, занимающаяся созданием систем, способных выполнять задачи, требующие интеллекта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57E41BD8" w14:textId="692E7BF4" w:rsidR="004707A7" w:rsidRPr="004E2917" w:rsidRDefault="004A4C53" w:rsidP="002936F3">
            <w:pPr>
              <w:ind w:firstLine="0"/>
            </w:pPr>
            <w:r w:rsidRPr="004A4C53">
              <w:t>Большие данные</w:t>
            </w: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443B4614" w:rsidR="004707A7" w:rsidRDefault="004A4C53" w:rsidP="002936F3">
            <w:pPr>
              <w:ind w:firstLine="0"/>
            </w:pPr>
            <w:r>
              <w:t>т</w:t>
            </w:r>
            <w:r w:rsidRPr="004A4C53">
              <w:t>ехнология, позволяющая анализировать и обрабатывать огромные объемы данных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01251982" w:rsidR="004707A7" w:rsidRPr="004E2917" w:rsidRDefault="004A4C53" w:rsidP="002936F3">
            <w:pPr>
              <w:ind w:firstLine="0"/>
            </w:pPr>
            <w:r w:rsidRPr="004A4C53">
              <w:t>Системы поддержки принятия решений (СППР)</w:t>
            </w:r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2ED3B446" w:rsidR="004707A7" w:rsidRDefault="004A4C53" w:rsidP="002936F3">
            <w:pPr>
              <w:ind w:firstLine="0"/>
            </w:pPr>
            <w:r>
              <w:t>м</w:t>
            </w:r>
            <w:r w:rsidRPr="004A4C53">
              <w:t>етод, позволяющий системам учиться на основе данных и улучшать свои результаты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 w:rsidTr="004A4C53">
        <w:trPr>
          <w:trHeight w:val="93"/>
        </w:trPr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4114D2CC" w:rsidR="004707A7" w:rsidRPr="002936F3" w:rsidRDefault="004A4C53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0FB819EC" w:rsidR="004707A7" w:rsidRPr="002936F3" w:rsidRDefault="004A4C53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075C73EE" w:rsidR="004707A7" w:rsidRPr="002936F3" w:rsidRDefault="004A4C53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463AD3A6" w14:textId="67E685B8" w:rsidR="004707A7" w:rsidRPr="0074005D" w:rsidRDefault="00E50FF3" w:rsidP="00721A69">
      <w:r>
        <w:t>Компетенции (индикаторы): ПК-5</w:t>
      </w:r>
    </w:p>
    <w:p w14:paraId="553355D6" w14:textId="77777777" w:rsidR="00000153" w:rsidRDefault="00000153" w:rsidP="00721A69"/>
    <w:p w14:paraId="107658D3" w14:textId="4AC8F72F" w:rsidR="004707A7" w:rsidRDefault="004707A7" w:rsidP="00AD7916">
      <w:r>
        <w:t xml:space="preserve">2. </w:t>
      </w:r>
      <w:r w:rsidR="00CE71B2" w:rsidRPr="00CE71B2">
        <w:t>Установите соответствие между технологиями и их применением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672B9ACB" w:rsidR="004707A7" w:rsidRPr="002936F3" w:rsidRDefault="00CE71B2" w:rsidP="002936F3">
            <w:pPr>
              <w:ind w:firstLine="0"/>
              <w:jc w:val="center"/>
            </w:pPr>
            <w:r w:rsidRPr="00CE71B2">
              <w:t>Технологии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410806CB" w:rsidR="004707A7" w:rsidRPr="002936F3" w:rsidRDefault="00CE71B2" w:rsidP="002936F3">
            <w:pPr>
              <w:ind w:firstLine="0"/>
              <w:jc w:val="center"/>
            </w:pPr>
            <w:r w:rsidRPr="00CE71B2">
              <w:t>Применение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5C130AEA" w:rsidR="004707A7" w:rsidRPr="0070700E" w:rsidRDefault="00CE71B2" w:rsidP="002936F3">
            <w:pPr>
              <w:ind w:firstLine="0"/>
            </w:pPr>
            <w:r w:rsidRPr="00CE71B2">
              <w:t>Нейронные сети</w:t>
            </w:r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3FA2C26D" w:rsidR="004707A7" w:rsidRPr="00000153" w:rsidRDefault="00000153" w:rsidP="002936F3">
            <w:pPr>
              <w:ind w:firstLine="0"/>
            </w:pPr>
            <w:r>
              <w:t>о</w:t>
            </w:r>
            <w:r w:rsidRPr="00000153">
              <w:t>птимизация бизнес-процессов и прогнозирование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49B8A1CF" w:rsidR="004707A7" w:rsidRPr="0070700E" w:rsidRDefault="00CE71B2" w:rsidP="002936F3">
            <w:pPr>
              <w:ind w:firstLine="0"/>
            </w:pPr>
            <w:r w:rsidRPr="00CE71B2">
              <w:t>Анализ данных</w:t>
            </w:r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28B0141C" w:rsidR="004707A7" w:rsidRPr="00000153" w:rsidRDefault="00000153" w:rsidP="002936F3">
            <w:pPr>
              <w:ind w:firstLine="0"/>
            </w:pPr>
            <w:r>
              <w:t>о</w:t>
            </w:r>
            <w:r w:rsidRPr="00000153">
              <w:t>бработка и анализ больших объемов информации для выявления закономерностей</w:t>
            </w:r>
          </w:p>
        </w:tc>
      </w:tr>
      <w:tr w:rsidR="004707A7" w:rsidRPr="002936F3" w14:paraId="479964A0" w14:textId="77777777" w:rsidTr="00F440C5">
        <w:tc>
          <w:tcPr>
            <w:tcW w:w="562" w:type="dxa"/>
          </w:tcPr>
          <w:p w14:paraId="7FB94378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2E76EE38" w:rsidR="004707A7" w:rsidRPr="0070700E" w:rsidRDefault="00CE71B2" w:rsidP="002936F3">
            <w:pPr>
              <w:ind w:firstLine="0"/>
            </w:pPr>
            <w:r w:rsidRPr="00CE71B2">
              <w:t>Экспертные системы</w:t>
            </w:r>
          </w:p>
        </w:tc>
        <w:tc>
          <w:tcPr>
            <w:tcW w:w="711" w:type="dxa"/>
          </w:tcPr>
          <w:p w14:paraId="17EC2CB1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7C93A009" w:rsidR="004707A7" w:rsidRPr="00000153" w:rsidRDefault="00000153" w:rsidP="002936F3">
            <w:pPr>
              <w:ind w:firstLine="0"/>
            </w:pPr>
            <w:r>
              <w:t>а</w:t>
            </w:r>
            <w:r w:rsidRPr="00000153">
              <w:t>втоматизация принятия решений на основе знаний экспертов</w:t>
            </w:r>
          </w:p>
        </w:tc>
      </w:tr>
      <w:tr w:rsidR="004707A7" w:rsidRPr="002936F3" w14:paraId="0B0C025E" w14:textId="77777777" w:rsidTr="00F440C5">
        <w:tc>
          <w:tcPr>
            <w:tcW w:w="562" w:type="dxa"/>
          </w:tcPr>
          <w:p w14:paraId="62B6263D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1DCFC2CE" w:rsidR="004707A7" w:rsidRPr="0070700E" w:rsidRDefault="00CE71B2" w:rsidP="002936F3">
            <w:pPr>
              <w:ind w:firstLine="0"/>
            </w:pPr>
            <w:r w:rsidRPr="00CE71B2">
              <w:t>Алгоритмы рекомендаций</w:t>
            </w:r>
          </w:p>
        </w:tc>
        <w:tc>
          <w:tcPr>
            <w:tcW w:w="711" w:type="dxa"/>
          </w:tcPr>
          <w:p w14:paraId="0E50C553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3F6ED68E" w:rsidR="004707A7" w:rsidRDefault="00000153" w:rsidP="002936F3">
            <w:pPr>
              <w:ind w:firstLine="0"/>
            </w:pPr>
            <w:r>
              <w:t>п</w:t>
            </w:r>
            <w:r w:rsidRPr="00000153">
              <w:t>ерсонализация предложений для пользователей на основе их предпочтений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5B7C40C4" w:rsidR="004707A7" w:rsidRPr="00363255" w:rsidRDefault="00000153" w:rsidP="002936F3">
            <w:pPr>
              <w:ind w:firstLine="0"/>
              <w:jc w:val="center"/>
            </w:pPr>
            <w:r>
              <w:lastRenderedPageBreak/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0E672423" w:rsidR="004707A7" w:rsidRPr="002936F3" w:rsidRDefault="00000153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6A7EDE32" w:rsidR="004707A7" w:rsidRPr="002936F3" w:rsidRDefault="00000153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63505803" w:rsidR="004707A7" w:rsidRPr="002936F3" w:rsidRDefault="00000153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7DE6D212" w14:textId="7949E604" w:rsidR="004707A7" w:rsidRPr="006508CE" w:rsidRDefault="00E50FF3" w:rsidP="00AD7916">
      <w:r>
        <w:t>Компетенции (индикаторы): ПК-5</w:t>
      </w:r>
    </w:p>
    <w:p w14:paraId="1B15E6A4" w14:textId="77777777" w:rsidR="004707A7" w:rsidRDefault="004707A7" w:rsidP="00721A69"/>
    <w:p w14:paraId="323DDCD9" w14:textId="216B3DEF" w:rsidR="004707A7" w:rsidRDefault="004707A7" w:rsidP="00AD7916">
      <w:r>
        <w:t xml:space="preserve">3. </w:t>
      </w:r>
      <w:r w:rsidR="00867900" w:rsidRPr="00867900">
        <w:t>Установите соответствие между задачами и методами их решения</w:t>
      </w:r>
      <w: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867900" w14:paraId="101FA93D" w14:textId="77777777" w:rsidTr="00F440C5">
        <w:tc>
          <w:tcPr>
            <w:tcW w:w="562" w:type="dxa"/>
          </w:tcPr>
          <w:p w14:paraId="0A4E3E50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76B92F7E" w14:textId="1865B40A" w:rsidR="004707A7" w:rsidRPr="00867900" w:rsidRDefault="00867900" w:rsidP="002936F3">
            <w:pPr>
              <w:ind w:firstLine="0"/>
              <w:jc w:val="center"/>
              <w:rPr>
                <w:szCs w:val="28"/>
              </w:rPr>
            </w:pPr>
            <w:r w:rsidRPr="00867900">
              <w:rPr>
                <w:szCs w:val="28"/>
              </w:rPr>
              <w:t>Задачи</w:t>
            </w:r>
          </w:p>
        </w:tc>
        <w:tc>
          <w:tcPr>
            <w:tcW w:w="711" w:type="dxa"/>
          </w:tcPr>
          <w:p w14:paraId="395FE9F6" w14:textId="77777777" w:rsidR="004707A7" w:rsidRPr="00867900" w:rsidRDefault="004707A7" w:rsidP="002936F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2F9F5F81" w14:textId="69180F8E" w:rsidR="004707A7" w:rsidRPr="00867900" w:rsidRDefault="00867900" w:rsidP="002936F3">
            <w:pPr>
              <w:ind w:firstLine="0"/>
              <w:jc w:val="center"/>
              <w:rPr>
                <w:szCs w:val="28"/>
              </w:rPr>
            </w:pPr>
            <w:r w:rsidRPr="00867900">
              <w:rPr>
                <w:szCs w:val="28"/>
              </w:rPr>
              <w:t>Методы решения</w:t>
            </w:r>
          </w:p>
        </w:tc>
      </w:tr>
      <w:tr w:rsidR="004707A7" w:rsidRPr="00867900" w14:paraId="18682038" w14:textId="77777777" w:rsidTr="00F440C5">
        <w:tc>
          <w:tcPr>
            <w:tcW w:w="562" w:type="dxa"/>
          </w:tcPr>
          <w:p w14:paraId="29AC46A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5120398E" w14:textId="42E7901B" w:rsidR="004707A7" w:rsidRPr="00867900" w:rsidRDefault="00867900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Классификация данных</w:t>
            </w:r>
          </w:p>
        </w:tc>
        <w:tc>
          <w:tcPr>
            <w:tcW w:w="711" w:type="dxa"/>
          </w:tcPr>
          <w:p w14:paraId="5C4CED34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0E34BDF5" w14:textId="0A7F87AC" w:rsidR="004707A7" w:rsidRPr="00867900" w:rsidRDefault="00867900" w:rsidP="002936F3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>р</w:t>
            </w:r>
            <w:r w:rsidRPr="00867900">
              <w:rPr>
                <w:szCs w:val="28"/>
              </w:rPr>
              <w:t>егрессионный анализ</w:t>
            </w:r>
          </w:p>
        </w:tc>
      </w:tr>
      <w:tr w:rsidR="004707A7" w:rsidRPr="00867900" w14:paraId="5ECD355C" w14:textId="77777777" w:rsidTr="00F440C5">
        <w:tc>
          <w:tcPr>
            <w:tcW w:w="562" w:type="dxa"/>
          </w:tcPr>
          <w:p w14:paraId="6DA8D15E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0074F8DD" w14:textId="38D47282" w:rsidR="004707A7" w:rsidRPr="00867900" w:rsidRDefault="00867900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Прогнозирование временных рядов</w:t>
            </w:r>
          </w:p>
        </w:tc>
        <w:tc>
          <w:tcPr>
            <w:tcW w:w="711" w:type="dxa"/>
          </w:tcPr>
          <w:p w14:paraId="227BF78D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8D497B8" w14:textId="4D213533" w:rsidR="004707A7" w:rsidRPr="00867900" w:rsidRDefault="00867900" w:rsidP="002936F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867900">
              <w:rPr>
                <w:szCs w:val="28"/>
              </w:rPr>
              <w:t>еревья решений</w:t>
            </w:r>
          </w:p>
        </w:tc>
      </w:tr>
      <w:tr w:rsidR="004707A7" w:rsidRPr="00867900" w14:paraId="24649395" w14:textId="77777777" w:rsidTr="00F440C5">
        <w:tc>
          <w:tcPr>
            <w:tcW w:w="562" w:type="dxa"/>
          </w:tcPr>
          <w:p w14:paraId="018505D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673EE5F8" w14:textId="17A81225" w:rsidR="004707A7" w:rsidRPr="00867900" w:rsidRDefault="00867900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Оптимизация ресурсов</w:t>
            </w:r>
          </w:p>
        </w:tc>
        <w:tc>
          <w:tcPr>
            <w:tcW w:w="711" w:type="dxa"/>
          </w:tcPr>
          <w:p w14:paraId="73095081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762625E" w14:textId="1D4B8A1A" w:rsidR="004707A7" w:rsidRPr="00867900" w:rsidRDefault="00867900" w:rsidP="002936F3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867900">
              <w:rPr>
                <w:szCs w:val="28"/>
              </w:rPr>
              <w:t>инейное программирование</w:t>
            </w:r>
          </w:p>
        </w:tc>
      </w:tr>
      <w:tr w:rsidR="004707A7" w:rsidRPr="00867900" w14:paraId="1DDCF441" w14:textId="77777777" w:rsidTr="00F440C5">
        <w:tc>
          <w:tcPr>
            <w:tcW w:w="562" w:type="dxa"/>
          </w:tcPr>
          <w:p w14:paraId="417E7007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2A9C9F86" w14:textId="437BFB7A" w:rsidR="004707A7" w:rsidRPr="00867900" w:rsidRDefault="00867900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Анализ текстов</w:t>
            </w:r>
          </w:p>
        </w:tc>
        <w:tc>
          <w:tcPr>
            <w:tcW w:w="711" w:type="dxa"/>
          </w:tcPr>
          <w:p w14:paraId="55A0AF7F" w14:textId="77777777" w:rsidR="004707A7" w:rsidRPr="00867900" w:rsidRDefault="004707A7" w:rsidP="002936F3">
            <w:pPr>
              <w:ind w:firstLine="0"/>
              <w:rPr>
                <w:szCs w:val="28"/>
              </w:rPr>
            </w:pPr>
            <w:r w:rsidRPr="00867900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1079707C" w14:textId="26A1ABBD" w:rsidR="004707A7" w:rsidRPr="00867900" w:rsidRDefault="00867900" w:rsidP="002936F3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</w:rPr>
              <w:t>о</w:t>
            </w:r>
            <w:r w:rsidRPr="00867900">
              <w:rPr>
                <w:szCs w:val="28"/>
              </w:rPr>
              <w:t>бработка естественного языка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77777777" w:rsidR="004707A7" w:rsidRPr="002936F3" w:rsidRDefault="0033094C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004342B3" w14:textId="589D1E65" w:rsidR="004707A7" w:rsidRPr="0033094C" w:rsidRDefault="00E50FF3" w:rsidP="00AD7916">
      <w:r>
        <w:t>Компетенции (индикаторы): ПК-5</w:t>
      </w:r>
    </w:p>
    <w:p w14:paraId="2F62878C" w14:textId="77777777" w:rsidR="004707A7" w:rsidRDefault="004707A7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207B48EB" w:rsidR="004707A7" w:rsidRDefault="004707A7" w:rsidP="00BB2661">
      <w:r>
        <w:t xml:space="preserve">1. </w:t>
      </w:r>
      <w:r w:rsidR="00867900" w:rsidRPr="00867900">
        <w:t>Установите правильную последовательность этапов разработки экспертной системы</w:t>
      </w:r>
      <w:r>
        <w:t>:</w:t>
      </w:r>
    </w:p>
    <w:p w14:paraId="269B7D83" w14:textId="71A5D01D" w:rsidR="00867900" w:rsidRDefault="00867900" w:rsidP="00867900">
      <w:r>
        <w:t>А) Сбор и анализ знаний</w:t>
      </w:r>
    </w:p>
    <w:p w14:paraId="362AC21D" w14:textId="195313E4" w:rsidR="00867900" w:rsidRDefault="00867900" w:rsidP="00867900">
      <w:r>
        <w:t>Б) Реализация системы</w:t>
      </w:r>
    </w:p>
    <w:p w14:paraId="21659CDE" w14:textId="418F2A1D" w:rsidR="00867900" w:rsidRDefault="00867900" w:rsidP="00867900">
      <w:r>
        <w:t>В) Тестирование и валидация</w:t>
      </w:r>
    </w:p>
    <w:p w14:paraId="523FAB51" w14:textId="3F5DE822" w:rsidR="00867900" w:rsidRDefault="00867900" w:rsidP="00867900">
      <w:r>
        <w:t>Г) Определение области применения</w:t>
      </w:r>
    </w:p>
    <w:p w14:paraId="43714E8A" w14:textId="40D914E1" w:rsidR="00867900" w:rsidRPr="00E72781" w:rsidRDefault="00867900" w:rsidP="00867900">
      <w:r>
        <w:t>Д) Поддержка и обновление системы</w:t>
      </w:r>
    </w:p>
    <w:p w14:paraId="2A4FDFB0" w14:textId="17750D1C" w:rsidR="004707A7" w:rsidRDefault="004707A7" w:rsidP="00BB2661">
      <w:r>
        <w:t xml:space="preserve">Правильный ответ: </w:t>
      </w:r>
      <w:r w:rsidR="00867900">
        <w:t xml:space="preserve">Г, А, </w:t>
      </w:r>
      <w:r w:rsidR="00E63E6D">
        <w:t>Б, В</w:t>
      </w:r>
      <w:r w:rsidR="00867900">
        <w:t>, Д</w:t>
      </w:r>
    </w:p>
    <w:p w14:paraId="55453977" w14:textId="14553D9E" w:rsidR="004707A7" w:rsidRPr="00E63E6D" w:rsidRDefault="00E50FF3" w:rsidP="00BB2661">
      <w:r>
        <w:t>Компетенции (индикаторы): ПК-5</w:t>
      </w:r>
    </w:p>
    <w:p w14:paraId="5BBA6BAC" w14:textId="77777777" w:rsidR="004707A7" w:rsidRPr="00BB2661" w:rsidRDefault="004707A7" w:rsidP="00BB2661"/>
    <w:p w14:paraId="19C19B20" w14:textId="7F40E81B" w:rsidR="004707A7" w:rsidRDefault="004707A7" w:rsidP="00640F75">
      <w:r>
        <w:t xml:space="preserve">2. </w:t>
      </w:r>
      <w:r w:rsidR="00867900" w:rsidRPr="00867900">
        <w:t>Установите правильную последовательность этапов работы экспертной системы</w:t>
      </w:r>
      <w:r w:rsidR="00DD6488">
        <w:t>:</w:t>
      </w:r>
    </w:p>
    <w:p w14:paraId="2BD460EB" w14:textId="1255F588" w:rsidR="00867900" w:rsidRDefault="00867900" w:rsidP="00867900">
      <w:r>
        <w:t>А) Выводы на основе правил</w:t>
      </w:r>
    </w:p>
    <w:p w14:paraId="0D96E706" w14:textId="42E8C970" w:rsidR="00867900" w:rsidRDefault="00867900" w:rsidP="00867900">
      <w:r>
        <w:t>Б) Ввод данных пользователем</w:t>
      </w:r>
    </w:p>
    <w:p w14:paraId="712987E0" w14:textId="2FB62D2E" w:rsidR="00867900" w:rsidRDefault="00867900" w:rsidP="00867900">
      <w:r>
        <w:t>В) Обработка данных</w:t>
      </w:r>
    </w:p>
    <w:p w14:paraId="6BE3CA9C" w14:textId="777B9B98" w:rsidR="00867900" w:rsidRDefault="00867900" w:rsidP="00867900">
      <w:r>
        <w:t xml:space="preserve">Г) Формулирование рекомендаций </w:t>
      </w:r>
    </w:p>
    <w:p w14:paraId="589CBF22" w14:textId="33FFA4E8" w:rsidR="00423E2E" w:rsidRDefault="00423E2E" w:rsidP="00867900">
      <w:r>
        <w:t xml:space="preserve">Правильный ответ: </w:t>
      </w:r>
      <w:r w:rsidR="00867900">
        <w:t xml:space="preserve">Б, </w:t>
      </w:r>
      <w:r>
        <w:t>В,</w:t>
      </w:r>
      <w:r w:rsidR="00867900">
        <w:t xml:space="preserve"> А,</w:t>
      </w:r>
      <w:r>
        <w:t xml:space="preserve"> Г</w:t>
      </w:r>
    </w:p>
    <w:p w14:paraId="105D60BC" w14:textId="48D9E2AC" w:rsidR="004707A7" w:rsidRPr="001C6B1C" w:rsidRDefault="00E50FF3" w:rsidP="00640F75">
      <w:r>
        <w:t>Компетенции (индикаторы): ПК-5</w:t>
      </w:r>
    </w:p>
    <w:p w14:paraId="6954B68E" w14:textId="77777777" w:rsidR="004707A7" w:rsidRDefault="004707A7" w:rsidP="00AD7916"/>
    <w:p w14:paraId="71EC5082" w14:textId="5334E259" w:rsidR="004707A7" w:rsidRDefault="004707A7" w:rsidP="00640F75">
      <w:r w:rsidRPr="00651072">
        <w:t xml:space="preserve">3. </w:t>
      </w:r>
      <w:r w:rsidR="00DD6488" w:rsidRPr="00DD6488">
        <w:t>Установите правильную последовательность для проверки истинности предикатной формулы</w:t>
      </w:r>
      <w:r w:rsidR="00DD6488">
        <w:t>:</w:t>
      </w:r>
    </w:p>
    <w:p w14:paraId="2EDC594F" w14:textId="3C637A95" w:rsidR="00DD6488" w:rsidRPr="00651072" w:rsidRDefault="00DD6488" w:rsidP="00DD6488">
      <w:r>
        <w:t>А) Оцените предикаты на истинность для выбранных значений.</w:t>
      </w:r>
    </w:p>
    <w:p w14:paraId="19F94766" w14:textId="29058BFF" w:rsidR="00DD6488" w:rsidRDefault="00DD6488" w:rsidP="00DD6488">
      <w:r>
        <w:t>Б) Определите область дискурса.</w:t>
      </w:r>
    </w:p>
    <w:p w14:paraId="0B34C3DD" w14:textId="51BC13A5" w:rsidR="00DD6488" w:rsidRDefault="00DD6488" w:rsidP="00DD6488">
      <w:r>
        <w:t>В) Замените переменные конкретными значениями из области дискурса.</w:t>
      </w:r>
    </w:p>
    <w:p w14:paraId="04925A04" w14:textId="4CF94CC8" w:rsidR="00DD6488" w:rsidRDefault="00DD6488" w:rsidP="00DD6488">
      <w:r>
        <w:t>Г) Примените логические операции для получения итогового значения формулы.</w:t>
      </w:r>
    </w:p>
    <w:p w14:paraId="51723813" w14:textId="383868E9" w:rsidR="00DD6488" w:rsidRDefault="00DD6488" w:rsidP="00DD6488">
      <w:r>
        <w:lastRenderedPageBreak/>
        <w:t>Д) Сделайте вывод о истинности или ложности формулы.</w:t>
      </w:r>
      <w:r w:rsidRPr="00651072">
        <w:t xml:space="preserve"> </w:t>
      </w:r>
    </w:p>
    <w:p w14:paraId="1E68F011" w14:textId="18FB4030" w:rsidR="004707A7" w:rsidRPr="00651072" w:rsidRDefault="004707A7" w:rsidP="00DD6488">
      <w:r w:rsidRPr="00651072">
        <w:t xml:space="preserve">Правильный ответ: </w:t>
      </w:r>
      <w:r w:rsidR="00DD6488">
        <w:t>Б</w:t>
      </w:r>
      <w:r w:rsidRPr="00651072">
        <w:t xml:space="preserve">, </w:t>
      </w:r>
      <w:r>
        <w:t>В</w:t>
      </w:r>
      <w:r w:rsidRPr="00651072">
        <w:t xml:space="preserve">, </w:t>
      </w:r>
      <w:r w:rsidR="00DD6488">
        <w:t xml:space="preserve">А, </w:t>
      </w:r>
      <w:r w:rsidR="008D4814">
        <w:t>Г</w:t>
      </w:r>
      <w:r w:rsidRPr="00651072">
        <w:t xml:space="preserve">, </w:t>
      </w:r>
      <w:r w:rsidR="00DD6488">
        <w:t>Д</w:t>
      </w:r>
    </w:p>
    <w:p w14:paraId="3ACE7BB7" w14:textId="607A7793" w:rsidR="004707A7" w:rsidRPr="008D4814" w:rsidRDefault="00E50FF3" w:rsidP="00640F75">
      <w:r>
        <w:t>Компетенции (индикаторы): ПК-5</w:t>
      </w:r>
    </w:p>
    <w:p w14:paraId="3CDE99C3" w14:textId="77777777" w:rsidR="004707A7" w:rsidRPr="00AD7916" w:rsidRDefault="004707A7" w:rsidP="00DD6488">
      <w:pPr>
        <w:ind w:firstLine="0"/>
      </w:pPr>
    </w:p>
    <w:p w14:paraId="42BD9566" w14:textId="77777777" w:rsidR="004707A7" w:rsidRDefault="004707A7" w:rsidP="00840510">
      <w:pPr>
        <w:pStyle w:val="3"/>
      </w:pPr>
      <w:r>
        <w:t>Задания открытого типа</w:t>
      </w:r>
    </w:p>
    <w:p w14:paraId="7E192F6F" w14:textId="77777777" w:rsidR="004707A7" w:rsidRPr="004D22E5" w:rsidRDefault="004707A7" w:rsidP="00840510">
      <w:pPr>
        <w:pStyle w:val="4"/>
      </w:pPr>
      <w:r w:rsidRPr="004D22E5">
        <w:t>Задания открытого типа на дополнение</w:t>
      </w:r>
    </w:p>
    <w:p w14:paraId="273DBD2C" w14:textId="77777777" w:rsidR="004707A7" w:rsidRPr="004D22E5" w:rsidRDefault="004707A7" w:rsidP="00DD6488">
      <w:bookmarkStart w:id="0" w:name="_Hlk189828122"/>
      <w:r w:rsidRPr="004D22E5">
        <w:t>1. Напишите пропущенное слово (словосочетание).</w:t>
      </w:r>
    </w:p>
    <w:p w14:paraId="068F009A" w14:textId="115AFCC1" w:rsidR="004707A7" w:rsidRPr="004D22E5" w:rsidRDefault="004707A7" w:rsidP="00DD6488">
      <w:r w:rsidRPr="004D22E5">
        <w:t>__________________</w:t>
      </w:r>
      <w:r w:rsidR="00AC6B00" w:rsidRPr="004D22E5">
        <w:t xml:space="preserve"> – </w:t>
      </w:r>
      <w:proofErr w:type="gramStart"/>
      <w:r w:rsidR="00D5781C" w:rsidRPr="004D22E5">
        <w:t>это  способность</w:t>
      </w:r>
      <w:proofErr w:type="gramEnd"/>
      <w:r w:rsidR="00D5781C" w:rsidRPr="004D22E5">
        <w:t xml:space="preserve">  мозга  решать интеллектуальные задачи путем приобретения, запоминания и  целенаправленного  преобразования  знаний  в  процессе обучения  на  опыте  и  адаптации  к  разнообразным обстоятельствам</w:t>
      </w:r>
      <w:r w:rsidR="00AC6B00" w:rsidRPr="004D22E5">
        <w:t>.</w:t>
      </w:r>
    </w:p>
    <w:p w14:paraId="3716CF97" w14:textId="2F1A870C" w:rsidR="004707A7" w:rsidRPr="004D22E5" w:rsidRDefault="004707A7" w:rsidP="00DD6488">
      <w:r w:rsidRPr="004D22E5">
        <w:t xml:space="preserve">Правильный ответ: </w:t>
      </w:r>
      <w:r w:rsidR="00CC13F2" w:rsidRPr="004D22E5">
        <w:t>Интеллект</w:t>
      </w:r>
      <w:r w:rsidRPr="004D22E5">
        <w:t>.</w:t>
      </w:r>
    </w:p>
    <w:p w14:paraId="01269DD0" w14:textId="17C2A158" w:rsidR="004707A7" w:rsidRPr="004D22E5" w:rsidRDefault="00E50FF3" w:rsidP="00DD6488">
      <w:r>
        <w:t>Компетенции (индикаторы): ПК-5</w:t>
      </w:r>
    </w:p>
    <w:bookmarkEnd w:id="0"/>
    <w:p w14:paraId="4180F2C1" w14:textId="77777777" w:rsidR="004707A7" w:rsidRPr="004D22E5" w:rsidRDefault="004707A7" w:rsidP="00DD6488"/>
    <w:p w14:paraId="0AEDA6D1" w14:textId="77777777" w:rsidR="004707A7" w:rsidRPr="004D22E5" w:rsidRDefault="004707A7" w:rsidP="00DD6488">
      <w:r w:rsidRPr="004D22E5">
        <w:t>2. Напишите пропущенное слово (словосочетание).</w:t>
      </w:r>
    </w:p>
    <w:p w14:paraId="5A25508E" w14:textId="6056749E" w:rsidR="004707A7" w:rsidRDefault="004707A7" w:rsidP="00DD6488">
      <w:r w:rsidRPr="004D22E5">
        <w:t>_</w:t>
      </w:r>
      <w:r w:rsidR="00AC6B00" w:rsidRPr="004D22E5">
        <w:t>________________</w:t>
      </w:r>
      <w:r w:rsidRPr="004D22E5">
        <w:t xml:space="preserve"> – </w:t>
      </w:r>
      <w:proofErr w:type="gramStart"/>
      <w:r w:rsidR="004D22E5" w:rsidRPr="004D22E5">
        <w:t>точное  предписание</w:t>
      </w:r>
      <w:proofErr w:type="gramEnd"/>
      <w:r w:rsidR="004D22E5" w:rsidRPr="004D22E5">
        <w:t xml:space="preserve">  о  выполнении  в определенном порядке системы операций для решения любой задачи из некоторого д</w:t>
      </w:r>
      <w:r w:rsidR="004D22E5">
        <w:t>анного класса (множества) задач</w:t>
      </w:r>
      <w:r w:rsidR="00B14115">
        <w:t>.</w:t>
      </w:r>
    </w:p>
    <w:p w14:paraId="64902D01" w14:textId="460066FE" w:rsidR="004707A7" w:rsidRPr="00D874BB" w:rsidRDefault="004707A7" w:rsidP="00DD6488">
      <w:r>
        <w:t xml:space="preserve">Правильный ответ: </w:t>
      </w:r>
      <w:r w:rsidR="004D22E5" w:rsidRPr="004D22E5">
        <w:t>Алгоритм</w:t>
      </w:r>
      <w:r>
        <w:t>.</w:t>
      </w:r>
    </w:p>
    <w:p w14:paraId="0A1B5BE7" w14:textId="4683F27D" w:rsidR="004707A7" w:rsidRPr="006E0927" w:rsidRDefault="00E50FF3" w:rsidP="00DD6488">
      <w:r>
        <w:t>Компетенции (индикаторы): ПК-5</w:t>
      </w:r>
    </w:p>
    <w:p w14:paraId="56A16CE8" w14:textId="77777777" w:rsidR="004707A7" w:rsidRDefault="004707A7" w:rsidP="00DD6488"/>
    <w:p w14:paraId="09DBDEC5" w14:textId="77777777" w:rsidR="004707A7" w:rsidRDefault="004707A7" w:rsidP="00DD6488">
      <w:r>
        <w:t xml:space="preserve">3. </w:t>
      </w:r>
      <w:r w:rsidRPr="00D874BB">
        <w:t>Напишите пропущенное слово (словосочетание).</w:t>
      </w:r>
    </w:p>
    <w:p w14:paraId="52FDE0EA" w14:textId="4DFD22BE" w:rsidR="004707A7" w:rsidRPr="00D874BB" w:rsidRDefault="004707A7" w:rsidP="00DD6488">
      <w:r>
        <w:t xml:space="preserve">________________ – </w:t>
      </w:r>
      <w:r w:rsidR="004E54E1" w:rsidRPr="004E54E1">
        <w:t xml:space="preserve">система или устройство </w:t>
      </w:r>
      <w:proofErr w:type="gramStart"/>
      <w:r w:rsidR="004E54E1" w:rsidRPr="004E54E1">
        <w:t>с  программным</w:t>
      </w:r>
      <w:proofErr w:type="gramEnd"/>
      <w:r w:rsidR="004E54E1" w:rsidRPr="004E54E1">
        <w:t xml:space="preserve">  обеспечением,  имеющие  возможность  с помощью  встроенного  процессора  настраивать  свои параметры в зависимости от состояния внешней среды</w:t>
      </w:r>
      <w:r w:rsidR="00BE31B5" w:rsidRPr="000B57F9">
        <w:t>.</w:t>
      </w:r>
    </w:p>
    <w:p w14:paraId="70AA576F" w14:textId="5D7E20EC" w:rsidR="004707A7" w:rsidRPr="00D874BB" w:rsidRDefault="004707A7" w:rsidP="00D169A3">
      <w:r>
        <w:t xml:space="preserve">Правильный ответ: </w:t>
      </w:r>
      <w:r w:rsidR="004E54E1" w:rsidRPr="004E54E1">
        <w:t>Интеллектуальная система</w:t>
      </w:r>
      <w:r>
        <w:t>.</w:t>
      </w:r>
    </w:p>
    <w:p w14:paraId="51E922C7" w14:textId="78446AB3" w:rsidR="004707A7" w:rsidRPr="00323570" w:rsidRDefault="00E50FF3" w:rsidP="00D169A3">
      <w:r>
        <w:t>Компетенции (индикаторы): ПК-5</w:t>
      </w:r>
    </w:p>
    <w:p w14:paraId="77E80408" w14:textId="77777777" w:rsidR="004707A7" w:rsidRDefault="004707A7" w:rsidP="00D874BB"/>
    <w:p w14:paraId="1AEF9BA6" w14:textId="77777777" w:rsidR="004707A7" w:rsidRPr="00C83B33" w:rsidRDefault="004707A7" w:rsidP="00D169A3">
      <w:r w:rsidRPr="00C83B33">
        <w:t>4. Напишите пропущенное слово (словосочетание).</w:t>
      </w:r>
    </w:p>
    <w:p w14:paraId="7532E2C7" w14:textId="6645E42E" w:rsidR="004707A7" w:rsidRDefault="004707A7" w:rsidP="00D169A3">
      <w:r>
        <w:t>_________________</w:t>
      </w:r>
      <w:r w:rsidRPr="00D874BB">
        <w:t xml:space="preserve"> </w:t>
      </w:r>
      <w:r w:rsidR="00C83B33">
        <w:t xml:space="preserve">– </w:t>
      </w:r>
      <w:proofErr w:type="gramStart"/>
      <w:r w:rsidR="00C83B33" w:rsidRPr="00C83B33">
        <w:t>это  структура</w:t>
      </w:r>
      <w:proofErr w:type="gramEnd"/>
      <w:r w:rsidR="00C83B33" w:rsidRPr="00C83B33">
        <w:t xml:space="preserve">  для  представления  знаний, которая  при  заполнении ее соответствующими значениями превращается в описание конкретного факта, события или ситуации</w:t>
      </w:r>
      <w:r w:rsidR="00E105A7">
        <w:t>.</w:t>
      </w:r>
      <w:r w:rsidRPr="00E37DC0">
        <w:t xml:space="preserve"> </w:t>
      </w:r>
    </w:p>
    <w:p w14:paraId="3C32E454" w14:textId="0F782262" w:rsidR="004707A7" w:rsidRPr="00D874BB" w:rsidRDefault="004707A7" w:rsidP="00D169A3">
      <w:r>
        <w:t xml:space="preserve">Правильный ответ: </w:t>
      </w:r>
      <w:r w:rsidR="00C83B33" w:rsidRPr="00C83B33">
        <w:t>Фрейм</w:t>
      </w:r>
      <w:r>
        <w:t>.</w:t>
      </w:r>
    </w:p>
    <w:p w14:paraId="076E440F" w14:textId="654927AA" w:rsidR="004707A7" w:rsidRPr="003A3654" w:rsidRDefault="00E50FF3" w:rsidP="00D169A3">
      <w:r>
        <w:t>Компетенции (индикаторы): ПК-5</w:t>
      </w:r>
    </w:p>
    <w:p w14:paraId="2C35A940" w14:textId="77777777" w:rsidR="004707A7" w:rsidRDefault="004707A7" w:rsidP="00D169A3"/>
    <w:p w14:paraId="21AABFC3" w14:textId="77777777" w:rsidR="004707A7" w:rsidRPr="00C83B33" w:rsidRDefault="004707A7" w:rsidP="00776893">
      <w:r w:rsidRPr="00C83B33">
        <w:t>5. Напишите пропущенное слово (словосочетание).</w:t>
      </w:r>
    </w:p>
    <w:p w14:paraId="7C5CDDDA" w14:textId="71211CE1" w:rsidR="00C83B33" w:rsidRDefault="00C83B33" w:rsidP="00C83B33">
      <w:r>
        <w:t xml:space="preserve">________________ – </w:t>
      </w:r>
      <w:proofErr w:type="gramStart"/>
      <w:r>
        <w:t>это  алгоритм</w:t>
      </w:r>
      <w:proofErr w:type="gramEnd"/>
      <w:r>
        <w:t xml:space="preserve">  или  таблица  решений, которая  базируется  на  опыте  -  причем  качественном, прошлом и обширном, а не на научных данных или логическом выводе.</w:t>
      </w:r>
    </w:p>
    <w:p w14:paraId="35375C84" w14:textId="3C0EB727" w:rsidR="004707A7" w:rsidRPr="00D874BB" w:rsidRDefault="004707A7" w:rsidP="00C83B33">
      <w:r>
        <w:t xml:space="preserve">Правильный ответ: </w:t>
      </w:r>
      <w:r w:rsidR="00970E4C" w:rsidRPr="00970E4C">
        <w:t>Эвристика</w:t>
      </w:r>
      <w:r>
        <w:t>.</w:t>
      </w:r>
    </w:p>
    <w:p w14:paraId="27E505A0" w14:textId="4D6DD948" w:rsidR="004707A7" w:rsidRDefault="00E50FF3" w:rsidP="00776893">
      <w:r>
        <w:t>Компетенции (индикаторы): ПК-5</w:t>
      </w:r>
    </w:p>
    <w:p w14:paraId="0E9CFB84" w14:textId="3769A08A" w:rsidR="00D11D5A" w:rsidRDefault="00D11D5A" w:rsidP="00776893"/>
    <w:p w14:paraId="65236179" w14:textId="7776693C" w:rsidR="00D11D5A" w:rsidRPr="00C83B33" w:rsidRDefault="00D11D5A" w:rsidP="00D11D5A">
      <w:r>
        <w:lastRenderedPageBreak/>
        <w:t>6</w:t>
      </w:r>
      <w:r w:rsidRPr="00C83B33">
        <w:t>. Напишите пропущенное слово (словосочетание).</w:t>
      </w:r>
    </w:p>
    <w:p w14:paraId="195F5366" w14:textId="793633D2" w:rsidR="00D11D5A" w:rsidRDefault="00D11D5A" w:rsidP="00D11D5A">
      <w:r>
        <w:t xml:space="preserve">________________ – </w:t>
      </w:r>
      <w:proofErr w:type="gramStart"/>
      <w:r>
        <w:t xml:space="preserve">это  </w:t>
      </w:r>
      <w:r w:rsidRPr="00D11D5A">
        <w:t>выражение</w:t>
      </w:r>
      <w:proofErr w:type="gramEnd"/>
      <w:r w:rsidRPr="00D11D5A">
        <w:t>, составленное из предикатов, логических связок (и, или, не, импликация и т.д.) и кванторов</w:t>
      </w:r>
      <w:r>
        <w:t>.</w:t>
      </w:r>
    </w:p>
    <w:p w14:paraId="790F2DDE" w14:textId="32DB72F7" w:rsidR="00D11D5A" w:rsidRPr="00D874BB" w:rsidRDefault="00D11D5A" w:rsidP="00D11D5A">
      <w:r>
        <w:t>Правильный ответ: Формула.</w:t>
      </w:r>
    </w:p>
    <w:p w14:paraId="565F983B" w14:textId="431BC187" w:rsidR="00D11D5A" w:rsidRDefault="00E50FF3" w:rsidP="00D11D5A">
      <w:r>
        <w:t>Компетенции (индикаторы): ПК-5</w:t>
      </w:r>
    </w:p>
    <w:p w14:paraId="1815A484" w14:textId="77777777" w:rsidR="004707A7" w:rsidRDefault="004707A7" w:rsidP="00D11D5A">
      <w:pPr>
        <w:ind w:firstLine="0"/>
      </w:pPr>
    </w:p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08D5C14F" w:rsidR="004707A7" w:rsidRDefault="004707A7" w:rsidP="006047A2">
      <w:r>
        <w:t>1.</w:t>
      </w:r>
      <w:r w:rsidR="00C83B33">
        <w:t xml:space="preserve"> ___________ </w:t>
      </w:r>
      <w:r w:rsidR="00C83B33" w:rsidRPr="00C83B33">
        <w:t>— это систем</w:t>
      </w:r>
      <w:r w:rsidR="00C83B33">
        <w:t>а</w:t>
      </w:r>
      <w:r w:rsidR="00C83B33" w:rsidRPr="00C83B33">
        <w:t>, котор</w:t>
      </w:r>
      <w:r w:rsidR="00C83B33">
        <w:t>ая</w:t>
      </w:r>
      <w:r w:rsidR="00C83B33" w:rsidRPr="00C83B33">
        <w:t xml:space="preserve"> реша</w:t>
      </w:r>
      <w:r w:rsidR="00C83B33">
        <w:t>е</w:t>
      </w:r>
      <w:r w:rsidR="00C83B33" w:rsidRPr="00C83B33">
        <w:t xml:space="preserve">т конкретные задачи, такие как распознавание лиц или обработка текста. </w:t>
      </w:r>
      <w:r w:rsidRPr="006047A2">
        <w:rPr>
          <w:i/>
          <w:iCs/>
        </w:rPr>
        <w:t xml:space="preserve">(Ответ запишите в виде </w:t>
      </w:r>
      <w:r w:rsidR="00C83B33">
        <w:rPr>
          <w:i/>
          <w:iCs/>
        </w:rPr>
        <w:t>нескольких слов</w:t>
      </w:r>
      <w:r w:rsidRPr="006047A2">
        <w:rPr>
          <w:i/>
          <w:iCs/>
        </w:rPr>
        <w:t>)</w:t>
      </w:r>
    </w:p>
    <w:p w14:paraId="2F458B36" w14:textId="0B65BA6F" w:rsidR="004707A7" w:rsidRPr="00017CDE" w:rsidRDefault="004707A7" w:rsidP="0050337A">
      <w:r>
        <w:t>Правильный ответ:</w:t>
      </w:r>
      <w:r w:rsidR="00017CDE" w:rsidRPr="00017CDE">
        <w:t xml:space="preserve"> </w:t>
      </w:r>
      <w:r w:rsidR="00C83B33">
        <w:t>Узкий ИИ / Узкий искусственный интеллект</w:t>
      </w:r>
      <w:r w:rsidR="00017CDE" w:rsidRPr="00311D6C">
        <w:t>.</w:t>
      </w:r>
    </w:p>
    <w:p w14:paraId="19FA5124" w14:textId="0EDF60D8" w:rsidR="004707A7" w:rsidRDefault="00E50FF3" w:rsidP="0050337A">
      <w:r>
        <w:t>Компетенции (индикаторы): ПК-5</w:t>
      </w:r>
    </w:p>
    <w:p w14:paraId="3307803C" w14:textId="77777777" w:rsidR="004707A7" w:rsidRDefault="004707A7" w:rsidP="0050337A"/>
    <w:p w14:paraId="41CF5371" w14:textId="733BC45A" w:rsidR="004707A7" w:rsidRDefault="004707A7" w:rsidP="006047A2">
      <w:r w:rsidRPr="006047A2">
        <w:t>2</w:t>
      </w:r>
      <w:r>
        <w:t xml:space="preserve">. </w:t>
      </w:r>
      <w:r w:rsidR="00D11D5A">
        <w:t>Ф</w:t>
      </w:r>
      <w:r w:rsidR="00D11D5A" w:rsidRPr="00D11D5A">
        <w:t>ункция, которая принимает один или несколько аргументов и возвращает истинное или ложное значение</w:t>
      </w:r>
      <w:r w:rsidR="00D11D5A">
        <w:t xml:space="preserve"> называется …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49C0E121" w14:textId="0E7329BF" w:rsidR="004707A7" w:rsidRPr="00D874BB" w:rsidRDefault="004707A7" w:rsidP="006047A2">
      <w:r>
        <w:t>Правильный ответ:</w:t>
      </w:r>
      <w:r w:rsidR="00C81123" w:rsidRPr="00C76D81">
        <w:t xml:space="preserve"> </w:t>
      </w:r>
      <w:proofErr w:type="spellStart"/>
      <w:r w:rsidR="00D11D5A">
        <w:t>предикантом</w:t>
      </w:r>
      <w:proofErr w:type="spellEnd"/>
      <w:r w:rsidR="00D11D5A">
        <w:t xml:space="preserve"> / </w:t>
      </w:r>
      <w:proofErr w:type="spellStart"/>
      <w:r w:rsidR="00D11D5A">
        <w:t>предикант</w:t>
      </w:r>
      <w:proofErr w:type="spellEnd"/>
      <w:r>
        <w:t>.</w:t>
      </w:r>
    </w:p>
    <w:p w14:paraId="078988FB" w14:textId="611C70CF" w:rsidR="004707A7" w:rsidRPr="00C85EB7" w:rsidRDefault="00E50FF3" w:rsidP="006047A2">
      <w:r>
        <w:t>Компетенции (индикаторы): ПК-5</w:t>
      </w:r>
    </w:p>
    <w:p w14:paraId="4258BE6E" w14:textId="77777777" w:rsidR="004707A7" w:rsidRDefault="004707A7" w:rsidP="0050337A"/>
    <w:p w14:paraId="618E531B" w14:textId="7BA5AE2C" w:rsidR="00733F65" w:rsidRDefault="0054744F" w:rsidP="00733F65">
      <w:r>
        <w:t xml:space="preserve">3. </w:t>
      </w:r>
      <w:r w:rsidR="00D11D5A" w:rsidRPr="00D11D5A">
        <w:t>Как называется структура, представляющая объекты и их отношения?</w:t>
      </w:r>
      <w:r w:rsidR="00D11D5A">
        <w:t xml:space="preserve">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733F65" w:rsidRPr="006047A2">
        <w:rPr>
          <w:i/>
          <w:iCs/>
        </w:rPr>
        <w:t>)</w:t>
      </w:r>
    </w:p>
    <w:p w14:paraId="2C172826" w14:textId="361F09C4" w:rsidR="00733F65" w:rsidRPr="00017CDE" w:rsidRDefault="00733F65" w:rsidP="00D11D5A">
      <w:r>
        <w:t>Правильный ответ:</w:t>
      </w:r>
      <w:r w:rsidRPr="00017CDE">
        <w:t xml:space="preserve"> </w:t>
      </w:r>
      <w:r w:rsidR="00D11D5A">
        <w:t>Граф / Сеть.</w:t>
      </w:r>
    </w:p>
    <w:p w14:paraId="0F6BFE84" w14:textId="4FBC8F06" w:rsidR="00733F65" w:rsidRDefault="00E50FF3" w:rsidP="00733F65">
      <w:r>
        <w:t>Компетенции (индикаторы): ПК-5</w:t>
      </w:r>
    </w:p>
    <w:p w14:paraId="3D0FD715" w14:textId="77777777" w:rsidR="004707A7" w:rsidRPr="00C76D81" w:rsidRDefault="004707A7" w:rsidP="00733F65">
      <w:pPr>
        <w:ind w:firstLine="0"/>
      </w:pPr>
    </w:p>
    <w:p w14:paraId="23BB2542" w14:textId="24EEEDE2" w:rsidR="004707A7" w:rsidRDefault="004707A7" w:rsidP="001C3A9C">
      <w:r>
        <w:t xml:space="preserve">4. </w:t>
      </w:r>
      <w:r w:rsidR="00D11D5A" w:rsidRPr="00D11D5A">
        <w:t>Как называется формальное представление знаний в виде правил "если</w:t>
      </w:r>
      <w:proofErr w:type="gramStart"/>
      <w:r w:rsidR="00D11D5A" w:rsidRPr="00D11D5A">
        <w:t>...</w:t>
      </w:r>
      <w:proofErr w:type="gramEnd"/>
      <w:r w:rsidR="00D11D5A" w:rsidRPr="00D11D5A">
        <w:t xml:space="preserve"> то..."?</w:t>
      </w:r>
      <w:r w:rsidR="00920BE4">
        <w:t xml:space="preserve">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776F93FD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D11D5A">
        <w:t>Правило</w:t>
      </w:r>
      <w:r w:rsidR="00920BE4">
        <w:t xml:space="preserve"> / </w:t>
      </w:r>
      <w:r w:rsidR="00D11D5A">
        <w:t>Правила / Логика</w:t>
      </w:r>
      <w:r>
        <w:t>.</w:t>
      </w:r>
    </w:p>
    <w:p w14:paraId="256A7D5A" w14:textId="799EEA55" w:rsidR="004707A7" w:rsidRPr="00311D6C" w:rsidRDefault="00E50FF3" w:rsidP="001C3A9C">
      <w:r>
        <w:t>Компетенции (индикаторы): ПК-5</w:t>
      </w:r>
    </w:p>
    <w:p w14:paraId="01579D25" w14:textId="77777777" w:rsidR="004707A7" w:rsidRDefault="004707A7" w:rsidP="001C3A9C"/>
    <w:p w14:paraId="193457CE" w14:textId="459BFA87" w:rsidR="004707A7" w:rsidRPr="00F56671" w:rsidRDefault="004707A7" w:rsidP="001A345B">
      <w:r w:rsidRPr="00F56671">
        <w:t>5</w:t>
      </w:r>
      <w:r>
        <w:t xml:space="preserve">. </w:t>
      </w:r>
      <w:r w:rsidR="000F0636" w:rsidRPr="000F0636">
        <w:t>Как называется процесс, при котором система извлекает выводы из имеющихся знаний?</w:t>
      </w:r>
      <w:r w:rsidR="001A345B">
        <w:t xml:space="preserve">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081938A1" w14:textId="089E42E6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0F0636">
        <w:t xml:space="preserve">Вывод / </w:t>
      </w:r>
      <w:proofErr w:type="spellStart"/>
      <w:r w:rsidR="000F0636">
        <w:t>Инференция</w:t>
      </w:r>
      <w:proofErr w:type="spellEnd"/>
      <w:r w:rsidR="00C7785F" w:rsidRPr="001A345B">
        <w:t>.</w:t>
      </w:r>
    </w:p>
    <w:p w14:paraId="4A9E3FB5" w14:textId="2AEB66CB" w:rsidR="004707A7" w:rsidRPr="00C76D81" w:rsidRDefault="00E50FF3" w:rsidP="00F56671">
      <w:r>
        <w:t>Компетенции (индикаторы): ПК-5</w:t>
      </w:r>
    </w:p>
    <w:p w14:paraId="33FEE253" w14:textId="023392C1" w:rsidR="004707A7" w:rsidRDefault="004707A7" w:rsidP="001C3A9C"/>
    <w:p w14:paraId="627733C7" w14:textId="23F225C3" w:rsidR="000F0636" w:rsidRPr="00F56671" w:rsidRDefault="000F0636" w:rsidP="000F0636">
      <w:r>
        <w:t xml:space="preserve">6. </w:t>
      </w:r>
      <w:r w:rsidRPr="000F0636">
        <w:t>Какой термин обозначает набор правил и фактов, используемых для решения задач?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120A4545" w14:textId="5C042379" w:rsidR="000F0636" w:rsidRPr="001A345B" w:rsidRDefault="000F0636" w:rsidP="000F0636">
      <w:r>
        <w:t>Правильный ответ:</w:t>
      </w:r>
      <w:r w:rsidRPr="001A345B">
        <w:t xml:space="preserve"> </w:t>
      </w:r>
      <w:r>
        <w:t>База / Хранилище</w:t>
      </w:r>
      <w:r w:rsidRPr="001A345B">
        <w:t>.</w:t>
      </w:r>
    </w:p>
    <w:p w14:paraId="2F1011BA" w14:textId="7A40B56F" w:rsidR="000F0636" w:rsidRPr="00C76D81" w:rsidRDefault="00E50FF3" w:rsidP="000F0636">
      <w:r>
        <w:t>Компетенции (индикаторы): ПК-5</w:t>
      </w:r>
    </w:p>
    <w:p w14:paraId="543D6AF5" w14:textId="77777777" w:rsidR="004707A7" w:rsidRPr="0050337A" w:rsidRDefault="004707A7" w:rsidP="0050337A"/>
    <w:p w14:paraId="533D2CEB" w14:textId="77777777" w:rsidR="004707A7" w:rsidRDefault="004707A7" w:rsidP="00840510">
      <w:pPr>
        <w:pStyle w:val="4"/>
      </w:pPr>
      <w:r w:rsidRPr="00957770">
        <w:t>Задания открытого типа с развернутым ответом</w:t>
      </w:r>
    </w:p>
    <w:p w14:paraId="6CF10D22" w14:textId="5C402BD6" w:rsidR="004707A7" w:rsidRDefault="004707A7" w:rsidP="00F51BB9">
      <w:r w:rsidRPr="00F51BB9">
        <w:t>1</w:t>
      </w:r>
      <w:r>
        <w:t xml:space="preserve">. </w:t>
      </w:r>
      <w:r w:rsidR="00957770" w:rsidRPr="00957770">
        <w:t xml:space="preserve">Создайте базу данных на языке логического программирования Пролог с информацией о членах семьи и определите несколько правил, которые </w:t>
      </w:r>
      <w:r w:rsidR="00957770" w:rsidRPr="00957770">
        <w:lastRenderedPageBreak/>
        <w:t>позволяют выяснить родственные связи. Нужно указать, кто является братом, сестрой, отцом или матерью кого-либо</w:t>
      </w:r>
      <w:r w:rsidR="00675606">
        <w:t>.</w:t>
      </w:r>
    </w:p>
    <w:p w14:paraId="7691C26A" w14:textId="087747CE" w:rsidR="004707A7" w:rsidRDefault="004707A7" w:rsidP="00F51BB9">
      <w:r>
        <w:t xml:space="preserve">Время выполнения – </w:t>
      </w:r>
      <w:r w:rsidR="00957770">
        <w:t>4</w:t>
      </w:r>
      <w:r w:rsidR="00A57C86">
        <w:t>0</w:t>
      </w:r>
      <w:r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410FE835" w14:textId="77777777" w:rsidR="00957770" w:rsidRDefault="00957770" w:rsidP="00957770">
      <w:pPr>
        <w:ind w:right="-366"/>
      </w:pPr>
      <w:r>
        <w:t>Сначала определим факты:</w:t>
      </w:r>
    </w:p>
    <w:p w14:paraId="1A4C2155" w14:textId="77777777" w:rsidR="00957770" w:rsidRDefault="00957770" w:rsidP="00957770">
      <w:pPr>
        <w:ind w:right="-366"/>
      </w:pPr>
      <w:r>
        <w:t>% Определяем членов семьи</w:t>
      </w:r>
    </w:p>
    <w:p w14:paraId="75A778D1" w14:textId="77777777" w:rsidR="00957770" w:rsidRDefault="00957770" w:rsidP="00957770">
      <w:pPr>
        <w:ind w:right="-366"/>
      </w:pPr>
      <w:proofErr w:type="gramStart"/>
      <w:r>
        <w:t>родитель(</w:t>
      </w:r>
      <w:proofErr w:type="spellStart"/>
      <w:proofErr w:type="gramEnd"/>
      <w:r>
        <w:t>иван</w:t>
      </w:r>
      <w:proofErr w:type="spellEnd"/>
      <w:r>
        <w:t>, анна).    % Иван - родитель Анны</w:t>
      </w:r>
    </w:p>
    <w:p w14:paraId="34D2D9F2" w14:textId="77777777" w:rsidR="00957770" w:rsidRDefault="00957770" w:rsidP="00957770">
      <w:pPr>
        <w:ind w:right="-366"/>
      </w:pPr>
      <w:proofErr w:type="gramStart"/>
      <w:r>
        <w:t>родитель(</w:t>
      </w:r>
      <w:proofErr w:type="spellStart"/>
      <w:proofErr w:type="gramEnd"/>
      <w:r>
        <w:t>иван</w:t>
      </w:r>
      <w:proofErr w:type="spellEnd"/>
      <w:r>
        <w:t xml:space="preserve">, </w:t>
      </w:r>
      <w:proofErr w:type="spellStart"/>
      <w:r>
        <w:t>пётр</w:t>
      </w:r>
      <w:proofErr w:type="spellEnd"/>
      <w:r>
        <w:t>).    % Иван - родитель Петра</w:t>
      </w:r>
    </w:p>
    <w:p w14:paraId="17FFE1AC" w14:textId="77777777" w:rsidR="00957770" w:rsidRDefault="00957770" w:rsidP="00957770">
      <w:pPr>
        <w:ind w:right="-366"/>
      </w:pPr>
      <w:proofErr w:type="gramStart"/>
      <w:r>
        <w:t>родитель(</w:t>
      </w:r>
      <w:proofErr w:type="spellStart"/>
      <w:proofErr w:type="gramEnd"/>
      <w:r>
        <w:t>мария</w:t>
      </w:r>
      <w:proofErr w:type="spellEnd"/>
      <w:r>
        <w:t>, анна).   % Мария - мать Анны</w:t>
      </w:r>
    </w:p>
    <w:p w14:paraId="4E814545" w14:textId="77777777" w:rsidR="00957770" w:rsidRDefault="00957770" w:rsidP="00957770">
      <w:pPr>
        <w:ind w:right="-366"/>
      </w:pPr>
      <w:proofErr w:type="gramStart"/>
      <w:r>
        <w:t>родитель(</w:t>
      </w:r>
      <w:proofErr w:type="spellStart"/>
      <w:proofErr w:type="gramEnd"/>
      <w:r>
        <w:t>мария</w:t>
      </w:r>
      <w:proofErr w:type="spellEnd"/>
      <w:r>
        <w:t xml:space="preserve">, </w:t>
      </w:r>
      <w:proofErr w:type="spellStart"/>
      <w:r>
        <w:t>пётр</w:t>
      </w:r>
      <w:proofErr w:type="spellEnd"/>
      <w:r>
        <w:t>).   % Мария - мать Петра</w:t>
      </w:r>
    </w:p>
    <w:p w14:paraId="504B5456" w14:textId="77777777" w:rsidR="00957770" w:rsidRDefault="00957770" w:rsidP="00957770">
      <w:pPr>
        <w:ind w:right="-366"/>
      </w:pPr>
      <w:proofErr w:type="gramStart"/>
      <w:r>
        <w:t>родитель(</w:t>
      </w:r>
      <w:proofErr w:type="gramEnd"/>
      <w:r>
        <w:t xml:space="preserve">анна, </w:t>
      </w:r>
      <w:proofErr w:type="spellStart"/>
      <w:r>
        <w:t>сергей</w:t>
      </w:r>
      <w:proofErr w:type="spellEnd"/>
      <w:r>
        <w:t>).  % Анна - мать Сергея</w:t>
      </w:r>
    </w:p>
    <w:p w14:paraId="74EF5323" w14:textId="77777777" w:rsidR="00957770" w:rsidRDefault="00957770" w:rsidP="00957770">
      <w:pPr>
        <w:ind w:right="-366"/>
      </w:pPr>
      <w:r>
        <w:t>Теперь добавим правила:</w:t>
      </w:r>
    </w:p>
    <w:p w14:paraId="1C555523" w14:textId="77777777" w:rsidR="00957770" w:rsidRDefault="00957770" w:rsidP="00957770">
      <w:pPr>
        <w:ind w:right="-366"/>
      </w:pPr>
      <w:r>
        <w:t>% Определяем, кто такой брат</w:t>
      </w:r>
    </w:p>
    <w:p w14:paraId="10AFD717" w14:textId="77777777" w:rsidR="00957770" w:rsidRDefault="00957770" w:rsidP="00957770">
      <w:pPr>
        <w:ind w:right="-366"/>
      </w:pPr>
      <w:proofErr w:type="gramStart"/>
      <w:r>
        <w:t>брат(</w:t>
      </w:r>
      <w:proofErr w:type="gramEnd"/>
      <w:r>
        <w:t>X, Y) :- родитель(Z, X), родитель(Z, Y), X \= Y.</w:t>
      </w:r>
    </w:p>
    <w:p w14:paraId="44DB49BF" w14:textId="77777777" w:rsidR="00957770" w:rsidRDefault="00957770" w:rsidP="00957770">
      <w:pPr>
        <w:ind w:right="-366"/>
      </w:pPr>
      <w:r>
        <w:t>% Определяем, кто такая сестра</w:t>
      </w:r>
    </w:p>
    <w:p w14:paraId="2BA90DAA" w14:textId="77777777" w:rsidR="00957770" w:rsidRDefault="00957770" w:rsidP="00957770">
      <w:pPr>
        <w:ind w:right="-366"/>
      </w:pPr>
      <w:proofErr w:type="gramStart"/>
      <w:r>
        <w:t>сестра(</w:t>
      </w:r>
      <w:proofErr w:type="gramEnd"/>
      <w:r>
        <w:t>X, Y) :- родитель(Z, X), родитель(Z, Y), X \= Y.</w:t>
      </w:r>
    </w:p>
    <w:p w14:paraId="0F7DEE1B" w14:textId="77777777" w:rsidR="00957770" w:rsidRDefault="00957770" w:rsidP="00957770">
      <w:pPr>
        <w:ind w:right="-366"/>
      </w:pPr>
      <w:r>
        <w:t>% Определяем, кто отец</w:t>
      </w:r>
    </w:p>
    <w:p w14:paraId="6D242FE3" w14:textId="77777777" w:rsidR="00957770" w:rsidRDefault="00957770" w:rsidP="00957770">
      <w:pPr>
        <w:ind w:right="-366"/>
      </w:pPr>
      <w:proofErr w:type="gramStart"/>
      <w:r>
        <w:t>отец(</w:t>
      </w:r>
      <w:proofErr w:type="gramEnd"/>
      <w:r>
        <w:t>X, Y) :- родитель(X, Y), мужчина(X).</w:t>
      </w:r>
    </w:p>
    <w:p w14:paraId="204E0C81" w14:textId="77777777" w:rsidR="00957770" w:rsidRDefault="00957770" w:rsidP="00957770">
      <w:pPr>
        <w:ind w:right="-366"/>
      </w:pPr>
      <w:r>
        <w:t>% Определяем, кто мать</w:t>
      </w:r>
    </w:p>
    <w:p w14:paraId="6D428036" w14:textId="77777777" w:rsidR="00957770" w:rsidRDefault="00957770" w:rsidP="00957770">
      <w:pPr>
        <w:ind w:right="-366"/>
      </w:pPr>
      <w:proofErr w:type="gramStart"/>
      <w:r>
        <w:t>мать(</w:t>
      </w:r>
      <w:proofErr w:type="gramEnd"/>
      <w:r>
        <w:t>X, Y) :- родитель(X, Y), женщина(X).</w:t>
      </w:r>
    </w:p>
    <w:p w14:paraId="2B3D7F2B" w14:textId="77777777" w:rsidR="00957770" w:rsidRDefault="00957770" w:rsidP="00957770">
      <w:pPr>
        <w:ind w:right="-366"/>
      </w:pPr>
      <w:r>
        <w:t>% Определяем пол</w:t>
      </w:r>
    </w:p>
    <w:p w14:paraId="71446FA8" w14:textId="77777777" w:rsidR="00957770" w:rsidRDefault="00957770" w:rsidP="00957770">
      <w:pPr>
        <w:ind w:right="-366"/>
      </w:pPr>
      <w:r>
        <w:t>мужчина(</w:t>
      </w:r>
      <w:proofErr w:type="spellStart"/>
      <w:r>
        <w:t>иван</w:t>
      </w:r>
      <w:proofErr w:type="spellEnd"/>
      <w:r>
        <w:t>).</w:t>
      </w:r>
    </w:p>
    <w:p w14:paraId="697C7478" w14:textId="77777777" w:rsidR="00957770" w:rsidRDefault="00957770" w:rsidP="00957770">
      <w:pPr>
        <w:ind w:right="-366"/>
      </w:pPr>
      <w:r>
        <w:t>женщина(</w:t>
      </w:r>
      <w:proofErr w:type="spellStart"/>
      <w:r>
        <w:t>мария</w:t>
      </w:r>
      <w:proofErr w:type="spellEnd"/>
      <w:r>
        <w:t>).</w:t>
      </w:r>
    </w:p>
    <w:p w14:paraId="668D03EC" w14:textId="77777777" w:rsidR="00957770" w:rsidRDefault="00957770" w:rsidP="00957770">
      <w:pPr>
        <w:ind w:right="-366"/>
      </w:pPr>
      <w:r>
        <w:t>женщина(анна).</w:t>
      </w:r>
    </w:p>
    <w:p w14:paraId="4ADC56E4" w14:textId="77777777" w:rsidR="00957770" w:rsidRDefault="00957770" w:rsidP="00957770">
      <w:pPr>
        <w:ind w:right="-366"/>
      </w:pPr>
      <w:r>
        <w:t>мужчина(</w:t>
      </w:r>
      <w:proofErr w:type="spellStart"/>
      <w:r>
        <w:t>пётр</w:t>
      </w:r>
      <w:proofErr w:type="spellEnd"/>
      <w:r>
        <w:t>).</w:t>
      </w:r>
    </w:p>
    <w:p w14:paraId="01FE40B9" w14:textId="77777777" w:rsidR="00957770" w:rsidRDefault="00957770" w:rsidP="00957770">
      <w:pPr>
        <w:ind w:right="-366"/>
      </w:pPr>
      <w:r>
        <w:t>мужчина(</w:t>
      </w:r>
      <w:proofErr w:type="spellStart"/>
      <w:r>
        <w:t>сергей</w:t>
      </w:r>
      <w:proofErr w:type="spellEnd"/>
      <w:r>
        <w:t>).</w:t>
      </w:r>
    </w:p>
    <w:p w14:paraId="1205AF29" w14:textId="77777777" w:rsidR="00957770" w:rsidRDefault="00957770" w:rsidP="00957770">
      <w:pPr>
        <w:ind w:right="-366"/>
      </w:pPr>
      <w:r>
        <w:t>Примеры запросов:</w:t>
      </w:r>
    </w:p>
    <w:p w14:paraId="7F1D62FA" w14:textId="77777777" w:rsidR="00957770" w:rsidRDefault="00957770" w:rsidP="00957770">
      <w:pPr>
        <w:ind w:right="-366"/>
      </w:pPr>
      <w:r>
        <w:t>Теперь мы можем задавать запросы, чтобы выяснить родственные связи.</w:t>
      </w:r>
    </w:p>
    <w:p w14:paraId="256B12AC" w14:textId="77777777" w:rsidR="00957770" w:rsidRDefault="00957770" w:rsidP="00957770">
      <w:pPr>
        <w:ind w:right="-366"/>
      </w:pPr>
      <w:r>
        <w:t>Узнать, кто такой брат Петра:</w:t>
      </w:r>
    </w:p>
    <w:p w14:paraId="17B82216" w14:textId="77777777" w:rsidR="00957770" w:rsidRDefault="00957770" w:rsidP="00957770">
      <w:pPr>
        <w:ind w:right="-366"/>
      </w:pPr>
      <w:proofErr w:type="gramStart"/>
      <w:r>
        <w:t>?-</w:t>
      </w:r>
      <w:proofErr w:type="gramEnd"/>
      <w:r>
        <w:t xml:space="preserve"> брат(X, </w:t>
      </w:r>
      <w:proofErr w:type="spellStart"/>
      <w:r>
        <w:t>пётр</w:t>
      </w:r>
      <w:proofErr w:type="spellEnd"/>
      <w:r>
        <w:t>).</w:t>
      </w:r>
    </w:p>
    <w:p w14:paraId="0E00520E" w14:textId="77777777" w:rsidR="00957770" w:rsidRDefault="00957770" w:rsidP="00957770">
      <w:pPr>
        <w:ind w:right="-366"/>
      </w:pPr>
      <w:r>
        <w:t>Если интерпретатор Пролога правильно настроен, он должен вернуть X = анна.</w:t>
      </w:r>
    </w:p>
    <w:p w14:paraId="3D588F12" w14:textId="77777777" w:rsidR="00957770" w:rsidRDefault="00957770" w:rsidP="00957770">
      <w:pPr>
        <w:ind w:right="-366"/>
      </w:pPr>
      <w:r>
        <w:t>Узнать, кто такие родители Сергея:</w:t>
      </w:r>
    </w:p>
    <w:p w14:paraId="097570EC" w14:textId="77777777" w:rsidR="00957770" w:rsidRDefault="00957770" w:rsidP="00957770">
      <w:pPr>
        <w:ind w:right="-366"/>
      </w:pPr>
      <w:proofErr w:type="gramStart"/>
      <w:r>
        <w:t>?-</w:t>
      </w:r>
      <w:proofErr w:type="gramEnd"/>
      <w:r>
        <w:t xml:space="preserve"> родитель(X, </w:t>
      </w:r>
      <w:proofErr w:type="spellStart"/>
      <w:r>
        <w:t>сергей</w:t>
      </w:r>
      <w:proofErr w:type="spellEnd"/>
      <w:r>
        <w:t>).</w:t>
      </w:r>
    </w:p>
    <w:p w14:paraId="7979B6DE" w14:textId="77777777" w:rsidR="00957770" w:rsidRDefault="00957770" w:rsidP="00957770">
      <w:pPr>
        <w:ind w:right="-366"/>
      </w:pPr>
      <w:r>
        <w:t>Таким образом, он должен вернуть X = анна.</w:t>
      </w:r>
    </w:p>
    <w:p w14:paraId="4D695823" w14:textId="77777777" w:rsidR="00957770" w:rsidRDefault="00957770" w:rsidP="00957770">
      <w:pPr>
        <w:ind w:right="-366"/>
      </w:pPr>
      <w:r>
        <w:t>Узнать, кто такие сестры Петра:</w:t>
      </w:r>
    </w:p>
    <w:p w14:paraId="5D67095C" w14:textId="77777777" w:rsidR="00957770" w:rsidRDefault="00957770" w:rsidP="00957770">
      <w:pPr>
        <w:ind w:right="-366"/>
      </w:pPr>
      <w:proofErr w:type="gramStart"/>
      <w:r>
        <w:t>?-</w:t>
      </w:r>
      <w:proofErr w:type="gramEnd"/>
      <w:r>
        <w:t xml:space="preserve"> сестра(X, </w:t>
      </w:r>
      <w:proofErr w:type="spellStart"/>
      <w:r>
        <w:t>пётр</w:t>
      </w:r>
      <w:proofErr w:type="spellEnd"/>
      <w:r>
        <w:t>).</w:t>
      </w:r>
    </w:p>
    <w:p w14:paraId="72FA3AC6" w14:textId="77777777" w:rsidR="00957770" w:rsidRDefault="00957770" w:rsidP="00957770">
      <w:pPr>
        <w:ind w:right="-366"/>
      </w:pPr>
      <w:r>
        <w:t>В результате должно выдать X = анна.</w:t>
      </w:r>
    </w:p>
    <w:p w14:paraId="18BF4F19" w14:textId="4488365C" w:rsidR="00575CBD" w:rsidRDefault="00575CBD" w:rsidP="00957770">
      <w:pPr>
        <w:ind w:right="-366"/>
        <w:rPr>
          <w:szCs w:val="28"/>
        </w:rPr>
      </w:pPr>
      <w:r>
        <w:rPr>
          <w:szCs w:val="28"/>
        </w:rPr>
        <w:t>Критерии оценивани</w:t>
      </w:r>
      <w:r w:rsidR="00957770">
        <w:rPr>
          <w:szCs w:val="28"/>
        </w:rPr>
        <w:t>я</w:t>
      </w:r>
      <w:r>
        <w:rPr>
          <w:szCs w:val="28"/>
        </w:rPr>
        <w:t>:</w:t>
      </w:r>
    </w:p>
    <w:p w14:paraId="7E4A2B19" w14:textId="7A80CA30" w:rsidR="00575CBD" w:rsidRDefault="00575CBD" w:rsidP="00575CBD">
      <w:pPr>
        <w:ind w:right="-366"/>
      </w:pPr>
      <w:r>
        <w:t xml:space="preserve">– </w:t>
      </w:r>
      <w:r w:rsidR="008C22EA">
        <w:t xml:space="preserve">перечисление этапов </w:t>
      </w:r>
      <w:r w:rsidR="00957770">
        <w:t>определения членов семьи</w:t>
      </w:r>
      <w:r w:rsidR="003609A2">
        <w:t>;</w:t>
      </w:r>
    </w:p>
    <w:p w14:paraId="7E64670C" w14:textId="48B768D7" w:rsidR="003609A2" w:rsidRDefault="003609A2" w:rsidP="00575CBD">
      <w:pPr>
        <w:ind w:right="-366"/>
      </w:pPr>
      <w:r>
        <w:t>–</w:t>
      </w:r>
      <w:r w:rsidR="00B15DAD">
        <w:t xml:space="preserve"> </w:t>
      </w:r>
      <w:r w:rsidR="00957770">
        <w:t>создание основных плавил определения родственных связей</w:t>
      </w:r>
      <w:r w:rsidR="00B1237A">
        <w:t>;</w:t>
      </w:r>
    </w:p>
    <w:p w14:paraId="6CD2390F" w14:textId="4B37A63E" w:rsidR="00B1237A" w:rsidRDefault="00B1237A" w:rsidP="00575CBD">
      <w:pPr>
        <w:ind w:right="-366"/>
        <w:rPr>
          <w:szCs w:val="28"/>
        </w:rPr>
      </w:pPr>
      <w:r>
        <w:t xml:space="preserve">– </w:t>
      </w:r>
      <w:r w:rsidR="00957770">
        <w:t>создание запросов для установления родственных связей</w:t>
      </w:r>
      <w:r w:rsidR="00F7349C">
        <w:t>.</w:t>
      </w:r>
    </w:p>
    <w:p w14:paraId="57E3DE79" w14:textId="253E07CC" w:rsidR="004707A7" w:rsidRPr="00675606" w:rsidRDefault="00E50FF3" w:rsidP="00F51BB9">
      <w:r>
        <w:t>Компетенции (индикаторы): ПК-5</w:t>
      </w:r>
    </w:p>
    <w:p w14:paraId="5BDAA2B2" w14:textId="77777777" w:rsidR="004707A7" w:rsidRPr="00675606" w:rsidRDefault="004707A7" w:rsidP="00F51BB9"/>
    <w:p w14:paraId="6DA05F3A" w14:textId="229EE494" w:rsidR="00CE4C57" w:rsidRDefault="004707A7" w:rsidP="00CF300E">
      <w:r>
        <w:lastRenderedPageBreak/>
        <w:t xml:space="preserve">2. </w:t>
      </w:r>
      <w:r w:rsidR="00957770" w:rsidRPr="00957770">
        <w:t>Напишите функцию на языке ЛИСП, которая принимает список чисел и возвращает список только тех чисел, которые являются четными. Защитите функцию от получения пустого списка</w:t>
      </w:r>
      <w:r w:rsidR="00CE4C57">
        <w:t>.</w:t>
      </w:r>
    </w:p>
    <w:p w14:paraId="3C7228BC" w14:textId="3D485CAE" w:rsidR="004707A7" w:rsidRDefault="004707A7" w:rsidP="00CF300E">
      <w:r>
        <w:t xml:space="preserve">Время выполнения – </w:t>
      </w:r>
      <w:r w:rsidR="00957770">
        <w:t>3</w:t>
      </w:r>
      <w:r w:rsidR="00A57C86">
        <w:t>0</w:t>
      </w:r>
      <w:r>
        <w:t xml:space="preserve"> мин.</w:t>
      </w:r>
    </w:p>
    <w:p w14:paraId="02918719" w14:textId="77777777" w:rsidR="004707A7" w:rsidRDefault="004707A7" w:rsidP="00CF300E">
      <w:r w:rsidRPr="00FC4F32">
        <w:t>Ожидаемый результат:</w:t>
      </w:r>
    </w:p>
    <w:p w14:paraId="16308656" w14:textId="4E72D583" w:rsidR="00957770" w:rsidRDefault="00957770" w:rsidP="00957770">
      <w:pPr>
        <w:ind w:firstLine="720"/>
      </w:pPr>
      <w:r>
        <w:t>Используем рекурсивный подход, чтобы пройти по каждому элементу списка, проверяя, является ли он четным, и добавляя его в результирующий список, если это так. Если входной список пуст, мы должны вернуть пустой список.</w:t>
      </w:r>
    </w:p>
    <w:p w14:paraId="78DEB717" w14:textId="77777777" w:rsidR="00957770" w:rsidRDefault="00957770" w:rsidP="00957770">
      <w:pPr>
        <w:ind w:firstLine="720"/>
      </w:pPr>
      <w:r>
        <w:t>Вот пример возможного решения:</w:t>
      </w:r>
    </w:p>
    <w:p w14:paraId="3CE3C56D" w14:textId="77777777" w:rsidR="00957770" w:rsidRPr="008E52BC" w:rsidRDefault="00957770" w:rsidP="00957770">
      <w:pPr>
        <w:ind w:firstLine="720"/>
        <w:rPr>
          <w:lang w:val="en-US"/>
        </w:rPr>
      </w:pPr>
      <w:r w:rsidRPr="008E52BC">
        <w:rPr>
          <w:lang w:val="en-US"/>
        </w:rPr>
        <w:t>(</w:t>
      </w:r>
      <w:proofErr w:type="spellStart"/>
      <w:r w:rsidRPr="00957770">
        <w:rPr>
          <w:lang w:val="en-US"/>
        </w:rPr>
        <w:t>defun</w:t>
      </w:r>
      <w:proofErr w:type="spellEnd"/>
      <w:r w:rsidRPr="008E52BC">
        <w:rPr>
          <w:lang w:val="en-US"/>
        </w:rPr>
        <w:t xml:space="preserve"> </w:t>
      </w:r>
      <w:r w:rsidRPr="00957770">
        <w:rPr>
          <w:lang w:val="en-US"/>
        </w:rPr>
        <w:t>even</w:t>
      </w:r>
      <w:r w:rsidRPr="008E52BC">
        <w:rPr>
          <w:lang w:val="en-US"/>
        </w:rPr>
        <w:t>-</w:t>
      </w:r>
      <w:r w:rsidRPr="00957770">
        <w:rPr>
          <w:lang w:val="en-US"/>
        </w:rPr>
        <w:t>numbers</w:t>
      </w:r>
      <w:r w:rsidRPr="008E52BC">
        <w:rPr>
          <w:lang w:val="en-US"/>
        </w:rPr>
        <w:t xml:space="preserve"> (</w:t>
      </w:r>
      <w:r w:rsidRPr="00957770">
        <w:rPr>
          <w:lang w:val="en-US"/>
        </w:rPr>
        <w:t>numbers</w:t>
      </w:r>
      <w:r w:rsidRPr="008E52BC">
        <w:rPr>
          <w:lang w:val="en-US"/>
        </w:rPr>
        <w:t>)</w:t>
      </w:r>
    </w:p>
    <w:p w14:paraId="0919B1FB" w14:textId="77777777" w:rsidR="00957770" w:rsidRPr="00DA7560" w:rsidRDefault="00957770" w:rsidP="00957770">
      <w:pPr>
        <w:ind w:firstLine="720"/>
        <w:rPr>
          <w:lang w:val="en-US"/>
        </w:rPr>
      </w:pPr>
      <w:r w:rsidRPr="008E52BC">
        <w:rPr>
          <w:lang w:val="en-US"/>
        </w:rPr>
        <w:t xml:space="preserve">  </w:t>
      </w:r>
      <w:r w:rsidRPr="00DA7560">
        <w:rPr>
          <w:lang w:val="en-US"/>
        </w:rPr>
        <w:t>(</w:t>
      </w:r>
      <w:r w:rsidRPr="00957770">
        <w:rPr>
          <w:lang w:val="en-US"/>
        </w:rPr>
        <w:t>if</w:t>
      </w:r>
      <w:r w:rsidRPr="00DA7560">
        <w:rPr>
          <w:lang w:val="en-US"/>
        </w:rPr>
        <w:t xml:space="preserve"> (</w:t>
      </w:r>
      <w:r w:rsidRPr="00957770">
        <w:rPr>
          <w:lang w:val="en-US"/>
        </w:rPr>
        <w:t>null</w:t>
      </w:r>
      <w:r w:rsidRPr="00DA7560">
        <w:rPr>
          <w:lang w:val="en-US"/>
        </w:rPr>
        <w:t xml:space="preserve"> </w:t>
      </w:r>
      <w:proofErr w:type="gramStart"/>
      <w:r w:rsidRPr="00957770">
        <w:rPr>
          <w:lang w:val="en-US"/>
        </w:rPr>
        <w:t>numbers</w:t>
      </w:r>
      <w:r w:rsidRPr="00DA7560">
        <w:rPr>
          <w:lang w:val="en-US"/>
        </w:rPr>
        <w:t>)  ;</w:t>
      </w:r>
      <w:proofErr w:type="gramEnd"/>
      <w:r w:rsidRPr="00DA7560">
        <w:rPr>
          <w:lang w:val="en-US"/>
        </w:rPr>
        <w:t xml:space="preserve"> </w:t>
      </w:r>
      <w:r>
        <w:t>Проверяем</w:t>
      </w:r>
      <w:r w:rsidRPr="00DA7560">
        <w:rPr>
          <w:lang w:val="en-US"/>
        </w:rPr>
        <w:t xml:space="preserve">, </w:t>
      </w:r>
      <w:r>
        <w:t>является</w:t>
      </w:r>
      <w:r w:rsidRPr="00DA7560">
        <w:rPr>
          <w:lang w:val="en-US"/>
        </w:rPr>
        <w:t xml:space="preserve"> </w:t>
      </w:r>
      <w:r>
        <w:t>ли</w:t>
      </w:r>
      <w:r w:rsidRPr="00DA7560">
        <w:rPr>
          <w:lang w:val="en-US"/>
        </w:rPr>
        <w:t xml:space="preserve"> </w:t>
      </w:r>
      <w:r>
        <w:t>список</w:t>
      </w:r>
      <w:r w:rsidRPr="00DA7560">
        <w:rPr>
          <w:lang w:val="en-US"/>
        </w:rPr>
        <w:t xml:space="preserve"> </w:t>
      </w:r>
      <w:r>
        <w:t>пустым</w:t>
      </w:r>
    </w:p>
    <w:p w14:paraId="39CD9352" w14:textId="77777777" w:rsidR="00957770" w:rsidRDefault="00957770" w:rsidP="00957770">
      <w:pPr>
        <w:ind w:firstLine="720"/>
      </w:pPr>
      <w:r w:rsidRPr="00DA7560">
        <w:rPr>
          <w:lang w:val="en-US"/>
        </w:rPr>
        <w:t xml:space="preserve">      </w:t>
      </w:r>
      <w:proofErr w:type="spellStart"/>
      <w:proofErr w:type="gramStart"/>
      <w:r>
        <w:t>nil</w:t>
      </w:r>
      <w:proofErr w:type="spellEnd"/>
      <w:r>
        <w:t xml:space="preserve">  ;</w:t>
      </w:r>
      <w:proofErr w:type="gramEnd"/>
      <w:r>
        <w:t xml:space="preserve"> Возвращаем </w:t>
      </w:r>
      <w:proofErr w:type="spellStart"/>
      <w:r>
        <w:t>nil</w:t>
      </w:r>
      <w:proofErr w:type="spellEnd"/>
      <w:r>
        <w:t>, если список пустой</w:t>
      </w:r>
    </w:p>
    <w:p w14:paraId="1E997FEA" w14:textId="77777777" w:rsidR="00957770" w:rsidRDefault="00957770" w:rsidP="00957770">
      <w:pPr>
        <w:ind w:firstLine="720"/>
      </w:pPr>
      <w:r>
        <w:t xml:space="preserve">      (</w:t>
      </w:r>
      <w:proofErr w:type="spellStart"/>
      <w:r>
        <w:t>let</w:t>
      </w:r>
      <w:proofErr w:type="spellEnd"/>
      <w:r>
        <w:t xml:space="preserve"> ((</w:t>
      </w:r>
      <w:proofErr w:type="spellStart"/>
      <w:r>
        <w:t>head</w:t>
      </w:r>
      <w:proofErr w:type="spellEnd"/>
      <w:r>
        <w:t xml:space="preserve"> (</w:t>
      </w:r>
      <w:proofErr w:type="spellStart"/>
      <w:r>
        <w:t>car</w:t>
      </w:r>
      <w:proofErr w:type="spellEnd"/>
      <w:r>
        <w:t xml:space="preserve"> </w:t>
      </w:r>
      <w:proofErr w:type="spellStart"/>
      <w:r>
        <w:t>numbers</w:t>
      </w:r>
      <w:proofErr w:type="spellEnd"/>
      <w:proofErr w:type="gramStart"/>
      <w:r>
        <w:t>))  ;</w:t>
      </w:r>
      <w:proofErr w:type="gramEnd"/>
      <w:r>
        <w:t xml:space="preserve"> Берем первый элемент списка</w:t>
      </w:r>
    </w:p>
    <w:p w14:paraId="01CD06A8" w14:textId="77777777" w:rsidR="00957770" w:rsidRDefault="00957770" w:rsidP="00957770">
      <w:pPr>
        <w:ind w:firstLine="720"/>
      </w:pPr>
      <w:r>
        <w:t xml:space="preserve">            (</w:t>
      </w:r>
      <w:proofErr w:type="spellStart"/>
      <w:r>
        <w:t>tail</w:t>
      </w:r>
      <w:proofErr w:type="spellEnd"/>
      <w:r>
        <w:t xml:space="preserve"> (</w:t>
      </w:r>
      <w:proofErr w:type="spellStart"/>
      <w:r>
        <w:t>cdr</w:t>
      </w:r>
      <w:proofErr w:type="spellEnd"/>
      <w:r>
        <w:t xml:space="preserve"> </w:t>
      </w:r>
      <w:proofErr w:type="spellStart"/>
      <w:r>
        <w:t>numbers</w:t>
      </w:r>
      <w:proofErr w:type="spellEnd"/>
      <w:r>
        <w:t>)</w:t>
      </w:r>
      <w:proofErr w:type="gramStart"/>
      <w:r>
        <w:t>))  ;</w:t>
      </w:r>
      <w:proofErr w:type="gramEnd"/>
      <w:r>
        <w:t xml:space="preserve"> Берем остальную часть списка</w:t>
      </w:r>
    </w:p>
    <w:p w14:paraId="31851BEC" w14:textId="77777777" w:rsidR="00957770" w:rsidRDefault="00957770" w:rsidP="00957770">
      <w:pPr>
        <w:ind w:firstLine="720"/>
      </w:pPr>
      <w:r>
        <w:t xml:space="preserve">        (</w:t>
      </w:r>
      <w:proofErr w:type="spellStart"/>
      <w:r>
        <w:t>if</w:t>
      </w:r>
      <w:proofErr w:type="spellEnd"/>
      <w:r>
        <w:t xml:space="preserve"> (</w:t>
      </w:r>
      <w:proofErr w:type="spellStart"/>
      <w:r>
        <w:t>evenp</w:t>
      </w:r>
      <w:proofErr w:type="spellEnd"/>
      <w:r>
        <w:t xml:space="preserve"> </w:t>
      </w:r>
      <w:proofErr w:type="spellStart"/>
      <w:proofErr w:type="gramStart"/>
      <w:r>
        <w:t>head</w:t>
      </w:r>
      <w:proofErr w:type="spellEnd"/>
      <w:r>
        <w:t>)  ;</w:t>
      </w:r>
      <w:proofErr w:type="gramEnd"/>
      <w:r>
        <w:t xml:space="preserve"> Проверяем, является ли элемент четным</w:t>
      </w:r>
    </w:p>
    <w:p w14:paraId="5A8CEBC0" w14:textId="77777777" w:rsidR="00957770" w:rsidRDefault="00957770" w:rsidP="00957770">
      <w:pPr>
        <w:ind w:firstLine="720"/>
      </w:pPr>
      <w:r>
        <w:t xml:space="preserve">            (</w:t>
      </w:r>
      <w:proofErr w:type="spellStart"/>
      <w:r>
        <w:t>cons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(</w:t>
      </w:r>
      <w:proofErr w:type="spellStart"/>
      <w:r>
        <w:t>even-numbers</w:t>
      </w:r>
      <w:proofErr w:type="spellEnd"/>
      <w:r>
        <w:t xml:space="preserve"> </w:t>
      </w:r>
      <w:proofErr w:type="spellStart"/>
      <w:r>
        <w:t>tail</w:t>
      </w:r>
      <w:proofErr w:type="spellEnd"/>
      <w:proofErr w:type="gramStart"/>
      <w:r>
        <w:t>))  ;</w:t>
      </w:r>
      <w:proofErr w:type="gramEnd"/>
      <w:r>
        <w:t xml:space="preserve"> Если да, добавляем в результирующий список</w:t>
      </w:r>
    </w:p>
    <w:p w14:paraId="6B3D0C60" w14:textId="77777777" w:rsidR="00957770" w:rsidRDefault="00957770" w:rsidP="00957770">
      <w:pPr>
        <w:ind w:firstLine="720"/>
      </w:pPr>
      <w:r>
        <w:t xml:space="preserve">            (</w:t>
      </w:r>
      <w:proofErr w:type="spellStart"/>
      <w:r>
        <w:t>even-numbers</w:t>
      </w:r>
      <w:proofErr w:type="spellEnd"/>
      <w:r>
        <w:t xml:space="preserve"> </w:t>
      </w:r>
      <w:proofErr w:type="spellStart"/>
      <w:r>
        <w:t>tail</w:t>
      </w:r>
      <w:proofErr w:type="spellEnd"/>
      <w:r>
        <w:t>)))</w:t>
      </w:r>
      <w:proofErr w:type="gramStart"/>
      <w:r>
        <w:t>))  ;</w:t>
      </w:r>
      <w:proofErr w:type="gramEnd"/>
      <w:r>
        <w:t xml:space="preserve"> Если нет, продолжаем с хвостом списка</w:t>
      </w:r>
    </w:p>
    <w:p w14:paraId="618541FD" w14:textId="77777777" w:rsidR="00957770" w:rsidRDefault="00957770" w:rsidP="00957770">
      <w:pPr>
        <w:ind w:firstLine="720"/>
      </w:pPr>
      <w:r>
        <w:t>Проверка четности</w:t>
      </w:r>
      <w:proofErr w:type="gramStart"/>
      <w:r>
        <w:t>: С помощью</w:t>
      </w:r>
      <w:proofErr w:type="gramEnd"/>
      <w:r>
        <w:t xml:space="preserve"> встроенной функции </w:t>
      </w:r>
      <w:proofErr w:type="spellStart"/>
      <w:r>
        <w:t>evenp</w:t>
      </w:r>
      <w:proofErr w:type="spellEnd"/>
      <w:r>
        <w:t xml:space="preserve"> проверяем, четен ли первый элемент. Если да, комбинируем его с результатами обработки оставшейся части списка (рекурсивный вызов </w:t>
      </w:r>
      <w:proofErr w:type="spellStart"/>
      <w:r>
        <w:t>even-numbers</w:t>
      </w:r>
      <w:proofErr w:type="spellEnd"/>
      <w:r>
        <w:t xml:space="preserve"> </w:t>
      </w:r>
      <w:proofErr w:type="spellStart"/>
      <w:r>
        <w:t>tail</w:t>
      </w:r>
      <w:proofErr w:type="spellEnd"/>
      <w:r>
        <w:t xml:space="preserve">), используя функцию </w:t>
      </w:r>
      <w:proofErr w:type="spellStart"/>
      <w:r>
        <w:t>cons</w:t>
      </w:r>
      <w:proofErr w:type="spellEnd"/>
      <w:r>
        <w:t>, чтобы вернуть новый список.</w:t>
      </w:r>
    </w:p>
    <w:p w14:paraId="50416026" w14:textId="77777777" w:rsidR="00957770" w:rsidRDefault="00957770" w:rsidP="00957770">
      <w:pPr>
        <w:ind w:firstLine="720"/>
      </w:pPr>
      <w:r>
        <w:t xml:space="preserve">Если элемент нечетный: Мы просто продолжаем обработку оставшейся части списка, вызывая </w:t>
      </w:r>
      <w:proofErr w:type="spellStart"/>
      <w:r>
        <w:t>even-numbers</w:t>
      </w:r>
      <w:proofErr w:type="spellEnd"/>
      <w:r>
        <w:t xml:space="preserve"> </w:t>
      </w:r>
      <w:proofErr w:type="spellStart"/>
      <w:r>
        <w:t>tail</w:t>
      </w:r>
      <w:proofErr w:type="spellEnd"/>
      <w:r>
        <w:t>.</w:t>
      </w:r>
    </w:p>
    <w:p w14:paraId="77127874" w14:textId="77777777" w:rsidR="00957770" w:rsidRDefault="00957770" w:rsidP="00957770">
      <w:pPr>
        <w:ind w:firstLine="720"/>
      </w:pPr>
      <w:r>
        <w:t>Пример использования:</w:t>
      </w:r>
    </w:p>
    <w:p w14:paraId="1AA3F480" w14:textId="77777777" w:rsidR="00957770" w:rsidRDefault="00957770" w:rsidP="00957770">
      <w:pPr>
        <w:ind w:firstLine="720"/>
      </w:pPr>
      <w:r>
        <w:t>Теперь мы можем протестировать нашу функцию:</w:t>
      </w:r>
    </w:p>
    <w:p w14:paraId="369DB05E" w14:textId="77777777" w:rsidR="00957770" w:rsidRDefault="00957770" w:rsidP="00957770">
      <w:pPr>
        <w:ind w:firstLine="720"/>
      </w:pPr>
      <w:r>
        <w:t>(</w:t>
      </w:r>
      <w:proofErr w:type="spellStart"/>
      <w:r>
        <w:t>even-numbers</w:t>
      </w:r>
      <w:proofErr w:type="spellEnd"/>
      <w:r>
        <w:t xml:space="preserve"> '(1 2 3 4 5 6</w:t>
      </w:r>
      <w:proofErr w:type="gramStart"/>
      <w:r>
        <w:t>))  ;</w:t>
      </w:r>
      <w:proofErr w:type="gramEnd"/>
      <w:r>
        <w:t xml:space="preserve"> Это должно вернуть (2 4 6)</w:t>
      </w:r>
    </w:p>
    <w:p w14:paraId="5A83D964" w14:textId="77777777" w:rsidR="00957770" w:rsidRDefault="00957770" w:rsidP="00957770">
      <w:pPr>
        <w:ind w:firstLine="720"/>
      </w:pPr>
      <w:r>
        <w:t>(</w:t>
      </w:r>
      <w:proofErr w:type="spellStart"/>
      <w:r>
        <w:t>even-numbers</w:t>
      </w:r>
      <w:proofErr w:type="spellEnd"/>
      <w:r>
        <w:t xml:space="preserve"> '(7 11 13</w:t>
      </w:r>
      <w:proofErr w:type="gramStart"/>
      <w:r>
        <w:t xml:space="preserve">))   </w:t>
      </w:r>
      <w:proofErr w:type="gramEnd"/>
      <w:r>
        <w:t xml:space="preserve">    ; Это должно вернуть NIL (так как нет четных чисел)</w:t>
      </w:r>
    </w:p>
    <w:p w14:paraId="0F37C9F7" w14:textId="77777777" w:rsidR="00957770" w:rsidRDefault="00957770" w:rsidP="00957770">
      <w:pPr>
        <w:ind w:firstLine="720"/>
      </w:pPr>
      <w:r>
        <w:t>(</w:t>
      </w:r>
      <w:proofErr w:type="spellStart"/>
      <w:r>
        <w:t>even-numbers</w:t>
      </w:r>
      <w:proofErr w:type="spellEnd"/>
      <w:r>
        <w:t xml:space="preserve"> '(</w:t>
      </w:r>
      <w:proofErr w:type="gramStart"/>
      <w:r>
        <w:t xml:space="preserve">))   </w:t>
      </w:r>
      <w:proofErr w:type="gramEnd"/>
      <w:r>
        <w:t xml:space="preserve">            ; Это должно вернуть NIL (пустой список)</w:t>
      </w:r>
    </w:p>
    <w:p w14:paraId="4CB6BD8C" w14:textId="6A4BCD23" w:rsidR="00237775" w:rsidRDefault="00957770" w:rsidP="00957770">
      <w:pPr>
        <w:ind w:firstLine="720"/>
        <w:rPr>
          <w:szCs w:val="28"/>
        </w:rPr>
      </w:pPr>
      <w:r>
        <w:t xml:space="preserve">Таким образом, мы успешно создали функцию, которая фильтрует четные числа из списка, и рассмотрели ее работу в разных </w:t>
      </w:r>
      <w:proofErr w:type="gramStart"/>
      <w:r>
        <w:t>ситуациях.</w:t>
      </w:r>
      <w:r w:rsidR="00706290">
        <w:rPr>
          <w:szCs w:val="28"/>
        </w:rPr>
        <w:t>.</w:t>
      </w:r>
      <w:proofErr w:type="gramEnd"/>
    </w:p>
    <w:p w14:paraId="19929049" w14:textId="77777777" w:rsidR="00314DBF" w:rsidRDefault="00314DBF" w:rsidP="004F4CBD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285F2D11" w:rsidR="00314DBF" w:rsidRDefault="00314DBF" w:rsidP="004F4CBD">
      <w:pPr>
        <w:ind w:firstLine="720"/>
      </w:pPr>
      <w:r>
        <w:t xml:space="preserve">– </w:t>
      </w:r>
      <w:r w:rsidR="00957770">
        <w:t xml:space="preserve">использование функции </w:t>
      </w:r>
      <w:proofErr w:type="spellStart"/>
      <w:r w:rsidR="00957770">
        <w:t>even-numbers</w:t>
      </w:r>
      <w:proofErr w:type="spellEnd"/>
      <w:r w:rsidR="00C16F09">
        <w:t>;</w:t>
      </w:r>
    </w:p>
    <w:p w14:paraId="2C69FA4E" w14:textId="537D6C38" w:rsidR="00C16F09" w:rsidRDefault="00C16F09" w:rsidP="004F4CBD">
      <w:pPr>
        <w:ind w:firstLine="720"/>
      </w:pPr>
      <w:r>
        <w:t xml:space="preserve">– </w:t>
      </w:r>
      <w:r w:rsidR="00957770">
        <w:t>п</w:t>
      </w:r>
      <w:r w:rsidR="00957770" w:rsidRPr="00957770">
        <w:t>роверка на пустой список с помощью (</w:t>
      </w:r>
      <w:proofErr w:type="spellStart"/>
      <w:r w:rsidR="00957770" w:rsidRPr="00957770">
        <w:t>null</w:t>
      </w:r>
      <w:proofErr w:type="spellEnd"/>
      <w:r w:rsidR="00957770" w:rsidRPr="00957770">
        <w:t xml:space="preserve"> </w:t>
      </w:r>
      <w:proofErr w:type="spellStart"/>
      <w:r w:rsidR="00957770" w:rsidRPr="00957770">
        <w:t>numbers</w:t>
      </w:r>
      <w:proofErr w:type="spellEnd"/>
      <w:r w:rsidR="00957770" w:rsidRPr="00957770">
        <w:t>)</w:t>
      </w:r>
      <w:r>
        <w:t>;</w:t>
      </w:r>
    </w:p>
    <w:p w14:paraId="4D83F1F4" w14:textId="679BAC9C" w:rsidR="005E399A" w:rsidRDefault="00C16F09" w:rsidP="004F4CBD">
      <w:pPr>
        <w:ind w:firstLine="720"/>
      </w:pPr>
      <w:r>
        <w:t xml:space="preserve">– </w:t>
      </w:r>
      <w:r w:rsidR="005E399A">
        <w:t>проверка четности;</w:t>
      </w:r>
    </w:p>
    <w:p w14:paraId="78B43A61" w14:textId="36E09822" w:rsidR="00C16F09" w:rsidRDefault="005E399A" w:rsidP="004F4CBD">
      <w:pPr>
        <w:ind w:firstLine="720"/>
        <w:rPr>
          <w:szCs w:val="28"/>
        </w:rPr>
      </w:pPr>
      <w:r>
        <w:t>– тестирование функции</w:t>
      </w:r>
      <w:r w:rsidR="0054348C">
        <w:t>.</w:t>
      </w:r>
    </w:p>
    <w:p w14:paraId="35309659" w14:textId="2D7B3CAB" w:rsidR="00C76D81" w:rsidRDefault="00E50FF3" w:rsidP="00706290">
      <w:r>
        <w:t>Компетенции (индикаторы): ПК-5</w:t>
      </w:r>
    </w:p>
    <w:sectPr w:rsidR="00C76D81" w:rsidSect="006943A0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DAA41" w14:textId="77777777" w:rsidR="00497174" w:rsidRDefault="00497174" w:rsidP="006943A0">
      <w:r>
        <w:separator/>
      </w:r>
    </w:p>
  </w:endnote>
  <w:endnote w:type="continuationSeparator" w:id="0">
    <w:p w14:paraId="149F82CC" w14:textId="77777777" w:rsidR="00497174" w:rsidRDefault="0049717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77777777" w:rsidR="00DF56BA" w:rsidRPr="006943A0" w:rsidRDefault="00DF56BA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3B0543">
      <w:rPr>
        <w:noProof/>
        <w:sz w:val="24"/>
      </w:rPr>
      <w:t>2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0880916"/>
      <w:docPartObj>
        <w:docPartGallery w:val="Page Numbers (Bottom of Page)"/>
        <w:docPartUnique/>
      </w:docPartObj>
    </w:sdtPr>
    <w:sdtEndPr/>
    <w:sdtContent>
      <w:p w14:paraId="4DA4E597" w14:textId="4B0B6DB0" w:rsidR="008E52BC" w:rsidRDefault="008E52BC" w:rsidP="008E52BC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2155D" w14:textId="77777777" w:rsidR="008E52BC" w:rsidRDefault="008E5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58F0B" w14:textId="77777777" w:rsidR="00497174" w:rsidRDefault="00497174" w:rsidP="006943A0">
      <w:r>
        <w:separator/>
      </w:r>
    </w:p>
  </w:footnote>
  <w:footnote w:type="continuationSeparator" w:id="0">
    <w:p w14:paraId="3B8A75C4" w14:textId="77777777" w:rsidR="00497174" w:rsidRDefault="0049717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153"/>
    <w:rsid w:val="000004A7"/>
    <w:rsid w:val="00002C10"/>
    <w:rsid w:val="00002C48"/>
    <w:rsid w:val="000068B2"/>
    <w:rsid w:val="00017CDE"/>
    <w:rsid w:val="00025B77"/>
    <w:rsid w:val="0003128A"/>
    <w:rsid w:val="00037848"/>
    <w:rsid w:val="00041D2C"/>
    <w:rsid w:val="00045228"/>
    <w:rsid w:val="00062E6D"/>
    <w:rsid w:val="0006311A"/>
    <w:rsid w:val="00067B8C"/>
    <w:rsid w:val="00071DC1"/>
    <w:rsid w:val="00075C30"/>
    <w:rsid w:val="00080CA9"/>
    <w:rsid w:val="00084D2D"/>
    <w:rsid w:val="00085E4A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F0636"/>
    <w:rsid w:val="000F0F7B"/>
    <w:rsid w:val="000F4ED7"/>
    <w:rsid w:val="000F556D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4348C"/>
    <w:rsid w:val="0014455F"/>
    <w:rsid w:val="001506D9"/>
    <w:rsid w:val="00154A6C"/>
    <w:rsid w:val="001648E5"/>
    <w:rsid w:val="00172F27"/>
    <w:rsid w:val="00181D97"/>
    <w:rsid w:val="001824D3"/>
    <w:rsid w:val="00184B94"/>
    <w:rsid w:val="001867D9"/>
    <w:rsid w:val="00191CF7"/>
    <w:rsid w:val="001A345B"/>
    <w:rsid w:val="001A5433"/>
    <w:rsid w:val="001B451C"/>
    <w:rsid w:val="001C221D"/>
    <w:rsid w:val="001C3A9C"/>
    <w:rsid w:val="001C510A"/>
    <w:rsid w:val="001C6944"/>
    <w:rsid w:val="001C6B1C"/>
    <w:rsid w:val="001D2F5C"/>
    <w:rsid w:val="001E3530"/>
    <w:rsid w:val="001F42E3"/>
    <w:rsid w:val="0020027E"/>
    <w:rsid w:val="00206649"/>
    <w:rsid w:val="002103A3"/>
    <w:rsid w:val="0022098D"/>
    <w:rsid w:val="00220E43"/>
    <w:rsid w:val="00223907"/>
    <w:rsid w:val="002271D6"/>
    <w:rsid w:val="00230AB0"/>
    <w:rsid w:val="0023607F"/>
    <w:rsid w:val="00237775"/>
    <w:rsid w:val="00237828"/>
    <w:rsid w:val="00242C8B"/>
    <w:rsid w:val="00244F4F"/>
    <w:rsid w:val="00254A6F"/>
    <w:rsid w:val="0025597F"/>
    <w:rsid w:val="00256024"/>
    <w:rsid w:val="00261E90"/>
    <w:rsid w:val="0026554A"/>
    <w:rsid w:val="00271063"/>
    <w:rsid w:val="0027126A"/>
    <w:rsid w:val="00274112"/>
    <w:rsid w:val="002815B9"/>
    <w:rsid w:val="00281606"/>
    <w:rsid w:val="0028779A"/>
    <w:rsid w:val="002936F3"/>
    <w:rsid w:val="002953EF"/>
    <w:rsid w:val="002956C6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532D"/>
    <w:rsid w:val="002D7C73"/>
    <w:rsid w:val="002E4674"/>
    <w:rsid w:val="002F011E"/>
    <w:rsid w:val="002F20EB"/>
    <w:rsid w:val="002F47FF"/>
    <w:rsid w:val="00302D49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83F2D"/>
    <w:rsid w:val="00384986"/>
    <w:rsid w:val="0039097E"/>
    <w:rsid w:val="003938B0"/>
    <w:rsid w:val="00394E3C"/>
    <w:rsid w:val="003A1533"/>
    <w:rsid w:val="003A3654"/>
    <w:rsid w:val="003B0543"/>
    <w:rsid w:val="003C46AF"/>
    <w:rsid w:val="003C4A28"/>
    <w:rsid w:val="003D4540"/>
    <w:rsid w:val="003E2362"/>
    <w:rsid w:val="003E5CA0"/>
    <w:rsid w:val="003E6590"/>
    <w:rsid w:val="003F2B39"/>
    <w:rsid w:val="003F2EA8"/>
    <w:rsid w:val="00401A90"/>
    <w:rsid w:val="00412379"/>
    <w:rsid w:val="00423E2E"/>
    <w:rsid w:val="00425DB8"/>
    <w:rsid w:val="00426C61"/>
    <w:rsid w:val="00432D00"/>
    <w:rsid w:val="00433296"/>
    <w:rsid w:val="004401DC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72B7"/>
    <w:rsid w:val="00480C7B"/>
    <w:rsid w:val="00483589"/>
    <w:rsid w:val="004868E8"/>
    <w:rsid w:val="00495EDC"/>
    <w:rsid w:val="00495F7E"/>
    <w:rsid w:val="00497174"/>
    <w:rsid w:val="004A0D9F"/>
    <w:rsid w:val="004A1400"/>
    <w:rsid w:val="004A16EC"/>
    <w:rsid w:val="004A3323"/>
    <w:rsid w:val="004A4C53"/>
    <w:rsid w:val="004A4CC8"/>
    <w:rsid w:val="004A6607"/>
    <w:rsid w:val="004B14DB"/>
    <w:rsid w:val="004B24D6"/>
    <w:rsid w:val="004B2BBC"/>
    <w:rsid w:val="004B39B7"/>
    <w:rsid w:val="004C1174"/>
    <w:rsid w:val="004C6D7C"/>
    <w:rsid w:val="004D1BE9"/>
    <w:rsid w:val="004D22E5"/>
    <w:rsid w:val="004D613E"/>
    <w:rsid w:val="004E2917"/>
    <w:rsid w:val="004E54E1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42091"/>
    <w:rsid w:val="0054348C"/>
    <w:rsid w:val="005449E7"/>
    <w:rsid w:val="005463EF"/>
    <w:rsid w:val="005464DF"/>
    <w:rsid w:val="0054744F"/>
    <w:rsid w:val="00547941"/>
    <w:rsid w:val="005502CB"/>
    <w:rsid w:val="00550EF7"/>
    <w:rsid w:val="0055155C"/>
    <w:rsid w:val="0055156D"/>
    <w:rsid w:val="005547DB"/>
    <w:rsid w:val="005667F1"/>
    <w:rsid w:val="00572B02"/>
    <w:rsid w:val="00573D0A"/>
    <w:rsid w:val="00575CBD"/>
    <w:rsid w:val="00575E74"/>
    <w:rsid w:val="00577640"/>
    <w:rsid w:val="00586D90"/>
    <w:rsid w:val="005A37BF"/>
    <w:rsid w:val="005A3DE2"/>
    <w:rsid w:val="005B192F"/>
    <w:rsid w:val="005B4075"/>
    <w:rsid w:val="005B4305"/>
    <w:rsid w:val="005B6DA3"/>
    <w:rsid w:val="005C158F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399A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D38"/>
    <w:rsid w:val="006D0875"/>
    <w:rsid w:val="006D13EB"/>
    <w:rsid w:val="006D2867"/>
    <w:rsid w:val="006E0927"/>
    <w:rsid w:val="006E533A"/>
    <w:rsid w:val="006F0C1A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3F65"/>
    <w:rsid w:val="00736951"/>
    <w:rsid w:val="0074005D"/>
    <w:rsid w:val="00744465"/>
    <w:rsid w:val="00744C1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4D73"/>
    <w:rsid w:val="007C25DA"/>
    <w:rsid w:val="007C4CD3"/>
    <w:rsid w:val="007C56C5"/>
    <w:rsid w:val="007E15FD"/>
    <w:rsid w:val="007E1D41"/>
    <w:rsid w:val="007E28E9"/>
    <w:rsid w:val="007F4489"/>
    <w:rsid w:val="007F4A44"/>
    <w:rsid w:val="00803400"/>
    <w:rsid w:val="00804350"/>
    <w:rsid w:val="00806751"/>
    <w:rsid w:val="008118F2"/>
    <w:rsid w:val="008159DB"/>
    <w:rsid w:val="00815C64"/>
    <w:rsid w:val="00817385"/>
    <w:rsid w:val="00817512"/>
    <w:rsid w:val="008233BA"/>
    <w:rsid w:val="008265FF"/>
    <w:rsid w:val="00826A2C"/>
    <w:rsid w:val="00827D44"/>
    <w:rsid w:val="008325DC"/>
    <w:rsid w:val="00832DC9"/>
    <w:rsid w:val="00840510"/>
    <w:rsid w:val="00844715"/>
    <w:rsid w:val="00845461"/>
    <w:rsid w:val="00846C00"/>
    <w:rsid w:val="00851238"/>
    <w:rsid w:val="00861662"/>
    <w:rsid w:val="00867544"/>
    <w:rsid w:val="00867900"/>
    <w:rsid w:val="00871CF8"/>
    <w:rsid w:val="008720DE"/>
    <w:rsid w:val="00874B3E"/>
    <w:rsid w:val="00876D92"/>
    <w:rsid w:val="008830CA"/>
    <w:rsid w:val="008843EA"/>
    <w:rsid w:val="008858FE"/>
    <w:rsid w:val="0089111E"/>
    <w:rsid w:val="00892E92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4814"/>
    <w:rsid w:val="008D77C8"/>
    <w:rsid w:val="008E2DDD"/>
    <w:rsid w:val="008E52BC"/>
    <w:rsid w:val="008E69A3"/>
    <w:rsid w:val="008E7531"/>
    <w:rsid w:val="008E7C60"/>
    <w:rsid w:val="008F2548"/>
    <w:rsid w:val="008F6DE7"/>
    <w:rsid w:val="009028A2"/>
    <w:rsid w:val="009130A4"/>
    <w:rsid w:val="0091343A"/>
    <w:rsid w:val="009139E0"/>
    <w:rsid w:val="0091443C"/>
    <w:rsid w:val="00916E59"/>
    <w:rsid w:val="0092015D"/>
    <w:rsid w:val="00920BE4"/>
    <w:rsid w:val="0092128D"/>
    <w:rsid w:val="0092134E"/>
    <w:rsid w:val="00933A9C"/>
    <w:rsid w:val="009348AF"/>
    <w:rsid w:val="009467B2"/>
    <w:rsid w:val="00951CD9"/>
    <w:rsid w:val="009541AC"/>
    <w:rsid w:val="0095688A"/>
    <w:rsid w:val="00956965"/>
    <w:rsid w:val="00957770"/>
    <w:rsid w:val="00961387"/>
    <w:rsid w:val="00970E4C"/>
    <w:rsid w:val="00976251"/>
    <w:rsid w:val="0098012D"/>
    <w:rsid w:val="00980E19"/>
    <w:rsid w:val="0098106D"/>
    <w:rsid w:val="00990FE0"/>
    <w:rsid w:val="009953DC"/>
    <w:rsid w:val="009961AC"/>
    <w:rsid w:val="009A0214"/>
    <w:rsid w:val="009A168C"/>
    <w:rsid w:val="009A4DD1"/>
    <w:rsid w:val="009A6558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5433"/>
    <w:rsid w:val="00A27E78"/>
    <w:rsid w:val="00A44DBB"/>
    <w:rsid w:val="00A457C2"/>
    <w:rsid w:val="00A45C0F"/>
    <w:rsid w:val="00A528C0"/>
    <w:rsid w:val="00A57C86"/>
    <w:rsid w:val="00A604C7"/>
    <w:rsid w:val="00A62DE5"/>
    <w:rsid w:val="00A65613"/>
    <w:rsid w:val="00A66E18"/>
    <w:rsid w:val="00A75D16"/>
    <w:rsid w:val="00A766FD"/>
    <w:rsid w:val="00A93D69"/>
    <w:rsid w:val="00A94F05"/>
    <w:rsid w:val="00AA22A2"/>
    <w:rsid w:val="00AA6323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AD9"/>
    <w:rsid w:val="00B032BF"/>
    <w:rsid w:val="00B03C3A"/>
    <w:rsid w:val="00B055EC"/>
    <w:rsid w:val="00B06C60"/>
    <w:rsid w:val="00B1237A"/>
    <w:rsid w:val="00B14115"/>
    <w:rsid w:val="00B1598B"/>
    <w:rsid w:val="00B15DAD"/>
    <w:rsid w:val="00B21297"/>
    <w:rsid w:val="00B21ED6"/>
    <w:rsid w:val="00B2466F"/>
    <w:rsid w:val="00B24ACF"/>
    <w:rsid w:val="00B25238"/>
    <w:rsid w:val="00B30A5F"/>
    <w:rsid w:val="00B3575E"/>
    <w:rsid w:val="00B35AE4"/>
    <w:rsid w:val="00B4128A"/>
    <w:rsid w:val="00B47655"/>
    <w:rsid w:val="00B47756"/>
    <w:rsid w:val="00B5456E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456A"/>
    <w:rsid w:val="00B85D06"/>
    <w:rsid w:val="00B875C6"/>
    <w:rsid w:val="00B94622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5F93"/>
    <w:rsid w:val="00BF6CFF"/>
    <w:rsid w:val="00C136DA"/>
    <w:rsid w:val="00C16F09"/>
    <w:rsid w:val="00C2110C"/>
    <w:rsid w:val="00C26C31"/>
    <w:rsid w:val="00C30DDE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2C1D"/>
    <w:rsid w:val="00C70332"/>
    <w:rsid w:val="00C70737"/>
    <w:rsid w:val="00C71C05"/>
    <w:rsid w:val="00C71D2A"/>
    <w:rsid w:val="00C74995"/>
    <w:rsid w:val="00C76D81"/>
    <w:rsid w:val="00C7785F"/>
    <w:rsid w:val="00C81123"/>
    <w:rsid w:val="00C82DDB"/>
    <w:rsid w:val="00C83B33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C13F2"/>
    <w:rsid w:val="00CD652A"/>
    <w:rsid w:val="00CE26F9"/>
    <w:rsid w:val="00CE2DA6"/>
    <w:rsid w:val="00CE4C57"/>
    <w:rsid w:val="00CE4CB4"/>
    <w:rsid w:val="00CE71B2"/>
    <w:rsid w:val="00CF103A"/>
    <w:rsid w:val="00CF300E"/>
    <w:rsid w:val="00CF3266"/>
    <w:rsid w:val="00CF3833"/>
    <w:rsid w:val="00D05BBC"/>
    <w:rsid w:val="00D10577"/>
    <w:rsid w:val="00D11D5A"/>
    <w:rsid w:val="00D169A3"/>
    <w:rsid w:val="00D213B0"/>
    <w:rsid w:val="00D21BCF"/>
    <w:rsid w:val="00D263E4"/>
    <w:rsid w:val="00D4135D"/>
    <w:rsid w:val="00D52C8A"/>
    <w:rsid w:val="00D5781C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A178F"/>
    <w:rsid w:val="00DA5A42"/>
    <w:rsid w:val="00DA7560"/>
    <w:rsid w:val="00DB1ED1"/>
    <w:rsid w:val="00DB58C2"/>
    <w:rsid w:val="00DB65EA"/>
    <w:rsid w:val="00DB67B5"/>
    <w:rsid w:val="00DB6AB6"/>
    <w:rsid w:val="00DB7C34"/>
    <w:rsid w:val="00DC16ED"/>
    <w:rsid w:val="00DC1B51"/>
    <w:rsid w:val="00DC5240"/>
    <w:rsid w:val="00DC638E"/>
    <w:rsid w:val="00DD12D1"/>
    <w:rsid w:val="00DD6488"/>
    <w:rsid w:val="00DE18CA"/>
    <w:rsid w:val="00DE1D29"/>
    <w:rsid w:val="00DE1E8E"/>
    <w:rsid w:val="00DE32AA"/>
    <w:rsid w:val="00DE4737"/>
    <w:rsid w:val="00DF203B"/>
    <w:rsid w:val="00DF2D32"/>
    <w:rsid w:val="00DF56BA"/>
    <w:rsid w:val="00DF581E"/>
    <w:rsid w:val="00E04B1E"/>
    <w:rsid w:val="00E05146"/>
    <w:rsid w:val="00E078F9"/>
    <w:rsid w:val="00E105A7"/>
    <w:rsid w:val="00E12FDF"/>
    <w:rsid w:val="00E13185"/>
    <w:rsid w:val="00E20755"/>
    <w:rsid w:val="00E25C3A"/>
    <w:rsid w:val="00E270A4"/>
    <w:rsid w:val="00E36D8F"/>
    <w:rsid w:val="00E37DC0"/>
    <w:rsid w:val="00E50908"/>
    <w:rsid w:val="00E50FF3"/>
    <w:rsid w:val="00E514A6"/>
    <w:rsid w:val="00E55E83"/>
    <w:rsid w:val="00E63B48"/>
    <w:rsid w:val="00E63E6D"/>
    <w:rsid w:val="00E65761"/>
    <w:rsid w:val="00E66A76"/>
    <w:rsid w:val="00E72781"/>
    <w:rsid w:val="00E800F1"/>
    <w:rsid w:val="00E8165A"/>
    <w:rsid w:val="00E84637"/>
    <w:rsid w:val="00E87C00"/>
    <w:rsid w:val="00E90C63"/>
    <w:rsid w:val="00E94326"/>
    <w:rsid w:val="00E95773"/>
    <w:rsid w:val="00EA315E"/>
    <w:rsid w:val="00EC2EAC"/>
    <w:rsid w:val="00EC4231"/>
    <w:rsid w:val="00ED02A2"/>
    <w:rsid w:val="00EE1FAA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FDA"/>
    <w:rsid w:val="00F12E82"/>
    <w:rsid w:val="00F13C7A"/>
    <w:rsid w:val="00F26BE4"/>
    <w:rsid w:val="00F27B2F"/>
    <w:rsid w:val="00F27B64"/>
    <w:rsid w:val="00F3589D"/>
    <w:rsid w:val="00F41C91"/>
    <w:rsid w:val="00F440C5"/>
    <w:rsid w:val="00F441A0"/>
    <w:rsid w:val="00F47F44"/>
    <w:rsid w:val="00F51BB9"/>
    <w:rsid w:val="00F55856"/>
    <w:rsid w:val="00F56671"/>
    <w:rsid w:val="00F60621"/>
    <w:rsid w:val="00F62413"/>
    <w:rsid w:val="00F71F6A"/>
    <w:rsid w:val="00F7349C"/>
    <w:rsid w:val="00F76395"/>
    <w:rsid w:val="00F77F1E"/>
    <w:rsid w:val="00F817ED"/>
    <w:rsid w:val="00F828C6"/>
    <w:rsid w:val="00F83187"/>
    <w:rsid w:val="00F85AD1"/>
    <w:rsid w:val="00F87574"/>
    <w:rsid w:val="00F92EEC"/>
    <w:rsid w:val="00FA5BC1"/>
    <w:rsid w:val="00FB1C70"/>
    <w:rsid w:val="00FB35FA"/>
    <w:rsid w:val="00FB38D1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docId w15:val="{231922ED-C1FE-4AFC-8E02-7E8F941D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C76D81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d">
    <w:name w:val="Balloon Text"/>
    <w:basedOn w:val="a"/>
    <w:link w:val="ae"/>
    <w:rsid w:val="001A54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5433"/>
    <w:rPr>
      <w:rFonts w:ascii="Tahoma" w:eastAsia="Times New Roman" w:hAnsi="Tahoma" w:cs="Tahoma"/>
      <w:kern w:val="2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86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25</cp:revision>
  <cp:lastPrinted>2025-03-18T07:20:00Z</cp:lastPrinted>
  <dcterms:created xsi:type="dcterms:W3CDTF">2025-02-28T09:28:00Z</dcterms:created>
  <dcterms:modified xsi:type="dcterms:W3CDTF">2025-03-28T10:31:00Z</dcterms:modified>
</cp:coreProperties>
</file>