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D72AA" w14:textId="77777777" w:rsidR="004630D3" w:rsidRPr="004530ED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0ED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5B249DD3" w14:textId="79613D9B" w:rsidR="0050418D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0ED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F2F17" w:rsidRPr="004530ED">
            <w:rPr>
              <w:rFonts w:ascii="Times New Roman" w:hAnsi="Times New Roman" w:cs="Times New Roman"/>
              <w:b/>
              <w:bCs/>
              <w:sz w:val="28"/>
              <w:szCs w:val="28"/>
            </w:rPr>
            <w:t>производственной</w:t>
          </w:r>
        </w:sdtContent>
      </w:sdt>
      <w:r w:rsidR="004630D3" w:rsidRPr="004530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61F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61F77" w:rsidRPr="004530ED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  <w:r w:rsidR="00261F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630D3" w:rsidRPr="004530ED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  <w:listItem w:displayText="получение первичных навыков научно-исследовательской работы" w:value="получение первичных навыков научно-исследовательской работы"/>
          </w:comboBox>
        </w:sdtPr>
        <w:sdtEndPr/>
        <w:sdtContent>
          <w:r w:rsidR="00261F77">
            <w:rPr>
              <w:rFonts w:ascii="Times New Roman" w:hAnsi="Times New Roman" w:cs="Times New Roman"/>
              <w:b/>
              <w:bCs/>
              <w:sz w:val="28"/>
              <w:szCs w:val="28"/>
            </w:rPr>
            <w:t>научно-исследовательская работа</w:t>
          </w:r>
        </w:sdtContent>
      </w:sdt>
      <w:r w:rsidR="004630D3" w:rsidRPr="004530E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4530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856490" w14:textId="77777777" w:rsidR="0084410B" w:rsidRPr="004530ED" w:rsidRDefault="0084410B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79F17" w14:textId="77777777" w:rsidR="004630D3" w:rsidRPr="004530ED" w:rsidRDefault="004630D3" w:rsidP="004630D3">
      <w:pPr>
        <w:pStyle w:val="3"/>
      </w:pPr>
    </w:p>
    <w:p w14:paraId="532EFD5C" w14:textId="77777777" w:rsidR="0050418D" w:rsidRPr="004530ED" w:rsidRDefault="0050418D" w:rsidP="004630D3">
      <w:pPr>
        <w:pStyle w:val="3"/>
      </w:pPr>
      <w:r w:rsidRPr="004530ED">
        <w:t>Задания закрытого типа</w:t>
      </w:r>
    </w:p>
    <w:p w14:paraId="4CBAA19D" w14:textId="77777777" w:rsidR="0050418D" w:rsidRPr="004530ED" w:rsidRDefault="0050418D" w:rsidP="004630D3">
      <w:pPr>
        <w:spacing w:after="0" w:line="240" w:lineRule="auto"/>
      </w:pPr>
    </w:p>
    <w:p w14:paraId="2ED6F328" w14:textId="4E86D2F5" w:rsidR="0050418D" w:rsidRDefault="0050418D" w:rsidP="004630D3">
      <w:pPr>
        <w:pStyle w:val="4"/>
      </w:pPr>
      <w:r w:rsidRPr="004530ED">
        <w:t>Задания закрытого типа на выбор правильного ответа</w:t>
      </w:r>
    </w:p>
    <w:p w14:paraId="2557DB25" w14:textId="77777777" w:rsidR="0044085D" w:rsidRPr="0044085D" w:rsidRDefault="0044085D" w:rsidP="0044085D"/>
    <w:p w14:paraId="464F4B70" w14:textId="77777777" w:rsidR="00FA007D" w:rsidRPr="00440D7C" w:rsidRDefault="00FA007D" w:rsidP="00FA007D">
      <w:pPr>
        <w:spacing w:after="0" w:line="240" w:lineRule="auto"/>
        <w:ind w:firstLine="709"/>
        <w:jc w:val="both"/>
        <w:rPr>
          <w:rFonts w:cstheme="minorHAnsi"/>
          <w:i/>
          <w:iCs/>
        </w:rPr>
      </w:pPr>
      <w:r w:rsidRPr="00440D7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1. Выберите правильный ответ.</w:t>
      </w:r>
    </w:p>
    <w:p w14:paraId="1F09328B" w14:textId="77777777" w:rsidR="00B474FC" w:rsidRPr="00B474FC" w:rsidRDefault="00B474FC" w:rsidP="00B474F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474FC">
        <w:rPr>
          <w:rFonts w:ascii="Times New Roman" w:hAnsi="Times New Roman"/>
          <w:kern w:val="2"/>
          <w:sz w:val="28"/>
          <w:szCs w:val="24"/>
          <w14:ligatures w14:val="standardContextual"/>
        </w:rPr>
        <w:t>Что такое методология научного исследования в программной инженерии?</w:t>
      </w:r>
    </w:p>
    <w:p w14:paraId="3EE4CE5F" w14:textId="77777777" w:rsidR="00B474FC" w:rsidRPr="00B474FC" w:rsidRDefault="00B474FC" w:rsidP="00B474F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474FC">
        <w:rPr>
          <w:rFonts w:ascii="Times New Roman" w:hAnsi="Times New Roman"/>
          <w:kern w:val="2"/>
          <w:sz w:val="28"/>
          <w:szCs w:val="24"/>
          <w14:ligatures w14:val="standardContextual"/>
        </w:rPr>
        <w:t>А) Список всех использованных источников</w:t>
      </w:r>
    </w:p>
    <w:p w14:paraId="6ACDDE1D" w14:textId="77777777" w:rsidR="00B474FC" w:rsidRPr="00B474FC" w:rsidRDefault="00B474FC" w:rsidP="00B474F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474FC">
        <w:rPr>
          <w:rFonts w:ascii="Times New Roman" w:hAnsi="Times New Roman"/>
          <w:kern w:val="2"/>
          <w:sz w:val="28"/>
          <w:szCs w:val="24"/>
          <w14:ligatures w14:val="standardContextual"/>
        </w:rPr>
        <w:t>Б) Теоретический анализ существующих данных</w:t>
      </w:r>
    </w:p>
    <w:p w14:paraId="76CEE2F0" w14:textId="77777777" w:rsidR="00B474FC" w:rsidRPr="00B474FC" w:rsidRDefault="00B474FC" w:rsidP="00B474F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474FC">
        <w:rPr>
          <w:rFonts w:ascii="Times New Roman" w:hAnsi="Times New Roman"/>
          <w:kern w:val="2"/>
          <w:sz w:val="28"/>
          <w:szCs w:val="24"/>
          <w14:ligatures w14:val="standardContextual"/>
        </w:rPr>
        <w:t>В) Краткое описание исследовательской темы</w:t>
      </w:r>
    </w:p>
    <w:p w14:paraId="79E4FA4F" w14:textId="77777777" w:rsidR="00B474FC" w:rsidRPr="00B474FC" w:rsidRDefault="00B474FC" w:rsidP="00B474F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474FC">
        <w:rPr>
          <w:rFonts w:ascii="Times New Roman" w:hAnsi="Times New Roman"/>
          <w:kern w:val="2"/>
          <w:sz w:val="28"/>
          <w:szCs w:val="24"/>
          <w14:ligatures w14:val="standardContextual"/>
        </w:rPr>
        <w:t>Г) Систематизированный подход к изучению и решению проблем в области разработки программного обеспечения.</w:t>
      </w:r>
    </w:p>
    <w:p w14:paraId="58350664" w14:textId="696D8202" w:rsidR="00C76C4C" w:rsidRDefault="00C76C4C" w:rsidP="00C76C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76C4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B474FC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</w:p>
    <w:p w14:paraId="15FA620D" w14:textId="01CA3ED6" w:rsidR="00FA007D" w:rsidRDefault="00FA007D" w:rsidP="00C76C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709A5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УК</w:t>
      </w:r>
      <w:r w:rsidRPr="004709A5">
        <w:rPr>
          <w:rFonts w:ascii="Times New Roman" w:hAnsi="Times New Roman"/>
          <w:kern w:val="2"/>
          <w:sz w:val="28"/>
          <w:szCs w:val="24"/>
          <w14:ligatures w14:val="standardContextual"/>
        </w:rPr>
        <w:t>-</w:t>
      </w:r>
      <w:r w:rsidR="00C76C4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1, </w:t>
      </w:r>
      <w:r w:rsidR="00B474F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ОПК-1, </w:t>
      </w:r>
      <w:r w:rsid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ОПК-3, ОПК-4, ОПК-</w:t>
      </w:r>
      <w:r w:rsidR="00B474FC">
        <w:rPr>
          <w:rFonts w:ascii="Times New Roman" w:hAnsi="Times New Roman"/>
          <w:kern w:val="2"/>
          <w:sz w:val="28"/>
          <w:szCs w:val="24"/>
          <w14:ligatures w14:val="standardContextual"/>
        </w:rPr>
        <w:t>6, ПК-3</w:t>
      </w:r>
    </w:p>
    <w:p w14:paraId="419039D4" w14:textId="77777777" w:rsidR="00FA007D" w:rsidRDefault="00FA007D" w:rsidP="00FA00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55076131" w14:textId="77777777" w:rsidR="00FA007D" w:rsidRPr="00440D7C" w:rsidRDefault="00FA007D" w:rsidP="00FA007D">
      <w:pPr>
        <w:spacing w:after="0" w:line="240" w:lineRule="auto"/>
        <w:ind w:firstLine="709"/>
        <w:jc w:val="both"/>
        <w:rPr>
          <w:rFonts w:cstheme="minorHAnsi"/>
          <w:i/>
          <w:iCs/>
        </w:rPr>
      </w:pPr>
      <w:r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2</w:t>
      </w:r>
      <w:r w:rsidRPr="00440D7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. Выберите правильный ответ.</w:t>
      </w:r>
    </w:p>
    <w:p w14:paraId="49E0DE9C" w14:textId="77777777" w:rsidR="00C76C4C" w:rsidRPr="00C76C4C" w:rsidRDefault="00C76C4C" w:rsidP="00C76C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Что такое системный анализ в программной инженерии?</w:t>
      </w:r>
    </w:p>
    <w:p w14:paraId="52C8F005" w14:textId="77777777" w:rsidR="00C76C4C" w:rsidRPr="00C76C4C" w:rsidRDefault="00C76C4C" w:rsidP="00C76C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А) Методология, использующаяся только для хранения данных.</w:t>
      </w:r>
    </w:p>
    <w:p w14:paraId="01ACD87F" w14:textId="77777777" w:rsidR="00C76C4C" w:rsidRPr="00C76C4C" w:rsidRDefault="00C76C4C" w:rsidP="00C76C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Б) Процесс изучения и описания сложных систем, включая их компонентов, взаимосвязей и среды, в которой они функционируют.</w:t>
      </w:r>
    </w:p>
    <w:p w14:paraId="5EFA2A18" w14:textId="77777777" w:rsidR="00C76C4C" w:rsidRPr="00C76C4C" w:rsidRDefault="00C76C4C" w:rsidP="00C76C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В) Процесс тестирования программного обеспечения на наличие ошибок.</w:t>
      </w:r>
    </w:p>
    <w:p w14:paraId="70609436" w14:textId="77777777" w:rsidR="00C76C4C" w:rsidRDefault="00C76C4C" w:rsidP="00C76C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Г) Теоретический анализ существующих данных.</w:t>
      </w:r>
    </w:p>
    <w:p w14:paraId="16E0C421" w14:textId="04640690" w:rsidR="00FA007D" w:rsidRPr="004709A5" w:rsidRDefault="00FA007D" w:rsidP="00C76C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709A5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proofErr w:type="gramEnd"/>
    </w:p>
    <w:p w14:paraId="0327B57B" w14:textId="221277B3" w:rsidR="000A3E63" w:rsidRDefault="00FA007D" w:rsidP="00FA00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709A5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УК</w:t>
      </w:r>
      <w:bookmarkStart w:id="0" w:name="_Hlk188869509"/>
      <w:r w:rsid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-1, ОПК-1, ОПК-2, ОПК-3, ОПК-6</w:t>
      </w:r>
    </w:p>
    <w:p w14:paraId="3986E16C" w14:textId="77777777" w:rsidR="00C76C4C" w:rsidRPr="00FA007D" w:rsidRDefault="00C76C4C" w:rsidP="00FA00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592EBEEE" w14:textId="367EE1A0" w:rsidR="0050418D" w:rsidRDefault="0050418D" w:rsidP="004630D3">
      <w:pPr>
        <w:pStyle w:val="4"/>
      </w:pPr>
      <w:r w:rsidRPr="004530ED">
        <w:t>Задания закрытого типа на установление соответствия</w:t>
      </w:r>
    </w:p>
    <w:p w14:paraId="3CA28008" w14:textId="77777777" w:rsidR="0044085D" w:rsidRPr="0044085D" w:rsidRDefault="0044085D" w:rsidP="0044085D">
      <w:pPr>
        <w:rPr>
          <w:highlight w:val="yellow"/>
        </w:rPr>
      </w:pPr>
    </w:p>
    <w:p w14:paraId="6D39B085" w14:textId="4F4354D3" w:rsidR="00FA007D" w:rsidRPr="00FA007D" w:rsidRDefault="00FA007D" w:rsidP="00FA007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</w:pPr>
      <w:r w:rsidRPr="00FA007D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1. Установите соответствие между наименованиями </w:t>
      </w:r>
      <w:r w:rsidR="00B474FC" w:rsidRPr="00B474F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этапов разработки программного о</w:t>
      </w:r>
      <w:r w:rsidR="00B474F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беспечения по методологии </w:t>
      </w:r>
      <w:proofErr w:type="spellStart"/>
      <w:r w:rsidR="00B474F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Agile</w:t>
      </w:r>
      <w:proofErr w:type="spellEnd"/>
      <w:r w:rsidR="00D42057">
        <w:rPr>
          <w:rFonts w:ascii="Times New Roman" w:hAnsi="Times New Roman"/>
          <w:i/>
          <w:iCs/>
          <w:kern w:val="2"/>
          <w:sz w:val="28"/>
          <w:szCs w:val="24"/>
          <w:lang w:val="uk-UA"/>
          <w14:ligatures w14:val="standardContextual"/>
        </w:rPr>
        <w:t xml:space="preserve"> и </w:t>
      </w:r>
      <w:proofErr w:type="spellStart"/>
      <w:r w:rsidR="00D42057">
        <w:rPr>
          <w:rFonts w:ascii="Times New Roman" w:hAnsi="Times New Roman"/>
          <w:i/>
          <w:iCs/>
          <w:kern w:val="2"/>
          <w:sz w:val="28"/>
          <w:szCs w:val="24"/>
          <w:lang w:val="uk-UA"/>
          <w14:ligatures w14:val="standardContextual"/>
        </w:rPr>
        <w:t>их</w:t>
      </w:r>
      <w:proofErr w:type="spellEnd"/>
      <w:r w:rsidR="00D42057">
        <w:rPr>
          <w:rFonts w:ascii="Times New Roman" w:hAnsi="Times New Roman"/>
          <w:i/>
          <w:iCs/>
          <w:kern w:val="2"/>
          <w:sz w:val="28"/>
          <w:szCs w:val="24"/>
          <w:lang w:val="uk-UA"/>
          <w14:ligatures w14:val="standardContextual"/>
        </w:rPr>
        <w:t xml:space="preserve"> </w:t>
      </w:r>
      <w:proofErr w:type="spellStart"/>
      <w:r w:rsidR="00D42057">
        <w:rPr>
          <w:rFonts w:ascii="Times New Roman" w:hAnsi="Times New Roman"/>
          <w:i/>
          <w:iCs/>
          <w:kern w:val="2"/>
          <w:sz w:val="28"/>
          <w:szCs w:val="24"/>
          <w:lang w:val="uk-UA"/>
          <w14:ligatures w14:val="standardContextual"/>
        </w:rPr>
        <w:t>содержанием</w:t>
      </w:r>
      <w:proofErr w:type="spellEnd"/>
      <w:r w:rsidRPr="00FA007D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:</w:t>
      </w: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12"/>
        <w:gridCol w:w="512"/>
        <w:gridCol w:w="5324"/>
      </w:tblGrid>
      <w:tr w:rsidR="00FA007D" w:rsidRPr="00C53098" w14:paraId="23962723" w14:textId="77777777" w:rsidTr="0044085D">
        <w:tc>
          <w:tcPr>
            <w:tcW w:w="3662" w:type="dxa"/>
            <w:gridSpan w:val="2"/>
          </w:tcPr>
          <w:p w14:paraId="5BBEAE1D" w14:textId="7F855F82" w:rsidR="00FA007D" w:rsidRPr="00B474FC" w:rsidRDefault="00FA007D" w:rsidP="00B474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530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Этап </w:t>
            </w:r>
            <w:r w:rsidR="00B474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разработки ПО </w:t>
            </w:r>
            <w:proofErr w:type="spellStart"/>
            <w:r w:rsidR="00B474FC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spellEnd"/>
            <w:r w:rsidR="00B474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методологии </w:t>
            </w:r>
            <w:r w:rsidR="00B474F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Agile</w:t>
            </w:r>
          </w:p>
        </w:tc>
        <w:tc>
          <w:tcPr>
            <w:tcW w:w="5836" w:type="dxa"/>
            <w:gridSpan w:val="2"/>
          </w:tcPr>
          <w:p w14:paraId="3D2A8752" w14:textId="6A1FA2EE" w:rsidR="00FA007D" w:rsidRPr="00B474FC" w:rsidRDefault="00B474FC" w:rsidP="00A331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Содержание</w:t>
            </w:r>
            <w:proofErr w:type="spellEnd"/>
          </w:p>
        </w:tc>
      </w:tr>
      <w:tr w:rsidR="00567258" w:rsidRPr="00C53098" w14:paraId="47BB22AF" w14:textId="77777777" w:rsidTr="0044085D">
        <w:tc>
          <w:tcPr>
            <w:tcW w:w="450" w:type="dxa"/>
          </w:tcPr>
          <w:p w14:paraId="52683518" w14:textId="76F46944" w:rsidR="00567258" w:rsidRPr="00C53098" w:rsidRDefault="00567258" w:rsidP="00567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0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12" w:type="dxa"/>
          </w:tcPr>
          <w:p w14:paraId="02C9A939" w14:textId="12236BCE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спринта </w:t>
            </w:r>
          </w:p>
        </w:tc>
        <w:tc>
          <w:tcPr>
            <w:tcW w:w="512" w:type="dxa"/>
          </w:tcPr>
          <w:p w14:paraId="0D6D9879" w14:textId="54DC8E1E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0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24" w:type="dxa"/>
          </w:tcPr>
          <w:p w14:paraId="3A220F8B" w14:textId="2A8A07B6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обратной связи от пользователей для улучшения будущих версий.</w:t>
            </w:r>
          </w:p>
        </w:tc>
      </w:tr>
      <w:tr w:rsidR="00567258" w:rsidRPr="00C53098" w14:paraId="3C9EFCA1" w14:textId="77777777" w:rsidTr="0044085D">
        <w:tc>
          <w:tcPr>
            <w:tcW w:w="450" w:type="dxa"/>
          </w:tcPr>
          <w:p w14:paraId="712E6F95" w14:textId="19774845" w:rsidR="00567258" w:rsidRPr="00C53098" w:rsidRDefault="00567258" w:rsidP="00567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0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12" w:type="dxa"/>
          </w:tcPr>
          <w:p w14:paraId="1D7BA96F" w14:textId="73EB6FBC" w:rsidR="00567258" w:rsidRPr="00C53098" w:rsidRDefault="00567258" w:rsidP="0056725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функциональности </w:t>
            </w:r>
          </w:p>
        </w:tc>
        <w:tc>
          <w:tcPr>
            <w:tcW w:w="512" w:type="dxa"/>
          </w:tcPr>
          <w:p w14:paraId="2C1FB602" w14:textId="2C44FC27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09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24" w:type="dxa"/>
          </w:tcPr>
          <w:p w14:paraId="360017D4" w14:textId="519FC1FD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 Команда работает над выполнением задач, выбранных на этапе планирования.</w:t>
            </w:r>
          </w:p>
        </w:tc>
      </w:tr>
      <w:tr w:rsidR="00567258" w:rsidRPr="00C53098" w14:paraId="3F258FBB" w14:textId="77777777" w:rsidTr="0044085D">
        <w:tc>
          <w:tcPr>
            <w:tcW w:w="450" w:type="dxa"/>
          </w:tcPr>
          <w:p w14:paraId="3A4E7372" w14:textId="101C4E92" w:rsidR="00567258" w:rsidRPr="00C53098" w:rsidRDefault="00567258" w:rsidP="00567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0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12" w:type="dxa"/>
          </w:tcPr>
          <w:p w14:paraId="6EAFB6C6" w14:textId="2A2A7E74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Запуск спринта </w:t>
            </w:r>
          </w:p>
        </w:tc>
        <w:tc>
          <w:tcPr>
            <w:tcW w:w="512" w:type="dxa"/>
          </w:tcPr>
          <w:p w14:paraId="6603CC61" w14:textId="6D8A232E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09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24" w:type="dxa"/>
          </w:tcPr>
          <w:p w14:paraId="4D688E3D" w14:textId="78E1DF8C" w:rsidR="00567258" w:rsidRPr="00C53098" w:rsidRDefault="00567258" w:rsidP="00567258">
            <w:pPr>
              <w:pStyle w:val="11"/>
              <w:ind w:left="27"/>
              <w:rPr>
                <w:sz w:val="28"/>
                <w:szCs w:val="28"/>
              </w:rPr>
            </w:pPr>
            <w:r w:rsidRPr="00D81918">
              <w:rPr>
                <w:sz w:val="28"/>
                <w:szCs w:val="28"/>
              </w:rPr>
              <w:t xml:space="preserve"> Начало активной разработки, которая обычно продолжается 1-4 недели.</w:t>
            </w:r>
          </w:p>
        </w:tc>
      </w:tr>
      <w:tr w:rsidR="00567258" w:rsidRPr="00C53098" w14:paraId="6A33D0C9" w14:textId="77777777" w:rsidTr="0044085D">
        <w:tc>
          <w:tcPr>
            <w:tcW w:w="450" w:type="dxa"/>
          </w:tcPr>
          <w:p w14:paraId="1F07BD0C" w14:textId="28FEDFCD" w:rsidR="00567258" w:rsidRPr="00C53098" w:rsidRDefault="00567258" w:rsidP="00567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12" w:type="dxa"/>
          </w:tcPr>
          <w:p w14:paraId="06EC2D1C" w14:textId="3B41E50F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результата пользователю </w:t>
            </w:r>
          </w:p>
        </w:tc>
        <w:tc>
          <w:tcPr>
            <w:tcW w:w="512" w:type="dxa"/>
          </w:tcPr>
          <w:p w14:paraId="2D8B440B" w14:textId="677492B2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0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24" w:type="dxa"/>
          </w:tcPr>
          <w:p w14:paraId="5B1FB371" w14:textId="0A178307" w:rsidR="00567258" w:rsidRPr="00C53098" w:rsidRDefault="00567258" w:rsidP="005672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того, что прошло хорошо, а что можно улучшить в следующем спринте.</w:t>
            </w:r>
          </w:p>
        </w:tc>
      </w:tr>
      <w:tr w:rsidR="00567258" w:rsidRPr="00C53098" w14:paraId="5BD3F997" w14:textId="77777777" w:rsidTr="0044085D">
        <w:tc>
          <w:tcPr>
            <w:tcW w:w="450" w:type="dxa"/>
          </w:tcPr>
          <w:p w14:paraId="0429EFFF" w14:textId="4441EAF0" w:rsidR="00567258" w:rsidRPr="00C53098" w:rsidRDefault="00567258" w:rsidP="00567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212" w:type="dxa"/>
          </w:tcPr>
          <w:p w14:paraId="57E8B2EC" w14:textId="69FD3DC6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Сбор отзывов от пользователей </w:t>
            </w:r>
          </w:p>
        </w:tc>
        <w:tc>
          <w:tcPr>
            <w:tcW w:w="512" w:type="dxa"/>
          </w:tcPr>
          <w:p w14:paraId="1524E4CC" w14:textId="14CDC8A3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324" w:type="dxa"/>
          </w:tcPr>
          <w:p w14:paraId="436A3083" w14:textId="3BCE6432" w:rsidR="00567258" w:rsidRPr="00C53098" w:rsidRDefault="00567258" w:rsidP="005672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целей и задач на текущий спринт.</w:t>
            </w:r>
          </w:p>
        </w:tc>
      </w:tr>
      <w:tr w:rsidR="00567258" w:rsidRPr="00C53098" w14:paraId="19996A53" w14:textId="77777777" w:rsidTr="0044085D">
        <w:tc>
          <w:tcPr>
            <w:tcW w:w="450" w:type="dxa"/>
          </w:tcPr>
          <w:p w14:paraId="0D014E03" w14:textId="33761469" w:rsidR="00567258" w:rsidRPr="00567258" w:rsidRDefault="00567258" w:rsidP="005672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6)</w:t>
            </w:r>
          </w:p>
        </w:tc>
        <w:tc>
          <w:tcPr>
            <w:tcW w:w="3212" w:type="dxa"/>
          </w:tcPr>
          <w:p w14:paraId="061A7993" w14:textId="2D90B151" w:rsidR="00567258" w:rsidRPr="00D8191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Ретроспектива спринта </w:t>
            </w:r>
          </w:p>
        </w:tc>
        <w:tc>
          <w:tcPr>
            <w:tcW w:w="512" w:type="dxa"/>
          </w:tcPr>
          <w:p w14:paraId="40B69D85" w14:textId="760AA367" w:rsidR="00567258" w:rsidRPr="0056725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5324" w:type="dxa"/>
          </w:tcPr>
          <w:p w14:paraId="38C5DC19" w14:textId="5889EF17" w:rsidR="00567258" w:rsidRPr="00C53098" w:rsidRDefault="00567258" w:rsidP="005672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 По завершении спринта команда демонстрирует рабочие функциональности.</w:t>
            </w:r>
          </w:p>
        </w:tc>
      </w:tr>
    </w:tbl>
    <w:p w14:paraId="53E7E876" w14:textId="6881C735" w:rsidR="00FA007D" w:rsidRPr="00567258" w:rsidRDefault="00FA007D" w:rsidP="00FA00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</w:pPr>
      <w:r w:rsidRPr="00FA007D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FA007D">
        <w:rPr>
          <w:rFonts w:ascii="Times New Roman" w:hAnsi="Times New Roman"/>
          <w:kern w:val="2"/>
          <w:sz w:val="28"/>
          <w:szCs w:val="24"/>
          <w14:ligatures w14:val="standardContextual"/>
        </w:rPr>
        <w:t>1-</w:t>
      </w:r>
      <w:r w:rsidR="00567258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>Д</w:t>
      </w:r>
      <w:r w:rsidRPr="00FA007D">
        <w:rPr>
          <w:rFonts w:ascii="Times New Roman" w:hAnsi="Times New Roman"/>
          <w:kern w:val="2"/>
          <w:sz w:val="28"/>
          <w:szCs w:val="24"/>
          <w14:ligatures w14:val="standardContextual"/>
        </w:rPr>
        <w:t>, 2-</w:t>
      </w:r>
      <w:r w:rsidR="00567258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>Б</w:t>
      </w:r>
      <w:r w:rsidRPr="00FA007D">
        <w:rPr>
          <w:rFonts w:ascii="Times New Roman" w:hAnsi="Times New Roman"/>
          <w:kern w:val="2"/>
          <w:sz w:val="28"/>
          <w:szCs w:val="24"/>
          <w14:ligatures w14:val="standardContextual"/>
        </w:rPr>
        <w:t>, 3-</w:t>
      </w:r>
      <w:r w:rsidR="00567258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>В</w:t>
      </w:r>
      <w:r w:rsidRPr="00FA007D">
        <w:rPr>
          <w:rFonts w:ascii="Times New Roman" w:hAnsi="Times New Roman"/>
          <w:kern w:val="2"/>
          <w:sz w:val="28"/>
          <w:szCs w:val="24"/>
          <w14:ligatures w14:val="standardContextual"/>
        </w:rPr>
        <w:t>, 4-</w:t>
      </w:r>
      <w:r w:rsidR="00567258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>Е</w:t>
      </w:r>
      <w:r w:rsidR="00B474FC">
        <w:rPr>
          <w:rFonts w:ascii="Times New Roman" w:hAnsi="Times New Roman"/>
          <w:kern w:val="2"/>
          <w:sz w:val="28"/>
          <w:szCs w:val="24"/>
          <w14:ligatures w14:val="standardContextual"/>
        </w:rPr>
        <w:t>, 5-</w:t>
      </w:r>
      <w:r w:rsidR="00567258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>А, 6-Г</w:t>
      </w:r>
    </w:p>
    <w:p w14:paraId="05F27309" w14:textId="4BE02898" w:rsidR="00FA007D" w:rsidRDefault="00FA007D" w:rsidP="00FA00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007D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D42057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 xml:space="preserve">УК-1, УК-2, УК-3, </w:t>
      </w:r>
      <w:r w:rsidR="007C5643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 xml:space="preserve">УК-4, </w:t>
      </w:r>
      <w:r w:rsidR="00D42057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>УК-5, ОПК-3, ОПК-8, ПК-1, ПК-3</w:t>
      </w:r>
    </w:p>
    <w:p w14:paraId="79D6B482" w14:textId="77777777" w:rsidR="00FA007D" w:rsidRDefault="00FA007D" w:rsidP="00FA00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42621F7" w14:textId="411682A1" w:rsidR="0050418D" w:rsidRDefault="0050418D" w:rsidP="004630D3">
      <w:pPr>
        <w:pStyle w:val="4"/>
      </w:pPr>
      <w:bookmarkStart w:id="1" w:name="_Hlk188875600"/>
      <w:bookmarkEnd w:id="0"/>
      <w:r w:rsidRPr="004530ED">
        <w:t>Задания закрытого типа на установление правильной последовательности</w:t>
      </w:r>
    </w:p>
    <w:p w14:paraId="179E3E85" w14:textId="77777777" w:rsidR="0044085D" w:rsidRPr="0044085D" w:rsidRDefault="0044085D" w:rsidP="0044085D"/>
    <w:p w14:paraId="35F1D4E0" w14:textId="3BEB09C6" w:rsidR="004630D3" w:rsidRDefault="00804839" w:rsidP="00804839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b w:val="0"/>
          <w:i/>
          <w:iCs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1. </w:t>
      </w:r>
      <w:r w:rsidRPr="00C5309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</w:t>
      </w:r>
      <w:r w:rsidRPr="00C53098">
        <w:rPr>
          <w:rStyle w:val="a9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3098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работы над магистерской диссертации в ходе производственной (научно-исследовательская работа) практики</w:t>
      </w:r>
      <w:r w:rsidRPr="00C53098">
        <w:rPr>
          <w:rStyle w:val="a9"/>
          <w:rFonts w:ascii="Times New Roman" w:hAnsi="Times New Roman"/>
          <w:b w:val="0"/>
          <w:i/>
          <w:iCs/>
          <w:sz w:val="28"/>
          <w:szCs w:val="28"/>
        </w:rPr>
        <w:t>:</w:t>
      </w:r>
    </w:p>
    <w:p w14:paraId="76202DDD" w14:textId="13B45C2C" w:rsidR="00804839" w:rsidRPr="00804839" w:rsidRDefault="00804839" w:rsidP="0080483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сбор и изучение научной и учебно-научной литературы по проблеме магистерской диссертации</w:t>
      </w:r>
    </w:p>
    <w:p w14:paraId="4B8C6DBF" w14:textId="162C349D" w:rsidR="00804839" w:rsidRPr="00804839" w:rsidRDefault="00804839" w:rsidP="0080483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обоснование актуальности темы магистерской диссертации; формулирование категориального аппарата исследования; проектирование структуры магистерской диссертации</w:t>
      </w:r>
    </w:p>
    <w:p w14:paraId="655B18F8" w14:textId="32C14DF0" w:rsidR="00804839" w:rsidRPr="00804839" w:rsidRDefault="00804839" w:rsidP="0080483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планирование научного исследования по теме магистерской диссертации</w:t>
      </w:r>
    </w:p>
    <w:p w14:paraId="72D9C11A" w14:textId="3D712016" w:rsidR="00804839" w:rsidRPr="00804839" w:rsidRDefault="00804839" w:rsidP="0080483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анализ и систематизация существующих научных подходов к решению проблемы исследования; анализ существующих концепций, подходов, анализ изучаемой проблемы с современной научной точки зрения</w:t>
      </w:r>
    </w:p>
    <w:p w14:paraId="26D1E893" w14:textId="09A76465" w:rsidR="00804839" w:rsidRPr="00804839" w:rsidRDefault="00804839" w:rsidP="0080483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В, А, Б, Г</w:t>
      </w:r>
    </w:p>
    <w:p w14:paraId="1C8F2110" w14:textId="6B541A90" w:rsidR="00804839" w:rsidRPr="00804839" w:rsidRDefault="00804839" w:rsidP="0080483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7C564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УК-1, УК-6, ОПК-3, </w:t>
      </w:r>
      <w:r w:rsidR="007C5643" w:rsidRPr="007C5643">
        <w:rPr>
          <w:rFonts w:ascii="Times New Roman" w:hAnsi="Times New Roman"/>
          <w:kern w:val="2"/>
          <w:sz w:val="28"/>
          <w:szCs w:val="24"/>
          <w14:ligatures w14:val="standardContextual"/>
        </w:rPr>
        <w:t>ОПК-4, ОПК-6, ОПК-7, ПК-3</w:t>
      </w:r>
    </w:p>
    <w:p w14:paraId="35C81086" w14:textId="4BC55B53" w:rsidR="00C53098" w:rsidRDefault="00C53098" w:rsidP="0080483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D4D56F7" w14:textId="77777777" w:rsidR="0044085D" w:rsidRPr="00804839" w:rsidRDefault="0044085D" w:rsidP="0080483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5CFA9C4F" w14:textId="77777777" w:rsidR="0050418D" w:rsidRPr="004530ED" w:rsidRDefault="0050418D" w:rsidP="004630D3">
      <w:pPr>
        <w:pStyle w:val="3"/>
        <w:rPr>
          <w:rFonts w:cs="Times New Roman"/>
          <w:szCs w:val="28"/>
          <w:highlight w:val="yellow"/>
        </w:rPr>
      </w:pPr>
      <w:bookmarkStart w:id="2" w:name="_Hlk188876015"/>
      <w:bookmarkEnd w:id="1"/>
      <w:r w:rsidRPr="004530ED">
        <w:rPr>
          <w:rFonts w:cs="Times New Roman"/>
          <w:szCs w:val="28"/>
        </w:rPr>
        <w:t>Задания открытого типа</w:t>
      </w:r>
    </w:p>
    <w:p w14:paraId="154B6E00" w14:textId="77777777" w:rsidR="0050418D" w:rsidRPr="00804839" w:rsidRDefault="0050418D" w:rsidP="0080483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9C7ADAD" w14:textId="2CD13A9A" w:rsidR="0050418D" w:rsidRDefault="0050418D" w:rsidP="007068E5">
      <w:pPr>
        <w:pStyle w:val="4"/>
        <w:rPr>
          <w:rFonts w:cs="Times New Roman"/>
          <w:szCs w:val="28"/>
        </w:rPr>
      </w:pPr>
      <w:r w:rsidRPr="004530ED">
        <w:rPr>
          <w:rFonts w:cs="Times New Roman"/>
          <w:szCs w:val="28"/>
        </w:rPr>
        <w:t>Задания открытого типа на дополнение</w:t>
      </w:r>
    </w:p>
    <w:p w14:paraId="71C1E7F4" w14:textId="77777777" w:rsidR="0044085D" w:rsidRPr="0044085D" w:rsidRDefault="0044085D" w:rsidP="007068E5">
      <w:pPr>
        <w:ind w:firstLine="709"/>
        <w:rPr>
          <w:highlight w:val="yellow"/>
        </w:rPr>
      </w:pPr>
    </w:p>
    <w:p w14:paraId="3900D0E7" w14:textId="77777777" w:rsidR="00804839" w:rsidRPr="00746D30" w:rsidRDefault="00804839" w:rsidP="007068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1. Напишите пропущенное слово.</w:t>
      </w:r>
    </w:p>
    <w:p w14:paraId="1E446A2E" w14:textId="77777777" w:rsidR="00B61C41" w:rsidRDefault="00B61C41" w:rsidP="007068E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 – это процесс создания предварительной версии системы или её компонентов для визуализации идей и получения обратной связи от пользователей</w:t>
      </w:r>
      <w:r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41AA39BB" w14:textId="77777777" w:rsidR="00B61C41" w:rsidRPr="00AC1729" w:rsidRDefault="00B61C41" w:rsidP="007068E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Прототипирование</w:t>
      </w:r>
    </w:p>
    <w:p w14:paraId="4C5E77C0" w14:textId="75D57DD9" w:rsidR="00A53D45" w:rsidRDefault="00804839" w:rsidP="007068E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B61C41">
        <w:rPr>
          <w:rFonts w:ascii="Times New Roman" w:hAnsi="Times New Roman"/>
          <w:kern w:val="2"/>
          <w:sz w:val="28"/>
          <w:szCs w:val="24"/>
          <w14:ligatures w14:val="standardContextual"/>
        </w:rPr>
        <w:t>ОПК-2, ОПК-5, ПК-2, ПК-4</w:t>
      </w:r>
    </w:p>
    <w:p w14:paraId="56C438CC" w14:textId="77777777" w:rsidR="00804839" w:rsidRDefault="00804839" w:rsidP="007068E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1157F470" w14:textId="36EC7CD1" w:rsidR="0050418D" w:rsidRDefault="0050418D" w:rsidP="007068E5">
      <w:pPr>
        <w:pStyle w:val="4"/>
      </w:pPr>
      <w:bookmarkStart w:id="3" w:name="_Hlk188877470"/>
      <w:bookmarkEnd w:id="2"/>
      <w:r w:rsidRPr="004530ED">
        <w:t>Задания открытого типа с кратким свободным ответом</w:t>
      </w:r>
    </w:p>
    <w:p w14:paraId="297D3D76" w14:textId="77777777" w:rsidR="0044085D" w:rsidRPr="0044085D" w:rsidRDefault="0044085D" w:rsidP="007068E5">
      <w:pPr>
        <w:ind w:firstLine="709"/>
      </w:pPr>
    </w:p>
    <w:p w14:paraId="33F7F081" w14:textId="77777777" w:rsidR="00804839" w:rsidRPr="00746D30" w:rsidRDefault="00804839" w:rsidP="007068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1. Напишите пропущенное слово (словосочетание).</w:t>
      </w:r>
    </w:p>
    <w:p w14:paraId="011E83DB" w14:textId="6D0E9F27" w:rsidR="00804839" w:rsidRPr="00804839" w:rsidRDefault="00F20222" w:rsidP="007068E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Использование </w:t>
      </w:r>
      <w:r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 xml:space="preserve">________________ </w:t>
      </w:r>
      <w:r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>позволяет разработчикам интегрировать различные программные компоненты, систематизировать обмен данными между приложениями, улучшать функциональность существующих приложений, а также ускорять процесс разработки за счёт повторного использования готовых решений и библиотек.</w:t>
      </w:r>
    </w:p>
    <w:p w14:paraId="0AB51F09" w14:textId="37E8D52D" w:rsidR="00804839" w:rsidRPr="00F20222" w:rsidRDefault="00804839" w:rsidP="007068E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</w:t>
      </w:r>
      <w:r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ответ</w:t>
      </w:r>
      <w:r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: </w:t>
      </w:r>
      <w:r w:rsidR="00E522B4">
        <w:rPr>
          <w:rFonts w:ascii="Times New Roman" w:hAnsi="Times New Roman"/>
          <w:kern w:val="2"/>
          <w:sz w:val="28"/>
          <w:szCs w:val="24"/>
          <w14:ligatures w14:val="standardContextual"/>
        </w:rPr>
        <w:t>программного</w:t>
      </w:r>
      <w:r w:rsidR="00F20222"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интерфейс</w:t>
      </w:r>
      <w:r w:rsidR="00F20222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>а</w:t>
      </w:r>
      <w:r w:rsidR="00F20222"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приложения </w:t>
      </w:r>
      <w:r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/ </w:t>
      </w:r>
      <w:r w:rsidR="00F20222" w:rsidRPr="00F20222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API</w:t>
      </w:r>
      <w:r w:rsidR="00F20222"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/ </w:t>
      </w:r>
      <w:r w:rsidR="00F20222" w:rsidRPr="00F20222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Application</w:t>
      </w:r>
      <w:r w:rsidR="00F20222"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F20222" w:rsidRPr="00F20222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Programming</w:t>
      </w:r>
      <w:r w:rsidR="00F20222"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F20222" w:rsidRPr="00F20222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Interface</w:t>
      </w:r>
    </w:p>
    <w:p w14:paraId="76493956" w14:textId="4ECBB9A6" w:rsidR="00B87EBE" w:rsidRDefault="00804839" w:rsidP="007068E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522B4">
        <w:rPr>
          <w:rFonts w:ascii="Times New Roman" w:hAnsi="Times New Roman"/>
          <w:kern w:val="2"/>
          <w:sz w:val="28"/>
          <w:szCs w:val="24"/>
          <w14:ligatures w14:val="standardContextual"/>
        </w:rPr>
        <w:t>ОПК</w:t>
      </w: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-</w:t>
      </w:r>
      <w:r w:rsidR="00E522B4">
        <w:rPr>
          <w:rFonts w:ascii="Times New Roman" w:hAnsi="Times New Roman"/>
          <w:kern w:val="2"/>
          <w:sz w:val="28"/>
          <w:szCs w:val="24"/>
          <w14:ligatures w14:val="standardContextual"/>
        </w:rPr>
        <w:t>2, ОПК-5, ОПК-7, ПК-2, ПК-4</w:t>
      </w:r>
    </w:p>
    <w:p w14:paraId="428EC9DB" w14:textId="77777777" w:rsidR="00804839" w:rsidRDefault="00804839" w:rsidP="007068E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4CA2803" w14:textId="77777777" w:rsidR="0050418D" w:rsidRPr="004530ED" w:rsidRDefault="0050418D" w:rsidP="007068E5">
      <w:pPr>
        <w:pStyle w:val="4"/>
      </w:pPr>
      <w:bookmarkStart w:id="4" w:name="_Hlk188881426"/>
      <w:bookmarkEnd w:id="3"/>
      <w:r w:rsidRPr="004530ED">
        <w:t>Задания открытого типа с развернутым ответом</w:t>
      </w:r>
    </w:p>
    <w:p w14:paraId="4A6DB935" w14:textId="77777777" w:rsidR="005339C3" w:rsidRPr="004530ED" w:rsidRDefault="005339C3" w:rsidP="007068E5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E116631" w14:textId="1DC5440A" w:rsidR="005339C3" w:rsidRPr="004530ED" w:rsidRDefault="005339C3" w:rsidP="007068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80483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21DA" w:rsidRPr="004530ED">
        <w:rPr>
          <w:rFonts w:ascii="Times New Roman" w:hAnsi="Times New Roman" w:cs="Times New Roman"/>
          <w:sz w:val="28"/>
          <w:szCs w:val="28"/>
        </w:rPr>
        <w:t>Тема</w:t>
      </w:r>
      <w:r w:rsidRPr="004530ED">
        <w:rPr>
          <w:rFonts w:ascii="Times New Roman" w:hAnsi="Times New Roman" w:cs="Times New Roman"/>
          <w:sz w:val="28"/>
          <w:szCs w:val="28"/>
        </w:rPr>
        <w:t>:</w:t>
      </w:r>
      <w:r w:rsidR="0060307C" w:rsidRPr="004530ED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A65D06" w:rsidRPr="004530ED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2214FE" w:rsidRPr="0045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4530ED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4530ED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61F77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</w:t>
          </w:r>
        </w:sdtContent>
      </w:sdt>
      <w:r w:rsidR="002214FE" w:rsidRPr="004530ED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F6806B" w14:textId="77777777" w:rsidR="005339C3" w:rsidRPr="004530ED" w:rsidRDefault="005339C3" w:rsidP="007068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Задачи:</w:t>
      </w:r>
    </w:p>
    <w:p w14:paraId="5FA973CB" w14:textId="7BD12B81" w:rsidR="0060307C" w:rsidRPr="004530ED" w:rsidRDefault="0060307C" w:rsidP="00706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2092807508"/>
          <w:placeholder>
            <w:docPart w:val="51068B5DA0E04F149F17DCFDBCB4C4F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A65D06" w:rsidRPr="004530ED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A65D06" w:rsidRPr="0045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30ED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A65D06" w:rsidRPr="004530ED">
        <w:rPr>
          <w:rFonts w:ascii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740406689"/>
          <w:placeholder>
            <w:docPart w:val="B97B71D43D0F4EDCB26E10F9908B2A09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61F77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</w:t>
          </w:r>
        </w:sdtContent>
      </w:sdt>
      <w:r w:rsidR="00A65D06" w:rsidRPr="004530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2CC144F" w14:textId="77777777" w:rsidR="00DC17A1" w:rsidRPr="004530ED" w:rsidRDefault="00DC17A1" w:rsidP="007068E5">
      <w:pPr>
        <w:pStyle w:val="a4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6A33BAD7" w14:textId="77777777" w:rsidR="00DC17A1" w:rsidRPr="004530ED" w:rsidRDefault="00DC17A1" w:rsidP="007068E5">
      <w:pPr>
        <w:pStyle w:val="a4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5D93C763" w14:textId="77777777" w:rsidR="00DC17A1" w:rsidRPr="004530ED" w:rsidRDefault="00DC17A1" w:rsidP="007068E5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955066C" w14:textId="77777777" w:rsidR="00DC17A1" w:rsidRPr="004530ED" w:rsidRDefault="00DC17A1" w:rsidP="007068E5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10BABAB" w14:textId="77777777" w:rsidR="00E921DA" w:rsidRPr="004530ED" w:rsidRDefault="00E921DA" w:rsidP="007068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_Hlk183287415"/>
      <w:r w:rsidRPr="004530E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B6A02" w:rsidRPr="004530ED">
        <w:rPr>
          <w:rFonts w:ascii="Times New Roman" w:hAnsi="Times New Roman" w:cs="Times New Roman"/>
          <w:sz w:val="28"/>
          <w:szCs w:val="28"/>
        </w:rPr>
        <w:t>4</w:t>
      </w:r>
      <w:r w:rsidR="002214FE" w:rsidRPr="004530ED">
        <w:rPr>
          <w:rFonts w:ascii="Times New Roman" w:hAnsi="Times New Roman" w:cs="Times New Roman"/>
          <w:sz w:val="28"/>
          <w:szCs w:val="28"/>
        </w:rPr>
        <w:t> час</w:t>
      </w:r>
      <w:r w:rsidR="00CB6A02" w:rsidRPr="004530ED">
        <w:rPr>
          <w:rFonts w:ascii="Times New Roman" w:hAnsi="Times New Roman" w:cs="Times New Roman"/>
          <w:sz w:val="28"/>
          <w:szCs w:val="28"/>
        </w:rPr>
        <w:t>а</w:t>
      </w:r>
      <w:r w:rsidRPr="004530ED">
        <w:rPr>
          <w:rFonts w:ascii="Times New Roman" w:hAnsi="Times New Roman" w:cs="Times New Roman"/>
          <w:sz w:val="28"/>
          <w:szCs w:val="28"/>
        </w:rPr>
        <w:t>.</w:t>
      </w:r>
    </w:p>
    <w:p w14:paraId="03C05913" w14:textId="7CDE910D" w:rsidR="00E921DA" w:rsidRPr="004530ED" w:rsidRDefault="00E921DA" w:rsidP="00706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4530ED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A65D06" w:rsidRPr="004530ED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4530ED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61F77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</w:t>
          </w:r>
        </w:sdtContent>
      </w:sdt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B7D3E4E" w14:textId="33F2266D" w:rsidR="00E921DA" w:rsidRPr="004530ED" w:rsidRDefault="00E921DA" w:rsidP="00706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4530ED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A65D06" w:rsidRPr="004530ED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4530ED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61F77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</w:t>
          </w:r>
        </w:sdtContent>
      </w:sdt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4530ED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bookmarkEnd w:id="4"/>
    <w:bookmarkEnd w:id="5"/>
    <w:p w14:paraId="0916794E" w14:textId="7B4A86F4" w:rsidR="00586478" w:rsidRDefault="00804839" w:rsidP="007068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4839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C41">
        <w:rPr>
          <w:rFonts w:ascii="Times New Roman" w:hAnsi="Times New Roman" w:cs="Times New Roman"/>
          <w:sz w:val="28"/>
          <w:szCs w:val="28"/>
        </w:rPr>
        <w:t>УК-6, ОПК-3, ОПК-6, ОПК-7</w:t>
      </w:r>
    </w:p>
    <w:sectPr w:rsidR="00586478" w:rsidSect="00775A4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63029" w14:textId="77777777" w:rsidR="00FF4AFF" w:rsidRDefault="00FF4AFF" w:rsidP="0084410B">
      <w:pPr>
        <w:spacing w:after="0" w:line="240" w:lineRule="auto"/>
      </w:pPr>
      <w:r>
        <w:separator/>
      </w:r>
    </w:p>
  </w:endnote>
  <w:endnote w:type="continuationSeparator" w:id="0">
    <w:p w14:paraId="763BDE2F" w14:textId="77777777" w:rsidR="00FF4AFF" w:rsidRDefault="00FF4AFF" w:rsidP="0084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558935"/>
      <w:docPartObj>
        <w:docPartGallery w:val="Page Numbers (Bottom of Page)"/>
        <w:docPartUnique/>
      </w:docPartObj>
    </w:sdtPr>
    <w:sdtEndPr/>
    <w:sdtContent>
      <w:p w14:paraId="3EFC2E03" w14:textId="59469888" w:rsidR="0084410B" w:rsidRDefault="0084410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B13A28" w14:textId="77777777" w:rsidR="0084410B" w:rsidRDefault="0084410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A2D64" w14:textId="77777777" w:rsidR="00FF4AFF" w:rsidRDefault="00FF4AFF" w:rsidP="0084410B">
      <w:pPr>
        <w:spacing w:after="0" w:line="240" w:lineRule="auto"/>
      </w:pPr>
      <w:r>
        <w:separator/>
      </w:r>
    </w:p>
  </w:footnote>
  <w:footnote w:type="continuationSeparator" w:id="0">
    <w:p w14:paraId="4705789B" w14:textId="77777777" w:rsidR="00FF4AFF" w:rsidRDefault="00FF4AFF" w:rsidP="00844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77025"/>
    <w:multiLevelType w:val="hybridMultilevel"/>
    <w:tmpl w:val="0CAA1AB4"/>
    <w:lvl w:ilvl="0" w:tplc="CA6E97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54367"/>
    <w:rsid w:val="000908D0"/>
    <w:rsid w:val="000A3E63"/>
    <w:rsid w:val="000E1878"/>
    <w:rsid w:val="00106951"/>
    <w:rsid w:val="00115D2A"/>
    <w:rsid w:val="001854D1"/>
    <w:rsid w:val="001C330B"/>
    <w:rsid w:val="001E46D5"/>
    <w:rsid w:val="001F4D79"/>
    <w:rsid w:val="002214FE"/>
    <w:rsid w:val="00261F77"/>
    <w:rsid w:val="002A189D"/>
    <w:rsid w:val="002F629E"/>
    <w:rsid w:val="00311A4E"/>
    <w:rsid w:val="00324D56"/>
    <w:rsid w:val="003A504A"/>
    <w:rsid w:val="003B2980"/>
    <w:rsid w:val="00431BC7"/>
    <w:rsid w:val="0044085D"/>
    <w:rsid w:val="004530ED"/>
    <w:rsid w:val="004630D3"/>
    <w:rsid w:val="00483F49"/>
    <w:rsid w:val="004A19B4"/>
    <w:rsid w:val="004B54DA"/>
    <w:rsid w:val="004E3A8A"/>
    <w:rsid w:val="004F2F17"/>
    <w:rsid w:val="0050418D"/>
    <w:rsid w:val="00521613"/>
    <w:rsid w:val="005220E6"/>
    <w:rsid w:val="00526A54"/>
    <w:rsid w:val="005339C3"/>
    <w:rsid w:val="00567258"/>
    <w:rsid w:val="00586478"/>
    <w:rsid w:val="005A21DD"/>
    <w:rsid w:val="005B374F"/>
    <w:rsid w:val="005C3B98"/>
    <w:rsid w:val="0060307C"/>
    <w:rsid w:val="00652E8C"/>
    <w:rsid w:val="00655118"/>
    <w:rsid w:val="006861D0"/>
    <w:rsid w:val="007068E5"/>
    <w:rsid w:val="00742565"/>
    <w:rsid w:val="00775A4C"/>
    <w:rsid w:val="0079532B"/>
    <w:rsid w:val="007A08BA"/>
    <w:rsid w:val="007B3C45"/>
    <w:rsid w:val="007C5643"/>
    <w:rsid w:val="00804839"/>
    <w:rsid w:val="0084410B"/>
    <w:rsid w:val="008C0BE7"/>
    <w:rsid w:val="00914DEB"/>
    <w:rsid w:val="00941B40"/>
    <w:rsid w:val="00961308"/>
    <w:rsid w:val="0097356D"/>
    <w:rsid w:val="009758EB"/>
    <w:rsid w:val="00982A01"/>
    <w:rsid w:val="00995A07"/>
    <w:rsid w:val="009A61C6"/>
    <w:rsid w:val="009F67D1"/>
    <w:rsid w:val="00A27E45"/>
    <w:rsid w:val="00A30347"/>
    <w:rsid w:val="00A439D6"/>
    <w:rsid w:val="00A51A37"/>
    <w:rsid w:val="00A53D45"/>
    <w:rsid w:val="00A64334"/>
    <w:rsid w:val="00A65D06"/>
    <w:rsid w:val="00AB1106"/>
    <w:rsid w:val="00B17380"/>
    <w:rsid w:val="00B474FC"/>
    <w:rsid w:val="00B61C41"/>
    <w:rsid w:val="00B81F97"/>
    <w:rsid w:val="00B87EBE"/>
    <w:rsid w:val="00BF1B89"/>
    <w:rsid w:val="00C52044"/>
    <w:rsid w:val="00C53098"/>
    <w:rsid w:val="00C76C4C"/>
    <w:rsid w:val="00CB6A02"/>
    <w:rsid w:val="00D42057"/>
    <w:rsid w:val="00D922CC"/>
    <w:rsid w:val="00D93B81"/>
    <w:rsid w:val="00DA7344"/>
    <w:rsid w:val="00DC17A1"/>
    <w:rsid w:val="00E10F3D"/>
    <w:rsid w:val="00E522B4"/>
    <w:rsid w:val="00E74F96"/>
    <w:rsid w:val="00E921DA"/>
    <w:rsid w:val="00F02198"/>
    <w:rsid w:val="00F20222"/>
    <w:rsid w:val="00F46FEA"/>
    <w:rsid w:val="00F63088"/>
    <w:rsid w:val="00F630FE"/>
    <w:rsid w:val="00F86220"/>
    <w:rsid w:val="00F90741"/>
    <w:rsid w:val="00FA007D"/>
    <w:rsid w:val="00FD2A2B"/>
    <w:rsid w:val="00FE15F1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1667"/>
  <w15:docId w15:val="{9E611F1B-1B46-4263-BA54-1A1AADDE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7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758EB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F862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86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c">
    <w:name w:val="Grid Table Light"/>
    <w:basedOn w:val="a2"/>
    <w:uiPriority w:val="40"/>
    <w:rsid w:val="00B474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gkelc">
    <w:name w:val="hgkelc"/>
    <w:basedOn w:val="a1"/>
    <w:rsid w:val="00F20222"/>
  </w:style>
  <w:style w:type="paragraph" w:styleId="ad">
    <w:name w:val="header"/>
    <w:basedOn w:val="a"/>
    <w:link w:val="ae"/>
    <w:uiPriority w:val="99"/>
    <w:unhideWhenUsed/>
    <w:rsid w:val="00844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84410B"/>
  </w:style>
  <w:style w:type="paragraph" w:styleId="af">
    <w:name w:val="footer"/>
    <w:basedOn w:val="a"/>
    <w:link w:val="af0"/>
    <w:uiPriority w:val="99"/>
    <w:unhideWhenUsed/>
    <w:rsid w:val="00844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844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D24A75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D24A75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D24A75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D24A75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D24A75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D24A75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D24A75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D24A75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1068B5DA0E04F149F17DCFDBCB4C4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6A2BD-BE75-4E49-BB08-9A2289068812}"/>
      </w:docPartPr>
      <w:docPartBody>
        <w:p w:rsidR="009C3470" w:rsidRDefault="00D24A75" w:rsidP="00D24A75">
          <w:pPr>
            <w:pStyle w:val="51068B5DA0E04F149F17DCFDBCB4C4F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97B71D43D0F4EDCB26E10F9908B2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B827E-63E7-4677-9C27-997353BF99FE}"/>
      </w:docPartPr>
      <w:docPartBody>
        <w:p w:rsidR="009C3470" w:rsidRDefault="00D24A75" w:rsidP="00D24A75">
          <w:pPr>
            <w:pStyle w:val="B97B71D43D0F4EDCB26E10F9908B2A0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5B3"/>
    <w:rsid w:val="0007643C"/>
    <w:rsid w:val="000B4CCB"/>
    <w:rsid w:val="00106924"/>
    <w:rsid w:val="001811D2"/>
    <w:rsid w:val="00214222"/>
    <w:rsid w:val="002371DD"/>
    <w:rsid w:val="003B1859"/>
    <w:rsid w:val="00424036"/>
    <w:rsid w:val="0043205E"/>
    <w:rsid w:val="00483F49"/>
    <w:rsid w:val="00521613"/>
    <w:rsid w:val="005B65B0"/>
    <w:rsid w:val="006519CA"/>
    <w:rsid w:val="0066032A"/>
    <w:rsid w:val="0083442E"/>
    <w:rsid w:val="0089320D"/>
    <w:rsid w:val="008C0BE7"/>
    <w:rsid w:val="00941B40"/>
    <w:rsid w:val="009C3470"/>
    <w:rsid w:val="009D5C2E"/>
    <w:rsid w:val="00A322A4"/>
    <w:rsid w:val="00A835B3"/>
    <w:rsid w:val="00B14779"/>
    <w:rsid w:val="00B628D0"/>
    <w:rsid w:val="00B72E27"/>
    <w:rsid w:val="00B81293"/>
    <w:rsid w:val="00BB7C7E"/>
    <w:rsid w:val="00C611E3"/>
    <w:rsid w:val="00CB406D"/>
    <w:rsid w:val="00D24A75"/>
    <w:rsid w:val="00DA7344"/>
    <w:rsid w:val="00E43F00"/>
    <w:rsid w:val="00F96D62"/>
    <w:rsid w:val="00F96EBA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4CCB"/>
    <w:rPr>
      <w:color w:val="808080"/>
    </w:rPr>
  </w:style>
  <w:style w:type="paragraph" w:customStyle="1" w:styleId="51068B5DA0E04F149F17DCFDBCB4C4FB">
    <w:name w:val="51068B5DA0E04F149F17DCFDBCB4C4FB"/>
    <w:rsid w:val="00D24A75"/>
  </w:style>
  <w:style w:type="paragraph" w:customStyle="1" w:styleId="B97B71D43D0F4EDCB26E10F9908B2A09">
    <w:name w:val="B97B71D43D0F4EDCB26E10F9908B2A09"/>
    <w:rsid w:val="00D24A75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12</cp:revision>
  <cp:lastPrinted>2025-03-24T12:32:00Z</cp:lastPrinted>
  <dcterms:created xsi:type="dcterms:W3CDTF">2025-03-24T09:56:00Z</dcterms:created>
  <dcterms:modified xsi:type="dcterms:W3CDTF">2025-03-28T11:47:00Z</dcterms:modified>
</cp:coreProperties>
</file>