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65" w:rsidRPr="00F22A9B" w:rsidRDefault="007E6A65" w:rsidP="007E6A65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F22A9B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Комплект оценочных материалов по дисциплине</w:t>
      </w:r>
      <w:r w:rsidRPr="00F22A9B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br/>
        <w:t>«</w:t>
      </w:r>
      <w:r w:rsidR="00A43847" w:rsidRPr="00F22A9B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К</w:t>
      </w:r>
      <w:r w:rsidRPr="00F22A9B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омпьютерные и информационные технологии в отрасли»</w:t>
      </w:r>
    </w:p>
    <w:p w:rsidR="00156207" w:rsidRDefault="00156207" w:rsidP="00156207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8"/>
          <w:szCs w:val="28"/>
          <w14:ligatures w14:val="standardContextual"/>
        </w:rPr>
      </w:pPr>
    </w:p>
    <w:p w:rsidR="00F22A9B" w:rsidRPr="00F22A9B" w:rsidRDefault="00F22A9B" w:rsidP="00156207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156207" w:rsidRPr="00F22A9B" w:rsidRDefault="00156207" w:rsidP="00156207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F22A9B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</w:t>
      </w:r>
    </w:p>
    <w:p w:rsidR="00156207" w:rsidRPr="00F22A9B" w:rsidRDefault="00156207" w:rsidP="00156207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F22A9B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 на выбор правильного ответа</w:t>
      </w:r>
    </w:p>
    <w:p w:rsidR="006E7E7B" w:rsidRPr="006E7E7B" w:rsidRDefault="006E7E7B" w:rsidP="006E7E7B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E7E7B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</w:p>
    <w:p w:rsidR="006E7E7B" w:rsidRDefault="006E7E7B" w:rsidP="006E7E7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212529"/>
          <w:sz w:val="28"/>
          <w:szCs w:val="28"/>
        </w:rPr>
      </w:pPr>
    </w:p>
    <w:p w:rsidR="004B05B7" w:rsidRPr="00F22A9B" w:rsidRDefault="004B05B7" w:rsidP="00414156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F22A9B">
        <w:rPr>
          <w:color w:val="212529"/>
          <w:sz w:val="28"/>
          <w:szCs w:val="28"/>
        </w:rPr>
        <w:t>Какой стандарт регулирует ИТС в РФ?</w:t>
      </w:r>
    </w:p>
    <w:p w:rsidR="004B05B7" w:rsidRPr="00F22A9B" w:rsidRDefault="006352F8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А</w:t>
      </w:r>
      <w:r w:rsidR="004B05B7" w:rsidRPr="00F22A9B">
        <w:rPr>
          <w:rFonts w:ascii="Times New Roman" w:hAnsi="Times New Roman" w:cs="Times New Roman"/>
          <w:color w:val="212529"/>
          <w:sz w:val="28"/>
          <w:szCs w:val="28"/>
        </w:rPr>
        <w:t>) ГОСТ Р 58850-2020</w:t>
      </w:r>
    </w:p>
    <w:p w:rsidR="004B05B7" w:rsidRPr="00F22A9B" w:rsidRDefault="006352F8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Б</w:t>
      </w:r>
      <w:r w:rsidR="004B05B7" w:rsidRPr="00F22A9B">
        <w:rPr>
          <w:rFonts w:ascii="Times New Roman" w:hAnsi="Times New Roman" w:cs="Times New Roman"/>
          <w:color w:val="212529"/>
          <w:sz w:val="28"/>
          <w:szCs w:val="28"/>
        </w:rPr>
        <w:t xml:space="preserve">) </w:t>
      </w:r>
      <w:r w:rsidR="004B05B7" w:rsidRPr="00F22A9B">
        <w:rPr>
          <w:rFonts w:ascii="Times New Roman" w:hAnsi="Times New Roman" w:cs="Times New Roman"/>
          <w:color w:val="212529"/>
          <w:sz w:val="28"/>
          <w:szCs w:val="28"/>
          <w:lang w:val="en-US"/>
        </w:rPr>
        <w:t>ISO</w:t>
      </w:r>
      <w:r w:rsidR="004B05B7" w:rsidRPr="00F22A9B">
        <w:rPr>
          <w:rFonts w:ascii="Times New Roman" w:hAnsi="Times New Roman" w:cs="Times New Roman"/>
          <w:color w:val="212529"/>
          <w:sz w:val="28"/>
          <w:szCs w:val="28"/>
        </w:rPr>
        <w:t xml:space="preserve"> 9001</w:t>
      </w:r>
    </w:p>
    <w:p w:rsidR="004B05B7" w:rsidRPr="00F22A9B" w:rsidRDefault="006352F8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В</w:t>
      </w:r>
      <w:r w:rsidR="004B05B7" w:rsidRPr="00F22A9B">
        <w:rPr>
          <w:rFonts w:ascii="Times New Roman" w:hAnsi="Times New Roman" w:cs="Times New Roman"/>
          <w:color w:val="212529"/>
          <w:sz w:val="28"/>
          <w:szCs w:val="28"/>
        </w:rPr>
        <w:t>) PCI DSS</w:t>
      </w:r>
    </w:p>
    <w:p w:rsidR="004B05B7" w:rsidRPr="00F22A9B" w:rsidRDefault="004B05B7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F22A9B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 xml:space="preserve">Правильный ответ: </w:t>
      </w:r>
      <w:r w:rsidR="006352F8" w:rsidRPr="00F22A9B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>А</w:t>
      </w:r>
    </w:p>
    <w:p w:rsidR="004B05B7" w:rsidRPr="00F22A9B" w:rsidRDefault="004B05B7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Компетенции (индикаторы): ОПК-5</w:t>
      </w:r>
    </w:p>
    <w:p w:rsidR="006352F8" w:rsidRPr="00F22A9B" w:rsidRDefault="006352F8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4B05B7" w:rsidRPr="00F22A9B" w:rsidRDefault="004B05B7" w:rsidP="00414156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F22A9B">
        <w:rPr>
          <w:color w:val="212529"/>
          <w:sz w:val="28"/>
          <w:szCs w:val="28"/>
        </w:rPr>
        <w:t xml:space="preserve">Для чего используется ПО </w:t>
      </w:r>
      <w:proofErr w:type="spellStart"/>
      <w:r w:rsidRPr="00F22A9B">
        <w:rPr>
          <w:color w:val="212529"/>
          <w:sz w:val="28"/>
          <w:szCs w:val="28"/>
        </w:rPr>
        <w:t>TransCAD</w:t>
      </w:r>
      <w:proofErr w:type="spellEnd"/>
      <w:r w:rsidRPr="00F22A9B">
        <w:rPr>
          <w:color w:val="212529"/>
          <w:sz w:val="28"/>
          <w:szCs w:val="28"/>
        </w:rPr>
        <w:t>?</w:t>
      </w:r>
    </w:p>
    <w:p w:rsidR="004B05B7" w:rsidRPr="00F22A9B" w:rsidRDefault="006352F8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А</w:t>
      </w:r>
      <w:r w:rsidR="004B05B7" w:rsidRPr="00F22A9B">
        <w:rPr>
          <w:rFonts w:ascii="Times New Roman" w:hAnsi="Times New Roman" w:cs="Times New Roman"/>
          <w:color w:val="212529"/>
          <w:sz w:val="28"/>
          <w:szCs w:val="28"/>
        </w:rPr>
        <w:t>) Моделирование транспортных процессов</w:t>
      </w:r>
    </w:p>
    <w:p w:rsidR="004B05B7" w:rsidRPr="00F22A9B" w:rsidRDefault="006352F8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Б</w:t>
      </w:r>
      <w:r w:rsidR="004B05B7" w:rsidRPr="00F22A9B">
        <w:rPr>
          <w:rFonts w:ascii="Times New Roman" w:hAnsi="Times New Roman" w:cs="Times New Roman"/>
          <w:color w:val="212529"/>
          <w:sz w:val="28"/>
          <w:szCs w:val="28"/>
        </w:rPr>
        <w:t>) Шифрование данных</w:t>
      </w:r>
    </w:p>
    <w:p w:rsidR="004B05B7" w:rsidRPr="00F22A9B" w:rsidRDefault="006352F8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В</w:t>
      </w:r>
      <w:r w:rsidR="004B05B7" w:rsidRPr="00F22A9B">
        <w:rPr>
          <w:rFonts w:ascii="Times New Roman" w:hAnsi="Times New Roman" w:cs="Times New Roman"/>
          <w:color w:val="212529"/>
          <w:sz w:val="28"/>
          <w:szCs w:val="28"/>
        </w:rPr>
        <w:t>) Управление светофорами</w:t>
      </w:r>
    </w:p>
    <w:p w:rsidR="004B05B7" w:rsidRPr="00F22A9B" w:rsidRDefault="006352F8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F22A9B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>Правильный ответ: А</w:t>
      </w:r>
    </w:p>
    <w:p w:rsidR="004B05B7" w:rsidRPr="00F22A9B" w:rsidRDefault="004B05B7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 xml:space="preserve">Компетенции (индикаторы): </w:t>
      </w:r>
      <w:r w:rsidR="00307EFB" w:rsidRPr="00F22A9B">
        <w:rPr>
          <w:rFonts w:ascii="Times New Roman" w:hAnsi="Times New Roman" w:cs="Times New Roman"/>
          <w:color w:val="212529"/>
          <w:sz w:val="28"/>
          <w:szCs w:val="28"/>
        </w:rPr>
        <w:t>УК-1</w:t>
      </w:r>
    </w:p>
    <w:p w:rsidR="00DF253A" w:rsidRPr="00F22A9B" w:rsidRDefault="00DF253A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4B05B7" w:rsidRPr="00F22A9B" w:rsidRDefault="004B05B7" w:rsidP="00414156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F22A9B">
        <w:rPr>
          <w:color w:val="212529"/>
          <w:sz w:val="28"/>
          <w:szCs w:val="28"/>
        </w:rPr>
        <w:t>Какие данные собирают OBD-датчики в транспорте?</w:t>
      </w:r>
    </w:p>
    <w:p w:rsidR="004B05B7" w:rsidRPr="00F22A9B" w:rsidRDefault="006352F8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А</w:t>
      </w:r>
      <w:r w:rsidR="004B05B7" w:rsidRPr="00F22A9B">
        <w:rPr>
          <w:rFonts w:ascii="Times New Roman" w:hAnsi="Times New Roman" w:cs="Times New Roman"/>
          <w:color w:val="212529"/>
          <w:sz w:val="28"/>
          <w:szCs w:val="28"/>
        </w:rPr>
        <w:t>) Скорость и расход топлива</w:t>
      </w:r>
    </w:p>
    <w:p w:rsidR="004B05B7" w:rsidRPr="00F22A9B" w:rsidRDefault="006352F8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Б</w:t>
      </w:r>
      <w:r w:rsidR="004B05B7" w:rsidRPr="00F22A9B">
        <w:rPr>
          <w:rFonts w:ascii="Times New Roman" w:hAnsi="Times New Roman" w:cs="Times New Roman"/>
          <w:color w:val="212529"/>
          <w:sz w:val="28"/>
          <w:szCs w:val="28"/>
        </w:rPr>
        <w:t>) Температуру груза</w:t>
      </w:r>
    </w:p>
    <w:p w:rsidR="004B05B7" w:rsidRPr="00F22A9B" w:rsidRDefault="006352F8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В</w:t>
      </w:r>
      <w:r w:rsidR="004B05B7" w:rsidRPr="00F22A9B">
        <w:rPr>
          <w:rFonts w:ascii="Times New Roman" w:hAnsi="Times New Roman" w:cs="Times New Roman"/>
          <w:color w:val="212529"/>
          <w:sz w:val="28"/>
          <w:szCs w:val="28"/>
        </w:rPr>
        <w:t>) Расписание рейсов</w:t>
      </w:r>
    </w:p>
    <w:p w:rsidR="004B05B7" w:rsidRPr="00F22A9B" w:rsidRDefault="006352F8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F22A9B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>Правильный ответ: А</w:t>
      </w:r>
    </w:p>
    <w:p w:rsidR="004B05B7" w:rsidRPr="00F22A9B" w:rsidRDefault="004B05B7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 xml:space="preserve">Компетенции (индикаторы): </w:t>
      </w:r>
      <w:r w:rsidR="00307EFB" w:rsidRPr="00F22A9B">
        <w:rPr>
          <w:rFonts w:ascii="Times New Roman" w:hAnsi="Times New Roman" w:cs="Times New Roman"/>
          <w:color w:val="212529"/>
          <w:sz w:val="28"/>
          <w:szCs w:val="28"/>
        </w:rPr>
        <w:t>УК-1</w:t>
      </w:r>
    </w:p>
    <w:p w:rsidR="00DF253A" w:rsidRPr="00F22A9B" w:rsidRDefault="00DF253A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4B05B7" w:rsidRPr="00F22A9B" w:rsidRDefault="004B05B7" w:rsidP="00414156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F22A9B">
        <w:rPr>
          <w:color w:val="212529"/>
          <w:sz w:val="28"/>
          <w:szCs w:val="28"/>
        </w:rPr>
        <w:t>Выберите верные утверждения об ИТС:</w:t>
      </w:r>
    </w:p>
    <w:p w:rsidR="004B05B7" w:rsidRPr="00F22A9B" w:rsidRDefault="006352F8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А</w:t>
      </w:r>
      <w:r w:rsidR="004B05B7" w:rsidRPr="00F22A9B">
        <w:rPr>
          <w:rFonts w:ascii="Times New Roman" w:hAnsi="Times New Roman" w:cs="Times New Roman"/>
          <w:color w:val="212529"/>
          <w:sz w:val="28"/>
          <w:szCs w:val="28"/>
        </w:rPr>
        <w:t>) ИТС управляют только светофорами</w:t>
      </w:r>
    </w:p>
    <w:p w:rsidR="004B05B7" w:rsidRPr="00F22A9B" w:rsidRDefault="006352F8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Б</w:t>
      </w:r>
      <w:r w:rsidR="004B05B7" w:rsidRPr="00F22A9B">
        <w:rPr>
          <w:rFonts w:ascii="Times New Roman" w:hAnsi="Times New Roman" w:cs="Times New Roman"/>
          <w:color w:val="212529"/>
          <w:sz w:val="28"/>
          <w:szCs w:val="28"/>
        </w:rPr>
        <w:t>) ИТС включают системы мониторинга транспорта</w:t>
      </w:r>
    </w:p>
    <w:p w:rsidR="004B05B7" w:rsidRPr="00F22A9B" w:rsidRDefault="006352F8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В</w:t>
      </w:r>
      <w:r w:rsidR="004B05B7" w:rsidRPr="00F22A9B">
        <w:rPr>
          <w:rFonts w:ascii="Times New Roman" w:hAnsi="Times New Roman" w:cs="Times New Roman"/>
          <w:color w:val="212529"/>
          <w:sz w:val="28"/>
          <w:szCs w:val="28"/>
        </w:rPr>
        <w:t>) ИТС не требуют интеграции с GPS</w:t>
      </w:r>
    </w:p>
    <w:p w:rsidR="004B05B7" w:rsidRPr="00F22A9B" w:rsidRDefault="006352F8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F22A9B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>Правильные ответы: Б</w:t>
      </w:r>
    </w:p>
    <w:p w:rsidR="004B05B7" w:rsidRPr="00F22A9B" w:rsidRDefault="004B05B7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Компетенции (индикаторы): ОПК-5</w:t>
      </w:r>
    </w:p>
    <w:p w:rsidR="00DF253A" w:rsidRPr="00F22A9B" w:rsidRDefault="00DF253A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4B05B7" w:rsidRPr="00A40845" w:rsidRDefault="004B05B7" w:rsidP="00A40845">
      <w:pPr>
        <w:pStyle w:val="a5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A40845">
        <w:rPr>
          <w:rFonts w:ascii="Times New Roman" w:hAnsi="Times New Roman" w:cs="Times New Roman"/>
          <w:color w:val="212529"/>
          <w:sz w:val="28"/>
          <w:szCs w:val="28"/>
        </w:rPr>
        <w:t>Какая технология используется для автоматической идентификации подвижного состава?</w:t>
      </w:r>
    </w:p>
    <w:p w:rsidR="004B05B7" w:rsidRPr="00F22A9B" w:rsidRDefault="006352F8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А</w:t>
      </w:r>
      <w:r w:rsidR="004B05B7" w:rsidRPr="00F22A9B">
        <w:rPr>
          <w:rFonts w:ascii="Times New Roman" w:hAnsi="Times New Roman" w:cs="Times New Roman"/>
          <w:color w:val="212529"/>
          <w:sz w:val="28"/>
          <w:szCs w:val="28"/>
          <w:lang w:val="en-US"/>
        </w:rPr>
        <w:t>) Wi-Fi</w:t>
      </w:r>
    </w:p>
    <w:p w:rsidR="004B05B7" w:rsidRPr="00F22A9B" w:rsidRDefault="006352F8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Б</w:t>
      </w:r>
      <w:r w:rsidR="004B05B7" w:rsidRPr="00F22A9B">
        <w:rPr>
          <w:rFonts w:ascii="Times New Roman" w:hAnsi="Times New Roman" w:cs="Times New Roman"/>
          <w:color w:val="212529"/>
          <w:sz w:val="28"/>
          <w:szCs w:val="28"/>
          <w:lang w:val="en-US"/>
        </w:rPr>
        <w:t>) RFID</w:t>
      </w:r>
    </w:p>
    <w:p w:rsidR="004B05B7" w:rsidRPr="00F22A9B" w:rsidRDefault="006352F8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В</w:t>
      </w:r>
      <w:r w:rsidR="004B05B7" w:rsidRPr="00F22A9B">
        <w:rPr>
          <w:rFonts w:ascii="Times New Roman" w:hAnsi="Times New Roman" w:cs="Times New Roman"/>
          <w:color w:val="212529"/>
          <w:sz w:val="28"/>
          <w:szCs w:val="28"/>
          <w:lang w:val="en-US"/>
        </w:rPr>
        <w:t>) Bluetooth</w:t>
      </w:r>
    </w:p>
    <w:p w:rsidR="006352F8" w:rsidRPr="00F22A9B" w:rsidRDefault="006352F8" w:rsidP="00414156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</w:pPr>
      <w:r w:rsidRPr="00F22A9B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>Правильный ответ: Б</w:t>
      </w:r>
    </w:p>
    <w:p w:rsidR="004B05B7" w:rsidRPr="00F22A9B" w:rsidRDefault="004B05B7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lastRenderedPageBreak/>
        <w:t>Компетенции (индикаторы): ОПК-5</w:t>
      </w:r>
    </w:p>
    <w:p w:rsidR="004B05B7" w:rsidRPr="00F22A9B" w:rsidRDefault="00A40845" w:rsidP="004141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6</w:t>
      </w:r>
      <w:r w:rsidR="004B05B7" w:rsidRPr="00F22A9B">
        <w:rPr>
          <w:color w:val="212529"/>
          <w:sz w:val="28"/>
          <w:szCs w:val="28"/>
        </w:rPr>
        <w:t>. Основная задача систем диспетчерской централизации на железнодорожном транспорте:</w:t>
      </w:r>
    </w:p>
    <w:p w:rsidR="004B05B7" w:rsidRPr="00F22A9B" w:rsidRDefault="00B864DD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А</w:t>
      </w:r>
      <w:r w:rsidR="004B05B7" w:rsidRPr="00F22A9B">
        <w:rPr>
          <w:rFonts w:ascii="Times New Roman" w:hAnsi="Times New Roman" w:cs="Times New Roman"/>
          <w:color w:val="212529"/>
          <w:sz w:val="28"/>
          <w:szCs w:val="28"/>
        </w:rPr>
        <w:t>) для управления движением поездов на большом участке железной дороги из единого центра</w:t>
      </w:r>
    </w:p>
    <w:p w:rsidR="004B05B7" w:rsidRPr="00F22A9B" w:rsidRDefault="00B864DD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Б</w:t>
      </w:r>
      <w:r w:rsidR="004B05B7" w:rsidRPr="00F22A9B">
        <w:rPr>
          <w:rFonts w:ascii="Times New Roman" w:hAnsi="Times New Roman" w:cs="Times New Roman"/>
          <w:color w:val="212529"/>
          <w:sz w:val="28"/>
          <w:szCs w:val="28"/>
        </w:rPr>
        <w:t>) для развлечения диспетчера</w:t>
      </w:r>
    </w:p>
    <w:p w:rsidR="004B05B7" w:rsidRPr="00F22A9B" w:rsidRDefault="00B864DD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В</w:t>
      </w:r>
      <w:r w:rsidR="004B05B7" w:rsidRPr="00F22A9B">
        <w:rPr>
          <w:rFonts w:ascii="Times New Roman" w:hAnsi="Times New Roman" w:cs="Times New Roman"/>
          <w:color w:val="212529"/>
          <w:sz w:val="28"/>
          <w:szCs w:val="28"/>
        </w:rPr>
        <w:t>) для учета рабочего времени диспетчера</w:t>
      </w:r>
    </w:p>
    <w:p w:rsidR="004B05B7" w:rsidRPr="00F22A9B" w:rsidRDefault="00B864DD" w:rsidP="00414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Г</w:t>
      </w:r>
      <w:r w:rsidR="004B05B7" w:rsidRPr="00F22A9B">
        <w:rPr>
          <w:rFonts w:ascii="Times New Roman" w:hAnsi="Times New Roman" w:cs="Times New Roman"/>
          <w:color w:val="212529"/>
          <w:sz w:val="28"/>
          <w:szCs w:val="28"/>
        </w:rPr>
        <w:t>) для всего вышеперечисленного</w:t>
      </w:r>
    </w:p>
    <w:p w:rsidR="00EE59FD" w:rsidRPr="00F22A9B" w:rsidRDefault="004B05B7" w:rsidP="004141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12529"/>
          <w:sz w:val="28"/>
          <w:szCs w:val="28"/>
        </w:rPr>
      </w:pPr>
      <w:r w:rsidRPr="00F22A9B">
        <w:rPr>
          <w:rStyle w:val="a4"/>
          <w:b w:val="0"/>
          <w:color w:val="212529"/>
          <w:sz w:val="28"/>
          <w:szCs w:val="28"/>
        </w:rPr>
        <w:t xml:space="preserve">Правильный ответ: </w:t>
      </w:r>
      <w:r w:rsidR="00B864DD" w:rsidRPr="00F22A9B">
        <w:rPr>
          <w:rStyle w:val="a4"/>
          <w:b w:val="0"/>
          <w:color w:val="212529"/>
          <w:sz w:val="28"/>
          <w:szCs w:val="28"/>
        </w:rPr>
        <w:t>А</w:t>
      </w:r>
    </w:p>
    <w:p w:rsidR="004B05B7" w:rsidRPr="00F22A9B" w:rsidRDefault="004B05B7" w:rsidP="004141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F22A9B">
        <w:rPr>
          <w:color w:val="212529"/>
          <w:sz w:val="28"/>
          <w:szCs w:val="28"/>
        </w:rPr>
        <w:t xml:space="preserve">Компетенции (индикаторы): </w:t>
      </w:r>
      <w:r w:rsidR="00307EFB" w:rsidRPr="00F22A9B">
        <w:rPr>
          <w:color w:val="212529"/>
          <w:sz w:val="28"/>
          <w:szCs w:val="28"/>
        </w:rPr>
        <w:t>УК-1</w:t>
      </w:r>
    </w:p>
    <w:p w:rsidR="007E6A65" w:rsidRDefault="007E6A65" w:rsidP="007E6A65">
      <w:pPr>
        <w:spacing w:after="0" w:line="240" w:lineRule="auto"/>
        <w:rPr>
          <w:rFonts w:ascii="Times New Roman" w:eastAsia="Times New Roman" w:hAnsi="Times New Roman" w:cs="Times New Roman"/>
          <w:color w:val="494949" w:themeColor="text1"/>
          <w:sz w:val="28"/>
          <w:szCs w:val="28"/>
          <w:lang w:eastAsia="ru-RU"/>
        </w:rPr>
      </w:pPr>
    </w:p>
    <w:p w:rsidR="00A40845" w:rsidRPr="00F22A9B" w:rsidRDefault="00A40845" w:rsidP="007E6A65">
      <w:pPr>
        <w:spacing w:after="0" w:line="240" w:lineRule="auto"/>
        <w:rPr>
          <w:rFonts w:ascii="Times New Roman" w:eastAsia="Times New Roman" w:hAnsi="Times New Roman" w:cs="Times New Roman"/>
          <w:color w:val="494949" w:themeColor="text1"/>
          <w:sz w:val="28"/>
          <w:szCs w:val="28"/>
          <w:lang w:eastAsia="ru-RU"/>
        </w:rPr>
      </w:pPr>
    </w:p>
    <w:p w:rsidR="00307EFB" w:rsidRPr="00F22A9B" w:rsidRDefault="00307EFB" w:rsidP="00307EF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F22A9B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 на установление соответствия</w:t>
      </w:r>
    </w:p>
    <w:p w:rsidR="006E7E7B" w:rsidRPr="006E7E7B" w:rsidRDefault="006E7E7B" w:rsidP="006E7E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E7E7B">
        <w:rPr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:rsidR="006E7E7B" w:rsidRPr="006E7E7B" w:rsidRDefault="006E7E7B" w:rsidP="006E7E7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7E7B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414156" w:rsidRPr="00F22A9B" w:rsidRDefault="004B05B7" w:rsidP="00414156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F22A9B">
        <w:rPr>
          <w:color w:val="212529"/>
          <w:sz w:val="28"/>
          <w:szCs w:val="28"/>
        </w:rPr>
        <w:t>Установите соответствие между компонентом ИТС и его функцией: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59"/>
        <w:gridCol w:w="4112"/>
        <w:gridCol w:w="704"/>
        <w:gridCol w:w="3969"/>
      </w:tblGrid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Align w:val="center"/>
          </w:tcPr>
          <w:p w:rsidR="00414156" w:rsidRPr="00F22A9B" w:rsidRDefault="00F40750" w:rsidP="00F407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Компонент ИТС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14156" w:rsidRPr="00F22A9B" w:rsidRDefault="00F40750" w:rsidP="00F407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Функция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Датчики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Передача данных о транспортных средствах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Системы связи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Обработка и анализ данных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Центр управления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Сбор информации о дорожной обстановке</w:t>
            </w:r>
          </w:p>
        </w:tc>
      </w:tr>
    </w:tbl>
    <w:p w:rsidR="004B05B7" w:rsidRPr="00F22A9B" w:rsidRDefault="004B05B7" w:rsidP="00F40750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</w:pPr>
      <w:r w:rsidRPr="00F22A9B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A551BC" w:rsidRPr="00F22A9B" w:rsidTr="00BD2435">
        <w:tc>
          <w:tcPr>
            <w:tcW w:w="2406" w:type="dxa"/>
          </w:tcPr>
          <w:p w:rsidR="00A551BC" w:rsidRPr="00F22A9B" w:rsidRDefault="00A551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A551BC" w:rsidRPr="00F22A9B" w:rsidRDefault="00A551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A551BC" w:rsidRPr="00F22A9B" w:rsidRDefault="00A551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551BC" w:rsidRPr="00F22A9B" w:rsidTr="00BD2435">
        <w:tc>
          <w:tcPr>
            <w:tcW w:w="2406" w:type="dxa"/>
          </w:tcPr>
          <w:p w:rsidR="00A551BC" w:rsidRPr="00F22A9B" w:rsidRDefault="00A551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A551BC" w:rsidRPr="00F22A9B" w:rsidRDefault="00A551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A551BC" w:rsidRPr="00F22A9B" w:rsidRDefault="00A551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A551BC" w:rsidRPr="00F22A9B" w:rsidRDefault="00A551BC" w:rsidP="00370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Компетенции (индикаторы): УК-1</w:t>
      </w:r>
    </w:p>
    <w:p w:rsidR="00DF253A" w:rsidRPr="00F22A9B" w:rsidRDefault="00DF253A" w:rsidP="00DF25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414156" w:rsidRPr="00F22A9B" w:rsidRDefault="004B05B7" w:rsidP="00414156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F22A9B">
        <w:rPr>
          <w:color w:val="212529"/>
          <w:sz w:val="28"/>
          <w:szCs w:val="28"/>
        </w:rPr>
        <w:t>Установите соответствие между технологией и ее применением для повышения безопасности на транспорте: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59"/>
        <w:gridCol w:w="4112"/>
        <w:gridCol w:w="704"/>
        <w:gridCol w:w="3969"/>
      </w:tblGrid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Align w:val="center"/>
          </w:tcPr>
          <w:p w:rsidR="00414156" w:rsidRPr="00F22A9B" w:rsidRDefault="00F40750" w:rsidP="00F407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14156" w:rsidRPr="00F22A9B" w:rsidRDefault="00F40750" w:rsidP="00F407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Система распознавания лиц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Предотвращение столкновений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Система предупреждения о выезде с полосы движения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Поиск угнанных автомобилей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414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Автоматический круиз-контроль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Обнаружение лиц, находящихся в розыске</w:t>
            </w:r>
          </w:p>
        </w:tc>
      </w:tr>
    </w:tbl>
    <w:p w:rsidR="004B05B7" w:rsidRPr="00F22A9B" w:rsidRDefault="004B05B7" w:rsidP="00F40750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</w:pPr>
      <w:r w:rsidRPr="00F22A9B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A551BC" w:rsidRPr="00F22A9B" w:rsidTr="00BD2435">
        <w:tc>
          <w:tcPr>
            <w:tcW w:w="2406" w:type="dxa"/>
          </w:tcPr>
          <w:p w:rsidR="00A551BC" w:rsidRPr="00F22A9B" w:rsidRDefault="00A551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A551BC" w:rsidRPr="00F22A9B" w:rsidRDefault="00A551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A551BC" w:rsidRPr="00F22A9B" w:rsidRDefault="00A551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551BC" w:rsidRPr="00F22A9B" w:rsidTr="00BD2435">
        <w:tc>
          <w:tcPr>
            <w:tcW w:w="2406" w:type="dxa"/>
          </w:tcPr>
          <w:p w:rsidR="00A551BC" w:rsidRPr="00F22A9B" w:rsidRDefault="00A551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A551BC" w:rsidRPr="00F22A9B" w:rsidRDefault="00A551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A551BC" w:rsidRPr="00F22A9B" w:rsidRDefault="00A551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A551BC" w:rsidRPr="00F22A9B" w:rsidRDefault="00A551BC" w:rsidP="00370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Компетенции (индикаторы): ОПК-5</w:t>
      </w:r>
    </w:p>
    <w:p w:rsidR="00DF253A" w:rsidRPr="00F22A9B" w:rsidRDefault="00DF253A" w:rsidP="00DF25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414156" w:rsidRPr="00F22A9B" w:rsidRDefault="004B05B7" w:rsidP="00F22A9B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lastRenderedPageBreak/>
        <w:t>Установите соответствие между этапом моделирования и его целью: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59"/>
        <w:gridCol w:w="4112"/>
        <w:gridCol w:w="704"/>
        <w:gridCol w:w="3969"/>
      </w:tblGrid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Align w:val="center"/>
          </w:tcPr>
          <w:p w:rsidR="00414156" w:rsidRPr="00F22A9B" w:rsidRDefault="00F40750" w:rsidP="00F407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Этап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14156" w:rsidRPr="00F22A9B" w:rsidRDefault="00F40750" w:rsidP="00F407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Калибровка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Оценка адекватности модели реальным данным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Верификация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модели поставленной задаче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Валидация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Настройка параметров модели на основе экспериментальных данных</w:t>
            </w:r>
          </w:p>
        </w:tc>
      </w:tr>
    </w:tbl>
    <w:p w:rsidR="004B05B7" w:rsidRPr="00F22A9B" w:rsidRDefault="00B864DD" w:rsidP="00F40750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</w:pPr>
      <w:r w:rsidRPr="00F22A9B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800DCB" w:rsidRPr="00F22A9B" w:rsidTr="00BD2435">
        <w:tc>
          <w:tcPr>
            <w:tcW w:w="2406" w:type="dxa"/>
          </w:tcPr>
          <w:p w:rsidR="00800DCB" w:rsidRPr="00F22A9B" w:rsidRDefault="00800DCB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800DCB" w:rsidRPr="00F22A9B" w:rsidRDefault="00800DCB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800DCB" w:rsidRPr="00F22A9B" w:rsidRDefault="00800DCB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00DCB" w:rsidRPr="00F22A9B" w:rsidTr="00BD2435">
        <w:tc>
          <w:tcPr>
            <w:tcW w:w="2406" w:type="dxa"/>
          </w:tcPr>
          <w:p w:rsidR="00800DCB" w:rsidRPr="00F22A9B" w:rsidRDefault="00800DCB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800DCB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800DCB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A551BC" w:rsidRPr="00F22A9B" w:rsidRDefault="00A551BC" w:rsidP="00F407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Компетенции (индикаторы): ОПК-5</w:t>
      </w:r>
    </w:p>
    <w:p w:rsidR="00DF253A" w:rsidRPr="00F22A9B" w:rsidRDefault="00DF253A" w:rsidP="00DF25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414156" w:rsidRPr="00F22A9B" w:rsidRDefault="004B05B7" w:rsidP="00F22A9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Установите соответствие между оборудованием и сферой его применения на транспорте: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59"/>
        <w:gridCol w:w="4112"/>
        <w:gridCol w:w="704"/>
        <w:gridCol w:w="3969"/>
      </w:tblGrid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Align w:val="center"/>
          </w:tcPr>
          <w:p w:rsidR="00414156" w:rsidRPr="00F22A9B" w:rsidRDefault="00F40750" w:rsidP="00F407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14156" w:rsidRPr="00F22A9B" w:rsidRDefault="00F40750" w:rsidP="00F407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Сфера применения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Датчики температуры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Контроль за состоянием трассы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 xml:space="preserve">GPS </w:t>
            </w:r>
            <w:proofErr w:type="spellStart"/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трекеры</w:t>
            </w:r>
            <w:proofErr w:type="spellEnd"/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режима движения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Видеокамеры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Контроль за состоянием перевозимых грузов</w:t>
            </w:r>
          </w:p>
        </w:tc>
      </w:tr>
    </w:tbl>
    <w:p w:rsidR="004B05B7" w:rsidRPr="00F22A9B" w:rsidRDefault="00B864DD" w:rsidP="00F407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212529"/>
          <w:sz w:val="28"/>
          <w:szCs w:val="28"/>
        </w:rPr>
      </w:pPr>
      <w:r w:rsidRPr="00F22A9B">
        <w:rPr>
          <w:rStyle w:val="a4"/>
          <w:b w:val="0"/>
          <w:color w:val="212529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DE54BC" w:rsidRPr="00F22A9B" w:rsidTr="00BD2435">
        <w:tc>
          <w:tcPr>
            <w:tcW w:w="2406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E54BC" w:rsidRPr="00F22A9B" w:rsidTr="00BD2435">
        <w:tc>
          <w:tcPr>
            <w:tcW w:w="2406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A551BC" w:rsidRPr="00F22A9B" w:rsidRDefault="00A551BC" w:rsidP="00F407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Компетенции (индикаторы): УК-1</w:t>
      </w:r>
    </w:p>
    <w:p w:rsidR="00DF253A" w:rsidRPr="00F22A9B" w:rsidRDefault="00DF253A" w:rsidP="004B05B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14156" w:rsidRPr="00F22A9B" w:rsidRDefault="004B05B7" w:rsidP="00F22A9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Установите соответствие между используемым программным обеспечением и выполняемыми задачами на железнодорожном транспорте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59"/>
        <w:gridCol w:w="4112"/>
        <w:gridCol w:w="704"/>
        <w:gridCol w:w="3969"/>
      </w:tblGrid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Align w:val="center"/>
          </w:tcPr>
          <w:p w:rsidR="00414156" w:rsidRPr="00F22A9B" w:rsidRDefault="00F40750" w:rsidP="00F407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14156" w:rsidRPr="00F22A9B" w:rsidRDefault="00F40750" w:rsidP="00F407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Системы управления движением поездов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Планирование и учет использования вагонов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Системы управления вагонным парком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Оптимизация графика движения поездов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Системы управления пассажирскими перевозками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F40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Ведение базы данных пассажиров и билетов</w:t>
            </w:r>
          </w:p>
        </w:tc>
      </w:tr>
    </w:tbl>
    <w:p w:rsidR="004B05B7" w:rsidRPr="00F22A9B" w:rsidRDefault="004B05B7" w:rsidP="00F407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212529"/>
          <w:sz w:val="28"/>
          <w:szCs w:val="28"/>
        </w:rPr>
      </w:pPr>
      <w:r w:rsidRPr="00F22A9B">
        <w:rPr>
          <w:rStyle w:val="a4"/>
          <w:b w:val="0"/>
          <w:color w:val="212529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DE54BC" w:rsidRPr="00F22A9B" w:rsidTr="00BD2435">
        <w:tc>
          <w:tcPr>
            <w:tcW w:w="2406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E54BC" w:rsidRPr="00F22A9B" w:rsidTr="00BD2435">
        <w:tc>
          <w:tcPr>
            <w:tcW w:w="2406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A551BC" w:rsidRPr="00F22A9B" w:rsidRDefault="00A551BC" w:rsidP="00F40750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Компетенции (индикаторы): ОПК-5</w:t>
      </w:r>
    </w:p>
    <w:p w:rsidR="00DF253A" w:rsidRPr="00F22A9B" w:rsidRDefault="00DF253A" w:rsidP="004B05B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14156" w:rsidRPr="00F22A9B" w:rsidRDefault="004B05B7" w:rsidP="00F22A9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lastRenderedPageBreak/>
        <w:t>Установите соответствие между типом автоматизации и ж/д объектом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59"/>
        <w:gridCol w:w="4112"/>
        <w:gridCol w:w="704"/>
        <w:gridCol w:w="3969"/>
      </w:tblGrid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Align w:val="center"/>
          </w:tcPr>
          <w:p w:rsidR="00414156" w:rsidRPr="00F22A9B" w:rsidRDefault="00116309" w:rsidP="001163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Тип автоматизации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14156" w:rsidRPr="00F22A9B" w:rsidRDefault="00116309" w:rsidP="001163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Объект ж/д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сортировка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Перегон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Автоматическая блокировка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Железнодорожный состав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Автоведение</w:t>
            </w:r>
            <w:proofErr w:type="spellEnd"/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Сортировочная горка</w:t>
            </w:r>
          </w:p>
        </w:tc>
      </w:tr>
    </w:tbl>
    <w:p w:rsidR="004B05B7" w:rsidRPr="00F22A9B" w:rsidRDefault="00DE54BC" w:rsidP="00F407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212529"/>
          <w:sz w:val="28"/>
          <w:szCs w:val="28"/>
        </w:rPr>
      </w:pPr>
      <w:r w:rsidRPr="00F22A9B">
        <w:rPr>
          <w:rStyle w:val="a4"/>
          <w:b w:val="0"/>
          <w:color w:val="212529"/>
          <w:sz w:val="28"/>
          <w:szCs w:val="28"/>
        </w:rPr>
        <w:t>Правильный ответ: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DE54BC" w:rsidRPr="00F22A9B" w:rsidTr="00BD2435">
        <w:tc>
          <w:tcPr>
            <w:tcW w:w="2406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E54BC" w:rsidRPr="00F22A9B" w:rsidTr="00BD2435">
        <w:tc>
          <w:tcPr>
            <w:tcW w:w="2406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A551BC" w:rsidRPr="00F22A9B" w:rsidRDefault="00A551BC" w:rsidP="00F407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Компетенции (индикаторы): УК-1</w:t>
      </w:r>
    </w:p>
    <w:p w:rsidR="00DF253A" w:rsidRPr="00F22A9B" w:rsidRDefault="00DF253A" w:rsidP="004B05B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14156" w:rsidRPr="00F22A9B" w:rsidRDefault="004B05B7" w:rsidP="00F22A9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 xml:space="preserve">Установите соответствие между оборудованием на транспорте и </w:t>
      </w:r>
      <w:proofErr w:type="spellStart"/>
      <w:r w:rsidRPr="00F22A9B">
        <w:rPr>
          <w:rFonts w:ascii="Times New Roman" w:hAnsi="Times New Roman" w:cs="Times New Roman"/>
          <w:color w:val="212529"/>
          <w:sz w:val="28"/>
          <w:szCs w:val="28"/>
        </w:rPr>
        <w:t>и</w:t>
      </w:r>
      <w:proofErr w:type="spellEnd"/>
      <w:r w:rsidRPr="00F22A9B">
        <w:rPr>
          <w:rFonts w:ascii="Times New Roman" w:hAnsi="Times New Roman" w:cs="Times New Roman"/>
          <w:color w:val="212529"/>
          <w:sz w:val="28"/>
          <w:szCs w:val="28"/>
        </w:rPr>
        <w:t xml:space="preserve"> его функциями: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59"/>
        <w:gridCol w:w="4112"/>
        <w:gridCol w:w="704"/>
        <w:gridCol w:w="3969"/>
      </w:tblGrid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Align w:val="center"/>
          </w:tcPr>
          <w:p w:rsidR="00414156" w:rsidRPr="00F22A9B" w:rsidRDefault="00116309" w:rsidP="001163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14156" w:rsidRPr="00F22A9B" w:rsidRDefault="00116309" w:rsidP="001163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Функция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Тахограф</w:t>
            </w:r>
            <w:proofErr w:type="spellEnd"/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Определение местоположения транспортного средства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Терминал сбора данных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Оплата проезда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 xml:space="preserve">GPS </w:t>
            </w:r>
            <w:proofErr w:type="spellStart"/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трекер</w:t>
            </w:r>
            <w:proofErr w:type="spellEnd"/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Регистрация скорости движения и режима труда и отдыха водителя</w:t>
            </w:r>
          </w:p>
        </w:tc>
      </w:tr>
    </w:tbl>
    <w:p w:rsidR="004B05B7" w:rsidRPr="00F22A9B" w:rsidRDefault="004B05B7" w:rsidP="00F407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212529"/>
          <w:sz w:val="28"/>
          <w:szCs w:val="28"/>
        </w:rPr>
      </w:pPr>
      <w:r w:rsidRPr="00F22A9B">
        <w:rPr>
          <w:rStyle w:val="a4"/>
          <w:b w:val="0"/>
          <w:color w:val="212529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DE54BC" w:rsidRPr="00F22A9B" w:rsidTr="00BD2435">
        <w:tc>
          <w:tcPr>
            <w:tcW w:w="2406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E54BC" w:rsidRPr="00F22A9B" w:rsidTr="00BD2435">
        <w:tc>
          <w:tcPr>
            <w:tcW w:w="2406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156207" w:rsidRPr="00F22A9B" w:rsidRDefault="00156207" w:rsidP="00F407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Компетенции (индикаторы): УК-1</w:t>
      </w:r>
    </w:p>
    <w:p w:rsidR="00DF253A" w:rsidRPr="00F22A9B" w:rsidRDefault="00DF253A" w:rsidP="004B05B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14156" w:rsidRPr="00F22A9B" w:rsidRDefault="004B05B7" w:rsidP="00F22A9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Установите соответствие между видом имитационного моделирования и задачами транспорта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59"/>
        <w:gridCol w:w="4112"/>
        <w:gridCol w:w="704"/>
        <w:gridCol w:w="3969"/>
      </w:tblGrid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bCs/>
                <w:sz w:val="28"/>
                <w:szCs w:val="28"/>
              </w:rPr>
              <w:t>Вид имитационного</w:t>
            </w:r>
            <w:r w:rsidR="001163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моделирования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14156" w:rsidRPr="00F22A9B" w:rsidRDefault="00116309" w:rsidP="001163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Агентное моделирование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Моделирование поведения пешеходов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Динамическое моделирование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Оценка влияния инвестиций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Дискретно-событийное моделирование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Прогнозирование спроса на такси</w:t>
            </w:r>
          </w:p>
        </w:tc>
      </w:tr>
    </w:tbl>
    <w:p w:rsidR="004B05B7" w:rsidRPr="00F22A9B" w:rsidRDefault="004B05B7" w:rsidP="00F40750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</w:pPr>
      <w:r w:rsidRPr="00F22A9B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>Правильный ответ: 1-А, 2-Б, 3-</w:t>
      </w:r>
      <w:r w:rsidR="00B864DD" w:rsidRPr="00F22A9B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</w:rPr>
        <w:t>В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DE54BC" w:rsidRPr="00F22A9B" w:rsidTr="00BD2435">
        <w:tc>
          <w:tcPr>
            <w:tcW w:w="2406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E54BC" w:rsidRPr="00F22A9B" w:rsidTr="00BD2435">
        <w:tc>
          <w:tcPr>
            <w:tcW w:w="2406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156207" w:rsidRPr="00F22A9B" w:rsidRDefault="00156207" w:rsidP="00F40750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Компетенции (индикаторы): УК-1</w:t>
      </w:r>
    </w:p>
    <w:p w:rsidR="00DF253A" w:rsidRPr="00F22A9B" w:rsidRDefault="00DF253A" w:rsidP="00DF25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414156" w:rsidRPr="00F22A9B" w:rsidRDefault="004B05B7" w:rsidP="00F22A9B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Установите соответствие между названием программного обеспечения и его применением в транспортной сфере: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59"/>
        <w:gridCol w:w="4112"/>
        <w:gridCol w:w="704"/>
        <w:gridCol w:w="3969"/>
      </w:tblGrid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Align w:val="center"/>
          </w:tcPr>
          <w:p w:rsidR="00414156" w:rsidRPr="00F22A9B" w:rsidRDefault="00116309" w:rsidP="001163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14156" w:rsidRPr="00F22A9B" w:rsidRDefault="00116309" w:rsidP="001163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1C:Логистика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транспортных </w:t>
            </w:r>
            <w:r w:rsidRPr="00F22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потоков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lastRenderedPageBreak/>
              <w:t>2)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TransCAD</w:t>
            </w:r>
            <w:proofErr w:type="spellEnd"/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Управление автотранспортом</w:t>
            </w:r>
          </w:p>
        </w:tc>
      </w:tr>
      <w:tr w:rsidR="00414156" w:rsidRPr="00F22A9B" w:rsidTr="00414156">
        <w:tc>
          <w:tcPr>
            <w:tcW w:w="559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2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АСУ-ЖТ</w:t>
            </w:r>
          </w:p>
        </w:tc>
        <w:tc>
          <w:tcPr>
            <w:tcW w:w="704" w:type="dxa"/>
          </w:tcPr>
          <w:p w:rsidR="00414156" w:rsidRPr="00F22A9B" w:rsidRDefault="00414156" w:rsidP="00414156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69" w:type="dxa"/>
            <w:vAlign w:val="center"/>
          </w:tcPr>
          <w:p w:rsidR="00414156" w:rsidRPr="00F22A9B" w:rsidRDefault="00414156" w:rsidP="0011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Автоматизация логистических процессов</w:t>
            </w:r>
          </w:p>
        </w:tc>
      </w:tr>
    </w:tbl>
    <w:p w:rsidR="00DF253A" w:rsidRPr="00F22A9B" w:rsidRDefault="004B05B7" w:rsidP="00F407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212529"/>
          <w:sz w:val="28"/>
          <w:szCs w:val="28"/>
        </w:rPr>
      </w:pPr>
      <w:r w:rsidRPr="00F22A9B">
        <w:rPr>
          <w:rStyle w:val="a4"/>
          <w:b w:val="0"/>
          <w:color w:val="212529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DE54BC" w:rsidRPr="00F22A9B" w:rsidTr="00BD2435">
        <w:tc>
          <w:tcPr>
            <w:tcW w:w="2406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E54BC" w:rsidRPr="00F22A9B" w:rsidTr="00BD2435">
        <w:tc>
          <w:tcPr>
            <w:tcW w:w="2406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DE54BC" w:rsidRPr="00F22A9B" w:rsidRDefault="00DE54BC" w:rsidP="0041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156207" w:rsidRPr="00F22A9B" w:rsidRDefault="00156207" w:rsidP="00F407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>Компетенции (индикаторы): ОПК-5</w:t>
      </w:r>
    </w:p>
    <w:p w:rsidR="00A43E4D" w:rsidRPr="00A43E4D" w:rsidRDefault="00A43E4D" w:rsidP="00A43E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A43E4D" w:rsidRPr="00A43E4D" w:rsidRDefault="00A43E4D" w:rsidP="00A43E4D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A43E4D" w:rsidRPr="00A43E4D" w:rsidRDefault="00A43E4D" w:rsidP="00A43E4D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A43E4D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:rsidR="006E7E7B" w:rsidRPr="006E7E7B" w:rsidRDefault="006E7E7B" w:rsidP="006E7E7B">
      <w:pPr>
        <w:pStyle w:val="Default"/>
        <w:spacing w:line="238" w:lineRule="auto"/>
        <w:ind w:firstLine="709"/>
        <w:rPr>
          <w:color w:val="auto"/>
          <w:sz w:val="28"/>
          <w:szCs w:val="28"/>
        </w:rPr>
      </w:pPr>
      <w:r w:rsidRPr="006E7E7B">
        <w:rPr>
          <w:i/>
          <w:iCs/>
          <w:color w:val="auto"/>
          <w:sz w:val="28"/>
          <w:szCs w:val="28"/>
        </w:rPr>
        <w:t>Установите правильную последовательность.</w:t>
      </w:r>
    </w:p>
    <w:p w:rsidR="006E7E7B" w:rsidRPr="006E7E7B" w:rsidRDefault="006E7E7B" w:rsidP="006E7E7B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E7E7B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:rsidR="00A43E4D" w:rsidRP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1. Расположите типы компьютерных сетей в порядке возрастания зоны покрытия: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 xml:space="preserve">) LAN (Local Area Network) 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 xml:space="preserve">) MAN (Metropolitan Area Network) 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 xml:space="preserve">) WAN (Wide Area Network) </w:t>
      </w:r>
    </w:p>
    <w:p w:rsidR="00A43E4D" w:rsidRP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</w:t>
      </w: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) PAN (Personal Area Network)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Правильный ответ: Г, А, Б, В 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494949" w:themeColor="text1"/>
          <w:sz w:val="28"/>
          <w:szCs w:val="28"/>
        </w:rPr>
        <w:t>ОПК-5</w:t>
      </w:r>
    </w:p>
    <w:p w:rsidR="00A43E4D" w:rsidRP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43E4D" w:rsidRP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2. Расположите этапы обработки данных в системе управления транспортными процессами в правильной последовательности: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А) Анализ и интерпретация 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Б) Сбор данных 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В) Хранение данных </w:t>
      </w:r>
    </w:p>
    <w:p w:rsidR="00A43E4D" w:rsidRP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Г) Обработка данных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Правильный ответ: Б, Г, В, А 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A40845">
        <w:rPr>
          <w:rFonts w:ascii="Times New Roman" w:hAnsi="Times New Roman" w:cs="Times New Roman"/>
          <w:color w:val="494949" w:themeColor="text1"/>
          <w:sz w:val="28"/>
          <w:szCs w:val="28"/>
        </w:rPr>
        <w:t>УК-1</w:t>
      </w:r>
    </w:p>
    <w:p w:rsidR="00A43E4D" w:rsidRP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43E4D" w:rsidRP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3. Расположите поколения языков программирования в порядке их исторического появления (от старых к новым):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А) Языки высокого уровня (например, C++, </w:t>
      </w:r>
      <w:proofErr w:type="spellStart"/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Python</w:t>
      </w:r>
      <w:proofErr w:type="spellEnd"/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 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Б) Машинные коды 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В) Ассемблеры </w:t>
      </w:r>
    </w:p>
    <w:p w:rsidR="00A43E4D" w:rsidRP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Г) Языки четвертого поколения (например, SQL)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Правильный ответ: </w:t>
      </w:r>
      <w:proofErr w:type="gramStart"/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proofErr w:type="gramEnd"/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В, А, Г 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494949" w:themeColor="text1"/>
          <w:sz w:val="28"/>
          <w:szCs w:val="28"/>
        </w:rPr>
        <w:t>ОПК-5</w:t>
      </w:r>
    </w:p>
    <w:p w:rsidR="00A43E4D" w:rsidRP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43E4D" w:rsidRP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>4. Расположите компоненты информационной системы транспортного предприятия в порядке возрастания их уровня абстракции (от аппаратного обеспечения к пользователю):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А) Прикладное программное обеспечение (например, TMS) 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Б) Операционная система 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В) Аппаратное обеспечение (серверы, компьютеры) </w:t>
      </w:r>
    </w:p>
    <w:p w:rsidR="00A43E4D" w:rsidRP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Г) База данных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Правильный ответ: В, Б, Г, А </w:t>
      </w:r>
    </w:p>
    <w:p w:rsidR="00A43E4D" w:rsidRP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A40845">
        <w:rPr>
          <w:rFonts w:ascii="Times New Roman" w:hAnsi="Times New Roman" w:cs="Times New Roman"/>
          <w:color w:val="494949" w:themeColor="text1"/>
          <w:sz w:val="28"/>
          <w:szCs w:val="28"/>
        </w:rPr>
        <w:t>УК-1</w:t>
      </w:r>
    </w:p>
    <w:p w:rsidR="00A43E4D" w:rsidRDefault="00A43E4D" w:rsidP="004B05B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12529"/>
          <w:sz w:val="28"/>
          <w:szCs w:val="28"/>
        </w:rPr>
      </w:pPr>
    </w:p>
    <w:p w:rsidR="00A43E4D" w:rsidRPr="00F22A9B" w:rsidRDefault="00A43E4D" w:rsidP="004B05B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12529"/>
          <w:sz w:val="28"/>
          <w:szCs w:val="28"/>
        </w:rPr>
      </w:pPr>
    </w:p>
    <w:p w:rsidR="00F22A9B" w:rsidRDefault="00F22A9B" w:rsidP="00F22A9B">
      <w:pPr>
        <w:pStyle w:val="3"/>
        <w:rPr>
          <w:sz w:val="28"/>
          <w:szCs w:val="28"/>
        </w:rPr>
      </w:pPr>
      <w:r w:rsidRPr="00F40750">
        <w:rPr>
          <w:sz w:val="28"/>
          <w:szCs w:val="28"/>
        </w:rPr>
        <w:t>Задания открытого типа</w:t>
      </w:r>
    </w:p>
    <w:p w:rsidR="00A43E4D" w:rsidRPr="00A43E4D" w:rsidRDefault="00A43E4D" w:rsidP="00A43E4D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A43E4D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:rsidR="00A43E4D" w:rsidRP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1. Напишите пропущенное слово (словосочетание).</w:t>
      </w:r>
    </w:p>
    <w:p w:rsidR="00A43E4D" w:rsidRP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 - это процесс преобразования данных в формат, который невозможно прочитать без знания ключа шифрования.</w:t>
      </w:r>
    </w:p>
    <w:p w:rsidR="00A40845" w:rsidRDefault="00A40845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Правильный ответ: Шифрование.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</w:t>
      </w:r>
      <w:r w:rsidR="00A40845" w:rsidRPr="00A40845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</w:t>
      </w:r>
      <w:r w:rsidR="00A40845">
        <w:rPr>
          <w:rFonts w:ascii="Times New Roman" w:hAnsi="Times New Roman" w:cs="Times New Roman"/>
          <w:color w:val="494949" w:themeColor="text1"/>
          <w:sz w:val="28"/>
          <w:szCs w:val="28"/>
        </w:rPr>
        <w:t>ОПК-5</w:t>
      </w:r>
    </w:p>
    <w:p w:rsidR="00A40845" w:rsidRPr="00A43E4D" w:rsidRDefault="00A40845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43E4D" w:rsidRP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2. Напишите пропущенное слово (словосочетание).</w:t>
      </w:r>
    </w:p>
    <w:p w:rsidR="00A43E4D" w:rsidRP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 - это система, предназначенная для автоматизации управления транспортными процессами, включающая планирование, оптимизацию, контроль и анализ.</w:t>
      </w:r>
    </w:p>
    <w:p w:rsidR="00A40845" w:rsidRPr="00A40845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Правильный</w:t>
      </w:r>
      <w:r w:rsidRPr="00A40845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 xml:space="preserve"> </w:t>
      </w: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ответ</w:t>
      </w:r>
      <w:r w:rsidRPr="00A40845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: TMS (Tr</w:t>
      </w:r>
      <w:r w:rsidR="00A40845" w:rsidRPr="00A40845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ansportation Management System).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</w:t>
      </w:r>
      <w:r w:rsidR="00A40845" w:rsidRPr="00A40845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</w:t>
      </w:r>
      <w:r w:rsidR="00A40845">
        <w:rPr>
          <w:rFonts w:ascii="Times New Roman" w:hAnsi="Times New Roman" w:cs="Times New Roman"/>
          <w:color w:val="494949" w:themeColor="text1"/>
          <w:sz w:val="28"/>
          <w:szCs w:val="28"/>
        </w:rPr>
        <w:t>УК-1</w:t>
      </w:r>
    </w:p>
    <w:p w:rsidR="00A40845" w:rsidRPr="00A43E4D" w:rsidRDefault="00A40845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43E4D" w:rsidRP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3. Напишите пропущенное слово (словосочетание).</w:t>
      </w:r>
    </w:p>
    <w:p w:rsidR="00A43E4D" w:rsidRP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 - это совокупность взаимосвязанных компонентов, осуществляющих сбор, обработку, хранение и распространение информации в организации.</w:t>
      </w:r>
    </w:p>
    <w:p w:rsidR="00A40845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Правильны</w:t>
      </w:r>
      <w:r w:rsidR="00A408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ответ: Информационная система.</w:t>
      </w:r>
    </w:p>
    <w:p w:rsid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</w:t>
      </w:r>
      <w:r w:rsidR="00A408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A40845">
        <w:rPr>
          <w:rFonts w:ascii="Times New Roman" w:hAnsi="Times New Roman" w:cs="Times New Roman"/>
          <w:color w:val="494949" w:themeColor="text1"/>
          <w:sz w:val="28"/>
          <w:szCs w:val="28"/>
        </w:rPr>
        <w:t>ОПК-5</w:t>
      </w:r>
    </w:p>
    <w:p w:rsidR="00A40845" w:rsidRPr="00A43E4D" w:rsidRDefault="00A40845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43E4D" w:rsidRP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4. Напишите пропущенное слово (словосочетание).</w:t>
      </w:r>
    </w:p>
    <w:p w:rsidR="00A43E4D" w:rsidRPr="00A43E4D" w:rsidRDefault="00A43E4D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3E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 - это глобальная компьютерная сеть, объединяющая миллионы локальных сетей по всему миру.</w:t>
      </w:r>
    </w:p>
    <w:p w:rsidR="00A40845" w:rsidRDefault="00A40845" w:rsidP="00A43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Правильный ответ: Интернет.</w:t>
      </w:r>
    </w:p>
    <w:p w:rsidR="00A43E4D" w:rsidRDefault="00A40845" w:rsidP="00A408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 w:cs="Times New Roman"/>
          <w:color w:val="494949" w:themeColor="text1"/>
          <w:sz w:val="28"/>
          <w:szCs w:val="28"/>
        </w:rPr>
        <w:t>УК-1</w:t>
      </w:r>
    </w:p>
    <w:p w:rsidR="006E7E7B" w:rsidRDefault="006E7E7B">
      <w:pPr>
        <w:rPr>
          <w:rFonts w:ascii="Times New Roman" w:hAnsi="Times New Roman" w:cs="Times New Roman"/>
          <w:color w:val="494949" w:themeColor="text1"/>
          <w:sz w:val="28"/>
          <w:szCs w:val="28"/>
        </w:rPr>
      </w:pPr>
      <w:r>
        <w:rPr>
          <w:rFonts w:ascii="Times New Roman" w:hAnsi="Times New Roman" w:cs="Times New Roman"/>
          <w:color w:val="494949" w:themeColor="text1"/>
          <w:sz w:val="28"/>
          <w:szCs w:val="28"/>
        </w:rPr>
        <w:br w:type="page"/>
      </w:r>
    </w:p>
    <w:p w:rsidR="00A40845" w:rsidRPr="00A40845" w:rsidRDefault="00A40845" w:rsidP="00A40845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A4084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lastRenderedPageBreak/>
        <w:t>Задания открытого типа с кратким свободным ответом</w:t>
      </w:r>
    </w:p>
    <w:p w:rsidR="00A40845" w:rsidRPr="00A40845" w:rsidRDefault="00A40845" w:rsidP="00A408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084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1. Укажите результат выполнения логической операции</w:t>
      </w:r>
      <w:proofErr w:type="gramStart"/>
      <w:r w:rsidRPr="00A4084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И</w:t>
      </w:r>
      <w:proofErr w:type="gramEnd"/>
      <w:r w:rsidRPr="00A4084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(AND) между двумя значениями: A = Истина (</w:t>
      </w:r>
      <w:proofErr w:type="spellStart"/>
      <w:r w:rsidRPr="00A4084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True</w:t>
      </w:r>
      <w:proofErr w:type="spellEnd"/>
      <w:r w:rsidRPr="00A4084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), B = Ложь (</w:t>
      </w:r>
      <w:proofErr w:type="spellStart"/>
      <w:r w:rsidRPr="00A4084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False</w:t>
      </w:r>
      <w:proofErr w:type="spellEnd"/>
      <w:r w:rsidRPr="00A4084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)… (Ответ запишите в виде </w:t>
      </w:r>
      <w:proofErr w:type="spellStart"/>
      <w:r w:rsidRPr="00A4084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True</w:t>
      </w:r>
      <w:proofErr w:type="spellEnd"/>
      <w:r w:rsidRPr="00A4084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или </w:t>
      </w:r>
      <w:proofErr w:type="spellStart"/>
      <w:r w:rsidRPr="00A4084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False</w:t>
      </w:r>
      <w:proofErr w:type="spellEnd"/>
      <w:r w:rsidRPr="00A4084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:rsidR="00A40845" w:rsidRDefault="00A40845" w:rsidP="00A408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Правильный ответ: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False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A40845" w:rsidRDefault="00A40845" w:rsidP="00A408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08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494949" w:themeColor="text1"/>
          <w:sz w:val="28"/>
          <w:szCs w:val="28"/>
        </w:rPr>
        <w:t>ОПК-5</w:t>
      </w:r>
    </w:p>
    <w:p w:rsidR="00A40845" w:rsidRPr="00A40845" w:rsidRDefault="00A40845" w:rsidP="00A408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40845" w:rsidRPr="00A40845" w:rsidRDefault="00A40845" w:rsidP="00A408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2</w:t>
      </w:r>
      <w:r w:rsidRPr="00A4084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 Преобразовать двоичное число 101101 в десятичное… (Запишите число в десятичной системе счисления)</w:t>
      </w:r>
    </w:p>
    <w:p w:rsidR="00A40845" w:rsidRDefault="00A40845" w:rsidP="00A408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Правильный ответ: 45.</w:t>
      </w:r>
    </w:p>
    <w:p w:rsidR="00A40845" w:rsidRDefault="00A40845" w:rsidP="00A408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08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494949" w:themeColor="text1"/>
          <w:sz w:val="28"/>
          <w:szCs w:val="28"/>
        </w:rPr>
        <w:t>УК-1</w:t>
      </w:r>
    </w:p>
    <w:p w:rsidR="00A40845" w:rsidRPr="00A40845" w:rsidRDefault="00A40845" w:rsidP="00A408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40845" w:rsidRPr="00A40845" w:rsidRDefault="00A40845" w:rsidP="00A408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3</w:t>
      </w:r>
      <w:r w:rsidRPr="00A4084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 Если размер изображения 1920x1080 пикселей, и каждый пиксель кодируется 24 битами, то общий размер файла изображения (без учета сжатия) равен … (Ответ запишите в мегабайтах, округлив до двух знаков после запятой)</w:t>
      </w:r>
    </w:p>
    <w:p w:rsidR="00A40845" w:rsidRDefault="00A40845" w:rsidP="00A408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08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Правильный ответ: 5.93 </w:t>
      </w:r>
    </w:p>
    <w:p w:rsidR="00A40845" w:rsidRPr="00A40845" w:rsidRDefault="00A40845" w:rsidP="00A408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08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494949" w:themeColor="text1"/>
          <w:sz w:val="28"/>
          <w:szCs w:val="28"/>
        </w:rPr>
        <w:t>ОПК-5</w:t>
      </w:r>
    </w:p>
    <w:p w:rsidR="00A40845" w:rsidRPr="00A40845" w:rsidRDefault="00A40845" w:rsidP="00714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E6A65" w:rsidRPr="00F22A9B" w:rsidRDefault="007E6A65" w:rsidP="007E6A65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F22A9B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открытого типа с развернутым ответом</w:t>
      </w:r>
    </w:p>
    <w:p w:rsidR="00E660D1" w:rsidRPr="00F22A9B" w:rsidRDefault="00E660D1" w:rsidP="00E660D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Опишите принцип работы GPS/ГЛОНАСС в системах мониторинга транспорта</w:t>
      </w:r>
    </w:p>
    <w:p w:rsidR="00E660D1" w:rsidRPr="00F22A9B" w:rsidRDefault="00116309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>
        <w:rPr>
          <w:rFonts w:ascii="Times New Roman" w:hAnsi="Times New Roman" w:cs="Times New Roman"/>
          <w:color w:val="494949" w:themeColor="text1"/>
          <w:sz w:val="28"/>
          <w:szCs w:val="28"/>
        </w:rPr>
        <w:t>Время выполнения – 2</w:t>
      </w:r>
      <w:r w:rsidR="00E660D1"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0 мин.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Ожидаемый результат: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Описание принципа работы: GPS (США) и ГЛОНАСС (Россия) являются глобальными навигационными спутниковыми системами, работающими на основе трилатерации (определение местоположения по расстояниям до известных точек).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Работа спутников: Спутники постоянно передают сигналы, содержащие информацию о точном времени отправки сигнала и своих координатах (эфемериды).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Работа приемника: Приемник на транспорте принимает сигналы как минимум от четырёх спутников. Измеряя время прохождения сигнала от каждого спутника, приемник вычисляет расстояние до каждого из них (псевдодальность).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Расчет местоположения: Зная расстояния (псевдодальности) до спутников и их координаты, приемник определяет свои координаты (широта, долгота, высота) путем решения системы уравнений.</w:t>
      </w:r>
    </w:p>
    <w:p w:rsid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Передача данных: Полученные данные о местоположении и времени передаются в систему мониторинга транспорта. 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Критерии оценивания:</w:t>
      </w:r>
    </w:p>
    <w:p w:rsidR="00E660D1" w:rsidRPr="00F22A9B" w:rsidRDefault="00F22A9B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- </w:t>
      </w:r>
      <w:r w:rsidR="00E660D1"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Описание принципа трилатерации.</w:t>
      </w:r>
    </w:p>
    <w:p w:rsidR="00E660D1" w:rsidRPr="00F22A9B" w:rsidRDefault="00F22A9B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- </w:t>
      </w:r>
      <w:r w:rsidR="00E660D1"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Упоминание спутников и передаваемых ими данных.</w:t>
      </w:r>
    </w:p>
    <w:p w:rsidR="00E660D1" w:rsidRPr="00F22A9B" w:rsidRDefault="00F22A9B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>
        <w:rPr>
          <w:rFonts w:ascii="Times New Roman" w:hAnsi="Times New Roman" w:cs="Times New Roman"/>
          <w:color w:val="494949" w:themeColor="text1"/>
          <w:sz w:val="28"/>
          <w:szCs w:val="28"/>
        </w:rPr>
        <w:lastRenderedPageBreak/>
        <w:t xml:space="preserve">- </w:t>
      </w:r>
      <w:r w:rsidR="00E660D1"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Объяснение работы приемника и расчета расстояний.</w:t>
      </w:r>
    </w:p>
    <w:p w:rsidR="00E660D1" w:rsidRPr="00F22A9B" w:rsidRDefault="00F22A9B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- </w:t>
      </w:r>
      <w:r w:rsidR="00E660D1"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Описание получения координат и передачи данных в систему мониторинга.</w:t>
      </w:r>
    </w:p>
    <w:p w:rsidR="00E660D1" w:rsidRPr="00F22A9B" w:rsidRDefault="00E660D1" w:rsidP="00E660D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Компетенции (индикаторы): ОПК-5 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</w:p>
    <w:p w:rsidR="00E660D1" w:rsidRPr="00116309" w:rsidRDefault="00E660D1" w:rsidP="00116309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Назовите три ключевых компонента интеллектуальной транспортной системы (ИТС). 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Время выполнения – 30 мин.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Ожидаемый результат: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Перечисление компонентов: Три ключевых компонента ИТС включают в себя: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Датчики и сенсоры: для сбора информации о состоянии транспортной сети, транспортных средствах, окружающей среде (камеры, радары, датчики движения, датчики погодных условий, датчики транспортных средств - OBD).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Коммуникационные сети: для передачи данных между компонентами системы, включая беспроводные сети (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Wi-Fi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, 4G/5G) и проводные сети (оптоволокно).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Центр управления: для обработки данных, поступающих от датчиков, анализа информации, принятия решений и управления транспортными потоками (диспетчерские центры, системы управления трафиком).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Взаимодействие компонентов: Краткое описание взаимосвязи компонентов (например, датчики передают данные в центр управления, который принимает решения и передает команды на исполнительные устройства). 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Критерии оценивания: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Перечисление трех ключевых компонентов ИТС.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Указание на функции каждого компонента.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Краткое описание взаимодействия компонентов.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Компетенции (индикаторы): </w:t>
      </w:r>
      <w:r w:rsidR="00A40845">
        <w:rPr>
          <w:rFonts w:ascii="Times New Roman" w:hAnsi="Times New Roman" w:cs="Times New Roman"/>
          <w:color w:val="494949" w:themeColor="text1"/>
          <w:sz w:val="28"/>
          <w:szCs w:val="28"/>
        </w:rPr>
        <w:t>УК-1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</w:p>
    <w:p w:rsidR="00E660D1" w:rsidRPr="00F22A9B" w:rsidRDefault="00E660D1" w:rsidP="00E660D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Объясните, как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Big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Data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используется для оптимизации маршрутов грузовых перевозок. 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Время выполнения – 30 мин.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Ожидаемый результат: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Определение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Big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Data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: Описание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Big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Data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как больших объемов данных, характеризующихся высокой скоростью поступления, разнообразием форматов и сложностью обработки (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Volume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,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Velocity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,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Variety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,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Veracity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,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Value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).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Источники данных: Указание на различные источники данных, используемые для оптимизации маршрутов: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Данные GPS: местоположение транспортных средств, скорость, пробег.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Информация о пробках: данные с навигационных сервисов, данные с датчиков на дорогах.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lastRenderedPageBreak/>
        <w:t>Погодные условия: информация о погоде, влияющая на дорожные условия.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Данные о заказах на перевозки: пункты отправления и назначения, объемы, сроки доставки.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Данные о транспортных средствах: техническое состояние, расход топлива.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Анализ и оптимизация: Объяснение, что анализ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Big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Data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позволяет: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Выбирать оптимальные маршруты с учетом различных факторов (расстояние, время в пути, пробки, погодные условия, требования к доставке).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Прогнозировать задержки и оптимизировать загрузку транспортных средств.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Оптимизировать расход топлива и снижать эксплуатационные затраты.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Примеры применения: Краткое описание практических примеров (например, использование данных о пробках для перенаправления транспорта, использование прогноза погоды для выбора маршрута). 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Критерии оценивания: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- Определение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Big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Data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Перечисление источников данных.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-Объяснение процесса анализа и оптимизации маршрутов.</w:t>
      </w:r>
    </w:p>
    <w:p w:rsidR="00E660D1" w:rsidRPr="00F22A9B" w:rsidRDefault="00E660D1" w:rsidP="00E66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Приведение примеров практического применения.</w:t>
      </w:r>
    </w:p>
    <w:p w:rsidR="00EE59FD" w:rsidRPr="00F22A9B" w:rsidRDefault="00EE59FD" w:rsidP="00414156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22A9B">
        <w:rPr>
          <w:rFonts w:ascii="Times New Roman" w:hAnsi="Times New Roman" w:cs="Times New Roman"/>
          <w:color w:val="212529"/>
          <w:sz w:val="28"/>
          <w:szCs w:val="28"/>
        </w:rPr>
        <w:t xml:space="preserve">Компетенции (индикаторы): </w:t>
      </w:r>
      <w:r w:rsidR="007E6A65" w:rsidRPr="00F22A9B">
        <w:rPr>
          <w:rFonts w:ascii="Times New Roman" w:hAnsi="Times New Roman" w:cs="Times New Roman"/>
          <w:color w:val="212529"/>
          <w:sz w:val="28"/>
          <w:szCs w:val="28"/>
        </w:rPr>
        <w:t>УК-1.</w:t>
      </w:r>
    </w:p>
    <w:p w:rsidR="00EE59FD" w:rsidRPr="00F22A9B" w:rsidRDefault="00EE59FD" w:rsidP="00414156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0870F6" w:rsidRPr="00F22A9B" w:rsidRDefault="000870F6" w:rsidP="000870F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4.Какие функции выполняет телематическое оборудование в транспортных средствах? </w:t>
      </w:r>
    </w:p>
    <w:p w:rsidR="000870F6" w:rsidRPr="009B1F20" w:rsidRDefault="000870F6" w:rsidP="000870F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F22A9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Время выполнения – 2</w:t>
      </w:r>
      <w:r w:rsidRPr="009B1F2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0 мин.</w:t>
      </w:r>
    </w:p>
    <w:p w:rsidR="000870F6" w:rsidRPr="009B1F20" w:rsidRDefault="000870F6" w:rsidP="000870F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9B1F2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Мониторинг местоположения: Определение текущего местоположения транспортного средства с использованием GPS/ГЛОНАСС и передача данных в систему мониторинга.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Контроль параметров движения: Сбор и передача данных о скорости, ускорении, направлении движения, пройденном расстоянии.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Диагностика состояния ТС: Сбор данных о работе двигателя, уровне топлива, температуре, давлении и других параметрах, позволяющих оценивать техническое состояние транспортного средства.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Связь с диспетчером: Обеспечение двусторонней связи между водителем и диспетчером для обмена информацией и координации действий.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Обеспечение безопасности: Передача сигналов тревоги в случае возникновения аварийных ситуаций, контроль соблюдения правил дорожного движения.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Контроль расхода топлива: Точный учет потребления топлива и выявление отклонений от нормы. 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Критерии оценивания: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Перечисление основных функций телематического оборудования.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Краткое описание каждой функции.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lastRenderedPageBreak/>
        <w:t>- Понимание роли телематики в управлении транспортом.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Компетенции (индикаторы): УК-1.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</w:p>
    <w:p w:rsidR="000870F6" w:rsidRPr="00F22A9B" w:rsidRDefault="000870F6" w:rsidP="000870F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5.Опишите этапы внедрения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IoT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-решений на складе логистической компании. </w:t>
      </w:r>
    </w:p>
    <w:p w:rsidR="000870F6" w:rsidRPr="009B1F20" w:rsidRDefault="000870F6" w:rsidP="000870F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F22A9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Время выполнения – 2</w:t>
      </w:r>
      <w:r w:rsidRPr="009B1F2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0 мин.</w:t>
      </w:r>
    </w:p>
    <w:p w:rsidR="000870F6" w:rsidRPr="009B1F20" w:rsidRDefault="000870F6" w:rsidP="000870F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9B1F2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Анализ бизнес-процессов: Определение целей внедрения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IoT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-решений, выявление проблемных зон и неэффективных процессов на складе.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Выбор технологий: Выбор подходящих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IoT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-устройств (датчики, метки, сканеры, роботы) и платформ для сбора, обработки и анализа данных.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Разработка архитектуры системы: Проектирование системы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IoT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, включая сетевую инфраструктуру, хранилище данных и программное обеспечение.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Установка оборудования: Монтаж и настройка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IoT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-устройств на складе.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Разработка ПО: Разработка или адаптация программного обеспечения для управления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IoT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-устройствами, сбора и анализа данных, интеграции с существующими системами.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Тестирование: Проверка работоспособности системы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IoT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и ее соответствия требованиям.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Обучение персонала: Обучение сотрудников склада работе с новыми технологиями.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Ввод в эксплуатацию: Запуск системы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IoT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в реальных условиях работы склада.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Анализ данных и оптимизация: Мониторинг работы системы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IoT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, анализ собранных данных и внесение корректировок для оптимизации складских процессов. 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Критерии оценивания: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- Перечисление основных этапов внедрения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IoT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-решений.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Краткое описание каждого этапа.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Понимание целей и задач каждого этапа.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Компетенции (индикаторы): УК-1.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</w:p>
    <w:p w:rsidR="000870F6" w:rsidRPr="00F22A9B" w:rsidRDefault="000870F6" w:rsidP="000870F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6.Чем отличаются локальные и глобальные сети в контексте транспортной инфраструктуры? </w:t>
      </w:r>
    </w:p>
    <w:p w:rsidR="000870F6" w:rsidRPr="009B1F20" w:rsidRDefault="000870F6" w:rsidP="000870F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F22A9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Время выполнения – 2</w:t>
      </w:r>
      <w:r w:rsidRPr="009B1F2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0 мин.</w:t>
      </w:r>
    </w:p>
    <w:p w:rsidR="000870F6" w:rsidRPr="009B1F20" w:rsidRDefault="000870F6" w:rsidP="000870F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9B1F2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Локальная сеть (LAN):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Определение: Компьютерная сеть, объединяющая устройства на ограниченной территории (например, в офисе, здании, на складе).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Преимущества: Высокая скорость передачи данных, низкая задержка, простота управления.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lastRenderedPageBreak/>
        <w:t>Примеры в транспортной инфраструктуре: Локальная сеть на складе для обмена данными между устройствами автоматизации, локальная сеть в офисе транспортной компании.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Глобальная сеть (WAN):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Определение: Компьютерная сеть, охватывающая большие территории (страны, континенты).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Особенности: Более низкая скорость передачи данных, более высокая задержка, сложное управление.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Примеры в транспортной инфраструктуре: Сеть для связи между филиалами транспортной компании, сеть для обмена данными между транспортными средствами и диспетчерским центром на больших расстояниях.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Сравнение: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Дальность: LAN - небольшая территория, WAN - большие территории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Скорость: LAN - Высокая, WAN - Более низкая 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Критерии оценивания: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Определение локальной и глобальной сети.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Описание преимуществ и особенностей каждой сети.</w:t>
      </w:r>
    </w:p>
    <w:p w:rsidR="000870F6" w:rsidRPr="00F22A9B" w:rsidRDefault="00F5165F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>
        <w:rPr>
          <w:rFonts w:ascii="Times New Roman" w:hAnsi="Times New Roman" w:cs="Times New Roman"/>
          <w:color w:val="494949" w:themeColor="text1"/>
          <w:sz w:val="28"/>
          <w:szCs w:val="28"/>
        </w:rPr>
        <w:t>-</w:t>
      </w:r>
      <w:r w:rsidR="000870F6"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Приведение примеров использования в транспортной инфраструктуре.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Компетенции (индикаторы): УК-1.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</w:p>
    <w:p w:rsidR="000870F6" w:rsidRPr="009B1F20" w:rsidRDefault="000870F6" w:rsidP="0011630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7.Как алгоритмы машинного обучения применяются для прогнозирования ДТП? </w:t>
      </w:r>
    </w:p>
    <w:p w:rsidR="000870F6" w:rsidRPr="009B1F20" w:rsidRDefault="000870F6" w:rsidP="000870F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F22A9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Время выполнения – 2</w:t>
      </w:r>
      <w:r w:rsidRPr="009B1F2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0 мин.</w:t>
      </w:r>
    </w:p>
    <w:p w:rsidR="000870F6" w:rsidRPr="009B1F20" w:rsidRDefault="000870F6" w:rsidP="000870F6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9B1F2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Сбор данных: Описание источников данных, используемых для обучения моделей машинного обучения: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Данные о ДТП: место, время, причины, последствия.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Дорожные условия: тип дороги, покрытие, освещенность, наличие знаков.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Транспортные средства: тип ТС, техническое состояние.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Водители: возраст, стаж, нарушения ПДД.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Погодные условия: температура, осадки, видимость.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Анализ данных: Объяснение, что анализ данных позволяет выявить факторы риска и закономерности, связанные с ДТП.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Применение алгоритмов машинного обучения: Описание применения алгоритмов для: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Выявления факторов риска ДТП.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Прогнозирования вероятности ДТП в конкретном месте и в конкретное время.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Выявление опасных участков дорог.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Алгоритмы: Алгоритмы машинного обучения применяются для выявления факторов риска и прогнозирования вероятности ДТП 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Критерии оценивания: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Перечисление источников данных для машинного обучения.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lastRenderedPageBreak/>
        <w:t>- Описание анализа данных и выявление факторов риска.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Описание прогнозирования вероятности ДТП.</w:t>
      </w:r>
    </w:p>
    <w:p w:rsidR="000870F6" w:rsidRPr="00F22A9B" w:rsidRDefault="000870F6" w:rsidP="00087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Компетенции (индикаторы): УК-1.</w:t>
      </w:r>
    </w:p>
    <w:p w:rsidR="00EE59FD" w:rsidRPr="00F22A9B" w:rsidRDefault="00EE59FD" w:rsidP="00F22A9B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>
        <w:rPr>
          <w:rFonts w:ascii="Times New Roman" w:hAnsi="Times New Roman" w:cs="Times New Roman"/>
          <w:color w:val="494949" w:themeColor="text1"/>
          <w:sz w:val="28"/>
          <w:szCs w:val="28"/>
        </w:rPr>
        <w:t>8</w:t>
      </w: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. Как используются системы поддержки принятия решений (DSS) для управления транспортными потоками? 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Время выполнения – 20 мин.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Ожидаемый результат: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Прогнозирование транспортных потоков: DSS позволяют анализировать исторические и текущие данные о транспортных потоках (данные с датчиков, камер, навигационных систем) для прогнозирования изменений интенсивности движения в различные периоды времени и на различных участках дорожной сети.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Оптимизация маршрутов: DSS предоставляют пользователям (диспетчерам, водителям) рекомендации по выбору оптимальных маршрутов с учетом текущей дорожной обстановки, пробок, погодных условий и других факторов.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Управление светофорным регулированием: DSS могут использоваться для автоматической адаптации режимов работы светофоров к изменяющимся транспортным потокам, минимизируя задержки и увеличивая пропускную способность дорог.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Принятие решений при нештатных ситуациях: DSS помогают диспетчерам принимать оперативные решения при возникновении нештатных ситуаций (аварии, ремонтные работы, стихийные бедствия), предлагая варианты объездных маршрутов, изменения режимов работы светофоров и другие меры.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Анализ последствий: DSS позволяют оценивать последствия различных управленческих решений на транспортные потоки, что помогает выбирать наиболее эффективные стратегии управления. 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Критерии оценивания: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Описаны возможности прогнозирования транспортных потоков.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Указана оптимизация маршрутов.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Упомянуто управление светофорным регулированием.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Рассмотрено принятие решений при нештатных ситуациях.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Указан анализ последствий управленческих решений.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Компетенции (индикаторы): УК-1 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>
        <w:rPr>
          <w:rFonts w:ascii="Times New Roman" w:hAnsi="Times New Roman" w:cs="Times New Roman"/>
          <w:color w:val="494949" w:themeColor="text1"/>
          <w:sz w:val="28"/>
          <w:szCs w:val="28"/>
        </w:rPr>
        <w:t>9</w:t>
      </w: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. Какие технологии применяются для обеспечения информационной безопасности на железнодорожном транспорте? 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Время выполнения – 20 мин.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Ожидаемый результат: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Межсетевые экраны (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Firewalls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): Контроль и фильтрация сетевого трафика для предотвращения несанкционированного доступа к системам управления железнодорожным транспортом.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lastRenderedPageBreak/>
        <w:t>Системы обнаружения вторжений (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Intrusion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Detection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Systems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/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Intrusion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Prevention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Systems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- IDS/IPS): Мониторинг сетевой активности для выявления атак и несанкционированных действий.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Антивирусное ПО: Защита от вредоносного программного обеспечения (вирусы, трояны, черви).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Системы шифрования: Защита конфиденциальности данных путем шифрования при передаче и хранении.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Контроль доступа (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Access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 </w:t>
      </w:r>
      <w:proofErr w:type="spellStart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Control</w:t>
      </w:r>
      <w:proofErr w:type="spellEnd"/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): Ограничение доступа к системам и данным на основе ролей и привилегий пользователей.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Аутентификация и авторизация: Проверка подлинности пользователей и разрешение доступа к ресурсам на основе их идентификационных данных.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Резервное копирование данных: Создание резервных копий данных для восстановления работоспособности систем в случае сбоев или атак.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Физическая защита: Организация физической защиты критически важного оборудования и инфраструктуры. 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Критерии оценивания: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Перечислены основные технологии обеспечения информационной безопасности.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Кратко описано назначение каждой технологии.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Учтены как программные, так и физические меры защиты.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Компетенции (индикаторы): УК-1 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>
        <w:rPr>
          <w:rFonts w:ascii="Times New Roman" w:hAnsi="Times New Roman" w:cs="Times New Roman"/>
          <w:color w:val="494949" w:themeColor="text1"/>
          <w:sz w:val="28"/>
          <w:szCs w:val="28"/>
        </w:rPr>
        <w:t>10</w:t>
      </w: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. Объясните роль и функции систем управления взаимоотношениями с клиентами (CRM) в транспортном бизнесе. 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Время выполнения – 20 мин.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Ожидаемый результат: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Сбор и хранение информации о клиентах: CRM системы позволяют собирать и хранить полную информацию о клиентах (контактные данные, история заказов, предпочтения, отзывы).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Управление продажами и маркетингом: CRM системы помогают автоматизировать процессы продаж, планировать маркетинговые кампании и оценивать их эффективность.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Обслуживание клиентов: CRM системы обеспечивают быстрый и эффективный ответ на запросы клиентов, решение проблем и предоставление информации.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Анализ данных о клиентах: CRM системы позволяют анализировать данные о клиентах для выявления закономерностей, прогнозирования спроса и улучшения качества обслуживания.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Персонализация: CRM системы позволяют персонализировать взаимодействие с клиентами, предлагая им индивидуальные условия и услуги.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Удержание клиентов: CRM системы помогают укреплять отношения с клиентами и повышать их лояльность. 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Критерии оценивания:</w:t>
      </w:r>
    </w:p>
    <w:p w:rsidR="00F22A9B" w:rsidRPr="00F22A9B" w:rsidRDefault="00F22A9B" w:rsidP="00F2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Указаны функции сбора и хранения информации.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lastRenderedPageBreak/>
        <w:t>- Описаны возможности управления продажами и маркетингом.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Указано обеспечение обслуживания клиентов.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Рассмотрен анализ данных о клиентах.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Упомянута персонализация взаимодействия.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Компетенции (индикаторы): УК-1 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>
        <w:rPr>
          <w:rFonts w:ascii="Times New Roman" w:hAnsi="Times New Roman" w:cs="Times New Roman"/>
          <w:color w:val="494949" w:themeColor="text1"/>
          <w:sz w:val="28"/>
          <w:szCs w:val="28"/>
        </w:rPr>
        <w:t>11</w:t>
      </w: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. Какие требования предъявляются к программному обеспечению, используемому для управления безопасностью движения поездов? 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Время выполнения – 20 мин.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Ожидаемый результат: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Надежность: ПО должно быть устойчивым к сбоям и обеспечивать непрерывную работу системы.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Безопасность: ПО должно быть защищено от несанкционированного доступа и атак.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Предсказуемость: ПО должно вести себя предсказуемо в любых ситуациях, в том числе при возникновении ошибок.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Соответствие нормативным требованиям: ПО должно соответствовать всем применимым нормативным требованиям и стандартам в области железнодорожной безопасности.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Выполнение необходимых функций: ПО должно обеспечивать выполнение всех необходимых функций управления движением поездов (контроль скорости, управление сигналами, предотвращение столкновений).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Тестируемость: ПО должно быть легко тестируемым для выявления и устранения ошибок.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Верификация и валидация: Подтверждение соответствия требованиям безопасности. 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Критерии оценивания: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Перечислены требования к надежности и безопасности.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Указано соответствие нормативным требованиям.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Упомянуто выполнение необходимых функций.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Указаны требования к тестируемости.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Компетенции (индикаторы): УК-1 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>
        <w:rPr>
          <w:rFonts w:ascii="Times New Roman" w:hAnsi="Times New Roman" w:cs="Times New Roman"/>
          <w:color w:val="494949" w:themeColor="text1"/>
          <w:sz w:val="28"/>
          <w:szCs w:val="28"/>
        </w:rPr>
        <w:t>12</w:t>
      </w: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. Опишите основные принципы моделирования транспортных процессов с использованием современных информационных технологий. 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Время выполнения – 20 мин.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Ожидаемый результат: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Адекватность: Модель должна достаточно точно отражать реальные транспортные процессы.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Точность: Модель должна обеспечивать достаточную точность результатов моделирования.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Реалистичность: Модель должна учитывать основные факторы, влияющие на транспортные процессы (интенсивность движения, характеристики транспортных средств, дорожные условия, погодные условия).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lastRenderedPageBreak/>
        <w:t>Гибкость: Модель должна позволять легко изменять параметры и сценарии моделирования.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Наглядность: Модель должна обеспечивать наглядное представление результатов моделирования (графики, диаграммы, анимация).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Масштабируемость: Модель должна позволять моделировать транспортные процессы различного масштаба (от отдельного перекрестка до городской транспортной сети).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Верификация и валидация: Обоснование адекватности модели. 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Критерии оценивания: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Перечислены принципы моделирования транспортных процессов.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Кратко описано содержание каждого принципа.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>- Указана важность адекватности модели.</w:t>
      </w:r>
    </w:p>
    <w:p w:rsidR="00F22A9B" w:rsidRPr="00F22A9B" w:rsidRDefault="00F22A9B" w:rsidP="006E7E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 w:themeColor="text1"/>
          <w:sz w:val="28"/>
          <w:szCs w:val="28"/>
        </w:rPr>
      </w:pPr>
      <w:r w:rsidRPr="00F22A9B">
        <w:rPr>
          <w:rFonts w:ascii="Times New Roman" w:hAnsi="Times New Roman" w:cs="Times New Roman"/>
          <w:color w:val="494949" w:themeColor="text1"/>
          <w:sz w:val="28"/>
          <w:szCs w:val="28"/>
        </w:rPr>
        <w:t xml:space="preserve">Компетенции (индикаторы): УК-1 </w:t>
      </w:r>
      <w:bookmarkStart w:id="0" w:name="_GoBack"/>
      <w:bookmarkEnd w:id="0"/>
    </w:p>
    <w:sectPr w:rsidR="00F22A9B" w:rsidRPr="00F22A9B" w:rsidSect="004B05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D47"/>
    <w:multiLevelType w:val="multilevel"/>
    <w:tmpl w:val="A71413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A562D"/>
    <w:multiLevelType w:val="multilevel"/>
    <w:tmpl w:val="A6E646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E52F3"/>
    <w:multiLevelType w:val="multilevel"/>
    <w:tmpl w:val="E1C8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561A2"/>
    <w:multiLevelType w:val="multilevel"/>
    <w:tmpl w:val="A08C9B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06E24"/>
    <w:multiLevelType w:val="multilevel"/>
    <w:tmpl w:val="361671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F75A1"/>
    <w:multiLevelType w:val="multilevel"/>
    <w:tmpl w:val="D5141FD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36AF25D2"/>
    <w:multiLevelType w:val="multilevel"/>
    <w:tmpl w:val="2E8C296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77AD3"/>
    <w:multiLevelType w:val="multilevel"/>
    <w:tmpl w:val="A8822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53B8D"/>
    <w:multiLevelType w:val="multilevel"/>
    <w:tmpl w:val="940AE51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7E122A"/>
    <w:multiLevelType w:val="multilevel"/>
    <w:tmpl w:val="25C0848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536F8"/>
    <w:multiLevelType w:val="hybridMultilevel"/>
    <w:tmpl w:val="753AB4C0"/>
    <w:lvl w:ilvl="0" w:tplc="FFEC8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77310C"/>
    <w:multiLevelType w:val="multilevel"/>
    <w:tmpl w:val="A1026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907B69"/>
    <w:multiLevelType w:val="multilevel"/>
    <w:tmpl w:val="5C360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1349E9"/>
    <w:multiLevelType w:val="multilevel"/>
    <w:tmpl w:val="576A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4D0835"/>
    <w:multiLevelType w:val="multilevel"/>
    <w:tmpl w:val="160AF5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11614F"/>
    <w:multiLevelType w:val="multilevel"/>
    <w:tmpl w:val="A8CC0D5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171B35"/>
    <w:multiLevelType w:val="multilevel"/>
    <w:tmpl w:val="FA1829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AC573A"/>
    <w:multiLevelType w:val="multilevel"/>
    <w:tmpl w:val="0EBE04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F33747"/>
    <w:multiLevelType w:val="multilevel"/>
    <w:tmpl w:val="BD2490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7"/>
  </w:num>
  <w:num w:numId="5">
    <w:abstractNumId w:val="15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13"/>
  </w:num>
  <w:num w:numId="12">
    <w:abstractNumId w:val="7"/>
  </w:num>
  <w:num w:numId="13">
    <w:abstractNumId w:val="11"/>
  </w:num>
  <w:num w:numId="14">
    <w:abstractNumId w:val="12"/>
  </w:num>
  <w:num w:numId="15">
    <w:abstractNumId w:val="0"/>
  </w:num>
  <w:num w:numId="16">
    <w:abstractNumId w:val="14"/>
  </w:num>
  <w:num w:numId="17">
    <w:abstractNumId w:val="18"/>
  </w:num>
  <w:num w:numId="18">
    <w:abstractNumId w:val="1"/>
  </w:num>
  <w:num w:numId="1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7D"/>
    <w:rsid w:val="0001147D"/>
    <w:rsid w:val="000870F6"/>
    <w:rsid w:val="000D2605"/>
    <w:rsid w:val="00116309"/>
    <w:rsid w:val="001500CB"/>
    <w:rsid w:val="00156207"/>
    <w:rsid w:val="00307EFB"/>
    <w:rsid w:val="00370AC7"/>
    <w:rsid w:val="00414156"/>
    <w:rsid w:val="004B05B7"/>
    <w:rsid w:val="005F7608"/>
    <w:rsid w:val="006352F8"/>
    <w:rsid w:val="00657AEA"/>
    <w:rsid w:val="006E7E7B"/>
    <w:rsid w:val="00714C42"/>
    <w:rsid w:val="00730B91"/>
    <w:rsid w:val="007B5C81"/>
    <w:rsid w:val="007E6A65"/>
    <w:rsid w:val="00800DCB"/>
    <w:rsid w:val="00A40845"/>
    <w:rsid w:val="00A43847"/>
    <w:rsid w:val="00A43E4D"/>
    <w:rsid w:val="00A551BC"/>
    <w:rsid w:val="00A85BEE"/>
    <w:rsid w:val="00AB6154"/>
    <w:rsid w:val="00B25511"/>
    <w:rsid w:val="00B864DD"/>
    <w:rsid w:val="00BA0E3E"/>
    <w:rsid w:val="00BD2435"/>
    <w:rsid w:val="00DE54BC"/>
    <w:rsid w:val="00DF253A"/>
    <w:rsid w:val="00E660D1"/>
    <w:rsid w:val="00EE59FD"/>
    <w:rsid w:val="00F22A9B"/>
    <w:rsid w:val="00F40750"/>
    <w:rsid w:val="00F5165F"/>
    <w:rsid w:val="00F8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5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2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A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D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60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D2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26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0D260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D26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B05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EE59F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customStyle="1" w:styleId="Default">
    <w:name w:val="Default"/>
    <w:rsid w:val="007E6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E6A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">
    <w:name w:val="Сетка таблицы светлая1"/>
    <w:basedOn w:val="a1"/>
    <w:uiPriority w:val="40"/>
    <w:rsid w:val="00A551BC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 светлая1"/>
    <w:basedOn w:val="a1"/>
    <w:next w:val="1"/>
    <w:uiPriority w:val="40"/>
    <w:rsid w:val="00414156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5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2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A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D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60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D2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26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0D260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D26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B05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EE59F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customStyle="1" w:styleId="Default">
    <w:name w:val="Default"/>
    <w:rsid w:val="007E6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E6A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">
    <w:name w:val="Сетка таблицы светлая1"/>
    <w:basedOn w:val="a1"/>
    <w:uiPriority w:val="40"/>
    <w:rsid w:val="00A551BC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 светлая1"/>
    <w:basedOn w:val="a1"/>
    <w:next w:val="1"/>
    <w:uiPriority w:val="40"/>
    <w:rsid w:val="00414156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6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15</Pages>
  <Words>3508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HP</cp:lastModifiedBy>
  <cp:revision>8</cp:revision>
  <dcterms:created xsi:type="dcterms:W3CDTF">2025-03-12T09:02:00Z</dcterms:created>
  <dcterms:modified xsi:type="dcterms:W3CDTF">2025-03-21T11:36:00Z</dcterms:modified>
</cp:coreProperties>
</file>