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517E0" w14:textId="77777777" w:rsidR="009D263D" w:rsidRDefault="00AC4228">
      <w:pPr>
        <w:pStyle w:val="1"/>
        <w:tabs>
          <w:tab w:val="left" w:pos="709"/>
        </w:tabs>
      </w:pPr>
      <w:r>
        <w:t>Комплект оценочных материалов по дисциплине</w:t>
      </w:r>
      <w:r>
        <w:br/>
        <w:t>«</w:t>
      </w:r>
      <w:r>
        <w:rPr>
          <w:rFonts w:eastAsia="Times New Roman" w:cs="Times New Roman"/>
        </w:rPr>
        <w:t>Функциональные системы БВС</w:t>
      </w:r>
      <w:r>
        <w:t>»</w:t>
      </w:r>
    </w:p>
    <w:p w14:paraId="5941B282" w14:textId="77777777" w:rsidR="009D263D" w:rsidRDefault="009D263D">
      <w:pPr>
        <w:ind w:firstLine="0"/>
        <w:rPr>
          <w:sz w:val="20"/>
          <w:szCs w:val="20"/>
        </w:rPr>
      </w:pPr>
    </w:p>
    <w:p w14:paraId="4869FFAA" w14:textId="77777777" w:rsidR="009D263D" w:rsidRDefault="009D263D"/>
    <w:p w14:paraId="2581FFD1" w14:textId="77777777" w:rsidR="009D263D" w:rsidRDefault="00AC4228">
      <w:pPr>
        <w:pStyle w:val="3"/>
      </w:pPr>
      <w:r>
        <w:t>Задания закрытого типа</w:t>
      </w:r>
    </w:p>
    <w:p w14:paraId="073FAD5A" w14:textId="77777777" w:rsidR="009D263D" w:rsidRDefault="00AC4228">
      <w:pPr>
        <w:pStyle w:val="4"/>
      </w:pPr>
      <w:r>
        <w:t>Задания закрытого типа на выбор правильного ответа</w:t>
      </w:r>
    </w:p>
    <w:p w14:paraId="213D9C38" w14:textId="77777777" w:rsidR="00F221D4" w:rsidRDefault="00AC4228">
      <w:pPr>
        <w:rPr>
          <w:rFonts w:eastAsia="Aptos" w:cs="Times New Roman"/>
        </w:rPr>
      </w:pPr>
      <w:r>
        <w:t xml:space="preserve">1. </w:t>
      </w:r>
      <w:r w:rsidR="00F221D4" w:rsidRPr="00F221D4">
        <w:rPr>
          <w:rFonts w:eastAsia="Aptos" w:cs="Times New Roman"/>
        </w:rPr>
        <w:t>Выберите один правильный ответ.</w:t>
      </w:r>
    </w:p>
    <w:p w14:paraId="30EA008E" w14:textId="44819E6F" w:rsidR="009D263D" w:rsidRDefault="00AC4228">
      <w:r>
        <w:t>Какой из следующих компонентов является основным элементом управления БВС</w:t>
      </w:r>
      <w:r w:rsidR="00F221D4">
        <w:t>:</w:t>
      </w:r>
    </w:p>
    <w:p w14:paraId="1C241D88" w14:textId="7DB5B150" w:rsidR="009D263D" w:rsidRDefault="00AC4228">
      <w:r>
        <w:t>A) Двигатель</w:t>
      </w:r>
      <w:r w:rsidR="00BF3868">
        <w:t>;</w:t>
      </w:r>
      <w:r>
        <w:t xml:space="preserve">  </w:t>
      </w:r>
    </w:p>
    <w:p w14:paraId="308DAAFF" w14:textId="0C2B25C4" w:rsidR="009D263D" w:rsidRDefault="00F221D4">
      <w:r>
        <w:t>Б</w:t>
      </w:r>
      <w:r w:rsidR="00AC4228">
        <w:t>) Автопилот</w:t>
      </w:r>
      <w:r w:rsidR="00BF3868">
        <w:t>;</w:t>
      </w:r>
      <w:r w:rsidR="00AC4228">
        <w:t xml:space="preserve"> </w:t>
      </w:r>
    </w:p>
    <w:p w14:paraId="45E5C224" w14:textId="7472B6DC" w:rsidR="009D263D" w:rsidRDefault="00F221D4">
      <w:r>
        <w:t>В</w:t>
      </w:r>
      <w:r w:rsidR="00AC4228">
        <w:t>) Сенсоры</w:t>
      </w:r>
      <w:r w:rsidR="00BF3868">
        <w:t>;</w:t>
      </w:r>
    </w:p>
    <w:p w14:paraId="1A55C030" w14:textId="3EE52A17" w:rsidR="009D263D" w:rsidRDefault="00F221D4">
      <w:r>
        <w:t>Г</w:t>
      </w:r>
      <w:r w:rsidR="00AC4228">
        <w:t>) Аккумулято</w:t>
      </w:r>
      <w:r w:rsidR="00BF3868">
        <w:t>р.</w:t>
      </w:r>
    </w:p>
    <w:p w14:paraId="66BAB47F" w14:textId="61604CF2" w:rsidR="009D263D" w:rsidRDefault="00AC4228">
      <w:r>
        <w:t xml:space="preserve">Правильный ответ: </w:t>
      </w:r>
      <w:r w:rsidR="00F221D4">
        <w:t>Б.</w:t>
      </w:r>
    </w:p>
    <w:p w14:paraId="09565399" w14:textId="2023D081" w:rsidR="007A58B5" w:rsidRPr="007A58B5" w:rsidRDefault="007A58B5" w:rsidP="007A58B5">
      <w:pPr>
        <w:rPr>
          <w:rFonts w:eastAsia="Aptos" w:cs="Times New Roman"/>
        </w:rPr>
      </w:pPr>
      <w:bookmarkStart w:id="0" w:name="_Hlk192747320"/>
      <w:r w:rsidRPr="007A58B5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3</w:t>
      </w:r>
      <w:r w:rsidRPr="007A58B5">
        <w:rPr>
          <w:rFonts w:eastAsia="Aptos" w:cs="Times New Roman"/>
        </w:rPr>
        <w:t>.</w:t>
      </w:r>
    </w:p>
    <w:bookmarkEnd w:id="0"/>
    <w:p w14:paraId="23AB5BC8" w14:textId="77777777" w:rsidR="009D263D" w:rsidRDefault="009D263D"/>
    <w:p w14:paraId="1546A183" w14:textId="77777777" w:rsidR="00F221D4" w:rsidRDefault="00AC4228">
      <w:pPr>
        <w:rPr>
          <w:rFonts w:eastAsia="Aptos" w:cs="Times New Roman"/>
        </w:rPr>
      </w:pPr>
      <w:r>
        <w:t xml:space="preserve">2. </w:t>
      </w:r>
      <w:r w:rsidR="00F221D4" w:rsidRPr="00F221D4">
        <w:rPr>
          <w:rFonts w:eastAsia="Aptos" w:cs="Times New Roman"/>
        </w:rPr>
        <w:t>Выберите один правильный ответ.</w:t>
      </w:r>
    </w:p>
    <w:p w14:paraId="7FECD3DB" w14:textId="329C36EE" w:rsidR="009D263D" w:rsidRDefault="00AC4228">
      <w:r>
        <w:t>Какой тип сенсора используется для определения высоты полета БВС</w:t>
      </w:r>
      <w:r w:rsidR="00F221D4">
        <w:t>:</w:t>
      </w:r>
    </w:p>
    <w:p w14:paraId="3B886E59" w14:textId="112852DB" w:rsidR="009D263D" w:rsidRDefault="00AC4228">
      <w:r>
        <w:t>A) GPS</w:t>
      </w:r>
      <w:r w:rsidR="00BF3868">
        <w:t>;</w:t>
      </w:r>
    </w:p>
    <w:p w14:paraId="7BFE147C" w14:textId="2B05D5B9" w:rsidR="009D263D" w:rsidRDefault="00F221D4">
      <w:r>
        <w:t>Б</w:t>
      </w:r>
      <w:r w:rsidR="00AC4228">
        <w:t>) Барометрический датчик</w:t>
      </w:r>
      <w:r w:rsidR="00BF3868">
        <w:t>;</w:t>
      </w:r>
      <w:r w:rsidR="00AC4228">
        <w:t xml:space="preserve"> </w:t>
      </w:r>
    </w:p>
    <w:p w14:paraId="5D64D62D" w14:textId="669617CD" w:rsidR="009D263D" w:rsidRDefault="00F221D4">
      <w:r>
        <w:t>В</w:t>
      </w:r>
      <w:r w:rsidR="00AC4228">
        <w:t>) Ультразвуковой датчик</w:t>
      </w:r>
      <w:r w:rsidR="00BF3868">
        <w:t>;</w:t>
      </w:r>
    </w:p>
    <w:p w14:paraId="00796361" w14:textId="271C0464" w:rsidR="009D263D" w:rsidRDefault="00F221D4">
      <w:r>
        <w:t>Г</w:t>
      </w:r>
      <w:r w:rsidR="00AC4228">
        <w:t>) Инфракрасный датчик</w:t>
      </w:r>
      <w:r w:rsidR="00BF3868">
        <w:t>.</w:t>
      </w:r>
    </w:p>
    <w:p w14:paraId="4BE62A59" w14:textId="74B0A9A6" w:rsidR="009D263D" w:rsidRDefault="00AC4228">
      <w:r>
        <w:t xml:space="preserve">Правильный ответ: </w:t>
      </w:r>
      <w:r w:rsidR="00F221D4">
        <w:t>Б.</w:t>
      </w:r>
    </w:p>
    <w:p w14:paraId="22552520" w14:textId="77777777" w:rsidR="007A58B5" w:rsidRPr="007A58B5" w:rsidRDefault="007A58B5" w:rsidP="007A58B5">
      <w:r w:rsidRPr="007A58B5">
        <w:t>Компетенции (индикаторы): ПК-3.</w:t>
      </w:r>
    </w:p>
    <w:p w14:paraId="57F37551" w14:textId="77777777" w:rsidR="009D263D" w:rsidRDefault="009D263D"/>
    <w:p w14:paraId="481A4CDE" w14:textId="77777777" w:rsidR="00F221D4" w:rsidRDefault="00AC4228">
      <w:pPr>
        <w:rPr>
          <w:rFonts w:eastAsia="Aptos" w:cs="Times New Roman"/>
        </w:rPr>
      </w:pPr>
      <w:r>
        <w:t xml:space="preserve">3. </w:t>
      </w:r>
      <w:r w:rsidR="00F221D4" w:rsidRPr="00F221D4">
        <w:rPr>
          <w:rFonts w:eastAsia="Aptos" w:cs="Times New Roman"/>
        </w:rPr>
        <w:t>Выберите один правильный ответ.</w:t>
      </w:r>
    </w:p>
    <w:p w14:paraId="31E899B1" w14:textId="09C3766D" w:rsidR="009D263D" w:rsidRDefault="00AC4228">
      <w:r>
        <w:t>Какой из следующих методов связи чаще всего используется для управления БВС на больших расстояниях</w:t>
      </w:r>
      <w:r w:rsidR="00F221D4">
        <w:t>:</w:t>
      </w:r>
    </w:p>
    <w:p w14:paraId="435CD90B" w14:textId="745D5702" w:rsidR="009D263D" w:rsidRPr="00BF3868" w:rsidRDefault="00AC4228">
      <w:r w:rsidRPr="007A58B5">
        <w:rPr>
          <w:lang w:val="en-US"/>
        </w:rPr>
        <w:t>A</w:t>
      </w:r>
      <w:r w:rsidRPr="00BF3868">
        <w:t xml:space="preserve">) </w:t>
      </w:r>
      <w:r>
        <w:t>Радиосигналы</w:t>
      </w:r>
      <w:r w:rsidR="00BF3868">
        <w:t>;</w:t>
      </w:r>
      <w:r w:rsidRPr="00BF3868">
        <w:t xml:space="preserve"> </w:t>
      </w:r>
    </w:p>
    <w:p w14:paraId="5BFF483F" w14:textId="3A2F3103" w:rsidR="009D263D" w:rsidRPr="00F221D4" w:rsidRDefault="00F221D4">
      <w:r>
        <w:t>Б</w:t>
      </w:r>
      <w:r w:rsidR="00AC4228" w:rsidRPr="00F221D4">
        <w:t xml:space="preserve">) </w:t>
      </w:r>
      <w:r w:rsidR="00AC4228" w:rsidRPr="007A58B5">
        <w:rPr>
          <w:lang w:val="en-US"/>
        </w:rPr>
        <w:t>Wi</w:t>
      </w:r>
      <w:r w:rsidR="00AC4228" w:rsidRPr="00F221D4">
        <w:t>-</w:t>
      </w:r>
      <w:r w:rsidR="00AC4228" w:rsidRPr="007A58B5">
        <w:rPr>
          <w:lang w:val="en-US"/>
        </w:rPr>
        <w:t>Fi</w:t>
      </w:r>
      <w:r w:rsidR="00BF3868">
        <w:t>;</w:t>
      </w:r>
    </w:p>
    <w:p w14:paraId="6B837D23" w14:textId="667217BE" w:rsidR="009D263D" w:rsidRPr="00F221D4" w:rsidRDefault="00F221D4">
      <w:r>
        <w:t>В</w:t>
      </w:r>
      <w:r w:rsidR="00AC4228" w:rsidRPr="00F221D4">
        <w:t xml:space="preserve">) </w:t>
      </w:r>
      <w:r w:rsidR="00AC4228" w:rsidRPr="007A58B5">
        <w:rPr>
          <w:lang w:val="en-US"/>
        </w:rPr>
        <w:t>Bluetooth</w:t>
      </w:r>
      <w:r w:rsidR="00BF3868">
        <w:t>;</w:t>
      </w:r>
    </w:p>
    <w:p w14:paraId="2E64A944" w14:textId="6831E23E" w:rsidR="009D263D" w:rsidRDefault="00F221D4">
      <w:r>
        <w:t>Г</w:t>
      </w:r>
      <w:r w:rsidR="00AC4228">
        <w:t>) Инфракрасная связь</w:t>
      </w:r>
      <w:r w:rsidR="00BF3868">
        <w:t>.</w:t>
      </w:r>
    </w:p>
    <w:p w14:paraId="66BE71CA" w14:textId="6D1A8450" w:rsidR="009D263D" w:rsidRDefault="00AC4228">
      <w:r>
        <w:t>Правильный ответ: A</w:t>
      </w:r>
      <w:r w:rsidR="00F221D4">
        <w:t>.</w:t>
      </w:r>
    </w:p>
    <w:p w14:paraId="32E7826D" w14:textId="77777777" w:rsidR="007A58B5" w:rsidRPr="007A58B5" w:rsidRDefault="007A58B5" w:rsidP="007A58B5">
      <w:r w:rsidRPr="007A58B5">
        <w:t>Компетенции (индикаторы): ПК-3.</w:t>
      </w:r>
    </w:p>
    <w:p w14:paraId="3320354A" w14:textId="77777777" w:rsidR="009D263D" w:rsidRDefault="009D263D"/>
    <w:p w14:paraId="33BA6B2F" w14:textId="77777777" w:rsidR="00F221D4" w:rsidRDefault="00AC4228">
      <w:pPr>
        <w:rPr>
          <w:rFonts w:eastAsia="Aptos" w:cs="Times New Roman"/>
        </w:rPr>
      </w:pPr>
      <w:r>
        <w:t xml:space="preserve">4. </w:t>
      </w:r>
      <w:r w:rsidR="00F221D4" w:rsidRPr="00F221D4">
        <w:rPr>
          <w:rFonts w:eastAsia="Aptos" w:cs="Times New Roman"/>
        </w:rPr>
        <w:t>Выберите один правильный ответ.</w:t>
      </w:r>
    </w:p>
    <w:p w14:paraId="75A928BA" w14:textId="446B2DE3" w:rsidR="009D263D" w:rsidRDefault="00AC4228">
      <w:r>
        <w:t>Какой из следующих источников энергии чаще всего используется в БВС</w:t>
      </w:r>
      <w:r w:rsidR="00F221D4">
        <w:t>:</w:t>
      </w:r>
    </w:p>
    <w:p w14:paraId="758C6765" w14:textId="5CC14AA6" w:rsidR="009D263D" w:rsidRDefault="00AC4228">
      <w:r>
        <w:t>A) Дизельное топливо</w:t>
      </w:r>
      <w:r w:rsidR="00BF3868">
        <w:t>;</w:t>
      </w:r>
      <w:r>
        <w:t xml:space="preserve">  </w:t>
      </w:r>
    </w:p>
    <w:p w14:paraId="26678966" w14:textId="7E367CBE" w:rsidR="009D263D" w:rsidRDefault="00F221D4">
      <w:r>
        <w:t>Б</w:t>
      </w:r>
      <w:r w:rsidR="00AC4228">
        <w:t>) Солнечные панели</w:t>
      </w:r>
      <w:r w:rsidR="00BF3868">
        <w:t>;</w:t>
      </w:r>
    </w:p>
    <w:p w14:paraId="6D0EE3B2" w14:textId="1C4618DD" w:rsidR="009D263D" w:rsidRDefault="00F221D4">
      <w:r>
        <w:t>В</w:t>
      </w:r>
      <w:r w:rsidR="00AC4228">
        <w:t>) Литий-ионные аккумуляторы</w:t>
      </w:r>
      <w:r w:rsidR="00BF3868">
        <w:t>;</w:t>
      </w:r>
    </w:p>
    <w:p w14:paraId="6F42151A" w14:textId="48349CF1" w:rsidR="009D263D" w:rsidRDefault="00F221D4">
      <w:r>
        <w:t>Г</w:t>
      </w:r>
      <w:r w:rsidR="00AC4228">
        <w:t>) Водородные топливные элементы</w:t>
      </w:r>
      <w:r w:rsidR="00BF3868">
        <w:t>.</w:t>
      </w:r>
    </w:p>
    <w:p w14:paraId="553086F2" w14:textId="545091A9" w:rsidR="009D263D" w:rsidRDefault="00AC4228">
      <w:r>
        <w:t xml:space="preserve">Правильный ответ: </w:t>
      </w:r>
      <w:r w:rsidR="00F221D4">
        <w:t>В.</w:t>
      </w:r>
    </w:p>
    <w:p w14:paraId="63CB80F3" w14:textId="77777777" w:rsidR="007A58B5" w:rsidRPr="007A58B5" w:rsidRDefault="007A58B5" w:rsidP="007A58B5">
      <w:r w:rsidRPr="007A58B5">
        <w:lastRenderedPageBreak/>
        <w:t>Компетенции (индикаторы): ПК-3.</w:t>
      </w:r>
    </w:p>
    <w:p w14:paraId="41B5DF89" w14:textId="77777777" w:rsidR="009D263D" w:rsidRDefault="009D263D"/>
    <w:p w14:paraId="297C61C9" w14:textId="77777777" w:rsidR="00F221D4" w:rsidRDefault="00AC4228">
      <w:pPr>
        <w:rPr>
          <w:rFonts w:eastAsia="Aptos" w:cs="Times New Roman"/>
        </w:rPr>
      </w:pPr>
      <w:r>
        <w:t xml:space="preserve">5. </w:t>
      </w:r>
      <w:r w:rsidR="00F221D4" w:rsidRPr="00F221D4">
        <w:rPr>
          <w:rFonts w:eastAsia="Aptos" w:cs="Times New Roman"/>
        </w:rPr>
        <w:t>Выберите один правильный ответ.</w:t>
      </w:r>
    </w:p>
    <w:p w14:paraId="794D5AA4" w14:textId="5C80B0DA" w:rsidR="009D263D" w:rsidRDefault="00AC4228">
      <w:r>
        <w:t>Какой из следующих методов навигации используется для определения местоположения БВС</w:t>
      </w:r>
      <w:r w:rsidR="00F221D4">
        <w:t>:</w:t>
      </w:r>
    </w:p>
    <w:p w14:paraId="279B378C" w14:textId="46DD7851" w:rsidR="009D263D" w:rsidRDefault="00AC4228">
      <w:r>
        <w:t>A) Инерциальная навигация</w:t>
      </w:r>
      <w:r w:rsidR="00BF3868">
        <w:t>;</w:t>
      </w:r>
    </w:p>
    <w:p w14:paraId="08AEB3FB" w14:textId="73F213D4" w:rsidR="009D263D" w:rsidRDefault="00F221D4">
      <w:r>
        <w:t>Б</w:t>
      </w:r>
      <w:r w:rsidR="00AC4228">
        <w:t>) Оптическая навигация</w:t>
      </w:r>
      <w:r w:rsidR="00BF3868">
        <w:t>;</w:t>
      </w:r>
    </w:p>
    <w:p w14:paraId="313B478D" w14:textId="25FEDA99" w:rsidR="009D263D" w:rsidRDefault="00F221D4">
      <w:r>
        <w:t>В</w:t>
      </w:r>
      <w:r w:rsidR="00AC4228">
        <w:t>) Магнитная навигация</w:t>
      </w:r>
      <w:r w:rsidR="00BF3868">
        <w:t>;</w:t>
      </w:r>
    </w:p>
    <w:p w14:paraId="4A34BBDF" w14:textId="3D14E664" w:rsidR="009D263D" w:rsidRDefault="00F221D4">
      <w:r>
        <w:t>Г</w:t>
      </w:r>
      <w:r w:rsidR="00AC4228">
        <w:t>) Все вышеперечисленные</w:t>
      </w:r>
      <w:r w:rsidR="00BF3868">
        <w:t>.</w:t>
      </w:r>
    </w:p>
    <w:p w14:paraId="64183712" w14:textId="6773E966" w:rsidR="009D263D" w:rsidRDefault="00AC4228">
      <w:r>
        <w:t xml:space="preserve">Правильный ответ: </w:t>
      </w:r>
      <w:r w:rsidR="00F221D4">
        <w:t>Г.</w:t>
      </w:r>
    </w:p>
    <w:p w14:paraId="60BF4199" w14:textId="77777777" w:rsidR="007A58B5" w:rsidRPr="007A58B5" w:rsidRDefault="007A58B5" w:rsidP="007A58B5">
      <w:r w:rsidRPr="007A58B5">
        <w:t>Компетенции (индикаторы): ПК-3.</w:t>
      </w:r>
    </w:p>
    <w:p w14:paraId="10059E4F" w14:textId="77777777" w:rsidR="009D263D" w:rsidRDefault="009D263D"/>
    <w:p w14:paraId="11C9C72E" w14:textId="77777777" w:rsidR="00F221D4" w:rsidRDefault="00AC4228">
      <w:pPr>
        <w:rPr>
          <w:rFonts w:eastAsia="Aptos" w:cs="Times New Roman"/>
        </w:rPr>
      </w:pPr>
      <w:r>
        <w:t xml:space="preserve">6. </w:t>
      </w:r>
      <w:r w:rsidR="00F221D4" w:rsidRPr="00F221D4">
        <w:rPr>
          <w:rFonts w:eastAsia="Aptos" w:cs="Times New Roman"/>
        </w:rPr>
        <w:t>Выберите один правильный ответ.</w:t>
      </w:r>
    </w:p>
    <w:p w14:paraId="4296FE56" w14:textId="2EAEB32F" w:rsidR="009D263D" w:rsidRDefault="00AC4228">
      <w:r>
        <w:t>Какой из следующих режимов полета позволяет БВС автоматически следовать заданному маршруту</w:t>
      </w:r>
      <w:r w:rsidR="00F221D4">
        <w:t>:</w:t>
      </w:r>
    </w:p>
    <w:p w14:paraId="35A80794" w14:textId="6EE3CBC0" w:rsidR="009D263D" w:rsidRDefault="00AC4228">
      <w:r>
        <w:t>A) Ручной режим</w:t>
      </w:r>
      <w:r w:rsidR="00BF3868">
        <w:t>;</w:t>
      </w:r>
    </w:p>
    <w:p w14:paraId="0A37868B" w14:textId="2911A092" w:rsidR="009D263D" w:rsidRDefault="00F221D4">
      <w:r>
        <w:t>Б</w:t>
      </w:r>
      <w:r w:rsidR="00AC4228">
        <w:t>) Автономный режим</w:t>
      </w:r>
      <w:r w:rsidR="00BF3868">
        <w:t>;</w:t>
      </w:r>
    </w:p>
    <w:p w14:paraId="0F314ACE" w14:textId="6A51CCBE" w:rsidR="009D263D" w:rsidRDefault="00F221D4">
      <w:r>
        <w:t>В</w:t>
      </w:r>
      <w:r w:rsidR="00AC4228">
        <w:t>) Полуавтономный режим</w:t>
      </w:r>
      <w:r w:rsidR="00BF3868">
        <w:t>;</w:t>
      </w:r>
    </w:p>
    <w:p w14:paraId="710F7F2C" w14:textId="21576572" w:rsidR="009D263D" w:rsidRDefault="00F221D4">
      <w:r>
        <w:t>Г</w:t>
      </w:r>
      <w:r w:rsidR="00AC4228">
        <w:t>) Режим ожидания</w:t>
      </w:r>
      <w:r w:rsidR="00BF3868">
        <w:t>.</w:t>
      </w:r>
    </w:p>
    <w:p w14:paraId="7A8EBFFB" w14:textId="441B6D0B" w:rsidR="009D263D" w:rsidRDefault="00AC4228">
      <w:r>
        <w:t xml:space="preserve">Правильный ответ: </w:t>
      </w:r>
      <w:r w:rsidR="00F221D4">
        <w:t>Б.</w:t>
      </w:r>
    </w:p>
    <w:p w14:paraId="3F29DCC4" w14:textId="77777777" w:rsidR="007A58B5" w:rsidRPr="007A58B5" w:rsidRDefault="007A58B5" w:rsidP="007A58B5">
      <w:r w:rsidRPr="007A58B5">
        <w:t>Компетенции (индикаторы): ПК-3.</w:t>
      </w:r>
    </w:p>
    <w:p w14:paraId="5167E9E8" w14:textId="77777777" w:rsidR="009D263D" w:rsidRDefault="009D263D">
      <w:bookmarkStart w:id="1" w:name="_GoBack"/>
      <w:bookmarkEnd w:id="1"/>
    </w:p>
    <w:p w14:paraId="1A854E83" w14:textId="77777777" w:rsidR="009D263D" w:rsidRDefault="00AC4228">
      <w:pPr>
        <w:pStyle w:val="4"/>
      </w:pPr>
      <w:r>
        <w:t>Задания закрытого типа на установление соответствия</w:t>
      </w:r>
    </w:p>
    <w:p w14:paraId="0721BA48" w14:textId="03538F17" w:rsidR="009D263D" w:rsidRDefault="00F221D4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 w:cs="Times New Roman"/>
          <w:kern w:val="0"/>
          <w:szCs w:val="28"/>
        </w:rPr>
        <w:sectPr w:rsidR="009D263D" w:rsidSect="006153F4">
          <w:footerReference w:type="default" r:id="rId8"/>
          <w:pgSz w:w="11906" w:h="16838"/>
          <w:pgMar w:top="1134" w:right="850" w:bottom="1134" w:left="1276" w:header="708" w:footer="708" w:gutter="0"/>
          <w:cols w:space="708"/>
          <w:docGrid w:linePitch="381"/>
        </w:sectPr>
      </w:pPr>
      <w:r>
        <w:rPr>
          <w:rFonts w:eastAsia="Calibri"/>
          <w:bCs/>
          <w:kern w:val="0"/>
          <w:szCs w:val="28"/>
        </w:rPr>
        <w:t>Определите с</w:t>
      </w:r>
      <w:r w:rsidR="00AC4228">
        <w:rPr>
          <w:rFonts w:eastAsia="Calibri"/>
          <w:bCs/>
          <w:kern w:val="0"/>
          <w:szCs w:val="28"/>
        </w:rPr>
        <w:t xml:space="preserve">оответствие компонентов БВС </w:t>
      </w:r>
      <w:r>
        <w:rPr>
          <w:rFonts w:eastAsia="Calibri"/>
          <w:bCs/>
          <w:kern w:val="0"/>
          <w:szCs w:val="28"/>
        </w:rPr>
        <w:t xml:space="preserve">к </w:t>
      </w:r>
      <w:r w:rsidR="00AC4228">
        <w:rPr>
          <w:rFonts w:eastAsia="Calibri"/>
          <w:bCs/>
          <w:kern w:val="0"/>
          <w:szCs w:val="28"/>
        </w:rPr>
        <w:t>их функциям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9D263D" w14:paraId="30CCDDC0" w14:textId="77777777">
        <w:tc>
          <w:tcPr>
            <w:tcW w:w="561" w:type="dxa"/>
          </w:tcPr>
          <w:p w14:paraId="33F40298" w14:textId="77777777" w:rsidR="009D263D" w:rsidRDefault="009D263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24" w:type="dxa"/>
          </w:tcPr>
          <w:p w14:paraId="33146207" w14:textId="77777777" w:rsidR="009D263D" w:rsidRDefault="00AC4228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/>
                <w:kern w:val="0"/>
                <w:szCs w:val="22"/>
              </w:rPr>
              <w:t>К</w:t>
            </w:r>
            <w:r w:rsidRPr="00F221D4">
              <w:rPr>
                <w:rFonts w:eastAsia="Aptos"/>
                <w:caps/>
                <w:kern w:val="0"/>
                <w:szCs w:val="22"/>
              </w:rPr>
              <w:t>омпоненты</w:t>
            </w:r>
            <w:r>
              <w:rPr>
                <w:rFonts w:eastAsia="Aptos"/>
                <w:kern w:val="0"/>
                <w:szCs w:val="22"/>
              </w:rPr>
              <w:t xml:space="preserve"> БВС</w:t>
            </w:r>
          </w:p>
        </w:tc>
        <w:tc>
          <w:tcPr>
            <w:tcW w:w="708" w:type="dxa"/>
          </w:tcPr>
          <w:p w14:paraId="30017418" w14:textId="77777777" w:rsidR="009D263D" w:rsidRDefault="009D263D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42CF967C" w14:textId="77777777" w:rsidR="009D263D" w:rsidRPr="00F221D4" w:rsidRDefault="00AC4228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F221D4">
              <w:rPr>
                <w:rFonts w:eastAsia="Aptos"/>
                <w:caps/>
                <w:kern w:val="0"/>
                <w:szCs w:val="22"/>
              </w:rPr>
              <w:t>Функции</w:t>
            </w:r>
          </w:p>
        </w:tc>
      </w:tr>
      <w:tr w:rsidR="009D263D" w14:paraId="0DA32C0F" w14:textId="77777777">
        <w:tc>
          <w:tcPr>
            <w:tcW w:w="561" w:type="dxa"/>
          </w:tcPr>
          <w:p w14:paraId="3E63EC43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1A6B9431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/>
                <w:kern w:val="0"/>
                <w:szCs w:val="22"/>
              </w:rPr>
              <w:t>Двигатель</w:t>
            </w:r>
          </w:p>
        </w:tc>
        <w:tc>
          <w:tcPr>
            <w:tcW w:w="708" w:type="dxa"/>
          </w:tcPr>
          <w:p w14:paraId="2C20EB14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05E7187D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Обеспечивает питание системы</w:t>
            </w:r>
          </w:p>
        </w:tc>
      </w:tr>
      <w:tr w:rsidR="009D263D" w14:paraId="62CFB1B3" w14:textId="77777777">
        <w:tc>
          <w:tcPr>
            <w:tcW w:w="561" w:type="dxa"/>
          </w:tcPr>
          <w:p w14:paraId="47DDFB37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29FB3690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/>
                <w:kern w:val="0"/>
                <w:szCs w:val="22"/>
              </w:rPr>
              <w:t>Автопилот</w:t>
            </w:r>
          </w:p>
        </w:tc>
        <w:tc>
          <w:tcPr>
            <w:tcW w:w="708" w:type="dxa"/>
          </w:tcPr>
          <w:p w14:paraId="2568F407" w14:textId="52E77E5D" w:rsidR="009D263D" w:rsidRDefault="00F221D4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Б</w:t>
            </w:r>
            <w:r w:rsidR="00AC422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46666F7C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Управляет полетом БВС</w:t>
            </w:r>
          </w:p>
        </w:tc>
      </w:tr>
      <w:tr w:rsidR="009D263D" w14:paraId="3F16B45E" w14:textId="77777777">
        <w:tc>
          <w:tcPr>
            <w:tcW w:w="561" w:type="dxa"/>
          </w:tcPr>
          <w:p w14:paraId="54E10F12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590C06B8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Сенсоры</w:t>
            </w:r>
          </w:p>
        </w:tc>
        <w:tc>
          <w:tcPr>
            <w:tcW w:w="708" w:type="dxa"/>
          </w:tcPr>
          <w:p w14:paraId="3D6AB13D" w14:textId="71580975" w:rsidR="009D263D" w:rsidRDefault="00F221D4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</w:t>
            </w:r>
            <w:r w:rsidR="00AC422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411E3652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 xml:space="preserve">Измеряет параметры окружающей среды </w:t>
            </w:r>
          </w:p>
        </w:tc>
      </w:tr>
      <w:tr w:rsidR="009D263D" w14:paraId="6959309D" w14:textId="77777777">
        <w:tc>
          <w:tcPr>
            <w:tcW w:w="561" w:type="dxa"/>
          </w:tcPr>
          <w:p w14:paraId="6512460D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09163AA4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Передатчик</w:t>
            </w:r>
          </w:p>
        </w:tc>
        <w:tc>
          <w:tcPr>
            <w:tcW w:w="708" w:type="dxa"/>
          </w:tcPr>
          <w:p w14:paraId="34D457DB" w14:textId="2CF7BB55" w:rsidR="009D263D" w:rsidRDefault="00F221D4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</w:t>
            </w:r>
            <w:r w:rsidR="00AC422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513B41D4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Передает данные на наземную станцию</w:t>
            </w:r>
          </w:p>
        </w:tc>
      </w:tr>
      <w:tr w:rsidR="009D263D" w14:paraId="4ADBFEC9" w14:textId="77777777">
        <w:tc>
          <w:tcPr>
            <w:tcW w:w="561" w:type="dxa"/>
          </w:tcPr>
          <w:p w14:paraId="1DAAE5A2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4224" w:type="dxa"/>
          </w:tcPr>
          <w:p w14:paraId="40382F39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/>
                <w:kern w:val="0"/>
                <w:szCs w:val="22"/>
              </w:rPr>
              <w:t>Аккумулятор</w:t>
            </w:r>
          </w:p>
        </w:tc>
        <w:tc>
          <w:tcPr>
            <w:tcW w:w="708" w:type="dxa"/>
          </w:tcPr>
          <w:p w14:paraId="46788076" w14:textId="776B5F78" w:rsidR="009D263D" w:rsidRDefault="00F221D4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Д</w:t>
            </w:r>
            <w:r w:rsidR="00AC4228">
              <w:rPr>
                <w:rFonts w:eastAsia="Aptos" w:cs="Times New Roman"/>
                <w:kern w:val="0"/>
                <w:szCs w:val="22"/>
                <w:lang w:val="en-US"/>
              </w:rPr>
              <w:t>)</w:t>
            </w:r>
          </w:p>
        </w:tc>
        <w:tc>
          <w:tcPr>
            <w:tcW w:w="4078" w:type="dxa"/>
          </w:tcPr>
          <w:p w14:paraId="17E51825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t>Обеспечивает движение БВС</w:t>
            </w:r>
          </w:p>
        </w:tc>
      </w:tr>
    </w:tbl>
    <w:p w14:paraId="74CA3976" w14:textId="77777777" w:rsidR="009D263D" w:rsidRDefault="00AC4228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Правильный</w:t>
      </w:r>
      <w:r>
        <w:rPr>
          <w:rFonts w:eastAsia="Times New Roman" w:cs="Times New Roman"/>
          <w:spacing w:val="-6"/>
          <w:kern w:val="0"/>
          <w:szCs w:val="28"/>
        </w:rPr>
        <w:t xml:space="preserve"> </w:t>
      </w:r>
      <w:r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569" w:type="dxa"/>
        <w:tblLook w:val="04A0" w:firstRow="1" w:lastRow="0" w:firstColumn="1" w:lastColumn="0" w:noHBand="0" w:noVBand="1"/>
      </w:tblPr>
      <w:tblGrid>
        <w:gridCol w:w="1970"/>
        <w:gridCol w:w="2176"/>
        <w:gridCol w:w="1955"/>
        <w:gridCol w:w="1734"/>
        <w:gridCol w:w="1734"/>
      </w:tblGrid>
      <w:tr w:rsidR="009D263D" w14:paraId="4E5D8F59" w14:textId="77777777">
        <w:tc>
          <w:tcPr>
            <w:tcW w:w="1970" w:type="dxa"/>
          </w:tcPr>
          <w:p w14:paraId="0D0B58E9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176" w:type="dxa"/>
          </w:tcPr>
          <w:p w14:paraId="075E8BA2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1955" w:type="dxa"/>
          </w:tcPr>
          <w:p w14:paraId="511F870A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734" w:type="dxa"/>
          </w:tcPr>
          <w:p w14:paraId="418C6585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734" w:type="dxa"/>
          </w:tcPr>
          <w:p w14:paraId="421F85D2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9D263D" w14:paraId="098DEDF9" w14:textId="77777777">
        <w:tc>
          <w:tcPr>
            <w:tcW w:w="1970" w:type="dxa"/>
          </w:tcPr>
          <w:p w14:paraId="76511CCD" w14:textId="19964D1F" w:rsidR="009D263D" w:rsidRPr="00F221D4" w:rsidRDefault="00F221D4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2176" w:type="dxa"/>
          </w:tcPr>
          <w:p w14:paraId="20CACBA7" w14:textId="799D7894" w:rsidR="009D263D" w:rsidRPr="00F221D4" w:rsidRDefault="00F221D4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955" w:type="dxa"/>
          </w:tcPr>
          <w:p w14:paraId="1EF37DCB" w14:textId="742DA07F" w:rsidR="009D263D" w:rsidRPr="00F221D4" w:rsidRDefault="00F221D4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734" w:type="dxa"/>
          </w:tcPr>
          <w:p w14:paraId="7E2D8A17" w14:textId="7AFCA4A9" w:rsidR="009D263D" w:rsidRPr="00F221D4" w:rsidRDefault="00F221D4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1734" w:type="dxa"/>
          </w:tcPr>
          <w:p w14:paraId="3417A126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A</w:t>
            </w:r>
          </w:p>
        </w:tc>
      </w:tr>
    </w:tbl>
    <w:p w14:paraId="2450D1CA" w14:textId="77777777" w:rsidR="007A58B5" w:rsidRPr="007A58B5" w:rsidRDefault="007A58B5" w:rsidP="007A58B5">
      <w:pPr>
        <w:tabs>
          <w:tab w:val="left" w:pos="284"/>
        </w:tabs>
        <w:spacing w:line="276" w:lineRule="auto"/>
        <w:ind w:firstLine="0"/>
        <w:contextualSpacing/>
        <w:jc w:val="left"/>
        <w:rPr>
          <w:rFonts w:eastAsia="Calibri" w:cs="Times New Roman"/>
          <w:kern w:val="0"/>
          <w:szCs w:val="28"/>
        </w:rPr>
      </w:pPr>
      <w:r w:rsidRPr="007A58B5">
        <w:rPr>
          <w:rFonts w:eastAsia="Calibri" w:cs="Times New Roman"/>
          <w:kern w:val="0"/>
          <w:szCs w:val="28"/>
        </w:rPr>
        <w:t>Компетенции (индикаторы): ПК-3.</w:t>
      </w:r>
    </w:p>
    <w:p w14:paraId="24EF21A8" w14:textId="77777777" w:rsidR="009D263D" w:rsidRDefault="009D263D">
      <w:pPr>
        <w:tabs>
          <w:tab w:val="left" w:pos="284"/>
        </w:tabs>
        <w:spacing w:line="276" w:lineRule="auto"/>
        <w:ind w:firstLine="0"/>
        <w:contextualSpacing/>
        <w:jc w:val="left"/>
        <w:rPr>
          <w:rFonts w:eastAsia="Calibri" w:cs="Times New Roman"/>
          <w:kern w:val="0"/>
          <w:szCs w:val="28"/>
        </w:rPr>
      </w:pPr>
    </w:p>
    <w:p w14:paraId="04EAE65A" w14:textId="70E4C14B" w:rsidR="009D263D" w:rsidRDefault="00F221D4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 w:cs="Times New Roman"/>
          <w:kern w:val="0"/>
          <w:szCs w:val="28"/>
        </w:rPr>
        <w:sectPr w:rsidR="009D263D">
          <w:footerReference w:type="default" r:id="rId9"/>
          <w:type w:val="continuous"/>
          <w:pgSz w:w="11906" w:h="16838"/>
          <w:pgMar w:top="1134" w:right="850" w:bottom="1134" w:left="1276" w:header="708" w:footer="708" w:gutter="0"/>
          <w:cols w:space="708"/>
          <w:titlePg/>
          <w:docGrid w:linePitch="381"/>
        </w:sectPr>
      </w:pPr>
      <w:r>
        <w:rPr>
          <w:rFonts w:eastAsia="Calibri"/>
          <w:bCs/>
          <w:kern w:val="0"/>
          <w:szCs w:val="28"/>
        </w:rPr>
        <w:t>Определите с</w:t>
      </w:r>
      <w:r w:rsidR="00AC4228">
        <w:rPr>
          <w:rFonts w:eastAsia="Calibri"/>
          <w:bCs/>
          <w:kern w:val="0"/>
          <w:szCs w:val="28"/>
        </w:rPr>
        <w:t>оответствие типы сенсоров и их назначения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9D263D" w14:paraId="54F55551" w14:textId="77777777">
        <w:tc>
          <w:tcPr>
            <w:tcW w:w="561" w:type="dxa"/>
          </w:tcPr>
          <w:p w14:paraId="4293C6A3" w14:textId="77777777" w:rsidR="009D263D" w:rsidRDefault="009D263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24" w:type="dxa"/>
          </w:tcPr>
          <w:p w14:paraId="3A38410B" w14:textId="77777777" w:rsidR="009D263D" w:rsidRPr="00F221D4" w:rsidRDefault="00AC4228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F221D4">
              <w:rPr>
                <w:rFonts w:eastAsia="Aptos"/>
                <w:caps/>
                <w:kern w:val="0"/>
                <w:szCs w:val="22"/>
              </w:rPr>
              <w:t>Тип сенсора</w:t>
            </w:r>
          </w:p>
        </w:tc>
        <w:tc>
          <w:tcPr>
            <w:tcW w:w="708" w:type="dxa"/>
          </w:tcPr>
          <w:p w14:paraId="1B241711" w14:textId="77777777" w:rsidR="009D263D" w:rsidRDefault="009D263D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5295B95F" w14:textId="77777777" w:rsidR="009D263D" w:rsidRDefault="00AC4228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/>
                <w:kern w:val="0"/>
                <w:szCs w:val="22"/>
              </w:rPr>
              <w:t>Назначение</w:t>
            </w:r>
          </w:p>
        </w:tc>
      </w:tr>
      <w:tr w:rsidR="009D263D" w14:paraId="561591E1" w14:textId="77777777">
        <w:tc>
          <w:tcPr>
            <w:tcW w:w="561" w:type="dxa"/>
          </w:tcPr>
          <w:p w14:paraId="62D6DC2A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67C92BFE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GPS</w:t>
            </w:r>
          </w:p>
        </w:tc>
        <w:tc>
          <w:tcPr>
            <w:tcW w:w="708" w:type="dxa"/>
          </w:tcPr>
          <w:p w14:paraId="2BA9AF54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27B7ED41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высоту над уровнем моря</w:t>
            </w:r>
          </w:p>
        </w:tc>
      </w:tr>
      <w:tr w:rsidR="009D263D" w14:paraId="7CE2DE90" w14:textId="77777777">
        <w:tc>
          <w:tcPr>
            <w:tcW w:w="561" w:type="dxa"/>
          </w:tcPr>
          <w:p w14:paraId="148A5895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lastRenderedPageBreak/>
              <w:t>2)</w:t>
            </w:r>
          </w:p>
        </w:tc>
        <w:tc>
          <w:tcPr>
            <w:tcW w:w="4224" w:type="dxa"/>
          </w:tcPr>
          <w:p w14:paraId="1A74F890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 xml:space="preserve">Барометрический датчик  </w:t>
            </w:r>
          </w:p>
        </w:tc>
        <w:tc>
          <w:tcPr>
            <w:tcW w:w="708" w:type="dxa"/>
          </w:tcPr>
          <w:p w14:paraId="14707B24" w14:textId="10AB442F" w:rsidR="009D263D" w:rsidRDefault="00F221D4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Б</w:t>
            </w:r>
            <w:r w:rsidR="00AC422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3A30CADA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местоположение БВС</w:t>
            </w:r>
          </w:p>
        </w:tc>
      </w:tr>
      <w:tr w:rsidR="009D263D" w14:paraId="7C5D3C2F" w14:textId="77777777">
        <w:tc>
          <w:tcPr>
            <w:tcW w:w="561" w:type="dxa"/>
          </w:tcPr>
          <w:p w14:paraId="2681448F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482FDA5F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Ультразвуковой датчик</w:t>
            </w:r>
          </w:p>
        </w:tc>
        <w:tc>
          <w:tcPr>
            <w:tcW w:w="708" w:type="dxa"/>
          </w:tcPr>
          <w:p w14:paraId="6ED93FBB" w14:textId="2364FA70" w:rsidR="009D263D" w:rsidRDefault="00F221D4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</w:t>
            </w:r>
            <w:r w:rsidR="00AC422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1F6EE53E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Измеряет расстояние до объектов</w:t>
            </w:r>
          </w:p>
        </w:tc>
      </w:tr>
      <w:tr w:rsidR="009D263D" w14:paraId="2D0B17F2" w14:textId="77777777">
        <w:tc>
          <w:tcPr>
            <w:tcW w:w="561" w:type="dxa"/>
          </w:tcPr>
          <w:p w14:paraId="1FDACDEA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281A40C8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Компас</w:t>
            </w:r>
          </w:p>
        </w:tc>
        <w:tc>
          <w:tcPr>
            <w:tcW w:w="708" w:type="dxa"/>
          </w:tcPr>
          <w:p w14:paraId="12340A08" w14:textId="377D9435" w:rsidR="009D263D" w:rsidRDefault="00F221D4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</w:t>
            </w:r>
            <w:r w:rsidR="00AC422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7171926B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направление полета</w:t>
            </w:r>
          </w:p>
        </w:tc>
      </w:tr>
      <w:tr w:rsidR="009D263D" w14:paraId="5E826E62" w14:textId="77777777">
        <w:tc>
          <w:tcPr>
            <w:tcW w:w="561" w:type="dxa"/>
          </w:tcPr>
          <w:p w14:paraId="1DA2692C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4224" w:type="dxa"/>
          </w:tcPr>
          <w:p w14:paraId="7AA970AF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Инфракрасный датчик</w:t>
            </w:r>
          </w:p>
        </w:tc>
        <w:tc>
          <w:tcPr>
            <w:tcW w:w="708" w:type="dxa"/>
          </w:tcPr>
          <w:p w14:paraId="5154D026" w14:textId="3AFC64A2" w:rsidR="009D263D" w:rsidRDefault="00F221D4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Д</w:t>
            </w:r>
            <w:r w:rsidR="00AC4228">
              <w:rPr>
                <w:rFonts w:eastAsia="Aptos" w:cs="Times New Roman"/>
                <w:kern w:val="0"/>
                <w:szCs w:val="22"/>
                <w:lang w:val="en-US"/>
              </w:rPr>
              <w:t>)</w:t>
            </w:r>
          </w:p>
        </w:tc>
        <w:tc>
          <w:tcPr>
            <w:tcW w:w="4078" w:type="dxa"/>
          </w:tcPr>
          <w:p w14:paraId="3DC23545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обнаружения тепла</w:t>
            </w:r>
          </w:p>
        </w:tc>
      </w:tr>
    </w:tbl>
    <w:p w14:paraId="4CD18908" w14:textId="77777777" w:rsidR="009D263D" w:rsidRDefault="00AC4228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Правильный</w:t>
      </w:r>
      <w:r>
        <w:rPr>
          <w:rFonts w:eastAsia="Times New Roman" w:cs="Times New Roman"/>
          <w:spacing w:val="-6"/>
          <w:kern w:val="0"/>
          <w:szCs w:val="28"/>
        </w:rPr>
        <w:t xml:space="preserve"> </w:t>
      </w:r>
      <w:r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569" w:type="dxa"/>
        <w:tblLook w:val="04A0" w:firstRow="1" w:lastRow="0" w:firstColumn="1" w:lastColumn="0" w:noHBand="0" w:noVBand="1"/>
      </w:tblPr>
      <w:tblGrid>
        <w:gridCol w:w="1970"/>
        <w:gridCol w:w="2176"/>
        <w:gridCol w:w="1955"/>
        <w:gridCol w:w="1734"/>
        <w:gridCol w:w="1734"/>
      </w:tblGrid>
      <w:tr w:rsidR="009D263D" w14:paraId="2FEC3DEC" w14:textId="77777777">
        <w:tc>
          <w:tcPr>
            <w:tcW w:w="1970" w:type="dxa"/>
          </w:tcPr>
          <w:p w14:paraId="1D82D32C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176" w:type="dxa"/>
          </w:tcPr>
          <w:p w14:paraId="3EEBFB9A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1955" w:type="dxa"/>
          </w:tcPr>
          <w:p w14:paraId="7E201AC2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734" w:type="dxa"/>
          </w:tcPr>
          <w:p w14:paraId="30AF802F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734" w:type="dxa"/>
          </w:tcPr>
          <w:p w14:paraId="57D560B7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9D263D" w14:paraId="6C27D6E8" w14:textId="77777777">
        <w:tc>
          <w:tcPr>
            <w:tcW w:w="1970" w:type="dxa"/>
          </w:tcPr>
          <w:p w14:paraId="151060BA" w14:textId="5B56D1CA" w:rsidR="009D263D" w:rsidRPr="001B6431" w:rsidRDefault="001B643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176" w:type="dxa"/>
          </w:tcPr>
          <w:p w14:paraId="305B78D1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A</w:t>
            </w:r>
          </w:p>
        </w:tc>
        <w:tc>
          <w:tcPr>
            <w:tcW w:w="1955" w:type="dxa"/>
          </w:tcPr>
          <w:p w14:paraId="4036BB13" w14:textId="2199984F" w:rsidR="009D263D" w:rsidRPr="001B6431" w:rsidRDefault="001B643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734" w:type="dxa"/>
          </w:tcPr>
          <w:p w14:paraId="0EB396E1" w14:textId="4849B300" w:rsidR="009D263D" w:rsidRPr="001B6431" w:rsidRDefault="001B643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1734" w:type="dxa"/>
          </w:tcPr>
          <w:p w14:paraId="1AAFFA73" w14:textId="0E4EF293" w:rsidR="009D263D" w:rsidRPr="001B6431" w:rsidRDefault="001B643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</w:tr>
    </w:tbl>
    <w:p w14:paraId="7ABC33AA" w14:textId="77777777" w:rsidR="007A58B5" w:rsidRPr="007A58B5" w:rsidRDefault="007A58B5" w:rsidP="007A58B5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7A58B5">
        <w:rPr>
          <w:rFonts w:eastAsia="Times New Roman" w:cs="Times New Roman"/>
          <w:szCs w:val="28"/>
        </w:rPr>
        <w:t>Компетенции (индикаторы): ПК-3.</w:t>
      </w:r>
    </w:p>
    <w:p w14:paraId="4F6C66E9" w14:textId="77777777" w:rsidR="009D263D" w:rsidRDefault="009D263D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0CB4D064" w14:textId="1C1D8457" w:rsidR="009D263D" w:rsidRDefault="001B6431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/>
          <w:bCs/>
          <w:kern w:val="0"/>
          <w:szCs w:val="28"/>
        </w:rPr>
      </w:pPr>
      <w:r>
        <w:rPr>
          <w:rFonts w:eastAsia="Calibri"/>
          <w:bCs/>
          <w:kern w:val="0"/>
          <w:szCs w:val="28"/>
        </w:rPr>
        <w:t>Определите с</w:t>
      </w:r>
      <w:r w:rsidR="00AC4228">
        <w:rPr>
          <w:rFonts w:eastAsia="Calibri"/>
          <w:bCs/>
          <w:kern w:val="0"/>
          <w:szCs w:val="28"/>
        </w:rPr>
        <w:t>оответствие системы управления и их функции</w:t>
      </w:r>
    </w:p>
    <w:p w14:paraId="0FAB3458" w14:textId="77777777" w:rsidR="009D263D" w:rsidRDefault="009D263D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 w:cs="Times New Roman"/>
          <w:kern w:val="0"/>
          <w:szCs w:val="28"/>
        </w:rPr>
        <w:sectPr w:rsidR="009D263D">
          <w:footerReference w:type="default" r:id="rId10"/>
          <w:type w:val="continuous"/>
          <w:pgSz w:w="11906" w:h="16838"/>
          <w:pgMar w:top="1134" w:right="850" w:bottom="1134" w:left="1276" w:header="708" w:footer="708" w:gutter="0"/>
          <w:cols w:space="708"/>
          <w:titlePg/>
          <w:docGrid w:linePitch="381"/>
        </w:sect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9D263D" w14:paraId="08A75209" w14:textId="77777777">
        <w:tc>
          <w:tcPr>
            <w:tcW w:w="561" w:type="dxa"/>
          </w:tcPr>
          <w:p w14:paraId="3603C74C" w14:textId="77777777" w:rsidR="009D263D" w:rsidRDefault="009D263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24" w:type="dxa"/>
          </w:tcPr>
          <w:p w14:paraId="4A017258" w14:textId="77777777" w:rsidR="009D263D" w:rsidRPr="001B6431" w:rsidRDefault="00AC4228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1B6431">
              <w:rPr>
                <w:rFonts w:eastAsia="Aptos"/>
                <w:caps/>
                <w:kern w:val="0"/>
                <w:szCs w:val="22"/>
              </w:rPr>
              <w:t>Система управления</w:t>
            </w:r>
          </w:p>
        </w:tc>
        <w:tc>
          <w:tcPr>
            <w:tcW w:w="708" w:type="dxa"/>
          </w:tcPr>
          <w:p w14:paraId="348C7B9A" w14:textId="77777777" w:rsidR="009D263D" w:rsidRDefault="009D263D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0C6E906D" w14:textId="77777777" w:rsidR="009D263D" w:rsidRPr="001B6431" w:rsidRDefault="00AC4228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1B6431">
              <w:rPr>
                <w:rFonts w:eastAsia="Aptos"/>
                <w:caps/>
                <w:kern w:val="0"/>
                <w:szCs w:val="22"/>
              </w:rPr>
              <w:t>Функция</w:t>
            </w:r>
          </w:p>
        </w:tc>
      </w:tr>
      <w:tr w:rsidR="009D263D" w14:paraId="0E10CE64" w14:textId="77777777">
        <w:tc>
          <w:tcPr>
            <w:tcW w:w="561" w:type="dxa"/>
          </w:tcPr>
          <w:p w14:paraId="1602CBBC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044EA213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Ручное управление</w:t>
            </w:r>
          </w:p>
        </w:tc>
        <w:tc>
          <w:tcPr>
            <w:tcW w:w="708" w:type="dxa"/>
          </w:tcPr>
          <w:p w14:paraId="57AC5DE9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0A9B9787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 xml:space="preserve">Позволяет оператору контролировать БВС вручную </w:t>
            </w:r>
          </w:p>
        </w:tc>
      </w:tr>
      <w:tr w:rsidR="009D263D" w14:paraId="56412E0D" w14:textId="77777777">
        <w:tc>
          <w:tcPr>
            <w:tcW w:w="561" w:type="dxa"/>
          </w:tcPr>
          <w:p w14:paraId="35CA9C95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38E5DA32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Автономное управление</w:t>
            </w:r>
          </w:p>
        </w:tc>
        <w:tc>
          <w:tcPr>
            <w:tcW w:w="708" w:type="dxa"/>
          </w:tcPr>
          <w:p w14:paraId="64F07060" w14:textId="22A1BB91" w:rsidR="009D263D" w:rsidRDefault="001B643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Б</w:t>
            </w:r>
            <w:r w:rsidR="00AC422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77140643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БВС выполняет полет по заранее заданному маршруту</w:t>
            </w:r>
          </w:p>
        </w:tc>
      </w:tr>
      <w:tr w:rsidR="009D263D" w14:paraId="4571A228" w14:textId="77777777">
        <w:tc>
          <w:tcPr>
            <w:tcW w:w="561" w:type="dxa"/>
          </w:tcPr>
          <w:p w14:paraId="1D90905A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4DFE8830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Полуавтономное управление</w:t>
            </w:r>
          </w:p>
        </w:tc>
        <w:tc>
          <w:tcPr>
            <w:tcW w:w="708" w:type="dxa"/>
          </w:tcPr>
          <w:p w14:paraId="38BB7BD2" w14:textId="30D0C8E2" w:rsidR="009D263D" w:rsidRDefault="001B643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</w:t>
            </w:r>
            <w:r w:rsidR="00AC422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0B89EDBA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Оператор может вмешиваться в управление при необходимости</w:t>
            </w:r>
          </w:p>
        </w:tc>
      </w:tr>
      <w:tr w:rsidR="009D263D" w14:paraId="495E8C77" w14:textId="77777777">
        <w:tc>
          <w:tcPr>
            <w:tcW w:w="561" w:type="dxa"/>
          </w:tcPr>
          <w:p w14:paraId="3366AB1A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04BEE4BB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навигации</w:t>
            </w:r>
          </w:p>
        </w:tc>
        <w:tc>
          <w:tcPr>
            <w:tcW w:w="708" w:type="dxa"/>
          </w:tcPr>
          <w:p w14:paraId="2A599D12" w14:textId="1847A4FA" w:rsidR="009D263D" w:rsidRDefault="001B643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</w:t>
            </w:r>
            <w:r w:rsidR="00AC422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4AEB8BC9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Обеспечивает передачу данных между БВС и наземной станцией</w:t>
            </w:r>
          </w:p>
        </w:tc>
      </w:tr>
      <w:tr w:rsidR="009D263D" w14:paraId="43385AF3" w14:textId="77777777">
        <w:tc>
          <w:tcPr>
            <w:tcW w:w="561" w:type="dxa"/>
          </w:tcPr>
          <w:p w14:paraId="4B3F8107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4224" w:type="dxa"/>
          </w:tcPr>
          <w:p w14:paraId="5E45D48A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связи</w:t>
            </w:r>
          </w:p>
        </w:tc>
        <w:tc>
          <w:tcPr>
            <w:tcW w:w="708" w:type="dxa"/>
          </w:tcPr>
          <w:p w14:paraId="37F79AA9" w14:textId="421FF5E8" w:rsidR="009D263D" w:rsidRDefault="001B6431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Д</w:t>
            </w:r>
            <w:r w:rsidR="00AC4228">
              <w:rPr>
                <w:rFonts w:eastAsia="Aptos" w:cs="Times New Roman"/>
                <w:kern w:val="0"/>
                <w:szCs w:val="22"/>
                <w:lang w:val="en-US"/>
              </w:rPr>
              <w:t>)</w:t>
            </w:r>
          </w:p>
        </w:tc>
        <w:tc>
          <w:tcPr>
            <w:tcW w:w="4078" w:type="dxa"/>
          </w:tcPr>
          <w:p w14:paraId="30F507C8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Используется для определения местоположения БВС</w:t>
            </w:r>
          </w:p>
        </w:tc>
      </w:tr>
    </w:tbl>
    <w:p w14:paraId="6405E734" w14:textId="77777777" w:rsidR="009D263D" w:rsidRDefault="00AC4228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Правильный</w:t>
      </w:r>
      <w:r>
        <w:rPr>
          <w:rFonts w:eastAsia="Times New Roman" w:cs="Times New Roman"/>
          <w:spacing w:val="-6"/>
          <w:kern w:val="0"/>
          <w:szCs w:val="28"/>
        </w:rPr>
        <w:t xml:space="preserve"> </w:t>
      </w:r>
      <w:r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569" w:type="dxa"/>
        <w:tblLook w:val="04A0" w:firstRow="1" w:lastRow="0" w:firstColumn="1" w:lastColumn="0" w:noHBand="0" w:noVBand="1"/>
      </w:tblPr>
      <w:tblGrid>
        <w:gridCol w:w="1970"/>
        <w:gridCol w:w="2176"/>
        <w:gridCol w:w="1955"/>
        <w:gridCol w:w="1734"/>
        <w:gridCol w:w="1734"/>
      </w:tblGrid>
      <w:tr w:rsidR="009D263D" w14:paraId="60D51270" w14:textId="77777777">
        <w:tc>
          <w:tcPr>
            <w:tcW w:w="1970" w:type="dxa"/>
          </w:tcPr>
          <w:p w14:paraId="5183A84E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176" w:type="dxa"/>
          </w:tcPr>
          <w:p w14:paraId="42DCA030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1955" w:type="dxa"/>
          </w:tcPr>
          <w:p w14:paraId="24FA21D6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734" w:type="dxa"/>
          </w:tcPr>
          <w:p w14:paraId="2AF0E4C3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734" w:type="dxa"/>
          </w:tcPr>
          <w:p w14:paraId="7684D465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9D263D" w14:paraId="50E28041" w14:textId="77777777">
        <w:tc>
          <w:tcPr>
            <w:tcW w:w="1970" w:type="dxa"/>
          </w:tcPr>
          <w:p w14:paraId="69313451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A</w:t>
            </w:r>
          </w:p>
        </w:tc>
        <w:tc>
          <w:tcPr>
            <w:tcW w:w="2176" w:type="dxa"/>
          </w:tcPr>
          <w:p w14:paraId="1FB0FB44" w14:textId="5A3B7491" w:rsidR="009D263D" w:rsidRPr="001B6431" w:rsidRDefault="001B643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955" w:type="dxa"/>
          </w:tcPr>
          <w:p w14:paraId="63A4327F" w14:textId="62BB08F5" w:rsidR="009D263D" w:rsidRPr="001B6431" w:rsidRDefault="001B643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734" w:type="dxa"/>
          </w:tcPr>
          <w:p w14:paraId="2D322753" w14:textId="5A76DDAF" w:rsidR="009D263D" w:rsidRPr="001B6431" w:rsidRDefault="001B643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734" w:type="dxa"/>
          </w:tcPr>
          <w:p w14:paraId="781B7849" w14:textId="71357953" w:rsidR="009D263D" w:rsidRPr="001B6431" w:rsidRDefault="001B643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00A2C9A2" w14:textId="77777777" w:rsidR="007A58B5" w:rsidRPr="007A58B5" w:rsidRDefault="007A58B5" w:rsidP="007A58B5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7A58B5">
        <w:rPr>
          <w:rFonts w:eastAsia="Times New Roman" w:cs="Times New Roman"/>
          <w:szCs w:val="28"/>
        </w:rPr>
        <w:t>Компетенции (индикаторы): ПК-3.</w:t>
      </w:r>
    </w:p>
    <w:p w14:paraId="1C5F21A5" w14:textId="77777777" w:rsidR="009D263D" w:rsidRDefault="009D263D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089A7D3A" w14:textId="6ED5B6AB" w:rsidR="009D263D" w:rsidRDefault="001B6431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 w:cs="Times New Roman"/>
          <w:kern w:val="0"/>
          <w:szCs w:val="28"/>
        </w:rPr>
        <w:sectPr w:rsidR="009D263D">
          <w:footerReference w:type="default" r:id="rId11"/>
          <w:type w:val="continuous"/>
          <w:pgSz w:w="11906" w:h="16838"/>
          <w:pgMar w:top="1134" w:right="850" w:bottom="1134" w:left="1276" w:header="708" w:footer="708" w:gutter="0"/>
          <w:cols w:space="708"/>
          <w:titlePg/>
          <w:docGrid w:linePitch="381"/>
        </w:sectPr>
      </w:pPr>
      <w:r>
        <w:rPr>
          <w:rFonts w:eastAsia="Calibri"/>
          <w:bCs/>
          <w:kern w:val="0"/>
          <w:szCs w:val="28"/>
        </w:rPr>
        <w:t>Определите с</w:t>
      </w:r>
      <w:r w:rsidR="00AC4228">
        <w:rPr>
          <w:rFonts w:eastAsia="Calibri"/>
          <w:bCs/>
          <w:kern w:val="0"/>
          <w:szCs w:val="28"/>
        </w:rPr>
        <w:t>оответствие энергетические системы БВС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9D263D" w14:paraId="3674A795" w14:textId="77777777">
        <w:tc>
          <w:tcPr>
            <w:tcW w:w="561" w:type="dxa"/>
          </w:tcPr>
          <w:p w14:paraId="29C2DC15" w14:textId="77777777" w:rsidR="009D263D" w:rsidRDefault="009D263D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24" w:type="dxa"/>
          </w:tcPr>
          <w:p w14:paraId="3381EC71" w14:textId="77777777" w:rsidR="009D263D" w:rsidRDefault="00AC4228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 w:rsidRPr="001B6431">
              <w:rPr>
                <w:rFonts w:eastAsia="Aptos"/>
                <w:caps/>
                <w:kern w:val="0"/>
                <w:szCs w:val="22"/>
              </w:rPr>
              <w:t>Системы</w:t>
            </w:r>
            <w:r>
              <w:rPr>
                <w:rFonts w:eastAsia="Aptos"/>
                <w:kern w:val="0"/>
                <w:szCs w:val="22"/>
              </w:rPr>
              <w:t xml:space="preserve"> БВС</w:t>
            </w:r>
          </w:p>
        </w:tc>
        <w:tc>
          <w:tcPr>
            <w:tcW w:w="708" w:type="dxa"/>
          </w:tcPr>
          <w:p w14:paraId="1A588A96" w14:textId="77777777" w:rsidR="009D263D" w:rsidRDefault="009D263D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51C966AC" w14:textId="77777777" w:rsidR="009D263D" w:rsidRPr="001B6431" w:rsidRDefault="00AC4228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1B6431">
              <w:rPr>
                <w:rFonts w:eastAsia="Aptos"/>
                <w:caps/>
                <w:kern w:val="0"/>
                <w:szCs w:val="22"/>
              </w:rPr>
              <w:t>Назначение</w:t>
            </w:r>
          </w:p>
        </w:tc>
      </w:tr>
      <w:tr w:rsidR="009D263D" w14:paraId="12DCC658" w14:textId="77777777">
        <w:tc>
          <w:tcPr>
            <w:tcW w:w="561" w:type="dxa"/>
          </w:tcPr>
          <w:p w14:paraId="344DC377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265078E2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Литий-ионные аккумуляторы</w:t>
            </w:r>
          </w:p>
        </w:tc>
        <w:tc>
          <w:tcPr>
            <w:tcW w:w="708" w:type="dxa"/>
          </w:tcPr>
          <w:p w14:paraId="783A48F8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6F0E4E3F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 xml:space="preserve">Используются для длительных полетов без подзарядки </w:t>
            </w:r>
          </w:p>
        </w:tc>
      </w:tr>
      <w:tr w:rsidR="009D263D" w14:paraId="5139639A" w14:textId="77777777">
        <w:tc>
          <w:tcPr>
            <w:tcW w:w="561" w:type="dxa"/>
          </w:tcPr>
          <w:p w14:paraId="3AB1D065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529495E5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Солнечные панели</w:t>
            </w:r>
          </w:p>
        </w:tc>
        <w:tc>
          <w:tcPr>
            <w:tcW w:w="708" w:type="dxa"/>
          </w:tcPr>
          <w:p w14:paraId="29475EEA" w14:textId="4A870DD9" w:rsidR="009D263D" w:rsidRDefault="001B643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Б</w:t>
            </w:r>
            <w:r w:rsidR="00AC422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3210FFFD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 xml:space="preserve">Преобразуют солнечную энергию в электрическую </w:t>
            </w:r>
          </w:p>
        </w:tc>
      </w:tr>
      <w:tr w:rsidR="009D263D" w14:paraId="6CAE1AAF" w14:textId="77777777">
        <w:tc>
          <w:tcPr>
            <w:tcW w:w="561" w:type="dxa"/>
          </w:tcPr>
          <w:p w14:paraId="21AEEADB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4E749A37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Дизельные генераторы</w:t>
            </w:r>
          </w:p>
        </w:tc>
        <w:tc>
          <w:tcPr>
            <w:tcW w:w="708" w:type="dxa"/>
          </w:tcPr>
          <w:p w14:paraId="6A4D14D5" w14:textId="22DBCBC9" w:rsidR="009D263D" w:rsidRDefault="001B643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</w:t>
            </w:r>
            <w:r w:rsidR="00AC422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2A251BF4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Обеспечивают высокую мощность на короткий срок</w:t>
            </w:r>
          </w:p>
        </w:tc>
      </w:tr>
      <w:tr w:rsidR="009D263D" w14:paraId="6EDCCF92" w14:textId="77777777">
        <w:tc>
          <w:tcPr>
            <w:tcW w:w="561" w:type="dxa"/>
          </w:tcPr>
          <w:p w14:paraId="6E428A82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09C87C77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Топливные элементы</w:t>
            </w:r>
          </w:p>
        </w:tc>
        <w:tc>
          <w:tcPr>
            <w:tcW w:w="708" w:type="dxa"/>
          </w:tcPr>
          <w:p w14:paraId="6B5B8F9C" w14:textId="7244ED84" w:rsidR="009D263D" w:rsidRDefault="001B643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</w:t>
            </w:r>
            <w:r w:rsidR="00AC422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32A13E39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Используются для питания БВС в условиях высокой нагрузки</w:t>
            </w:r>
          </w:p>
        </w:tc>
      </w:tr>
      <w:tr w:rsidR="009D263D" w14:paraId="6A1272B3" w14:textId="77777777">
        <w:tc>
          <w:tcPr>
            <w:tcW w:w="561" w:type="dxa"/>
          </w:tcPr>
          <w:p w14:paraId="2813FD17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4224" w:type="dxa"/>
          </w:tcPr>
          <w:p w14:paraId="21E1284F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Конденсаторы</w:t>
            </w:r>
          </w:p>
        </w:tc>
        <w:tc>
          <w:tcPr>
            <w:tcW w:w="708" w:type="dxa"/>
          </w:tcPr>
          <w:p w14:paraId="55D42714" w14:textId="3E5014E8" w:rsidR="009D263D" w:rsidRDefault="001B6431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Д</w:t>
            </w:r>
            <w:r w:rsidR="00AC4228">
              <w:rPr>
                <w:rFonts w:eastAsia="Aptos" w:cs="Times New Roman"/>
                <w:kern w:val="0"/>
                <w:szCs w:val="22"/>
                <w:lang w:val="en-US"/>
              </w:rPr>
              <w:t>)</w:t>
            </w:r>
          </w:p>
        </w:tc>
        <w:tc>
          <w:tcPr>
            <w:tcW w:w="4078" w:type="dxa"/>
          </w:tcPr>
          <w:p w14:paraId="46EC15F0" w14:textId="77777777" w:rsidR="009D263D" w:rsidRDefault="00AC422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Обеспечивают стабильное и длительное питание</w:t>
            </w:r>
          </w:p>
        </w:tc>
      </w:tr>
    </w:tbl>
    <w:p w14:paraId="60C7270D" w14:textId="77777777" w:rsidR="009D263D" w:rsidRDefault="00AC4228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Правильный</w:t>
      </w:r>
      <w:r>
        <w:rPr>
          <w:rFonts w:eastAsia="Times New Roman" w:cs="Times New Roman"/>
          <w:spacing w:val="-6"/>
          <w:kern w:val="0"/>
          <w:szCs w:val="28"/>
        </w:rPr>
        <w:t xml:space="preserve"> </w:t>
      </w:r>
      <w:r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569" w:type="dxa"/>
        <w:tblLook w:val="04A0" w:firstRow="1" w:lastRow="0" w:firstColumn="1" w:lastColumn="0" w:noHBand="0" w:noVBand="1"/>
      </w:tblPr>
      <w:tblGrid>
        <w:gridCol w:w="1970"/>
        <w:gridCol w:w="2176"/>
        <w:gridCol w:w="1955"/>
        <w:gridCol w:w="1734"/>
        <w:gridCol w:w="1734"/>
      </w:tblGrid>
      <w:tr w:rsidR="009D263D" w14:paraId="04B0C571" w14:textId="77777777">
        <w:tc>
          <w:tcPr>
            <w:tcW w:w="1970" w:type="dxa"/>
          </w:tcPr>
          <w:p w14:paraId="5331F863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176" w:type="dxa"/>
          </w:tcPr>
          <w:p w14:paraId="3F12BF90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1955" w:type="dxa"/>
          </w:tcPr>
          <w:p w14:paraId="4D4BC9BC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734" w:type="dxa"/>
          </w:tcPr>
          <w:p w14:paraId="6F8703A4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734" w:type="dxa"/>
          </w:tcPr>
          <w:p w14:paraId="29A39C52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9D263D" w14:paraId="116BE9E9" w14:textId="77777777">
        <w:tc>
          <w:tcPr>
            <w:tcW w:w="1970" w:type="dxa"/>
          </w:tcPr>
          <w:p w14:paraId="0C9336C0" w14:textId="0655CF43" w:rsidR="009D263D" w:rsidRPr="001B6431" w:rsidRDefault="001B643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2176" w:type="dxa"/>
          </w:tcPr>
          <w:p w14:paraId="06A82E28" w14:textId="0444B323" w:rsidR="009D263D" w:rsidRPr="001B6431" w:rsidRDefault="001B643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955" w:type="dxa"/>
          </w:tcPr>
          <w:p w14:paraId="7CFF762A" w14:textId="77777777" w:rsidR="009D263D" w:rsidRDefault="00AC4228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A</w:t>
            </w:r>
          </w:p>
        </w:tc>
        <w:tc>
          <w:tcPr>
            <w:tcW w:w="1734" w:type="dxa"/>
          </w:tcPr>
          <w:p w14:paraId="6F652DF4" w14:textId="13E99E4C" w:rsidR="009D263D" w:rsidRPr="001B6431" w:rsidRDefault="001B643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1734" w:type="dxa"/>
          </w:tcPr>
          <w:p w14:paraId="17A0DDDB" w14:textId="388B8AC2" w:rsidR="009D263D" w:rsidRPr="001B6431" w:rsidRDefault="001B643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171BAABF" w14:textId="77777777" w:rsidR="007A58B5" w:rsidRPr="007A58B5" w:rsidRDefault="007A58B5" w:rsidP="007A58B5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  <w:r w:rsidRPr="007A58B5">
        <w:rPr>
          <w:rFonts w:eastAsia="Times New Roman" w:cs="Times New Roman"/>
          <w:szCs w:val="28"/>
        </w:rPr>
        <w:t>Компетенции (индикаторы): ПК-3.</w:t>
      </w:r>
    </w:p>
    <w:p w14:paraId="01108D73" w14:textId="77777777" w:rsidR="001B6431" w:rsidRDefault="001B6431">
      <w:pPr>
        <w:pStyle w:val="4"/>
      </w:pPr>
    </w:p>
    <w:p w14:paraId="7898F82E" w14:textId="141191BC" w:rsidR="009D263D" w:rsidRDefault="00AC4228">
      <w:pPr>
        <w:pStyle w:val="4"/>
      </w:pPr>
      <w:r>
        <w:t>Задания закрытого типа на установление правильной последовательности</w:t>
      </w:r>
    </w:p>
    <w:p w14:paraId="1F75F26D" w14:textId="77777777" w:rsidR="009D263D" w:rsidRDefault="00AC4228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>
        <w:rPr>
          <w:rFonts w:eastAsia="Times New Roman" w:cs="Times New Roman"/>
          <w:i/>
          <w:szCs w:val="28"/>
        </w:rPr>
        <w:t>Запишите</w:t>
      </w:r>
      <w:r>
        <w:rPr>
          <w:rFonts w:eastAsia="Times New Roman" w:cs="Times New Roman"/>
          <w:i/>
          <w:spacing w:val="-8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правильную</w:t>
      </w:r>
      <w:r>
        <w:rPr>
          <w:rFonts w:eastAsia="Times New Roman" w:cs="Times New Roman"/>
          <w:i/>
          <w:spacing w:val="-6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последовательность</w:t>
      </w:r>
      <w:r>
        <w:rPr>
          <w:rFonts w:eastAsia="Times New Roman" w:cs="Times New Roman"/>
          <w:i/>
          <w:spacing w:val="-5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букв</w:t>
      </w:r>
      <w:r>
        <w:rPr>
          <w:rFonts w:eastAsia="Times New Roman" w:cs="Times New Roman"/>
          <w:i/>
          <w:spacing w:val="-7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слева</w:t>
      </w:r>
      <w:r>
        <w:rPr>
          <w:rFonts w:eastAsia="Times New Roman" w:cs="Times New Roman"/>
          <w:i/>
          <w:spacing w:val="-5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на</w:t>
      </w:r>
      <w:r>
        <w:rPr>
          <w:rFonts w:eastAsia="Times New Roman" w:cs="Times New Roman"/>
          <w:i/>
          <w:spacing w:val="-5"/>
          <w:szCs w:val="28"/>
        </w:rPr>
        <w:t xml:space="preserve"> </w:t>
      </w:r>
      <w:r>
        <w:rPr>
          <w:rFonts w:eastAsia="Times New Roman" w:cs="Times New Roman"/>
          <w:i/>
          <w:spacing w:val="-2"/>
          <w:szCs w:val="28"/>
        </w:rPr>
        <w:t>право.</w:t>
      </w:r>
    </w:p>
    <w:p w14:paraId="0AE200DD" w14:textId="04702F9E" w:rsidR="009D263D" w:rsidRDefault="00AC4228">
      <w:pPr>
        <w:rPr>
          <w:szCs w:val="28"/>
        </w:rPr>
      </w:pPr>
      <w:r>
        <w:rPr>
          <w:szCs w:val="28"/>
        </w:rPr>
        <w:t xml:space="preserve">1. </w:t>
      </w:r>
      <w:r w:rsidR="001B6431" w:rsidRPr="001B6431">
        <w:rPr>
          <w:szCs w:val="28"/>
        </w:rPr>
        <w:t xml:space="preserve">Установите правильную последовательность </w:t>
      </w:r>
      <w:r w:rsidR="001B6431">
        <w:rPr>
          <w:szCs w:val="28"/>
        </w:rPr>
        <w:t>п</w:t>
      </w:r>
      <w:r>
        <w:rPr>
          <w:szCs w:val="28"/>
        </w:rPr>
        <w:t>роцесс</w:t>
      </w:r>
      <w:r w:rsidR="001B6431">
        <w:rPr>
          <w:szCs w:val="28"/>
        </w:rPr>
        <w:t>а</w:t>
      </w:r>
      <w:r>
        <w:rPr>
          <w:szCs w:val="28"/>
        </w:rPr>
        <w:t xml:space="preserve"> запуска БВС</w:t>
      </w:r>
      <w:r w:rsidR="001B6431">
        <w:rPr>
          <w:szCs w:val="28"/>
        </w:rPr>
        <w:t>:</w:t>
      </w:r>
    </w:p>
    <w:p w14:paraId="1B47D9C8" w14:textId="70A11887" w:rsidR="009D263D" w:rsidRDefault="001B6431">
      <w:pPr>
        <w:rPr>
          <w:szCs w:val="28"/>
        </w:rPr>
      </w:pPr>
      <w:r>
        <w:rPr>
          <w:szCs w:val="28"/>
        </w:rPr>
        <w:t>А</w:t>
      </w:r>
      <w:r w:rsidR="00AC4228">
        <w:rPr>
          <w:szCs w:val="28"/>
        </w:rPr>
        <w:t>) Запуск двигателя.</w:t>
      </w:r>
    </w:p>
    <w:p w14:paraId="2E7A89AD" w14:textId="27024D89" w:rsidR="009D263D" w:rsidRDefault="001B6431">
      <w:pPr>
        <w:rPr>
          <w:szCs w:val="28"/>
        </w:rPr>
      </w:pPr>
      <w:r>
        <w:rPr>
          <w:szCs w:val="28"/>
        </w:rPr>
        <w:t>Б</w:t>
      </w:r>
      <w:r w:rsidR="00AC4228">
        <w:rPr>
          <w:szCs w:val="28"/>
        </w:rPr>
        <w:t>) Включение системы управления.</w:t>
      </w:r>
    </w:p>
    <w:p w14:paraId="2E007848" w14:textId="2C331F51" w:rsidR="009D263D" w:rsidRDefault="001B6431">
      <w:pPr>
        <w:rPr>
          <w:szCs w:val="28"/>
        </w:rPr>
      </w:pPr>
      <w:r>
        <w:rPr>
          <w:szCs w:val="28"/>
        </w:rPr>
        <w:t>В</w:t>
      </w:r>
      <w:r w:rsidR="00AC4228">
        <w:rPr>
          <w:szCs w:val="28"/>
        </w:rPr>
        <w:t>) Калибровка сенсоров.</w:t>
      </w:r>
    </w:p>
    <w:p w14:paraId="6313321A" w14:textId="3B970430" w:rsidR="009D263D" w:rsidRDefault="001B6431">
      <w:pPr>
        <w:rPr>
          <w:szCs w:val="28"/>
        </w:rPr>
      </w:pPr>
      <w:r>
        <w:rPr>
          <w:szCs w:val="28"/>
        </w:rPr>
        <w:t>Г</w:t>
      </w:r>
      <w:r w:rsidR="00AC4228">
        <w:rPr>
          <w:szCs w:val="28"/>
        </w:rPr>
        <w:t>) Проверка состояния аккумуляторов.</w:t>
      </w:r>
    </w:p>
    <w:p w14:paraId="72760860" w14:textId="2B9C3A17" w:rsidR="009D263D" w:rsidRDefault="001B6431">
      <w:pPr>
        <w:rPr>
          <w:szCs w:val="28"/>
        </w:rPr>
      </w:pPr>
      <w:r>
        <w:rPr>
          <w:szCs w:val="28"/>
        </w:rPr>
        <w:t>Д</w:t>
      </w:r>
      <w:r w:rsidR="00AC4228">
        <w:rPr>
          <w:szCs w:val="28"/>
        </w:rPr>
        <w:t>) Подъем БВС в воздух.</w:t>
      </w:r>
    </w:p>
    <w:p w14:paraId="352C5186" w14:textId="207E87AA" w:rsidR="009D263D" w:rsidRDefault="00AC4228">
      <w:pPr>
        <w:rPr>
          <w:szCs w:val="28"/>
        </w:rPr>
      </w:pPr>
      <w:r>
        <w:rPr>
          <w:szCs w:val="28"/>
        </w:rPr>
        <w:t xml:space="preserve">Правильная последовательность: </w:t>
      </w:r>
      <w:r w:rsidR="001B6431">
        <w:rPr>
          <w:szCs w:val="28"/>
        </w:rPr>
        <w:t>Г,</w:t>
      </w:r>
      <w:r>
        <w:rPr>
          <w:szCs w:val="28"/>
        </w:rPr>
        <w:t xml:space="preserve"> </w:t>
      </w:r>
      <w:r w:rsidR="001B6431">
        <w:rPr>
          <w:szCs w:val="28"/>
        </w:rPr>
        <w:t>Б,</w:t>
      </w:r>
      <w:r>
        <w:rPr>
          <w:szCs w:val="28"/>
        </w:rPr>
        <w:t xml:space="preserve"> </w:t>
      </w:r>
      <w:r w:rsidR="001B6431">
        <w:rPr>
          <w:szCs w:val="28"/>
        </w:rPr>
        <w:t>В,</w:t>
      </w:r>
      <w:r>
        <w:rPr>
          <w:szCs w:val="28"/>
        </w:rPr>
        <w:t xml:space="preserve"> </w:t>
      </w:r>
      <w:r w:rsidR="001B6431">
        <w:rPr>
          <w:szCs w:val="28"/>
        </w:rPr>
        <w:t>А,</w:t>
      </w:r>
      <w:r>
        <w:rPr>
          <w:szCs w:val="28"/>
        </w:rPr>
        <w:t xml:space="preserve"> </w:t>
      </w:r>
      <w:r w:rsidR="001B6431">
        <w:rPr>
          <w:szCs w:val="28"/>
        </w:rPr>
        <w:t>Д</w:t>
      </w:r>
    </w:p>
    <w:p w14:paraId="18F91676" w14:textId="77777777" w:rsidR="007A58B5" w:rsidRPr="007A58B5" w:rsidRDefault="007A58B5" w:rsidP="007A58B5">
      <w:pPr>
        <w:rPr>
          <w:szCs w:val="28"/>
        </w:rPr>
      </w:pPr>
      <w:r w:rsidRPr="007A58B5">
        <w:rPr>
          <w:szCs w:val="28"/>
        </w:rPr>
        <w:t>Компетенции (индикаторы): ПК-3.</w:t>
      </w:r>
    </w:p>
    <w:p w14:paraId="004044E5" w14:textId="77777777" w:rsidR="009D263D" w:rsidRDefault="009D263D">
      <w:pPr>
        <w:rPr>
          <w:szCs w:val="28"/>
        </w:rPr>
      </w:pPr>
    </w:p>
    <w:p w14:paraId="3C9FB60C" w14:textId="5EDF6E2E" w:rsidR="009D263D" w:rsidRDefault="00AC4228">
      <w:pPr>
        <w:rPr>
          <w:szCs w:val="28"/>
        </w:rPr>
      </w:pPr>
      <w:r>
        <w:rPr>
          <w:szCs w:val="28"/>
        </w:rPr>
        <w:t xml:space="preserve">2. </w:t>
      </w:r>
      <w:r w:rsidR="001B6431" w:rsidRPr="001B6431">
        <w:rPr>
          <w:rFonts w:eastAsia="Aptos" w:cs="Times New Roman"/>
          <w:szCs w:val="28"/>
        </w:rPr>
        <w:t xml:space="preserve">Установите правильную последовательность </w:t>
      </w:r>
      <w:r>
        <w:rPr>
          <w:szCs w:val="28"/>
        </w:rPr>
        <w:t>Процесс обработки данных с сенсоров</w:t>
      </w:r>
      <w:r w:rsidR="001B6431">
        <w:rPr>
          <w:szCs w:val="28"/>
        </w:rPr>
        <w:t>:</w:t>
      </w:r>
    </w:p>
    <w:p w14:paraId="5617AE52" w14:textId="483DAC20" w:rsidR="009D263D" w:rsidRDefault="001B6431">
      <w:pPr>
        <w:rPr>
          <w:szCs w:val="28"/>
        </w:rPr>
      </w:pPr>
      <w:r>
        <w:rPr>
          <w:szCs w:val="28"/>
        </w:rPr>
        <w:t>А</w:t>
      </w:r>
      <w:r w:rsidR="00AC4228">
        <w:rPr>
          <w:szCs w:val="28"/>
        </w:rPr>
        <w:t>) Сбор данных с сенсоров.</w:t>
      </w:r>
    </w:p>
    <w:p w14:paraId="65875E59" w14:textId="2298ED79" w:rsidR="009D263D" w:rsidRDefault="001B6431">
      <w:pPr>
        <w:rPr>
          <w:szCs w:val="28"/>
        </w:rPr>
      </w:pPr>
      <w:r>
        <w:rPr>
          <w:szCs w:val="28"/>
        </w:rPr>
        <w:t>Б</w:t>
      </w:r>
      <w:r w:rsidR="00AC4228">
        <w:rPr>
          <w:szCs w:val="28"/>
        </w:rPr>
        <w:t>) Передача данных на бортовой компьютер.</w:t>
      </w:r>
    </w:p>
    <w:p w14:paraId="153B5F04" w14:textId="725DB76B" w:rsidR="009D263D" w:rsidRDefault="001B6431">
      <w:pPr>
        <w:rPr>
          <w:szCs w:val="28"/>
        </w:rPr>
      </w:pPr>
      <w:r>
        <w:rPr>
          <w:szCs w:val="28"/>
        </w:rPr>
        <w:t>В</w:t>
      </w:r>
      <w:r w:rsidR="00AC4228">
        <w:rPr>
          <w:szCs w:val="28"/>
        </w:rPr>
        <w:t>) Корректировка курса БВС.</w:t>
      </w:r>
    </w:p>
    <w:p w14:paraId="21B8D866" w14:textId="47850B61" w:rsidR="009D263D" w:rsidRDefault="001B6431">
      <w:pPr>
        <w:rPr>
          <w:szCs w:val="28"/>
        </w:rPr>
      </w:pPr>
      <w:r>
        <w:rPr>
          <w:szCs w:val="28"/>
        </w:rPr>
        <w:t>Г</w:t>
      </w:r>
      <w:r w:rsidR="00AC4228">
        <w:rPr>
          <w:szCs w:val="28"/>
        </w:rPr>
        <w:t>) Формирование управляющих сигналов.</w:t>
      </w:r>
    </w:p>
    <w:p w14:paraId="4B528085" w14:textId="181EA3E6" w:rsidR="009D263D" w:rsidRDefault="001B6431">
      <w:pPr>
        <w:rPr>
          <w:szCs w:val="28"/>
        </w:rPr>
      </w:pPr>
      <w:r>
        <w:rPr>
          <w:szCs w:val="28"/>
        </w:rPr>
        <w:t>Д</w:t>
      </w:r>
      <w:r w:rsidR="00AC4228">
        <w:rPr>
          <w:szCs w:val="28"/>
        </w:rPr>
        <w:t>) Обработка данных для анализа.</w:t>
      </w:r>
    </w:p>
    <w:p w14:paraId="37194263" w14:textId="6EE2FE50" w:rsidR="009D263D" w:rsidRDefault="00AC4228">
      <w:pPr>
        <w:rPr>
          <w:szCs w:val="28"/>
        </w:rPr>
      </w:pPr>
      <w:r>
        <w:rPr>
          <w:szCs w:val="28"/>
        </w:rPr>
        <w:t xml:space="preserve">Правильная последовательность: </w:t>
      </w:r>
      <w:r w:rsidR="001B6431">
        <w:rPr>
          <w:szCs w:val="28"/>
        </w:rPr>
        <w:t>А,</w:t>
      </w:r>
      <w:r>
        <w:rPr>
          <w:szCs w:val="28"/>
        </w:rPr>
        <w:t xml:space="preserve"> </w:t>
      </w:r>
      <w:r w:rsidR="001B6431">
        <w:rPr>
          <w:szCs w:val="28"/>
        </w:rPr>
        <w:t>Б,</w:t>
      </w:r>
      <w:r>
        <w:rPr>
          <w:szCs w:val="28"/>
        </w:rPr>
        <w:t xml:space="preserve"> </w:t>
      </w:r>
      <w:r w:rsidR="001B6431">
        <w:rPr>
          <w:szCs w:val="28"/>
        </w:rPr>
        <w:t>Д,</w:t>
      </w:r>
      <w:r>
        <w:rPr>
          <w:szCs w:val="28"/>
        </w:rPr>
        <w:t xml:space="preserve"> </w:t>
      </w:r>
      <w:r w:rsidR="001B6431">
        <w:rPr>
          <w:szCs w:val="28"/>
        </w:rPr>
        <w:t>Г,</w:t>
      </w:r>
      <w:r>
        <w:rPr>
          <w:szCs w:val="28"/>
        </w:rPr>
        <w:t xml:space="preserve"> </w:t>
      </w:r>
      <w:r w:rsidR="001B6431">
        <w:rPr>
          <w:szCs w:val="28"/>
        </w:rPr>
        <w:t>В</w:t>
      </w:r>
    </w:p>
    <w:p w14:paraId="65B03CE9" w14:textId="77777777" w:rsidR="007A58B5" w:rsidRPr="007A58B5" w:rsidRDefault="007A58B5" w:rsidP="007A58B5">
      <w:pPr>
        <w:rPr>
          <w:szCs w:val="28"/>
        </w:rPr>
      </w:pPr>
      <w:r w:rsidRPr="007A58B5">
        <w:rPr>
          <w:szCs w:val="28"/>
        </w:rPr>
        <w:t>Компетенции (индикаторы): ПК-3.</w:t>
      </w:r>
    </w:p>
    <w:p w14:paraId="5F14A229" w14:textId="77777777" w:rsidR="009D263D" w:rsidRDefault="009D263D">
      <w:pPr>
        <w:rPr>
          <w:szCs w:val="28"/>
        </w:rPr>
      </w:pPr>
    </w:p>
    <w:p w14:paraId="359DE2B3" w14:textId="3C92B3E0" w:rsidR="009D263D" w:rsidRDefault="00AC4228">
      <w:pPr>
        <w:rPr>
          <w:szCs w:val="28"/>
        </w:rPr>
      </w:pPr>
      <w:r>
        <w:rPr>
          <w:szCs w:val="28"/>
        </w:rPr>
        <w:t xml:space="preserve">3. </w:t>
      </w:r>
      <w:r w:rsidR="001B6431" w:rsidRPr="001B6431">
        <w:rPr>
          <w:szCs w:val="28"/>
        </w:rPr>
        <w:t xml:space="preserve">Установите правильную последовательность </w:t>
      </w:r>
      <w:r>
        <w:rPr>
          <w:szCs w:val="28"/>
        </w:rPr>
        <w:t>Процесс планирования полета БВС</w:t>
      </w:r>
      <w:r w:rsidR="001B6431">
        <w:rPr>
          <w:szCs w:val="28"/>
        </w:rPr>
        <w:t>:</w:t>
      </w:r>
    </w:p>
    <w:p w14:paraId="050EC4C6" w14:textId="4E47D298" w:rsidR="009D263D" w:rsidRDefault="001B6431">
      <w:pPr>
        <w:rPr>
          <w:szCs w:val="28"/>
        </w:rPr>
      </w:pPr>
      <w:r>
        <w:rPr>
          <w:szCs w:val="28"/>
        </w:rPr>
        <w:t>А</w:t>
      </w:r>
      <w:r w:rsidR="00AC4228">
        <w:rPr>
          <w:szCs w:val="28"/>
        </w:rPr>
        <w:t>) Определение цели полета.</w:t>
      </w:r>
    </w:p>
    <w:p w14:paraId="229F87F2" w14:textId="6AF59463" w:rsidR="009D263D" w:rsidRDefault="001B6431">
      <w:pPr>
        <w:rPr>
          <w:szCs w:val="28"/>
        </w:rPr>
      </w:pPr>
      <w:r>
        <w:rPr>
          <w:szCs w:val="28"/>
        </w:rPr>
        <w:lastRenderedPageBreak/>
        <w:t>Б</w:t>
      </w:r>
      <w:r w:rsidR="00AC4228">
        <w:rPr>
          <w:szCs w:val="28"/>
        </w:rPr>
        <w:t>) Задание параметров полета.</w:t>
      </w:r>
    </w:p>
    <w:p w14:paraId="5D2F023D" w14:textId="485A3434" w:rsidR="009D263D" w:rsidRDefault="001B6431">
      <w:pPr>
        <w:rPr>
          <w:szCs w:val="28"/>
        </w:rPr>
      </w:pPr>
      <w:r>
        <w:rPr>
          <w:szCs w:val="28"/>
        </w:rPr>
        <w:t>В</w:t>
      </w:r>
      <w:r w:rsidR="00AC4228">
        <w:rPr>
          <w:szCs w:val="28"/>
        </w:rPr>
        <w:t>) Построение маршрута.</w:t>
      </w:r>
    </w:p>
    <w:p w14:paraId="6F75C842" w14:textId="3345F5FB" w:rsidR="009D263D" w:rsidRDefault="001B6431">
      <w:pPr>
        <w:rPr>
          <w:szCs w:val="28"/>
        </w:rPr>
      </w:pPr>
      <w:r>
        <w:rPr>
          <w:szCs w:val="28"/>
        </w:rPr>
        <w:t>Г</w:t>
      </w:r>
      <w:r w:rsidR="00AC4228">
        <w:rPr>
          <w:szCs w:val="28"/>
        </w:rPr>
        <w:t>) Анализ погодных условий.</w:t>
      </w:r>
    </w:p>
    <w:p w14:paraId="14906D9C" w14:textId="2A65CC2D" w:rsidR="009D263D" w:rsidRDefault="001B6431">
      <w:pPr>
        <w:rPr>
          <w:szCs w:val="28"/>
        </w:rPr>
      </w:pPr>
      <w:r>
        <w:rPr>
          <w:szCs w:val="28"/>
        </w:rPr>
        <w:t>Д</w:t>
      </w:r>
      <w:r w:rsidR="00AC4228">
        <w:rPr>
          <w:szCs w:val="28"/>
        </w:rPr>
        <w:t>) Запуск БВС.</w:t>
      </w:r>
    </w:p>
    <w:p w14:paraId="03C9C73A" w14:textId="28F115D7" w:rsidR="009D263D" w:rsidRDefault="00AC4228">
      <w:pPr>
        <w:rPr>
          <w:szCs w:val="28"/>
        </w:rPr>
      </w:pPr>
      <w:r>
        <w:rPr>
          <w:szCs w:val="28"/>
        </w:rPr>
        <w:t xml:space="preserve">Правильная последовательность: </w:t>
      </w:r>
      <w:r w:rsidR="001B6431">
        <w:rPr>
          <w:szCs w:val="28"/>
        </w:rPr>
        <w:t>А,</w:t>
      </w:r>
      <w:r>
        <w:rPr>
          <w:szCs w:val="28"/>
        </w:rPr>
        <w:t xml:space="preserve"> </w:t>
      </w:r>
      <w:r w:rsidR="001B6431">
        <w:rPr>
          <w:szCs w:val="28"/>
        </w:rPr>
        <w:t>Г,</w:t>
      </w:r>
      <w:r>
        <w:rPr>
          <w:szCs w:val="28"/>
        </w:rPr>
        <w:t xml:space="preserve"> </w:t>
      </w:r>
      <w:r w:rsidR="001B6431">
        <w:rPr>
          <w:szCs w:val="28"/>
        </w:rPr>
        <w:t>В,</w:t>
      </w:r>
      <w:r>
        <w:rPr>
          <w:szCs w:val="28"/>
        </w:rPr>
        <w:t xml:space="preserve"> </w:t>
      </w:r>
      <w:r w:rsidR="001B6431">
        <w:rPr>
          <w:szCs w:val="28"/>
        </w:rPr>
        <w:t>Б,</w:t>
      </w:r>
      <w:r>
        <w:rPr>
          <w:szCs w:val="28"/>
        </w:rPr>
        <w:t xml:space="preserve"> </w:t>
      </w:r>
      <w:r w:rsidR="001B6431">
        <w:rPr>
          <w:szCs w:val="28"/>
        </w:rPr>
        <w:t>Д</w:t>
      </w:r>
    </w:p>
    <w:p w14:paraId="2EA81CB5" w14:textId="77777777" w:rsidR="007A58B5" w:rsidRPr="007A58B5" w:rsidRDefault="007A58B5" w:rsidP="007A58B5">
      <w:pPr>
        <w:rPr>
          <w:szCs w:val="28"/>
        </w:rPr>
      </w:pPr>
      <w:r w:rsidRPr="007A58B5">
        <w:rPr>
          <w:szCs w:val="28"/>
        </w:rPr>
        <w:t>Компетенции (индикаторы): ПК-3.</w:t>
      </w:r>
    </w:p>
    <w:p w14:paraId="6EECAF78" w14:textId="77777777" w:rsidR="009D263D" w:rsidRDefault="009D263D">
      <w:pPr>
        <w:rPr>
          <w:szCs w:val="28"/>
        </w:rPr>
      </w:pPr>
    </w:p>
    <w:p w14:paraId="09147FAA" w14:textId="630B780E" w:rsidR="009D263D" w:rsidRDefault="00AC4228">
      <w:pPr>
        <w:rPr>
          <w:szCs w:val="28"/>
        </w:rPr>
      </w:pPr>
      <w:r>
        <w:rPr>
          <w:szCs w:val="28"/>
        </w:rPr>
        <w:t xml:space="preserve">4. </w:t>
      </w:r>
      <w:r w:rsidR="001B6431" w:rsidRPr="001B6431">
        <w:rPr>
          <w:rFonts w:eastAsia="Aptos" w:cs="Times New Roman"/>
          <w:szCs w:val="28"/>
        </w:rPr>
        <w:t xml:space="preserve">Установите правильную последовательность </w:t>
      </w:r>
      <w:r>
        <w:rPr>
          <w:szCs w:val="28"/>
        </w:rPr>
        <w:t>Процесс обслуживания БВС</w:t>
      </w:r>
      <w:r w:rsidR="001B6431">
        <w:rPr>
          <w:szCs w:val="28"/>
        </w:rPr>
        <w:t>:</w:t>
      </w:r>
    </w:p>
    <w:p w14:paraId="727253FA" w14:textId="72773DEB" w:rsidR="009D263D" w:rsidRDefault="001B6431">
      <w:pPr>
        <w:rPr>
          <w:szCs w:val="28"/>
        </w:rPr>
      </w:pPr>
      <w:r>
        <w:rPr>
          <w:szCs w:val="28"/>
        </w:rPr>
        <w:t>А</w:t>
      </w:r>
      <w:r w:rsidR="00AC4228">
        <w:rPr>
          <w:szCs w:val="28"/>
        </w:rPr>
        <w:t>) Тестирование системы управления.</w:t>
      </w:r>
    </w:p>
    <w:p w14:paraId="270C9901" w14:textId="0D1FC8AC" w:rsidR="009D263D" w:rsidRDefault="001B6431">
      <w:pPr>
        <w:rPr>
          <w:szCs w:val="28"/>
        </w:rPr>
      </w:pPr>
      <w:r>
        <w:rPr>
          <w:szCs w:val="28"/>
        </w:rPr>
        <w:t>Б</w:t>
      </w:r>
      <w:r w:rsidR="00AC4228">
        <w:rPr>
          <w:szCs w:val="28"/>
        </w:rPr>
        <w:t>) Проверка состояния сенсоров.</w:t>
      </w:r>
    </w:p>
    <w:p w14:paraId="29568685" w14:textId="2B16C808" w:rsidR="009D263D" w:rsidRDefault="001B6431">
      <w:pPr>
        <w:rPr>
          <w:szCs w:val="28"/>
        </w:rPr>
      </w:pPr>
      <w:r>
        <w:rPr>
          <w:szCs w:val="28"/>
        </w:rPr>
        <w:t>В</w:t>
      </w:r>
      <w:r w:rsidR="00AC4228">
        <w:rPr>
          <w:szCs w:val="28"/>
        </w:rPr>
        <w:t>) Визуальный осмотр конструкции.</w:t>
      </w:r>
    </w:p>
    <w:p w14:paraId="777356E8" w14:textId="619FCBB0" w:rsidR="009D263D" w:rsidRDefault="001B6431">
      <w:pPr>
        <w:rPr>
          <w:szCs w:val="28"/>
        </w:rPr>
      </w:pPr>
      <w:r>
        <w:rPr>
          <w:szCs w:val="28"/>
        </w:rPr>
        <w:t>Г</w:t>
      </w:r>
      <w:r w:rsidR="00AC4228">
        <w:rPr>
          <w:szCs w:val="28"/>
        </w:rPr>
        <w:t>) Зарядка аккумуляторов.</w:t>
      </w:r>
    </w:p>
    <w:p w14:paraId="1EDA0422" w14:textId="63BC27D8" w:rsidR="009D263D" w:rsidRDefault="001B6431">
      <w:pPr>
        <w:rPr>
          <w:szCs w:val="28"/>
        </w:rPr>
      </w:pPr>
      <w:r>
        <w:rPr>
          <w:szCs w:val="28"/>
        </w:rPr>
        <w:t>Д</w:t>
      </w:r>
      <w:r w:rsidR="00AC4228">
        <w:rPr>
          <w:szCs w:val="28"/>
        </w:rPr>
        <w:t>) Обновление программного обеспечения.</w:t>
      </w:r>
    </w:p>
    <w:p w14:paraId="2CDD5DF3" w14:textId="5F821D9C" w:rsidR="009D263D" w:rsidRDefault="00AC4228">
      <w:pPr>
        <w:rPr>
          <w:szCs w:val="28"/>
        </w:rPr>
      </w:pPr>
      <w:r>
        <w:rPr>
          <w:szCs w:val="28"/>
        </w:rPr>
        <w:t xml:space="preserve">Правильная последовательность: </w:t>
      </w:r>
      <w:r w:rsidR="001B6431">
        <w:rPr>
          <w:szCs w:val="28"/>
        </w:rPr>
        <w:t>В,</w:t>
      </w:r>
      <w:r>
        <w:rPr>
          <w:szCs w:val="28"/>
        </w:rPr>
        <w:t xml:space="preserve"> </w:t>
      </w:r>
      <w:r w:rsidR="001B6431">
        <w:rPr>
          <w:szCs w:val="28"/>
        </w:rPr>
        <w:t>Б,</w:t>
      </w:r>
      <w:r>
        <w:rPr>
          <w:szCs w:val="28"/>
        </w:rPr>
        <w:t xml:space="preserve"> </w:t>
      </w:r>
      <w:r w:rsidR="001B6431">
        <w:rPr>
          <w:szCs w:val="28"/>
        </w:rPr>
        <w:t>А,</w:t>
      </w:r>
      <w:r>
        <w:rPr>
          <w:szCs w:val="28"/>
        </w:rPr>
        <w:t xml:space="preserve"> </w:t>
      </w:r>
      <w:r w:rsidR="001B6431">
        <w:rPr>
          <w:szCs w:val="28"/>
        </w:rPr>
        <w:t>Г,</w:t>
      </w:r>
      <w:r>
        <w:rPr>
          <w:szCs w:val="28"/>
        </w:rPr>
        <w:t xml:space="preserve"> </w:t>
      </w:r>
      <w:r w:rsidR="001B6431">
        <w:rPr>
          <w:szCs w:val="28"/>
        </w:rPr>
        <w:t>Д</w:t>
      </w:r>
    </w:p>
    <w:p w14:paraId="52541A7F" w14:textId="77777777" w:rsidR="007A58B5" w:rsidRPr="007A58B5" w:rsidRDefault="007A58B5" w:rsidP="007A58B5">
      <w:r w:rsidRPr="007A58B5">
        <w:t>Компетенции (индикаторы): ПК-3.</w:t>
      </w:r>
    </w:p>
    <w:p w14:paraId="436A05B3" w14:textId="77777777" w:rsidR="009D263D" w:rsidRDefault="009D263D"/>
    <w:p w14:paraId="5569765F" w14:textId="77777777" w:rsidR="009D263D" w:rsidRDefault="00AC4228">
      <w:pPr>
        <w:pStyle w:val="3"/>
      </w:pPr>
      <w:r>
        <w:t>Задания открытого типа</w:t>
      </w:r>
    </w:p>
    <w:p w14:paraId="49EF0C41" w14:textId="77777777" w:rsidR="009D263D" w:rsidRDefault="00AC4228">
      <w:pPr>
        <w:pStyle w:val="4"/>
      </w:pPr>
      <w:r>
        <w:t>Задания открытого типа на дополнение</w:t>
      </w:r>
    </w:p>
    <w:p w14:paraId="72B5E91C" w14:textId="77777777" w:rsidR="009D263D" w:rsidRDefault="00AC4228">
      <w:pPr>
        <w:rPr>
          <w:i/>
        </w:rPr>
      </w:pPr>
      <w:r>
        <w:rPr>
          <w:i/>
        </w:rPr>
        <w:t>Напишите пропущенное слово (словосочетание).</w:t>
      </w:r>
    </w:p>
    <w:p w14:paraId="47BCCCA9" w14:textId="14A2904B" w:rsidR="009D263D" w:rsidRDefault="00AC4228">
      <w:r>
        <w:t xml:space="preserve">1. Основными функциональными системами БВС являются </w:t>
      </w:r>
      <w:r w:rsidR="001B6431">
        <w:t>_________________</w:t>
      </w:r>
      <w:r>
        <w:t xml:space="preserve">, </w:t>
      </w:r>
      <w:r w:rsidR="001B6431">
        <w:t xml:space="preserve">_____________________ </w:t>
      </w:r>
      <w:r>
        <w:t xml:space="preserve">и </w:t>
      </w:r>
      <w:r w:rsidR="001B6431">
        <w:t>__________________</w:t>
      </w:r>
      <w:r>
        <w:t>.</w:t>
      </w:r>
    </w:p>
    <w:p w14:paraId="3104420B" w14:textId="57674754" w:rsidR="009D263D" w:rsidRDefault="00AC4228">
      <w:r>
        <w:t>Правильны</w:t>
      </w:r>
      <w:r w:rsidR="001B6431">
        <w:t>й</w:t>
      </w:r>
      <w:r>
        <w:t xml:space="preserve"> ответ: навигационная система, система управления, система связи</w:t>
      </w:r>
      <w:r w:rsidR="001B6431">
        <w:t>.</w:t>
      </w:r>
    </w:p>
    <w:p w14:paraId="1440802B" w14:textId="77777777" w:rsidR="007A58B5" w:rsidRPr="007A58B5" w:rsidRDefault="007A58B5" w:rsidP="007A58B5">
      <w:r w:rsidRPr="007A58B5">
        <w:t>Компетенции (индикаторы): ПК-3.</w:t>
      </w:r>
    </w:p>
    <w:p w14:paraId="0B6660E3" w14:textId="77777777" w:rsidR="009D263D" w:rsidRDefault="009D263D"/>
    <w:p w14:paraId="719FA37A" w14:textId="45F891A7" w:rsidR="009D263D" w:rsidRDefault="00AC4228">
      <w:r>
        <w:t xml:space="preserve">2. Навигационная система БВС отвечает за </w:t>
      </w:r>
      <w:r w:rsidR="001B6431">
        <w:t>__________________</w:t>
      </w:r>
      <w:r>
        <w:t xml:space="preserve">и </w:t>
      </w:r>
      <w:r w:rsidR="001B6431">
        <w:t>_________________</w:t>
      </w:r>
      <w:r>
        <w:t xml:space="preserve">, используя такие технологии как </w:t>
      </w:r>
      <w:r w:rsidR="001B6431">
        <w:t>______________</w:t>
      </w:r>
      <w:r>
        <w:t xml:space="preserve">и </w:t>
      </w:r>
      <w:r w:rsidR="001B6431">
        <w:t>___________________</w:t>
      </w:r>
      <w:r>
        <w:t>.</w:t>
      </w:r>
    </w:p>
    <w:p w14:paraId="144F764F" w14:textId="30285103" w:rsidR="009D263D" w:rsidRDefault="00AC4228">
      <w:r>
        <w:t>Правильны</w:t>
      </w:r>
      <w:r w:rsidR="001B6431">
        <w:t>й</w:t>
      </w:r>
      <w:r>
        <w:t xml:space="preserve"> ответ: определение местоположения, </w:t>
      </w:r>
      <w:proofErr w:type="spellStart"/>
      <w:r>
        <w:t>маршрутирование</w:t>
      </w:r>
      <w:proofErr w:type="spellEnd"/>
      <w:r>
        <w:t>, GPS, инерциальные навигационные системы (ИНС)</w:t>
      </w:r>
      <w:r w:rsidR="001B6431">
        <w:t>.</w:t>
      </w:r>
    </w:p>
    <w:p w14:paraId="273A166A" w14:textId="77777777" w:rsidR="007A58B5" w:rsidRPr="007A58B5" w:rsidRDefault="007A58B5" w:rsidP="007A58B5">
      <w:r w:rsidRPr="007A58B5">
        <w:t>Компетенции (индикаторы): ПК-3.</w:t>
      </w:r>
    </w:p>
    <w:p w14:paraId="477A7942" w14:textId="77777777" w:rsidR="009D263D" w:rsidRDefault="009D263D"/>
    <w:p w14:paraId="408ABA89" w14:textId="553AA5D4" w:rsidR="009D263D" w:rsidRDefault="00AC4228">
      <w:r>
        <w:t xml:space="preserve">3. Система управления БВС включает в себя </w:t>
      </w:r>
      <w:r w:rsidR="001B6431">
        <w:t>__________________</w:t>
      </w:r>
      <w:r>
        <w:t xml:space="preserve">, отвечающие за </w:t>
      </w:r>
      <w:r w:rsidR="001B6431">
        <w:t xml:space="preserve">_________________ </w:t>
      </w:r>
      <w:r>
        <w:t xml:space="preserve">и </w:t>
      </w:r>
      <w:r w:rsidR="001B6431">
        <w:t>______________________________</w:t>
      </w:r>
      <w:r>
        <w:t>.</w:t>
      </w:r>
    </w:p>
    <w:p w14:paraId="2522E047" w14:textId="0913A7D3" w:rsidR="009D263D" w:rsidRDefault="00AC4228">
      <w:r>
        <w:t>Правильны</w:t>
      </w:r>
      <w:r w:rsidR="001B6431">
        <w:t>й</w:t>
      </w:r>
      <w:r>
        <w:t xml:space="preserve"> ответ: контроллеры, управление полетом, стабилизацию</w:t>
      </w:r>
    </w:p>
    <w:p w14:paraId="4F2DE262" w14:textId="77777777" w:rsidR="007A58B5" w:rsidRPr="007A58B5" w:rsidRDefault="007A58B5" w:rsidP="007A58B5">
      <w:r w:rsidRPr="007A58B5">
        <w:t>Компетенции (индикаторы): ПК-3.</w:t>
      </w:r>
    </w:p>
    <w:p w14:paraId="4602DAB6" w14:textId="77777777" w:rsidR="009D263D" w:rsidRDefault="009D263D"/>
    <w:p w14:paraId="768D4690" w14:textId="1ABAE00D" w:rsidR="009D263D" w:rsidRDefault="00AC4228">
      <w:r>
        <w:t xml:space="preserve">4. Одним из основных компонентов системы связи является </w:t>
      </w:r>
      <w:r w:rsidR="001B6431">
        <w:t>_______________</w:t>
      </w:r>
      <w:r>
        <w:t xml:space="preserve">, который </w:t>
      </w:r>
      <w:r w:rsidR="001B6431">
        <w:t>________________________________</w:t>
      </w:r>
      <w:r>
        <w:t>.</w:t>
      </w:r>
    </w:p>
    <w:p w14:paraId="24D90956" w14:textId="77777777" w:rsidR="009D263D" w:rsidRDefault="00AC4228">
      <w:r>
        <w:t>Правильный ответ: радиомодем, обеспечивает передачу данных между БВС и оператором</w:t>
      </w:r>
    </w:p>
    <w:p w14:paraId="77FD7981" w14:textId="77777777" w:rsidR="007A58B5" w:rsidRPr="007A58B5" w:rsidRDefault="007A58B5" w:rsidP="007A58B5">
      <w:r w:rsidRPr="007A58B5">
        <w:lastRenderedPageBreak/>
        <w:t>Компетенции (индикаторы): ПК-3.</w:t>
      </w:r>
    </w:p>
    <w:p w14:paraId="3547E802" w14:textId="77777777" w:rsidR="009D263D" w:rsidRDefault="009D263D"/>
    <w:p w14:paraId="229C5E4F" w14:textId="1EE005F0" w:rsidR="009D263D" w:rsidRDefault="00AC4228">
      <w:r>
        <w:t xml:space="preserve">5. Функциональные системы БВС должны обеспечивать </w:t>
      </w:r>
      <w:r w:rsidR="001B6431">
        <w:t>_____________________</w:t>
      </w:r>
      <w:r>
        <w:t xml:space="preserve">, </w:t>
      </w:r>
      <w:r w:rsidR="00DE0DBC">
        <w:t>___________________</w:t>
      </w:r>
      <w:r>
        <w:t xml:space="preserve">и </w:t>
      </w:r>
      <w:r w:rsidR="00DE0DBC">
        <w:t xml:space="preserve">__________________________ </w:t>
      </w:r>
      <w:r>
        <w:t>для эффективного функционирования.</w:t>
      </w:r>
    </w:p>
    <w:p w14:paraId="63DABE69" w14:textId="77777777" w:rsidR="009D263D" w:rsidRDefault="00AC4228">
      <w:r>
        <w:t>Правильные ответы: безопасность, надежность, точность.</w:t>
      </w:r>
    </w:p>
    <w:p w14:paraId="5C113325" w14:textId="77777777" w:rsidR="007A58B5" w:rsidRPr="007A58B5" w:rsidRDefault="007A58B5" w:rsidP="007A58B5">
      <w:r w:rsidRPr="007A58B5">
        <w:t>Компетенции (индикаторы): ПК-3.</w:t>
      </w:r>
    </w:p>
    <w:p w14:paraId="59C7A772" w14:textId="77777777" w:rsidR="009D263D" w:rsidRDefault="009D263D"/>
    <w:p w14:paraId="5B6FB06E" w14:textId="77777777" w:rsidR="009D263D" w:rsidRDefault="00AC4228">
      <w:pPr>
        <w:pStyle w:val="4"/>
      </w:pPr>
      <w:r>
        <w:t>Задания открытого типа с кратким свободным ответом</w:t>
      </w:r>
    </w:p>
    <w:p w14:paraId="6240168B" w14:textId="4ACC5C38" w:rsidR="009D263D" w:rsidRDefault="00AC4228" w:rsidP="00DE0DBC">
      <w:r>
        <w:t xml:space="preserve">1. </w:t>
      </w:r>
      <w:r w:rsidR="00DE0DBC">
        <w:t>_________________</w:t>
      </w:r>
      <w:r>
        <w:t xml:space="preserve"> </w:t>
      </w:r>
      <w:r w:rsidR="00DE0DBC">
        <w:t xml:space="preserve">- </w:t>
      </w:r>
      <w:r>
        <w:t>обеспечивает движение БВС, влияет на скорость и маневренность.</w:t>
      </w:r>
    </w:p>
    <w:p w14:paraId="4CE58657" w14:textId="398AB01D" w:rsidR="00DE0DBC" w:rsidRDefault="00DE0DBC">
      <w:pPr>
        <w:rPr>
          <w:rFonts w:eastAsia="Aptos" w:cs="Times New Roman"/>
        </w:rPr>
      </w:pPr>
      <w:r w:rsidRPr="00DE0DBC">
        <w:rPr>
          <w:rFonts w:eastAsia="Aptos" w:cs="Times New Roman"/>
        </w:rPr>
        <w:t>Правильный ответ:</w:t>
      </w:r>
      <w:r>
        <w:rPr>
          <w:rFonts w:eastAsia="Aptos" w:cs="Times New Roman"/>
        </w:rPr>
        <w:t xml:space="preserve"> двигатель.</w:t>
      </w:r>
    </w:p>
    <w:p w14:paraId="028567C6" w14:textId="77777777" w:rsidR="00DE0DBC" w:rsidRPr="00DE0DBC" w:rsidRDefault="00DE0DBC" w:rsidP="00DE0DBC">
      <w:r w:rsidRPr="00DE0DBC">
        <w:t>Компетенции (индикаторы): ПК-3.</w:t>
      </w:r>
    </w:p>
    <w:p w14:paraId="18932C0B" w14:textId="77777777" w:rsidR="00DE0DBC" w:rsidRDefault="00DE0DBC"/>
    <w:p w14:paraId="4FADC2E3" w14:textId="0A274D5B" w:rsidR="009D263D" w:rsidRDefault="00AC4228">
      <w:r>
        <w:t xml:space="preserve">2 </w:t>
      </w:r>
      <w:r w:rsidR="00DE0DBC">
        <w:t>_____________________</w:t>
      </w:r>
      <w:r>
        <w:t>- отвечает за навигацию и управление полетом, обеспечивает стабильность.</w:t>
      </w:r>
    </w:p>
    <w:p w14:paraId="06EC7D2C" w14:textId="22D440B9" w:rsidR="00DE0DBC" w:rsidRDefault="00DE0DBC">
      <w:pPr>
        <w:rPr>
          <w:rFonts w:eastAsia="Aptos" w:cs="Times New Roman"/>
        </w:rPr>
      </w:pPr>
      <w:r w:rsidRPr="00DE0DBC">
        <w:rPr>
          <w:rFonts w:eastAsia="Aptos" w:cs="Times New Roman"/>
        </w:rPr>
        <w:t>Правильный ответ:</w:t>
      </w:r>
      <w:r>
        <w:rPr>
          <w:rFonts w:eastAsia="Aptos" w:cs="Times New Roman"/>
        </w:rPr>
        <w:t xml:space="preserve"> </w:t>
      </w:r>
      <w:r w:rsidRPr="00DE0DBC">
        <w:rPr>
          <w:rFonts w:eastAsia="Aptos" w:cs="Times New Roman"/>
        </w:rPr>
        <w:t>Система управления</w:t>
      </w:r>
    </w:p>
    <w:p w14:paraId="522E781E" w14:textId="77777777" w:rsidR="00DE0DBC" w:rsidRPr="00DE0DBC" w:rsidRDefault="00DE0DBC" w:rsidP="00DE0DBC">
      <w:pPr>
        <w:rPr>
          <w:rFonts w:eastAsia="Aptos" w:cs="Times New Roman"/>
        </w:rPr>
      </w:pPr>
      <w:r w:rsidRPr="00DE0DBC">
        <w:rPr>
          <w:rFonts w:eastAsia="Aptos" w:cs="Times New Roman"/>
        </w:rPr>
        <w:t>Компетенции (индикаторы): ПК-3.</w:t>
      </w:r>
    </w:p>
    <w:p w14:paraId="3BE53257" w14:textId="77777777" w:rsidR="00DE0DBC" w:rsidRDefault="00DE0DBC"/>
    <w:p w14:paraId="581A69FC" w14:textId="3615BA46" w:rsidR="009D263D" w:rsidRDefault="00AC4228">
      <w:r>
        <w:t xml:space="preserve">3 </w:t>
      </w:r>
      <w:r w:rsidR="00DE0DBC">
        <w:t>_____________________</w:t>
      </w:r>
      <w:r>
        <w:t>- собирают данные о внешней среде (например, GPS, барометры), что позволяет системе адаптироваться к условиям.</w:t>
      </w:r>
    </w:p>
    <w:p w14:paraId="2883C25D" w14:textId="467510A5" w:rsidR="00DE0DBC" w:rsidRDefault="00DE0DBC">
      <w:r w:rsidRPr="00DE0DBC">
        <w:rPr>
          <w:rFonts w:eastAsia="Aptos" w:cs="Times New Roman"/>
        </w:rPr>
        <w:t>Правильный ответ:</w:t>
      </w:r>
      <w:r>
        <w:rPr>
          <w:rFonts w:eastAsia="Aptos" w:cs="Times New Roman"/>
        </w:rPr>
        <w:t xml:space="preserve"> </w:t>
      </w:r>
      <w:r w:rsidRPr="00DE0DBC">
        <w:rPr>
          <w:rFonts w:eastAsia="Aptos" w:cs="Times New Roman"/>
        </w:rPr>
        <w:t>Сенсоры</w:t>
      </w:r>
    </w:p>
    <w:p w14:paraId="601BDA05" w14:textId="77777777" w:rsidR="00DE0DBC" w:rsidRPr="00DE0DBC" w:rsidRDefault="00DE0DBC" w:rsidP="00DE0DBC">
      <w:r w:rsidRPr="00DE0DBC">
        <w:t>Компетенции (индикаторы): ПК-3.</w:t>
      </w:r>
    </w:p>
    <w:p w14:paraId="3E4406C0" w14:textId="77777777" w:rsidR="00DE0DBC" w:rsidRDefault="00DE0DBC"/>
    <w:p w14:paraId="0860DB7E" w14:textId="181EDFBC" w:rsidR="009D263D" w:rsidRDefault="00AC4228">
      <w:r>
        <w:t xml:space="preserve">4 </w:t>
      </w:r>
      <w:r w:rsidR="00DE0DBC">
        <w:t>_____________________</w:t>
      </w:r>
      <w:r>
        <w:t>- обеспечивает связь между БВС и наземной станцией, что позволяет передавать данные и получать команды.</w:t>
      </w:r>
    </w:p>
    <w:p w14:paraId="2886F7EF" w14:textId="77556D86" w:rsidR="00DE0DBC" w:rsidRDefault="00DE0DBC">
      <w:r w:rsidRPr="00DE0DBC">
        <w:rPr>
          <w:rFonts w:eastAsia="Aptos" w:cs="Times New Roman"/>
        </w:rPr>
        <w:t>Правильный ответ:</w:t>
      </w:r>
      <w:r>
        <w:rPr>
          <w:rFonts w:eastAsia="Aptos" w:cs="Times New Roman"/>
        </w:rPr>
        <w:t xml:space="preserve"> </w:t>
      </w:r>
      <w:r w:rsidRPr="00DE0DBC">
        <w:rPr>
          <w:rFonts w:eastAsia="Aptos" w:cs="Times New Roman"/>
        </w:rPr>
        <w:t>Передатчик</w:t>
      </w:r>
    </w:p>
    <w:p w14:paraId="0C1613E9" w14:textId="77777777" w:rsidR="00DE0DBC" w:rsidRPr="00DE0DBC" w:rsidRDefault="00DE0DBC" w:rsidP="00DE0DBC">
      <w:r w:rsidRPr="00DE0DBC">
        <w:t>Компетенции (индикаторы): ПК-3.</w:t>
      </w:r>
    </w:p>
    <w:p w14:paraId="7149A01F" w14:textId="77777777" w:rsidR="00DE0DBC" w:rsidRDefault="00DE0DBC"/>
    <w:p w14:paraId="06D11651" w14:textId="57B0DF28" w:rsidR="009D263D" w:rsidRDefault="00AC4228">
      <w:r>
        <w:t xml:space="preserve">5 </w:t>
      </w:r>
      <w:r w:rsidR="00DE0DBC">
        <w:t>_______________</w:t>
      </w:r>
      <w:r>
        <w:t>- источник энергии для всех компонентов, влияет на время полета и дальность.</w:t>
      </w:r>
    </w:p>
    <w:p w14:paraId="508CA70B" w14:textId="39B7CC43" w:rsidR="00DE0DBC" w:rsidRDefault="00DE0DBC">
      <w:r w:rsidRPr="00DE0DBC">
        <w:rPr>
          <w:rFonts w:eastAsia="Aptos" w:cs="Times New Roman"/>
        </w:rPr>
        <w:t>Правильный ответ:</w:t>
      </w:r>
      <w:r>
        <w:rPr>
          <w:rFonts w:eastAsia="Aptos" w:cs="Times New Roman"/>
        </w:rPr>
        <w:t xml:space="preserve"> </w:t>
      </w:r>
      <w:r w:rsidRPr="00DE0DBC">
        <w:rPr>
          <w:rFonts w:eastAsia="Aptos" w:cs="Times New Roman"/>
        </w:rPr>
        <w:t>Аккумулятор</w:t>
      </w:r>
    </w:p>
    <w:p w14:paraId="7730D02B" w14:textId="77777777" w:rsidR="007A58B5" w:rsidRPr="007A58B5" w:rsidRDefault="007A58B5" w:rsidP="007A58B5">
      <w:bookmarkStart w:id="2" w:name="_Hlk192748550"/>
      <w:r w:rsidRPr="007A58B5">
        <w:t>Компетенции (индикаторы): ПК-3.</w:t>
      </w:r>
    </w:p>
    <w:bookmarkEnd w:id="2"/>
    <w:p w14:paraId="5BA9141A" w14:textId="77777777" w:rsidR="007A58B5" w:rsidRDefault="007A58B5"/>
    <w:p w14:paraId="7263CA40" w14:textId="77777777" w:rsidR="009D263D" w:rsidRDefault="00AC4228">
      <w:pPr>
        <w:pStyle w:val="4"/>
      </w:pPr>
      <w:r>
        <w:t>Задания открытого типа с развернутым ответом</w:t>
      </w:r>
    </w:p>
    <w:p w14:paraId="79530045" w14:textId="3BB2707B" w:rsidR="009D263D" w:rsidRDefault="00AC4228">
      <w:pPr>
        <w:rPr>
          <w:bCs/>
          <w:szCs w:val="28"/>
        </w:rPr>
      </w:pPr>
      <w:r>
        <w:rPr>
          <w:bCs/>
          <w:szCs w:val="28"/>
        </w:rPr>
        <w:t xml:space="preserve">1. Опишите </w:t>
      </w:r>
      <w:bookmarkStart w:id="3" w:name="_Hlk192748742"/>
      <w:r>
        <w:rPr>
          <w:bCs/>
          <w:szCs w:val="28"/>
        </w:rPr>
        <w:t>основные компоненты беспилотной воздушной системы (БВС) и их функции</w:t>
      </w:r>
      <w:bookmarkEnd w:id="3"/>
      <w:r>
        <w:rPr>
          <w:bCs/>
          <w:szCs w:val="28"/>
        </w:rPr>
        <w:t>. Как каждый компонент влияет на общую работу системы?</w:t>
      </w:r>
    </w:p>
    <w:p w14:paraId="0915010A" w14:textId="086CD964" w:rsidR="00DE0DBC" w:rsidRPr="00DE0DBC" w:rsidRDefault="00DE0DBC" w:rsidP="00DE0DBC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DE0DBC">
        <w:rPr>
          <w:rFonts w:eastAsia="Aptos" w:cs="Times New Roman"/>
          <w:szCs w:val="28"/>
        </w:rPr>
        <w:t xml:space="preserve">Время выполнения – </w:t>
      </w:r>
      <w:r>
        <w:rPr>
          <w:rFonts w:eastAsia="Aptos" w:cs="Times New Roman"/>
          <w:szCs w:val="28"/>
        </w:rPr>
        <w:t>10</w:t>
      </w:r>
      <w:r w:rsidRPr="00DE0DBC">
        <w:rPr>
          <w:rFonts w:eastAsia="Aptos" w:cs="Times New Roman"/>
          <w:szCs w:val="28"/>
        </w:rPr>
        <w:t xml:space="preserve"> мин.</w:t>
      </w:r>
    </w:p>
    <w:p w14:paraId="05D59AFA" w14:textId="77777777" w:rsidR="00DE0DBC" w:rsidRPr="00DE0DBC" w:rsidRDefault="00DE0DBC" w:rsidP="00DE0DBC">
      <w:pPr>
        <w:tabs>
          <w:tab w:val="left" w:pos="426"/>
        </w:tabs>
        <w:contextualSpacing/>
        <w:rPr>
          <w:rFonts w:eastAsia="Aptos" w:cs="Times New Roman"/>
        </w:rPr>
      </w:pPr>
      <w:r w:rsidRPr="00DE0DBC">
        <w:rPr>
          <w:rFonts w:eastAsia="Aptos" w:cs="Times New Roman"/>
          <w:szCs w:val="28"/>
        </w:rPr>
        <w:t>Ожидаемый результат:</w:t>
      </w:r>
      <w:r w:rsidRPr="00DE0DBC">
        <w:rPr>
          <w:rFonts w:eastAsia="Aptos" w:cs="Times New Roman"/>
        </w:rPr>
        <w:t xml:space="preserve"> </w:t>
      </w:r>
    </w:p>
    <w:p w14:paraId="4791F108" w14:textId="77777777" w:rsidR="00DE0DBC" w:rsidRDefault="00DE0DBC">
      <w:pPr>
        <w:rPr>
          <w:bCs/>
          <w:szCs w:val="28"/>
        </w:rPr>
      </w:pPr>
    </w:p>
    <w:p w14:paraId="003E3D33" w14:textId="52DC7631" w:rsidR="009D263D" w:rsidRDefault="00AC4228">
      <w:pPr>
        <w:rPr>
          <w:bCs/>
          <w:szCs w:val="28"/>
        </w:rPr>
      </w:pPr>
      <w:r>
        <w:rPr>
          <w:bCs/>
          <w:szCs w:val="28"/>
        </w:rPr>
        <w:lastRenderedPageBreak/>
        <w:t>1) Двигатель - обеспечивает движение БВС, влияя на скорость и маневренность. Он может быть электрическим или бензиновым, и его мощность определяет максимальную нагрузку и дальность полета.</w:t>
      </w:r>
    </w:p>
    <w:p w14:paraId="6EBE70D1" w14:textId="77777777" w:rsidR="009D263D" w:rsidRDefault="00AC4228">
      <w:pPr>
        <w:rPr>
          <w:bCs/>
          <w:szCs w:val="28"/>
        </w:rPr>
      </w:pPr>
      <w:r>
        <w:rPr>
          <w:bCs/>
          <w:szCs w:val="28"/>
        </w:rPr>
        <w:t>2) Система управления - отвечает за навигацию и управление полетом. Она включает в себя автопилот и программное обеспечение, которое обрабатывает данные от сенсоров и формирует управляющие команды.</w:t>
      </w:r>
    </w:p>
    <w:p w14:paraId="1AFAF0F9" w14:textId="77777777" w:rsidR="009D263D" w:rsidRDefault="00AC4228">
      <w:pPr>
        <w:rPr>
          <w:bCs/>
          <w:szCs w:val="28"/>
        </w:rPr>
      </w:pPr>
      <w:r>
        <w:rPr>
          <w:bCs/>
          <w:szCs w:val="28"/>
        </w:rPr>
        <w:t>3) Сенсоры - собирают данные о внешней среде, такие как GPS для определения местоположения, барометры для высоты и другие датчики для мониторинга состояния БВС. Эти данные позволяют системе адаптироваться к условиям полета.</w:t>
      </w:r>
    </w:p>
    <w:p w14:paraId="27FB49AA" w14:textId="77777777" w:rsidR="009D263D" w:rsidRDefault="00AC4228">
      <w:pPr>
        <w:rPr>
          <w:bCs/>
          <w:szCs w:val="28"/>
        </w:rPr>
      </w:pPr>
      <w:r>
        <w:rPr>
          <w:bCs/>
          <w:szCs w:val="28"/>
        </w:rPr>
        <w:t>4) Передатчик - обеспечивает связь между БВС и наземной станцией, позволяя передавать данные о состоянии полета и получать команды от оператора.</w:t>
      </w:r>
    </w:p>
    <w:p w14:paraId="6E45C3FD" w14:textId="5C4E8EA4" w:rsidR="009D263D" w:rsidRDefault="00AC4228">
      <w:pPr>
        <w:rPr>
          <w:bCs/>
          <w:szCs w:val="28"/>
        </w:rPr>
      </w:pPr>
      <w:r>
        <w:rPr>
          <w:bCs/>
          <w:szCs w:val="28"/>
        </w:rPr>
        <w:t>5) Аккумулятор - источник энергии для всех компонентов. Его емкость определяет время полета и дальность, а также влияет на общую эффективность системы.</w:t>
      </w:r>
    </w:p>
    <w:p w14:paraId="4E1157E6" w14:textId="77777777" w:rsidR="00DE0DBC" w:rsidRPr="00DE0DBC" w:rsidRDefault="00DE0DBC" w:rsidP="00DE0DBC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DE0DBC">
        <w:rPr>
          <w:rFonts w:eastAsia="Aptos" w:cs="Times New Roman"/>
          <w:szCs w:val="28"/>
        </w:rPr>
        <w:t>Критерии оценивания:</w:t>
      </w:r>
    </w:p>
    <w:p w14:paraId="0A65F337" w14:textId="236AD1F1" w:rsidR="00DE0DBC" w:rsidRPr="00DE0DBC" w:rsidRDefault="00DE0DBC" w:rsidP="00DE0DBC">
      <w:pPr>
        <w:tabs>
          <w:tab w:val="left" w:pos="426"/>
        </w:tabs>
        <w:contextualSpacing/>
        <w:rPr>
          <w:rFonts w:eastAsia="Aptos" w:cs="Times New Roman"/>
          <w:szCs w:val="28"/>
        </w:rPr>
      </w:pPr>
      <w:bookmarkStart w:id="4" w:name="_Hlk192485988"/>
      <w:r w:rsidRPr="00DE0DBC">
        <w:rPr>
          <w:rFonts w:eastAsia="Aptos" w:cs="Times New Roman"/>
          <w:szCs w:val="28"/>
        </w:rPr>
        <w:t xml:space="preserve">-приведены минимум четыре </w:t>
      </w:r>
      <w:r w:rsidRPr="00DE0DBC">
        <w:rPr>
          <w:rFonts w:eastAsia="Aptos" w:cs="Times New Roman"/>
          <w:bCs/>
          <w:szCs w:val="28"/>
        </w:rPr>
        <w:t>основны</w:t>
      </w:r>
      <w:r>
        <w:rPr>
          <w:rFonts w:eastAsia="Aptos" w:cs="Times New Roman"/>
          <w:bCs/>
          <w:szCs w:val="28"/>
        </w:rPr>
        <w:t>х</w:t>
      </w:r>
      <w:r w:rsidRPr="00DE0DBC">
        <w:rPr>
          <w:rFonts w:eastAsia="Aptos" w:cs="Times New Roman"/>
          <w:bCs/>
          <w:szCs w:val="28"/>
        </w:rPr>
        <w:t xml:space="preserve"> компонент</w:t>
      </w:r>
      <w:r>
        <w:rPr>
          <w:rFonts w:eastAsia="Aptos" w:cs="Times New Roman"/>
          <w:bCs/>
          <w:szCs w:val="28"/>
        </w:rPr>
        <w:t>а</w:t>
      </w:r>
      <w:r w:rsidRPr="00DE0DBC">
        <w:rPr>
          <w:rFonts w:eastAsia="Aptos" w:cs="Times New Roman"/>
          <w:bCs/>
          <w:szCs w:val="28"/>
        </w:rPr>
        <w:t xml:space="preserve"> беспилотной воздушной системы (БВС) и их функции</w:t>
      </w:r>
      <w:r w:rsidRPr="00DE0DBC">
        <w:rPr>
          <w:rFonts w:eastAsia="Aptos" w:cs="Times New Roman"/>
          <w:szCs w:val="28"/>
        </w:rPr>
        <w:t>;</w:t>
      </w:r>
    </w:p>
    <w:p w14:paraId="04304499" w14:textId="77777777" w:rsidR="00DE0DBC" w:rsidRPr="00DE0DBC" w:rsidRDefault="00DE0DBC" w:rsidP="00DE0DBC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DE0DBC">
        <w:rPr>
          <w:rFonts w:eastAsia="Aptos" w:cs="Times New Roman"/>
          <w:szCs w:val="28"/>
        </w:rPr>
        <w:t>- приведена полная или краткая характеристика принципа.</w:t>
      </w:r>
    </w:p>
    <w:bookmarkEnd w:id="4"/>
    <w:p w14:paraId="11DDF4BD" w14:textId="77777777" w:rsidR="007A58B5" w:rsidRPr="007A58B5" w:rsidRDefault="007A58B5" w:rsidP="007A58B5">
      <w:pPr>
        <w:rPr>
          <w:bCs/>
          <w:szCs w:val="28"/>
        </w:rPr>
      </w:pPr>
      <w:r w:rsidRPr="007A58B5">
        <w:rPr>
          <w:bCs/>
          <w:szCs w:val="28"/>
        </w:rPr>
        <w:t>Компетенции (индикаторы): ПК-3.</w:t>
      </w:r>
    </w:p>
    <w:p w14:paraId="057CBAD3" w14:textId="77777777" w:rsidR="009D263D" w:rsidRDefault="009D263D">
      <w:pPr>
        <w:rPr>
          <w:bCs/>
          <w:szCs w:val="28"/>
        </w:rPr>
      </w:pPr>
    </w:p>
    <w:p w14:paraId="1D17D226" w14:textId="0767A825" w:rsidR="009D263D" w:rsidRDefault="00AC4228">
      <w:pPr>
        <w:rPr>
          <w:bCs/>
          <w:szCs w:val="28"/>
        </w:rPr>
      </w:pPr>
      <w:r>
        <w:rPr>
          <w:bCs/>
          <w:szCs w:val="28"/>
        </w:rPr>
        <w:t xml:space="preserve">2. Объясните, как </w:t>
      </w:r>
      <w:bookmarkStart w:id="5" w:name="_Hlk192748791"/>
      <w:r>
        <w:rPr>
          <w:bCs/>
          <w:szCs w:val="28"/>
        </w:rPr>
        <w:t>работают навигационные системы в БВС</w:t>
      </w:r>
      <w:bookmarkEnd w:id="5"/>
      <w:r>
        <w:rPr>
          <w:bCs/>
          <w:szCs w:val="28"/>
        </w:rPr>
        <w:t>. Какие технологии используются для определения местоположения и курса?</w:t>
      </w:r>
    </w:p>
    <w:p w14:paraId="5710444A" w14:textId="7B59B650" w:rsidR="00DE0DBC" w:rsidRPr="00DE0DBC" w:rsidRDefault="00DE0DBC" w:rsidP="00DE0DBC">
      <w:pPr>
        <w:rPr>
          <w:bCs/>
          <w:szCs w:val="28"/>
        </w:rPr>
      </w:pPr>
      <w:r w:rsidRPr="00DE0DBC">
        <w:rPr>
          <w:bCs/>
          <w:szCs w:val="28"/>
        </w:rPr>
        <w:t xml:space="preserve">Время выполнения – </w:t>
      </w:r>
      <w:r>
        <w:rPr>
          <w:bCs/>
          <w:szCs w:val="28"/>
        </w:rPr>
        <w:t>10</w:t>
      </w:r>
      <w:r w:rsidRPr="00DE0DBC">
        <w:rPr>
          <w:bCs/>
          <w:szCs w:val="28"/>
        </w:rPr>
        <w:t xml:space="preserve"> мин.</w:t>
      </w:r>
    </w:p>
    <w:p w14:paraId="2618B489" w14:textId="77777777" w:rsidR="00DE0DBC" w:rsidRPr="00DE0DBC" w:rsidRDefault="00DE0DBC" w:rsidP="00DE0DBC">
      <w:pPr>
        <w:rPr>
          <w:bCs/>
          <w:szCs w:val="28"/>
        </w:rPr>
      </w:pPr>
      <w:r w:rsidRPr="00DE0DBC">
        <w:rPr>
          <w:bCs/>
          <w:szCs w:val="28"/>
        </w:rPr>
        <w:t xml:space="preserve">Ожидаемый результат: </w:t>
      </w:r>
    </w:p>
    <w:p w14:paraId="35E5B6B3" w14:textId="3BB407A2" w:rsidR="009D263D" w:rsidRDefault="00AC4228">
      <w:pPr>
        <w:rPr>
          <w:bCs/>
          <w:szCs w:val="28"/>
        </w:rPr>
      </w:pPr>
      <w:r>
        <w:rPr>
          <w:bCs/>
          <w:szCs w:val="28"/>
        </w:rPr>
        <w:t>Навигационные системы в БВС используют несколько технологий:</w:t>
      </w:r>
    </w:p>
    <w:p w14:paraId="489EC206" w14:textId="77777777" w:rsidR="009D263D" w:rsidRDefault="00AC4228">
      <w:pPr>
        <w:rPr>
          <w:bCs/>
          <w:szCs w:val="28"/>
        </w:rPr>
      </w:pPr>
      <w:r>
        <w:rPr>
          <w:bCs/>
          <w:szCs w:val="28"/>
        </w:rPr>
        <w:t>1) GPS (Глобальная система позиционирования) - определяет местоположение с высокой точностью, позволяя БВС следовать заданному маршруту.</w:t>
      </w:r>
    </w:p>
    <w:p w14:paraId="0D864796" w14:textId="77777777" w:rsidR="009D263D" w:rsidRDefault="00AC4228">
      <w:pPr>
        <w:rPr>
          <w:bCs/>
          <w:szCs w:val="28"/>
        </w:rPr>
      </w:pPr>
      <w:r>
        <w:rPr>
          <w:bCs/>
          <w:szCs w:val="28"/>
        </w:rPr>
        <w:t>2) Инерциальные навигационные системы (INS) - отслеживают движение БВС, используя акселерометры и гироскопы для определения скорости и направления.</w:t>
      </w:r>
    </w:p>
    <w:p w14:paraId="7374EC14" w14:textId="77777777" w:rsidR="009D263D" w:rsidRDefault="00AC4228">
      <w:pPr>
        <w:rPr>
          <w:bCs/>
          <w:szCs w:val="28"/>
        </w:rPr>
      </w:pPr>
      <w:r>
        <w:rPr>
          <w:bCs/>
          <w:szCs w:val="28"/>
        </w:rPr>
        <w:t>3) Барометрические датчики - измеряют высоту над уровнем моря, что помогает в управлении высотой полета и предотвращении столкновений.</w:t>
      </w:r>
    </w:p>
    <w:p w14:paraId="6791AA02" w14:textId="77777777" w:rsidR="009D263D" w:rsidRDefault="00AC4228">
      <w:pPr>
        <w:rPr>
          <w:bCs/>
          <w:szCs w:val="28"/>
        </w:rPr>
      </w:pPr>
      <w:r>
        <w:rPr>
          <w:bCs/>
          <w:szCs w:val="28"/>
        </w:rPr>
        <w:t>4) Компасы - определяют направление полета, что важно для навигации и ориентации в пространстве.</w:t>
      </w:r>
    </w:p>
    <w:p w14:paraId="5A33FA8C" w14:textId="77777777" w:rsidR="009D263D" w:rsidRDefault="00AC4228">
      <w:pPr>
        <w:rPr>
          <w:bCs/>
          <w:szCs w:val="28"/>
        </w:rPr>
      </w:pPr>
      <w:r>
        <w:rPr>
          <w:bCs/>
          <w:szCs w:val="28"/>
        </w:rPr>
        <w:t>5) Системы визуальной навигации - используют камеры и алгоритмы обработки изображений для определения местоположения и избегания препятствий.</w:t>
      </w:r>
    </w:p>
    <w:p w14:paraId="171FB550" w14:textId="31F37EBC" w:rsidR="009D263D" w:rsidRDefault="00AC4228">
      <w:pPr>
        <w:rPr>
          <w:bCs/>
          <w:szCs w:val="28"/>
        </w:rPr>
      </w:pPr>
      <w:r>
        <w:rPr>
          <w:bCs/>
          <w:szCs w:val="28"/>
        </w:rPr>
        <w:t>Эти технологии работают совместно, обеспечивая точное позиционирование и навигацию, что критично для успешного выполнения задач БВС.</w:t>
      </w:r>
    </w:p>
    <w:p w14:paraId="5E0DC2D2" w14:textId="77777777" w:rsidR="00DE0DBC" w:rsidRPr="00DE0DBC" w:rsidRDefault="00DE0DBC" w:rsidP="00DE0DBC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DE0DBC">
        <w:rPr>
          <w:rFonts w:eastAsia="Aptos" w:cs="Times New Roman"/>
          <w:szCs w:val="28"/>
        </w:rPr>
        <w:t>Критерии оценивания:</w:t>
      </w:r>
    </w:p>
    <w:p w14:paraId="50F7D4D2" w14:textId="41D87F5B" w:rsidR="00DE0DBC" w:rsidRPr="00DE0DBC" w:rsidRDefault="00DE0DBC" w:rsidP="00DE0DBC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DE0DBC">
        <w:rPr>
          <w:rFonts w:eastAsia="Aptos" w:cs="Times New Roman"/>
          <w:szCs w:val="28"/>
        </w:rPr>
        <w:lastRenderedPageBreak/>
        <w:t>-</w:t>
      </w:r>
      <w:r>
        <w:rPr>
          <w:rFonts w:eastAsia="Aptos" w:cs="Times New Roman"/>
          <w:szCs w:val="28"/>
        </w:rPr>
        <w:t xml:space="preserve"> </w:t>
      </w:r>
      <w:r w:rsidRPr="00DE0DBC">
        <w:rPr>
          <w:rFonts w:eastAsia="Aptos" w:cs="Times New Roman"/>
          <w:szCs w:val="28"/>
        </w:rPr>
        <w:t xml:space="preserve">приведены минимум четыре </w:t>
      </w:r>
      <w:r>
        <w:rPr>
          <w:rFonts w:eastAsia="Aptos" w:cs="Times New Roman"/>
          <w:szCs w:val="28"/>
        </w:rPr>
        <w:t xml:space="preserve">типа </w:t>
      </w:r>
      <w:r w:rsidRPr="00DE0DBC">
        <w:rPr>
          <w:rFonts w:eastAsia="Aptos" w:cs="Times New Roman"/>
          <w:bCs/>
          <w:szCs w:val="28"/>
        </w:rPr>
        <w:t>навигационны</w:t>
      </w:r>
      <w:r>
        <w:rPr>
          <w:rFonts w:eastAsia="Aptos" w:cs="Times New Roman"/>
          <w:bCs/>
          <w:szCs w:val="28"/>
        </w:rPr>
        <w:t>х</w:t>
      </w:r>
      <w:r w:rsidRPr="00DE0DBC">
        <w:rPr>
          <w:rFonts w:eastAsia="Aptos" w:cs="Times New Roman"/>
          <w:bCs/>
          <w:szCs w:val="28"/>
        </w:rPr>
        <w:t xml:space="preserve"> систем в БВС</w:t>
      </w:r>
      <w:r w:rsidRPr="00DE0DBC">
        <w:rPr>
          <w:rFonts w:eastAsia="Aptos" w:cs="Times New Roman"/>
          <w:szCs w:val="28"/>
        </w:rPr>
        <w:t>;</w:t>
      </w:r>
    </w:p>
    <w:p w14:paraId="4EAC50A8" w14:textId="77777777" w:rsidR="00DE0DBC" w:rsidRPr="00DE0DBC" w:rsidRDefault="00DE0DBC" w:rsidP="00DE0DBC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DE0DBC">
        <w:rPr>
          <w:rFonts w:eastAsia="Aptos" w:cs="Times New Roman"/>
          <w:szCs w:val="28"/>
        </w:rPr>
        <w:t>- приведена полная или краткая характеристика принципа.</w:t>
      </w:r>
    </w:p>
    <w:p w14:paraId="2CB123D1" w14:textId="3160A0DE" w:rsidR="007A58B5" w:rsidRDefault="007A58B5" w:rsidP="007A58B5">
      <w:pPr>
        <w:rPr>
          <w:bCs/>
          <w:szCs w:val="28"/>
        </w:rPr>
      </w:pPr>
      <w:r w:rsidRPr="007A58B5">
        <w:rPr>
          <w:bCs/>
          <w:szCs w:val="28"/>
        </w:rPr>
        <w:t>Компетенции (индикаторы): ПК-3.</w:t>
      </w:r>
    </w:p>
    <w:sectPr w:rsidR="007A58B5">
      <w:foot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44CDF" w14:textId="77777777" w:rsidR="00A74C75" w:rsidRDefault="00A74C75">
      <w:r>
        <w:separator/>
      </w:r>
    </w:p>
  </w:endnote>
  <w:endnote w:type="continuationSeparator" w:id="0">
    <w:p w14:paraId="3E36447F" w14:textId="77777777" w:rsidR="00A74C75" w:rsidRDefault="00A7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6933078"/>
    </w:sdtPr>
    <w:sdtEndPr/>
    <w:sdtContent>
      <w:p w14:paraId="79CBBB41" w14:textId="77777777" w:rsidR="009D263D" w:rsidRDefault="00AC4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7DBB237" w14:textId="77777777" w:rsidR="009D263D" w:rsidRDefault="009D263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460067"/>
    </w:sdtPr>
    <w:sdtEndPr/>
    <w:sdtContent>
      <w:p w14:paraId="48A531F8" w14:textId="77777777" w:rsidR="009D263D" w:rsidRDefault="00AC4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047ADC2D" w14:textId="77777777" w:rsidR="009D263D" w:rsidRDefault="009D263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469719"/>
    </w:sdtPr>
    <w:sdtEndPr/>
    <w:sdtContent>
      <w:p w14:paraId="31161720" w14:textId="77777777" w:rsidR="009D263D" w:rsidRDefault="00AC4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378206C2" w14:textId="77777777" w:rsidR="009D263D" w:rsidRDefault="009D263D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452119"/>
    </w:sdtPr>
    <w:sdtEndPr/>
    <w:sdtContent>
      <w:p w14:paraId="40228420" w14:textId="77777777" w:rsidR="009D263D" w:rsidRDefault="00AC4228">
        <w:pPr>
          <w:pStyle w:val="aa"/>
          <w:jc w:val="center"/>
        </w:pPr>
        <w:r w:rsidRPr="00BF3868">
          <w:rPr>
            <w:sz w:val="22"/>
            <w:szCs w:val="22"/>
          </w:rPr>
          <w:fldChar w:fldCharType="begin"/>
        </w:r>
        <w:r w:rsidRPr="00BF3868">
          <w:rPr>
            <w:sz w:val="22"/>
            <w:szCs w:val="22"/>
          </w:rPr>
          <w:instrText>PAGE   \* MERGEFORMAT</w:instrText>
        </w:r>
        <w:r w:rsidRPr="00BF3868">
          <w:rPr>
            <w:sz w:val="22"/>
            <w:szCs w:val="22"/>
          </w:rPr>
          <w:fldChar w:fldCharType="separate"/>
        </w:r>
        <w:r w:rsidRPr="00BF3868">
          <w:rPr>
            <w:sz w:val="22"/>
            <w:szCs w:val="22"/>
          </w:rPr>
          <w:t>5</w:t>
        </w:r>
        <w:r w:rsidRPr="00BF3868">
          <w:rPr>
            <w:sz w:val="22"/>
            <w:szCs w:val="22"/>
          </w:rPr>
          <w:fldChar w:fldCharType="end"/>
        </w:r>
      </w:p>
    </w:sdtContent>
  </w:sdt>
  <w:p w14:paraId="073386F6" w14:textId="77777777" w:rsidR="009D263D" w:rsidRDefault="009D263D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</w:sdtPr>
    <w:sdtEndPr>
      <w:rPr>
        <w:sz w:val="24"/>
      </w:rPr>
    </w:sdtEndPr>
    <w:sdtContent>
      <w:p w14:paraId="027DBB51" w14:textId="77777777" w:rsidR="009D263D" w:rsidRDefault="00AC4228">
        <w:pPr>
          <w:pStyle w:val="aa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>11</w:t>
        </w:r>
        <w:r>
          <w:rPr>
            <w:sz w:val="24"/>
          </w:rPr>
          <w:fldChar w:fldCharType="end"/>
        </w:r>
      </w:p>
    </w:sdtContent>
  </w:sdt>
  <w:p w14:paraId="2C87D0D8" w14:textId="77777777" w:rsidR="009D263D" w:rsidRDefault="009D263D">
    <w:pPr>
      <w:pStyle w:val="aa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66AD1" w14:textId="77777777" w:rsidR="00A74C75" w:rsidRDefault="00A74C75">
      <w:r>
        <w:separator/>
      </w:r>
    </w:p>
  </w:footnote>
  <w:footnote w:type="continuationSeparator" w:id="0">
    <w:p w14:paraId="334421D7" w14:textId="77777777" w:rsidR="00A74C75" w:rsidRDefault="00A7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D02D9"/>
    <w:multiLevelType w:val="multilevel"/>
    <w:tmpl w:val="4E6D02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189D"/>
    <w:rsid w:val="0006311A"/>
    <w:rsid w:val="000B7470"/>
    <w:rsid w:val="000D01B5"/>
    <w:rsid w:val="001317B6"/>
    <w:rsid w:val="00163D7D"/>
    <w:rsid w:val="00166F2C"/>
    <w:rsid w:val="00172F27"/>
    <w:rsid w:val="00191CF7"/>
    <w:rsid w:val="001B6431"/>
    <w:rsid w:val="002A0645"/>
    <w:rsid w:val="002E07F0"/>
    <w:rsid w:val="002F20EB"/>
    <w:rsid w:val="003019A1"/>
    <w:rsid w:val="00347C37"/>
    <w:rsid w:val="0039264A"/>
    <w:rsid w:val="003D02B0"/>
    <w:rsid w:val="0043322F"/>
    <w:rsid w:val="00461D7F"/>
    <w:rsid w:val="00495EDC"/>
    <w:rsid w:val="004E4FD1"/>
    <w:rsid w:val="004F6B84"/>
    <w:rsid w:val="00536B52"/>
    <w:rsid w:val="005E321A"/>
    <w:rsid w:val="006153F4"/>
    <w:rsid w:val="0061716A"/>
    <w:rsid w:val="0066178B"/>
    <w:rsid w:val="006943A0"/>
    <w:rsid w:val="006A7504"/>
    <w:rsid w:val="006B5B7A"/>
    <w:rsid w:val="00736951"/>
    <w:rsid w:val="0076055C"/>
    <w:rsid w:val="007A58B5"/>
    <w:rsid w:val="007E1B7B"/>
    <w:rsid w:val="008159DB"/>
    <w:rsid w:val="00840510"/>
    <w:rsid w:val="008415C6"/>
    <w:rsid w:val="00874B3E"/>
    <w:rsid w:val="008C1727"/>
    <w:rsid w:val="008D77C8"/>
    <w:rsid w:val="008F5B4A"/>
    <w:rsid w:val="009B5152"/>
    <w:rsid w:val="009B6C90"/>
    <w:rsid w:val="009D263D"/>
    <w:rsid w:val="009F744D"/>
    <w:rsid w:val="00A0551B"/>
    <w:rsid w:val="00A07227"/>
    <w:rsid w:val="00A528C0"/>
    <w:rsid w:val="00A62DE5"/>
    <w:rsid w:val="00A74C75"/>
    <w:rsid w:val="00A93D69"/>
    <w:rsid w:val="00AA6323"/>
    <w:rsid w:val="00AC4228"/>
    <w:rsid w:val="00AD2DFE"/>
    <w:rsid w:val="00AD4B9F"/>
    <w:rsid w:val="00B65645"/>
    <w:rsid w:val="00B7649F"/>
    <w:rsid w:val="00BB4E23"/>
    <w:rsid w:val="00BD380D"/>
    <w:rsid w:val="00BF1E5A"/>
    <w:rsid w:val="00BF3868"/>
    <w:rsid w:val="00C446EB"/>
    <w:rsid w:val="00C74995"/>
    <w:rsid w:val="00D15E92"/>
    <w:rsid w:val="00D610E1"/>
    <w:rsid w:val="00D843B5"/>
    <w:rsid w:val="00DE0DBC"/>
    <w:rsid w:val="00E623F5"/>
    <w:rsid w:val="00F10D01"/>
    <w:rsid w:val="00F12066"/>
    <w:rsid w:val="00F221D4"/>
    <w:rsid w:val="00F27B2F"/>
    <w:rsid w:val="00F3589D"/>
    <w:rsid w:val="00F41C91"/>
    <w:rsid w:val="00FE261D"/>
    <w:rsid w:val="3CE21AFD"/>
    <w:rsid w:val="6233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6155"/>
  <w15:docId w15:val="{46A13572-8473-4048-9EFD-1BE60123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Subtitle"/>
    <w:basedOn w:val="a"/>
    <w:next w:val="a"/>
    <w:link w:val="ad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e">
    <w:name w:val="Table Grid"/>
    <w:basedOn w:val="a2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9">
    <w:name w:val="Заголовок Знак"/>
    <w:basedOn w:val="a1"/>
    <w:link w:val="a8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Подзаголовок Знак"/>
    <w:basedOn w:val="a1"/>
    <w:link w:val="ac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Выделенная цитата Знак"/>
    <w:basedOn w:val="a1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7">
    <w:name w:val="Верхний колонтитул Знак"/>
    <w:basedOn w:val="a1"/>
    <w:link w:val="a6"/>
    <w:uiPriority w:val="99"/>
    <w:qFormat/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a1"/>
    <w:link w:val="aa"/>
    <w:uiPriority w:val="99"/>
    <w:qFormat/>
    <w:rPr>
      <w:rFonts w:ascii="Times New Roman" w:hAnsi="Times New Roman"/>
      <w:sz w:val="28"/>
    </w:rPr>
  </w:style>
  <w:style w:type="table" w:customStyle="1" w:styleId="13">
    <w:name w:val="Сетка таблицы светлая1"/>
    <w:basedOn w:val="a2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5">
    <w:name w:val="Текст выноски Знак"/>
    <w:basedOn w:val="a1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2">
    <w:name w:val="Body Text"/>
    <w:basedOn w:val="a"/>
    <w:link w:val="af3"/>
    <w:uiPriority w:val="1"/>
    <w:qFormat/>
    <w:rsid w:val="00BF3868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3">
    <w:name w:val="Основной текст Знак"/>
    <w:basedOn w:val="a1"/>
    <w:link w:val="af2"/>
    <w:uiPriority w:val="1"/>
    <w:rsid w:val="00BF3868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327D-578E-4BCA-9850-086E0E18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6</cp:revision>
  <cp:lastPrinted>2025-03-19T09:46:00Z</cp:lastPrinted>
  <dcterms:created xsi:type="dcterms:W3CDTF">2025-03-25T09:04:00Z</dcterms:created>
  <dcterms:modified xsi:type="dcterms:W3CDTF">2025-03-28T06:43:00Z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97646FE0A73841618CCB98F4859A4C46_12</vt:lpwstr>
  </property>
</Properties>
</file>