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D31E4" w14:textId="77777777" w:rsidR="007C3370" w:rsidRPr="007C3370" w:rsidRDefault="007C3370" w:rsidP="007C337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7C337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14:paraId="07BFA5B0" w14:textId="1415CF42" w:rsidR="007C3370" w:rsidRPr="001D4CCC" w:rsidRDefault="007C3370" w:rsidP="007C337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4CC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«Инновационный механизм мирового хозяйства»</w:t>
      </w:r>
    </w:p>
    <w:p w14:paraId="5E440AB5" w14:textId="4AFEFF0C" w:rsidR="007C3370" w:rsidRPr="007C3370" w:rsidRDefault="007C3370" w:rsidP="007C337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</w:p>
    <w:p w14:paraId="735B9D50" w14:textId="77777777" w:rsidR="007C3370" w:rsidRPr="007C3370" w:rsidRDefault="007C3370" w:rsidP="007C3370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7C337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14:paraId="1CAF04EB" w14:textId="77777777" w:rsidR="007C3370" w:rsidRPr="007C3370" w:rsidRDefault="007C3370" w:rsidP="007C337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7C337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015C72C8" w14:textId="77777777" w:rsidR="007C3370" w:rsidRPr="0088426D" w:rsidRDefault="007C3370" w:rsidP="007C337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337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8842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132AD06A" w14:textId="17C97521" w:rsidR="000E612E" w:rsidRPr="0088426D" w:rsidRDefault="0049046E" w:rsidP="0049046E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 перечисленного является базисной инновацией?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Улучшение существующего продукта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Создание принципиально новой технологии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Оптимизация бизнес-процессов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Расширение ассортимента продукции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E612E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="007C3370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End"/>
      <w:r w:rsidR="000E612E" w:rsidRPr="0088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6336AD7" w14:textId="5FA307BF" w:rsidR="007C3370" w:rsidRPr="0088426D" w:rsidRDefault="007C3370" w:rsidP="007C3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5C3F7CCF" w14:textId="77777777" w:rsidR="007C3370" w:rsidRPr="0088426D" w:rsidRDefault="007C3370" w:rsidP="007C3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A2276" w14:textId="31BCF7E6" w:rsidR="000E612E" w:rsidRPr="0088426D" w:rsidRDefault="0049046E" w:rsidP="0049046E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перечисленных этапов является частью инновационного процесса?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Маркетинг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Бухгалтерский учет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Управление персоналом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Логистика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E612E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7C3370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E612E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FA98B6A" w14:textId="50CF24E7" w:rsidR="007C3370" w:rsidRPr="0088426D" w:rsidRDefault="007C3370" w:rsidP="007C3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38AF934C" w14:textId="77777777" w:rsidR="007C3370" w:rsidRPr="0088426D" w:rsidRDefault="007C3370" w:rsidP="007C3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8EC4D" w14:textId="546D9002" w:rsidR="000E612E" w:rsidRPr="0088426D" w:rsidRDefault="0049046E" w:rsidP="0049046E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 перечисленного относится к характеристикам рынка научно-технической продукции?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Высокая конкуренция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Низкий спрос на инновации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Отсутствие интеллектуальной собственности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3370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Ограниченное предложение технологий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E612E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7C3370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E612E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8BF61A4" w14:textId="6CF2969B" w:rsidR="007C3370" w:rsidRPr="0088426D" w:rsidRDefault="007C3370" w:rsidP="007C3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3188A688" w14:textId="77777777" w:rsidR="007C3370" w:rsidRPr="0088426D" w:rsidRDefault="007C3370" w:rsidP="007C3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E72A16" w14:textId="77777777" w:rsidR="007C3370" w:rsidRPr="0088426D" w:rsidRDefault="007C3370" w:rsidP="007C3370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2D466DAD" w14:textId="77777777" w:rsidR="007C3370" w:rsidRPr="0088426D" w:rsidRDefault="007C3370" w:rsidP="007C3370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EA5DF8" w14:textId="77777777" w:rsidR="007C3370" w:rsidRPr="0088426D" w:rsidRDefault="007C3370" w:rsidP="007C3370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Установите правильное соответствие.</w:t>
      </w:r>
    </w:p>
    <w:p w14:paraId="17239796" w14:textId="77777777" w:rsidR="007C3370" w:rsidRPr="0088426D" w:rsidRDefault="007C3370" w:rsidP="007C3370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62696A5F" w14:textId="77777777" w:rsidR="007C3370" w:rsidRPr="0088426D" w:rsidRDefault="007C3370" w:rsidP="007C3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0FFDC" w14:textId="77777777" w:rsidR="000E612E" w:rsidRPr="0088426D" w:rsidRDefault="000E612E" w:rsidP="000E612E">
      <w:pPr>
        <w:numPr>
          <w:ilvl w:val="0"/>
          <w:numId w:val="2"/>
        </w:num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типами инноваций и их примерами:</w:t>
      </w:r>
    </w:p>
    <w:p w14:paraId="4B7B1A94" w14:textId="77777777" w:rsidR="007C3370" w:rsidRPr="0088426D" w:rsidRDefault="007C3370" w:rsidP="007C3370">
      <w:pPr>
        <w:spacing w:after="6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86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5"/>
        <w:gridCol w:w="4820"/>
        <w:gridCol w:w="211"/>
        <w:gridCol w:w="129"/>
      </w:tblGrid>
      <w:tr w:rsidR="0088426D" w:rsidRPr="0088426D" w14:paraId="24263769" w14:textId="77777777" w:rsidTr="00D428F9">
        <w:tc>
          <w:tcPr>
            <w:tcW w:w="4284" w:type="dxa"/>
          </w:tcPr>
          <w:p w14:paraId="131D3D79" w14:textId="3EE08EBE" w:rsidR="007C3370" w:rsidRPr="0088426D" w:rsidRDefault="009201AA" w:rsidP="009201A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7C3370"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ипы инноваций</w:t>
            </w:r>
          </w:p>
        </w:tc>
        <w:tc>
          <w:tcPr>
            <w:tcW w:w="5585" w:type="dxa"/>
            <w:gridSpan w:val="4"/>
          </w:tcPr>
          <w:p w14:paraId="63CBFFEE" w14:textId="35626DDF" w:rsidR="007C3370" w:rsidRPr="0088426D" w:rsidRDefault="009201AA" w:rsidP="009201AA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C3370"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римеры</w:t>
            </w:r>
          </w:p>
        </w:tc>
      </w:tr>
      <w:tr w:rsidR="00D428F9" w:rsidRPr="0088426D" w14:paraId="1F2E83B3" w14:textId="77777777" w:rsidTr="00D428F9">
        <w:trPr>
          <w:gridAfter w:val="1"/>
          <w:wAfter w:w="129" w:type="dxa"/>
        </w:trPr>
        <w:tc>
          <w:tcPr>
            <w:tcW w:w="4709" w:type="dxa"/>
            <w:gridSpan w:val="2"/>
          </w:tcPr>
          <w:p w14:paraId="69288AD6" w14:textId="39B31DD5" w:rsidR="007C3370" w:rsidRPr="0088426D" w:rsidRDefault="001D4CCC" w:rsidP="001D4CCC">
            <w:pPr>
              <w:spacing w:after="100" w:afterAutospacing="1"/>
              <w:ind w:left="349" w:right="-2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9201AA"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3370"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Продуктовая инновация</w:t>
            </w:r>
          </w:p>
        </w:tc>
        <w:tc>
          <w:tcPr>
            <w:tcW w:w="5031" w:type="dxa"/>
            <w:gridSpan w:val="2"/>
          </w:tcPr>
          <w:p w14:paraId="53632FD3" w14:textId="279C01BA" w:rsidR="007C3370" w:rsidRPr="0088426D" w:rsidRDefault="007C3370" w:rsidP="00D428F9">
            <w:pPr>
              <w:spacing w:after="60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Внедрение новой системы управления</w:t>
            </w:r>
          </w:p>
        </w:tc>
      </w:tr>
      <w:tr w:rsidR="00D428F9" w:rsidRPr="0088426D" w14:paraId="58E9CFF9" w14:textId="77777777" w:rsidTr="00D428F9">
        <w:trPr>
          <w:gridAfter w:val="1"/>
          <w:wAfter w:w="129" w:type="dxa"/>
        </w:trPr>
        <w:tc>
          <w:tcPr>
            <w:tcW w:w="4709" w:type="dxa"/>
            <w:gridSpan w:val="2"/>
          </w:tcPr>
          <w:p w14:paraId="567F3FE5" w14:textId="259EF668" w:rsidR="007C3370" w:rsidRPr="0088426D" w:rsidRDefault="001D4CCC" w:rsidP="001D4CCC">
            <w:pPr>
              <w:spacing w:after="60"/>
              <w:ind w:left="349" w:right="-2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9201AA"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3370"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Процессная инновация</w:t>
            </w:r>
          </w:p>
        </w:tc>
        <w:tc>
          <w:tcPr>
            <w:tcW w:w="5031" w:type="dxa"/>
            <w:gridSpan w:val="2"/>
          </w:tcPr>
          <w:p w14:paraId="6AC3142C" w14:textId="6562084D" w:rsidR="007C3370" w:rsidRPr="0088426D" w:rsidRDefault="007C3370" w:rsidP="00D428F9">
            <w:pPr>
              <w:spacing w:after="60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Создание нового продукта</w:t>
            </w:r>
          </w:p>
        </w:tc>
      </w:tr>
      <w:tr w:rsidR="00D428F9" w:rsidRPr="0088426D" w14:paraId="68BCF77C" w14:textId="77777777" w:rsidTr="00D428F9">
        <w:trPr>
          <w:gridAfter w:val="2"/>
          <w:wAfter w:w="340" w:type="dxa"/>
        </w:trPr>
        <w:tc>
          <w:tcPr>
            <w:tcW w:w="4284" w:type="dxa"/>
          </w:tcPr>
          <w:p w14:paraId="1CDC6431" w14:textId="075A8A7A" w:rsidR="007C3370" w:rsidRPr="0088426D" w:rsidRDefault="001D4CCC" w:rsidP="001D4CCC">
            <w:pPr>
              <w:spacing w:after="60"/>
              <w:ind w:left="349" w:right="-2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7C3370"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Организационная инновация</w:t>
            </w:r>
          </w:p>
        </w:tc>
        <w:tc>
          <w:tcPr>
            <w:tcW w:w="5245" w:type="dxa"/>
            <w:gridSpan w:val="2"/>
          </w:tcPr>
          <w:p w14:paraId="4DFC7262" w14:textId="51D51ECC" w:rsidR="007C3370" w:rsidRPr="0088426D" w:rsidRDefault="007C3370" w:rsidP="00D428F9">
            <w:pPr>
              <w:spacing w:after="60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Внедрение автоматизированной линии производства</w:t>
            </w:r>
          </w:p>
        </w:tc>
      </w:tr>
    </w:tbl>
    <w:p w14:paraId="7DEB0DF6" w14:textId="06351E3C" w:rsidR="000E612E" w:rsidRPr="0088426D" w:rsidRDefault="000E612E" w:rsidP="007C337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Правильный ответ: 1-</w:t>
      </w:r>
      <w:r w:rsidR="007C3370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2-</w:t>
      </w:r>
      <w:r w:rsidR="007C3370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3-</w:t>
      </w:r>
      <w:r w:rsidR="007C3370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14:paraId="2A25D171" w14:textId="77777777" w:rsidR="007C3370" w:rsidRPr="0088426D" w:rsidRDefault="007C3370" w:rsidP="007C3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3340A74C" w14:textId="77777777" w:rsidR="009201AA" w:rsidRPr="0088426D" w:rsidRDefault="009201AA" w:rsidP="007C3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DB085" w14:textId="0EA5E670" w:rsidR="009201AA" w:rsidRPr="0088426D" w:rsidRDefault="009201AA" w:rsidP="009201AA">
      <w:pPr>
        <w:pStyle w:val="a6"/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моделями инновационного процесса и их характеристиками:</w:t>
      </w:r>
    </w:p>
    <w:p w14:paraId="3C19BCA7" w14:textId="77777777" w:rsidR="009201AA" w:rsidRPr="0088426D" w:rsidRDefault="009201AA" w:rsidP="00920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  <w:gridCol w:w="5531"/>
        <w:gridCol w:w="317"/>
      </w:tblGrid>
      <w:tr w:rsidR="0088426D" w:rsidRPr="0088426D" w14:paraId="1B21C788" w14:textId="77777777" w:rsidTr="0049046E">
        <w:tc>
          <w:tcPr>
            <w:tcW w:w="0" w:type="auto"/>
          </w:tcPr>
          <w:p w14:paraId="70242EA3" w14:textId="7A21BF6E" w:rsidR="009201AA" w:rsidRPr="0088426D" w:rsidRDefault="009201AA" w:rsidP="009201A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 инновационного процесса</w:t>
            </w:r>
          </w:p>
        </w:tc>
        <w:tc>
          <w:tcPr>
            <w:tcW w:w="5848" w:type="dxa"/>
            <w:gridSpan w:val="2"/>
          </w:tcPr>
          <w:p w14:paraId="371E2943" w14:textId="22155E37" w:rsidR="009201AA" w:rsidRPr="0088426D" w:rsidRDefault="009201AA" w:rsidP="009201A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88426D" w:rsidRPr="0088426D" w14:paraId="735D351C" w14:textId="77777777" w:rsidTr="0049046E">
        <w:trPr>
          <w:gridAfter w:val="1"/>
          <w:wAfter w:w="317" w:type="dxa"/>
        </w:trPr>
        <w:tc>
          <w:tcPr>
            <w:tcW w:w="3933" w:type="dxa"/>
          </w:tcPr>
          <w:p w14:paraId="6C5980A0" w14:textId="01AC0694" w:rsidR="009201AA" w:rsidRPr="0088426D" w:rsidRDefault="0049046E" w:rsidP="0049046E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9201AA"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Линейная модель</w:t>
            </w:r>
          </w:p>
          <w:p w14:paraId="79F07E3A" w14:textId="77777777" w:rsidR="009201AA" w:rsidRPr="0088426D" w:rsidRDefault="009201AA" w:rsidP="0049046E">
            <w:pPr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1" w:type="dxa"/>
          </w:tcPr>
          <w:p w14:paraId="1A275E66" w14:textId="08571806" w:rsidR="009201AA" w:rsidRPr="0088426D" w:rsidRDefault="009201AA" w:rsidP="0049046E">
            <w:pPr>
              <w:spacing w:after="100" w:afterAutospacing="1"/>
              <w:ind w:left="1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Постепенное развитие инноваций через обратную связь</w:t>
            </w: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88426D" w:rsidRPr="0088426D" w14:paraId="62049A48" w14:textId="77777777" w:rsidTr="0049046E">
        <w:trPr>
          <w:gridAfter w:val="1"/>
          <w:wAfter w:w="317" w:type="dxa"/>
        </w:trPr>
        <w:tc>
          <w:tcPr>
            <w:tcW w:w="3933" w:type="dxa"/>
          </w:tcPr>
          <w:p w14:paraId="59CB6D01" w14:textId="23E2EF00" w:rsidR="009201AA" w:rsidRPr="0088426D" w:rsidRDefault="0049046E" w:rsidP="0049046E">
            <w:pPr>
              <w:pStyle w:val="a6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9201AA"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Интерактивная модель</w:t>
            </w:r>
          </w:p>
        </w:tc>
        <w:tc>
          <w:tcPr>
            <w:tcW w:w="5531" w:type="dxa"/>
          </w:tcPr>
          <w:p w14:paraId="6C21A6B0" w14:textId="327C6782" w:rsidR="009201AA" w:rsidRPr="0088426D" w:rsidRDefault="009201AA" w:rsidP="0049046E">
            <w:pPr>
              <w:spacing w:after="100" w:afterAutospacing="1"/>
              <w:ind w:left="1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Последовательное движение от идеи к реализации</w:t>
            </w: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88426D" w:rsidRPr="0088426D" w14:paraId="128A905B" w14:textId="77777777" w:rsidTr="0049046E">
        <w:trPr>
          <w:gridAfter w:val="1"/>
          <w:wAfter w:w="317" w:type="dxa"/>
        </w:trPr>
        <w:tc>
          <w:tcPr>
            <w:tcW w:w="3933" w:type="dxa"/>
          </w:tcPr>
          <w:p w14:paraId="659FAF2B" w14:textId="4054FF22" w:rsidR="009201AA" w:rsidRPr="0088426D" w:rsidRDefault="0049046E" w:rsidP="0049046E">
            <w:pPr>
              <w:pStyle w:val="a6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9201AA"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Стратегическая модель</w:t>
            </w:r>
            <w:r w:rsidR="009201AA"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531" w:type="dxa"/>
          </w:tcPr>
          <w:p w14:paraId="3A0FFDDB" w14:textId="179FB84A" w:rsidR="009201AA" w:rsidRPr="0088426D" w:rsidRDefault="009201AA" w:rsidP="0049046E">
            <w:pPr>
              <w:spacing w:after="100" w:afterAutospacing="1"/>
              <w:ind w:left="11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Интеграция инноваций в долгосрочную стратегию компании</w:t>
            </w: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14:paraId="777775A2" w14:textId="4435058A" w:rsidR="000E612E" w:rsidRPr="0088426D" w:rsidRDefault="000E612E" w:rsidP="009201A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1-</w:t>
      </w:r>
      <w:r w:rsidR="009201AA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2-</w:t>
      </w:r>
      <w:r w:rsidR="009201AA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3-</w:t>
      </w:r>
      <w:r w:rsidR="009201AA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</w:p>
    <w:p w14:paraId="0FF7E57F" w14:textId="77777777" w:rsidR="009201AA" w:rsidRPr="0088426D" w:rsidRDefault="009201AA" w:rsidP="00920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318F670F" w14:textId="77777777" w:rsidR="009201AA" w:rsidRDefault="009201AA" w:rsidP="009201AA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ru-RU"/>
        </w:rPr>
      </w:pPr>
    </w:p>
    <w:p w14:paraId="3CE8C37C" w14:textId="77777777" w:rsidR="000E612E" w:rsidRPr="0088426D" w:rsidRDefault="000E612E" w:rsidP="006C4DDF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элементами национальной инновационной системы (НИС) и их функциями:</w:t>
      </w:r>
    </w:p>
    <w:p w14:paraId="09EC1AA9" w14:textId="77777777" w:rsidR="00C00D38" w:rsidRPr="0088426D" w:rsidRDefault="00C00D38" w:rsidP="00C00D38">
      <w:pPr>
        <w:spacing w:after="6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894"/>
      </w:tblGrid>
      <w:tr w:rsidR="0088426D" w:rsidRPr="0088426D" w14:paraId="34E6BE7A" w14:textId="77777777" w:rsidTr="00C00D38">
        <w:tc>
          <w:tcPr>
            <w:tcW w:w="0" w:type="auto"/>
          </w:tcPr>
          <w:p w14:paraId="634C83D0" w14:textId="72C7E644" w:rsidR="00C00D38" w:rsidRPr="0088426D" w:rsidRDefault="0086170E" w:rsidP="0049046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Элементами национальной инновационной системы (НИС)</w:t>
            </w:r>
            <w:bookmarkStart w:id="0" w:name="_GoBack"/>
            <w:bookmarkEnd w:id="0"/>
          </w:p>
        </w:tc>
        <w:tc>
          <w:tcPr>
            <w:tcW w:w="0" w:type="auto"/>
          </w:tcPr>
          <w:p w14:paraId="0969A4DF" w14:textId="68959D58" w:rsidR="0086170E" w:rsidRPr="0088426D" w:rsidRDefault="0086170E" w:rsidP="0086170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</w:tr>
      <w:tr w:rsidR="0088426D" w:rsidRPr="0088426D" w14:paraId="22D9807C" w14:textId="77777777" w:rsidTr="00C00D38">
        <w:tc>
          <w:tcPr>
            <w:tcW w:w="0" w:type="auto"/>
          </w:tcPr>
          <w:p w14:paraId="13262265" w14:textId="651DB0A3" w:rsidR="0086170E" w:rsidRPr="0088426D" w:rsidRDefault="0049046E" w:rsidP="0049046E">
            <w:pPr>
              <w:spacing w:after="100" w:afterAutospacing="1"/>
              <w:ind w:firstLine="3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6170E"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Научные исследования</w:t>
            </w:r>
          </w:p>
        </w:tc>
        <w:tc>
          <w:tcPr>
            <w:tcW w:w="0" w:type="auto"/>
          </w:tcPr>
          <w:p w14:paraId="39022886" w14:textId="071F96DA" w:rsidR="0086170E" w:rsidRPr="0088426D" w:rsidRDefault="0086170E" w:rsidP="0049046E">
            <w:pPr>
              <w:spacing w:after="60"/>
              <w:ind w:left="2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Подготовка кадров для инновационной деятельности</w:t>
            </w:r>
          </w:p>
        </w:tc>
      </w:tr>
      <w:tr w:rsidR="0088426D" w:rsidRPr="0088426D" w14:paraId="0B491F2B" w14:textId="77777777" w:rsidTr="00C00D38">
        <w:tc>
          <w:tcPr>
            <w:tcW w:w="0" w:type="auto"/>
          </w:tcPr>
          <w:p w14:paraId="0D22ECCB" w14:textId="64E487DF" w:rsidR="0086170E" w:rsidRPr="0088426D" w:rsidRDefault="0049046E" w:rsidP="0049046E">
            <w:pPr>
              <w:spacing w:after="60"/>
              <w:ind w:firstLine="3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86170E"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Образование</w:t>
            </w:r>
          </w:p>
        </w:tc>
        <w:tc>
          <w:tcPr>
            <w:tcW w:w="0" w:type="auto"/>
          </w:tcPr>
          <w:p w14:paraId="0FE2CFC3" w14:textId="61EAD3D4" w:rsidR="0086170E" w:rsidRPr="0088426D" w:rsidRDefault="0086170E" w:rsidP="0049046E">
            <w:pPr>
              <w:spacing w:after="60"/>
              <w:ind w:left="2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Создание новых знаний и технологий</w:t>
            </w:r>
          </w:p>
        </w:tc>
      </w:tr>
      <w:tr w:rsidR="0088426D" w:rsidRPr="0088426D" w14:paraId="443C7FC7" w14:textId="77777777" w:rsidTr="00C00D38">
        <w:tc>
          <w:tcPr>
            <w:tcW w:w="0" w:type="auto"/>
          </w:tcPr>
          <w:p w14:paraId="0F3D785C" w14:textId="74296300" w:rsidR="0086170E" w:rsidRPr="0088426D" w:rsidRDefault="0049046E" w:rsidP="0049046E">
            <w:pPr>
              <w:spacing w:after="60"/>
              <w:ind w:firstLine="3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86170E"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Инфраструктура</w:t>
            </w:r>
            <w:r w:rsidR="0086170E"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</w:tcPr>
          <w:p w14:paraId="443F1CB1" w14:textId="479DB947" w:rsidR="0086170E" w:rsidRPr="0088426D" w:rsidRDefault="0086170E" w:rsidP="0049046E">
            <w:pPr>
              <w:spacing w:after="60"/>
              <w:ind w:left="2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Обеспечение условий для коммерциализации инноваций</w:t>
            </w:r>
          </w:p>
        </w:tc>
      </w:tr>
    </w:tbl>
    <w:p w14:paraId="30FD5B7F" w14:textId="77777777" w:rsidR="0086170E" w:rsidRPr="0088426D" w:rsidRDefault="0086170E" w:rsidP="0086170E">
      <w:pPr>
        <w:spacing w:after="6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BCB4A" w14:textId="50B0E619" w:rsidR="000E612E" w:rsidRPr="0088426D" w:rsidRDefault="000E612E" w:rsidP="00C00D3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1-</w:t>
      </w:r>
      <w:r w:rsidR="0086170E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2-</w:t>
      </w:r>
      <w:r w:rsidR="0086170E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 3-В</w:t>
      </w:r>
    </w:p>
    <w:p w14:paraId="29E53B6E" w14:textId="77777777" w:rsidR="00C00D38" w:rsidRPr="0088426D" w:rsidRDefault="00C00D38" w:rsidP="00C00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2513A697" w14:textId="77777777" w:rsidR="00C00D38" w:rsidRPr="0088426D" w:rsidRDefault="00C00D38" w:rsidP="00C00D3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CB39C" w14:textId="77777777" w:rsidR="00AF23BD" w:rsidRPr="0088426D" w:rsidRDefault="00AF23BD" w:rsidP="00AF23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14:paraId="3F9341F6" w14:textId="77777777" w:rsidR="00AF23BD" w:rsidRPr="0088426D" w:rsidRDefault="00AF23BD" w:rsidP="00AF23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0F564F7D" w14:textId="77777777" w:rsidR="00AF23BD" w:rsidRPr="0088426D" w:rsidRDefault="00AF23BD" w:rsidP="00AF23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44E5D436" w14:textId="6E80B1F2" w:rsidR="000F0BE2" w:rsidRPr="0088426D" w:rsidRDefault="000F0BE2" w:rsidP="0091152B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инновационного процесса: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23BD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Прикладные исследования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23BD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Промышленное производство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23BD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Фундаментальные исследования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23BD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Разработка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91152B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1152B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F23BD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F23BD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</w:p>
    <w:p w14:paraId="75AE5E1A" w14:textId="27D87311" w:rsidR="0091152B" w:rsidRPr="0088426D" w:rsidRDefault="0091152B" w:rsidP="00911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2E0A4E0D" w14:textId="77777777" w:rsidR="0091152B" w:rsidRPr="0088426D" w:rsidRDefault="0091152B" w:rsidP="00911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AE605" w14:textId="155DE127" w:rsidR="000F0BE2" w:rsidRPr="0088426D" w:rsidRDefault="000F0BE2" w:rsidP="0091152B">
      <w:pPr>
        <w:pStyle w:val="a6"/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стадий жизненного цикла технологического уклада: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152B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Зрелость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152B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Упадок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152B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Зарождение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152B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Рост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152B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В, Г, А, Б</w:t>
      </w:r>
    </w:p>
    <w:p w14:paraId="22C20CB7" w14:textId="211938ED" w:rsidR="0091152B" w:rsidRPr="0088426D" w:rsidRDefault="0091152B" w:rsidP="009115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ПК-2(ПК-2.1)</w:t>
      </w:r>
    </w:p>
    <w:p w14:paraId="259B31FB" w14:textId="77777777" w:rsidR="0091152B" w:rsidRPr="0088426D" w:rsidRDefault="0091152B" w:rsidP="00911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735D0" w14:textId="4DD93111" w:rsidR="000F0BE2" w:rsidRPr="0088426D" w:rsidRDefault="0091152B" w:rsidP="00911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F0BE2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коммерциализации технологий:</w:t>
      </w:r>
      <w:r w:rsidR="000F0BE2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F0BE2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Оценка рыночного потенциала</w:t>
      </w:r>
      <w:r w:rsidR="000F0BE2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F0BE2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Выход на рынок</w:t>
      </w:r>
      <w:r w:rsidR="000F0BE2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F0BE2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Идентификация технологии</w:t>
      </w:r>
      <w:r w:rsidR="000F0BE2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F0BE2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Защита интеллектуальной собственности</w:t>
      </w:r>
      <w:r w:rsidR="000F0BE2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0BE2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F0BE2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F0BE2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0F0BE2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</w:p>
    <w:p w14:paraId="6E328734" w14:textId="77777777" w:rsidR="0091152B" w:rsidRPr="0088426D" w:rsidRDefault="0091152B" w:rsidP="009115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ПК-2(ПК-2.1)</w:t>
      </w:r>
    </w:p>
    <w:p w14:paraId="6A87F9D7" w14:textId="237FE0D4" w:rsidR="000E612E" w:rsidRPr="0088426D" w:rsidRDefault="000E612E" w:rsidP="000E61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F9048" w14:textId="77777777" w:rsidR="0091152B" w:rsidRPr="0088426D" w:rsidRDefault="0091152B" w:rsidP="00911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</w:t>
      </w:r>
    </w:p>
    <w:p w14:paraId="611EE30F" w14:textId="77777777" w:rsidR="0091152B" w:rsidRPr="0088426D" w:rsidRDefault="0091152B" w:rsidP="00911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Задания открытого типа на дополнение</w:t>
      </w:r>
    </w:p>
    <w:p w14:paraId="78F9AC88" w14:textId="77777777" w:rsidR="0091152B" w:rsidRPr="0088426D" w:rsidRDefault="0091152B" w:rsidP="00911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Напишите пропущенное слово.</w:t>
      </w:r>
    </w:p>
    <w:p w14:paraId="4A713AD0" w14:textId="4C5B06C0" w:rsidR="0091152B" w:rsidRPr="0088426D" w:rsidRDefault="000E612E" w:rsidP="0091152B">
      <w:pPr>
        <w:pStyle w:val="a6"/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государственной инновационной политики является __________</w:t>
      </w:r>
      <w:r w:rsidR="0091152B" w:rsidRPr="0088426D">
        <w:t xml:space="preserve"> </w:t>
      </w:r>
      <w:r w:rsidR="0091152B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инноваций.</w:t>
      </w:r>
    </w:p>
    <w:p w14:paraId="35713563" w14:textId="5AE1C921" w:rsidR="000E612E" w:rsidRPr="0088426D" w:rsidRDefault="0091152B" w:rsidP="009115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0E612E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стимулирование </w:t>
      </w:r>
    </w:p>
    <w:p w14:paraId="73A7BC7C" w14:textId="0DF58862" w:rsidR="0091152B" w:rsidRPr="0088426D" w:rsidRDefault="0091152B" w:rsidP="009115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Компетенции (индикаторы): ПК-2(ПК-2.1)</w:t>
      </w:r>
    </w:p>
    <w:p w14:paraId="04F6DFD4" w14:textId="77777777" w:rsidR="0091152B" w:rsidRPr="0088426D" w:rsidRDefault="0091152B" w:rsidP="00911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9E291" w14:textId="4128154F" w:rsidR="000E612E" w:rsidRPr="0088426D" w:rsidRDefault="000E612E" w:rsidP="0091152B">
      <w:pPr>
        <w:pStyle w:val="a6"/>
        <w:numPr>
          <w:ilvl w:val="0"/>
          <w:numId w:val="6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ключевых элементов национальной инновационной системы является __________</w:t>
      </w:r>
      <w:r w:rsidR="0091152B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деятельность.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152B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научно-исследовательская</w:t>
      </w:r>
      <w:proofErr w:type="gramEnd"/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8756434" w14:textId="4B34BC49" w:rsidR="0091152B" w:rsidRPr="0088426D" w:rsidRDefault="0091152B" w:rsidP="0091152B">
      <w:pPr>
        <w:pStyle w:val="a6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Компетенции (индикаторы): ПК-2(ПК-2.1)</w:t>
      </w:r>
    </w:p>
    <w:p w14:paraId="2315B915" w14:textId="348FDF2A" w:rsidR="000E612E" w:rsidRPr="0088426D" w:rsidRDefault="000E612E" w:rsidP="00D44D93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передачи технологий от разработчика к п</w:t>
      </w:r>
      <w:r w:rsidR="00D44D93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отребителю называется</w:t>
      </w:r>
      <w:r w:rsidR="00D44D93" w:rsidRPr="0088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44D93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трансфер</w:t>
      </w:r>
      <w:r w:rsidR="00D44D93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4D93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технологий</w:t>
      </w:r>
    </w:p>
    <w:p w14:paraId="267EBEBB" w14:textId="5D32DB49" w:rsidR="00D44D93" w:rsidRPr="0088426D" w:rsidRDefault="00D44D93" w:rsidP="000E6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Компетенции (индикаторы): ПК-2(ПК-2.1)</w:t>
      </w:r>
    </w:p>
    <w:p w14:paraId="13C9BFEC" w14:textId="77777777" w:rsidR="003278A6" w:rsidRPr="0088426D" w:rsidRDefault="003278A6" w:rsidP="003278A6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14:paraId="26492F6E" w14:textId="759AA929" w:rsidR="003278A6" w:rsidRPr="0088426D" w:rsidRDefault="003278A6" w:rsidP="003278A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Дайте ответ на вопрос.</w:t>
      </w:r>
    </w:p>
    <w:p w14:paraId="49588E4B" w14:textId="77777777" w:rsidR="003278A6" w:rsidRPr="0088426D" w:rsidRDefault="000E612E" w:rsidP="003278A6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три основных типа инноваций.</w:t>
      </w:r>
    </w:p>
    <w:p w14:paraId="68F65919" w14:textId="1E620029" w:rsidR="000E612E" w:rsidRPr="0088426D" w:rsidRDefault="003278A6" w:rsidP="003278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6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proofErr w:type="gramStart"/>
      <w:r w:rsidR="000E612E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продуктовая</w:t>
      </w:r>
      <w:proofErr w:type="gramEnd"/>
      <w:r w:rsidR="000E612E"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процессная, организационная</w:t>
      </w:r>
    </w:p>
    <w:p w14:paraId="0859A572" w14:textId="77777777" w:rsidR="003278A6" w:rsidRPr="0088426D" w:rsidRDefault="003278A6" w:rsidP="003278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ПК-2(ПК-2.1)</w:t>
      </w:r>
    </w:p>
    <w:p w14:paraId="3CF85858" w14:textId="77777777" w:rsidR="003278A6" w:rsidRPr="0088426D" w:rsidRDefault="003278A6" w:rsidP="003278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CB5D7" w14:textId="77777777" w:rsidR="003278A6" w:rsidRPr="0088426D" w:rsidRDefault="003278A6" w:rsidP="003278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4F0C5" w14:textId="00FF8AF4" w:rsidR="000E612E" w:rsidRPr="0088426D" w:rsidRDefault="000E612E" w:rsidP="003278A6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три этапа инновационного процесса.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278A6" w:rsidRPr="0088426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фундаментальные исследования, прикладные исследования, разработка</w:t>
      </w:r>
    </w:p>
    <w:p w14:paraId="570E800F" w14:textId="6A3FD3C8" w:rsidR="003278A6" w:rsidRPr="0088426D" w:rsidRDefault="003278A6" w:rsidP="003278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0BCA2A7F" w14:textId="77777777" w:rsidR="003278A6" w:rsidRPr="0088426D" w:rsidRDefault="003278A6" w:rsidP="003278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5837F" w14:textId="2F7B8224" w:rsidR="000E612E" w:rsidRPr="0088426D" w:rsidRDefault="000E612E" w:rsidP="003278A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три формы государственной поддержки инновационной деятельности.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278A6" w:rsidRPr="0088426D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884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гранты, налоговые льготы, венчурное финансирование</w:t>
      </w:r>
    </w:p>
    <w:p w14:paraId="040C6089" w14:textId="2C23B8CB" w:rsidR="003278A6" w:rsidRPr="0088426D" w:rsidRDefault="003278A6" w:rsidP="0032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1C3727C0" w14:textId="77777777" w:rsidR="003278A6" w:rsidRPr="0088426D" w:rsidRDefault="003278A6" w:rsidP="0032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EB474" w14:textId="77777777" w:rsidR="003278A6" w:rsidRPr="0088426D" w:rsidRDefault="003278A6" w:rsidP="003278A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8426D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8B1298D" w14:textId="0AE3391E" w:rsidR="00AC6D46" w:rsidRPr="0088426D" w:rsidRDefault="00AC6D46" w:rsidP="00AC6D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роль инноваций в экономическом развитии.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426D">
        <w:rPr>
          <w:rFonts w:ascii="Times New Roman" w:eastAsia="Calibri" w:hAnsi="Times New Roman" w:cs="Times New Roman"/>
          <w:sz w:val="28"/>
          <w:szCs w:val="28"/>
        </w:rPr>
        <w:t xml:space="preserve">          Время выполнения:</w:t>
      </w:r>
      <w:r w:rsidR="0088426D">
        <w:rPr>
          <w:rFonts w:ascii="Times New Roman" w:eastAsia="Calibri" w:hAnsi="Times New Roman" w:cs="Times New Roman"/>
          <w:sz w:val="28"/>
          <w:szCs w:val="28"/>
        </w:rPr>
        <w:t xml:space="preserve"> 5 мин.</w:t>
      </w:r>
    </w:p>
    <w:p w14:paraId="5BBE28EA" w14:textId="185B4522" w:rsidR="000E612E" w:rsidRPr="0088426D" w:rsidRDefault="00AC6D46" w:rsidP="00AC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Calibri" w:hAnsi="Times New Roman" w:cs="Times New Roman"/>
          <w:sz w:val="28"/>
          <w:szCs w:val="28"/>
        </w:rPr>
        <w:t xml:space="preserve">          Ожидаемый результат: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Инновации способствуют экономическому развитию, стимулируя рост производительности, создавая новые рынки, повышая конкурентоспособность предприятий и способствуя технологическому прогрессу.</w:t>
      </w:r>
    </w:p>
    <w:p w14:paraId="79012CB2" w14:textId="23CC6FAB" w:rsidR="00AC6D46" w:rsidRPr="0088426D" w:rsidRDefault="00AC6D46" w:rsidP="00AC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22DBD727" w14:textId="77777777" w:rsidR="00AC6D46" w:rsidRPr="0088426D" w:rsidRDefault="00AC6D46" w:rsidP="00AC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3AA6E" w14:textId="77777777" w:rsidR="00AC6D46" w:rsidRPr="0088426D" w:rsidRDefault="00AC6D46" w:rsidP="00AC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какие факторы влияют на успешность коммерциализации технологий.</w:t>
      </w:r>
    </w:p>
    <w:p w14:paraId="20F370A8" w14:textId="4A12D77D" w:rsidR="00AC6D46" w:rsidRPr="0088426D" w:rsidRDefault="00AC6D46" w:rsidP="00AC6D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26D">
        <w:rPr>
          <w:rFonts w:ascii="Times New Roman" w:eastAsia="Calibri" w:hAnsi="Times New Roman" w:cs="Times New Roman"/>
          <w:sz w:val="28"/>
          <w:szCs w:val="28"/>
        </w:rPr>
        <w:t xml:space="preserve">          Время выполнения:</w:t>
      </w:r>
      <w:r w:rsidR="0088426D">
        <w:rPr>
          <w:rFonts w:ascii="Times New Roman" w:eastAsia="Calibri" w:hAnsi="Times New Roman" w:cs="Times New Roman"/>
          <w:sz w:val="28"/>
          <w:szCs w:val="28"/>
        </w:rPr>
        <w:t>5 мин.</w:t>
      </w:r>
    </w:p>
    <w:p w14:paraId="29347865" w14:textId="0CE5B1B7" w:rsidR="000E612E" w:rsidRPr="0088426D" w:rsidRDefault="00AC6D46" w:rsidP="00AC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Calibri" w:hAnsi="Times New Roman" w:cs="Times New Roman"/>
          <w:sz w:val="28"/>
          <w:szCs w:val="28"/>
        </w:rPr>
        <w:t xml:space="preserve">          Ожидаемый результат: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коммерциализации технологий зависит от качества разработки, наличия рыночного спроса, уровня защиты интеллектуальной собственности, доступности финансирования и эффективности маркетинговой стратегии.</w:t>
      </w:r>
    </w:p>
    <w:p w14:paraId="16822819" w14:textId="5A2BC724" w:rsidR="00AC6D46" w:rsidRPr="0088426D" w:rsidRDefault="00AC6D46" w:rsidP="00AC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62DF7499" w14:textId="77777777" w:rsidR="00AC6D46" w:rsidRPr="0088426D" w:rsidRDefault="00AC6D46" w:rsidP="00AC6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2E236" w14:textId="77777777" w:rsidR="00AC6D46" w:rsidRPr="0088426D" w:rsidRDefault="00AC6D46" w:rsidP="00AC6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роль государства в формировании национальной инновационной системы.</w:t>
      </w:r>
    </w:p>
    <w:p w14:paraId="79A96448" w14:textId="29E89496" w:rsidR="00AC6D46" w:rsidRPr="0088426D" w:rsidRDefault="00AC6D46" w:rsidP="00AC6D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26D">
        <w:rPr>
          <w:rFonts w:ascii="Times New Roman" w:eastAsia="Calibri" w:hAnsi="Times New Roman" w:cs="Times New Roman"/>
          <w:sz w:val="28"/>
          <w:szCs w:val="28"/>
        </w:rPr>
        <w:t xml:space="preserve">          Время выполнения:</w:t>
      </w:r>
      <w:r w:rsidR="0088426D">
        <w:rPr>
          <w:rFonts w:ascii="Times New Roman" w:eastAsia="Calibri" w:hAnsi="Times New Roman" w:cs="Times New Roman"/>
          <w:sz w:val="28"/>
          <w:szCs w:val="28"/>
        </w:rPr>
        <w:t xml:space="preserve"> 5 мин.</w:t>
      </w:r>
    </w:p>
    <w:p w14:paraId="5CFB76EF" w14:textId="5F372474" w:rsidR="000E612E" w:rsidRPr="0088426D" w:rsidRDefault="00AC6D46" w:rsidP="00AC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Calibri" w:hAnsi="Times New Roman" w:cs="Times New Roman"/>
          <w:sz w:val="28"/>
          <w:szCs w:val="28"/>
        </w:rPr>
        <w:t xml:space="preserve">          Ожидаемый результат:</w:t>
      </w: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 играет ключевую роль в формировании национальной инновационной системы, создавая благоприятные условия для развития науки и технологий, финансируя </w:t>
      </w:r>
      <w:r w:rsidR="000E612E"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исследования, поддерживая инновационные предприятия и регулируя процессы коммерциализации инноваций.</w:t>
      </w:r>
    </w:p>
    <w:p w14:paraId="27F4F11B" w14:textId="3C49AB01" w:rsidR="00AC6D46" w:rsidRPr="0088426D" w:rsidRDefault="00AC6D46" w:rsidP="00AC6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ПК-2(ПК-2.1)</w:t>
      </w:r>
    </w:p>
    <w:p w14:paraId="1D316A87" w14:textId="77777777" w:rsidR="00D2245B" w:rsidRPr="0088426D" w:rsidRDefault="00D2245B" w:rsidP="00AC6D46">
      <w:pPr>
        <w:jc w:val="both"/>
      </w:pPr>
    </w:p>
    <w:sectPr w:rsidR="00D2245B" w:rsidRPr="0088426D" w:rsidSect="0049046E">
      <w:type w:val="nextColumn"/>
      <w:pgSz w:w="11907" w:h="17577" w:code="9"/>
      <w:pgMar w:top="1134" w:right="708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C79"/>
    <w:multiLevelType w:val="multilevel"/>
    <w:tmpl w:val="E784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810C9"/>
    <w:multiLevelType w:val="multilevel"/>
    <w:tmpl w:val="2A2C3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37757"/>
    <w:multiLevelType w:val="hybridMultilevel"/>
    <w:tmpl w:val="87AEB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101F3"/>
    <w:multiLevelType w:val="multilevel"/>
    <w:tmpl w:val="0388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D3193D"/>
    <w:multiLevelType w:val="multilevel"/>
    <w:tmpl w:val="E998F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30546F"/>
    <w:multiLevelType w:val="multilevel"/>
    <w:tmpl w:val="F27E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37D4F"/>
    <w:multiLevelType w:val="multilevel"/>
    <w:tmpl w:val="3DF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E023B0"/>
    <w:multiLevelType w:val="hybridMultilevel"/>
    <w:tmpl w:val="3474D7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454B3"/>
    <w:multiLevelType w:val="multilevel"/>
    <w:tmpl w:val="603A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8"/>
    <w:lvlOverride w:ilvl="1">
      <w:startOverride w:val="1"/>
    </w:lvlOverride>
  </w:num>
  <w:num w:numId="4">
    <w:abstractNumId w:val="8"/>
    <w:lvlOverride w:ilvl="1">
      <w:startOverride w:val="1"/>
    </w:lvlOverride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F3"/>
    <w:rsid w:val="000E612E"/>
    <w:rsid w:val="000F0BE2"/>
    <w:rsid w:val="001D4CCC"/>
    <w:rsid w:val="00263E1C"/>
    <w:rsid w:val="003278A6"/>
    <w:rsid w:val="0049046E"/>
    <w:rsid w:val="00496239"/>
    <w:rsid w:val="00510A76"/>
    <w:rsid w:val="006640EE"/>
    <w:rsid w:val="006C4DDF"/>
    <w:rsid w:val="007C3370"/>
    <w:rsid w:val="0086170E"/>
    <w:rsid w:val="0088426D"/>
    <w:rsid w:val="0091152B"/>
    <w:rsid w:val="009201AA"/>
    <w:rsid w:val="00AC6D46"/>
    <w:rsid w:val="00AF23BD"/>
    <w:rsid w:val="00C00D38"/>
    <w:rsid w:val="00D059F3"/>
    <w:rsid w:val="00D2245B"/>
    <w:rsid w:val="00D428F9"/>
    <w:rsid w:val="00D44D93"/>
    <w:rsid w:val="00D9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5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6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E61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6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6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12E"/>
    <w:rPr>
      <w:b/>
      <w:bCs/>
    </w:rPr>
  </w:style>
  <w:style w:type="table" w:styleId="a5">
    <w:name w:val="Table Grid"/>
    <w:basedOn w:val="a1"/>
    <w:uiPriority w:val="39"/>
    <w:rsid w:val="007C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3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61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E61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61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6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12E"/>
    <w:rPr>
      <w:b/>
      <w:bCs/>
    </w:rPr>
  </w:style>
  <w:style w:type="table" w:styleId="a5">
    <w:name w:val="Table Grid"/>
    <w:basedOn w:val="a1"/>
    <w:uiPriority w:val="39"/>
    <w:rsid w:val="007C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3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Слюсаренко</dc:creator>
  <cp:lastModifiedBy>ADMIN</cp:lastModifiedBy>
  <cp:revision>20</cp:revision>
  <cp:lastPrinted>2025-03-26T12:41:00Z</cp:lastPrinted>
  <dcterms:created xsi:type="dcterms:W3CDTF">2025-02-16T21:41:00Z</dcterms:created>
  <dcterms:modified xsi:type="dcterms:W3CDTF">2025-03-26T12:41:00Z</dcterms:modified>
</cp:coreProperties>
</file>