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4EA6" w14:textId="77777777" w:rsidR="00E638A6" w:rsidRPr="0092773E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92773E">
        <w:rPr>
          <w:rFonts w:cs="Times New Roman"/>
          <w:szCs w:val="28"/>
        </w:rPr>
        <w:t>«</w:t>
      </w:r>
      <w:r w:rsidR="003905BA" w:rsidRPr="0092773E">
        <w:rPr>
          <w:rFonts w:cs="Times New Roman"/>
          <w:szCs w:val="28"/>
        </w:rPr>
        <w:t>Стратегии цифровой трансформации систем управления персоналом</w:t>
      </w:r>
      <w:r w:rsidRPr="0092773E">
        <w:rPr>
          <w:rFonts w:cs="Times New Roman"/>
          <w:szCs w:val="28"/>
        </w:rPr>
        <w:t>»</w:t>
      </w:r>
    </w:p>
    <w:p w14:paraId="09D834B6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466AEE14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0F3C4571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1640C12B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4D3F3C2D" w14:textId="77777777" w:rsidR="004E39B7" w:rsidRPr="004E39B7" w:rsidRDefault="004E39B7" w:rsidP="004E39B7"/>
    <w:p w14:paraId="0DF474F9" w14:textId="77777777" w:rsidR="00E12B39" w:rsidRPr="0092773E" w:rsidRDefault="00E12B39" w:rsidP="00F20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3E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76383A23" w14:textId="77777777" w:rsidR="00F20926" w:rsidRPr="00E12B39" w:rsidRDefault="00860AE4" w:rsidP="00F2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12B3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факторов наиболее критичен для успешной цифровой трансформации систем управления персоналом</w:t>
      </w:r>
      <w:r w:rsidR="00F20926" w:rsidRPr="00E12B3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661B4E11" w14:textId="77777777" w:rsidR="00860AE4" w:rsidRPr="00E300AA" w:rsidRDefault="00860AE4" w:rsidP="00860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300A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Наличие большого бюджета</w:t>
      </w:r>
    </w:p>
    <w:p w14:paraId="408EDE08" w14:textId="77777777" w:rsidR="00860AE4" w:rsidRPr="00E300AA" w:rsidRDefault="00860AE4" w:rsidP="00860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Pr="00E300A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Поддержка руководства</w:t>
      </w:r>
    </w:p>
    <w:p w14:paraId="43E8BC69" w14:textId="77777777" w:rsidR="00860AE4" w:rsidRPr="00E300AA" w:rsidRDefault="00860AE4" w:rsidP="00860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E300A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Использование новейших технологий</w:t>
      </w:r>
    </w:p>
    <w:p w14:paraId="5290EA60" w14:textId="77777777" w:rsidR="00860AE4" w:rsidRDefault="00860AE4" w:rsidP="00860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E300A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Высокая текучесть кадров</w:t>
      </w:r>
    </w:p>
    <w:p w14:paraId="1C7C43BD" w14:textId="77777777" w:rsidR="009D49CC" w:rsidRPr="009D49CC" w:rsidRDefault="00E12B39" w:rsidP="00860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>твет: Б</w:t>
      </w:r>
    </w:p>
    <w:p w14:paraId="663F5B7C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10A0">
        <w:rPr>
          <w:rFonts w:ascii="Times New Roman" w:hAnsi="Times New Roman" w:cs="Times New Roman"/>
          <w:sz w:val="28"/>
          <w:szCs w:val="28"/>
        </w:rPr>
        <w:t>ПК-</w:t>
      </w:r>
      <w:r w:rsidR="008F0CD8">
        <w:rPr>
          <w:rFonts w:ascii="Times New Roman" w:hAnsi="Times New Roman" w:cs="Times New Roman"/>
          <w:sz w:val="28"/>
          <w:szCs w:val="28"/>
        </w:rPr>
        <w:t>4</w:t>
      </w:r>
      <w:r w:rsidR="00D510A0">
        <w:rPr>
          <w:rFonts w:ascii="Times New Roman" w:hAnsi="Times New Roman" w:cs="Times New Roman"/>
          <w:sz w:val="28"/>
          <w:szCs w:val="28"/>
        </w:rPr>
        <w:t xml:space="preserve"> (ПК-</w:t>
      </w:r>
      <w:r w:rsidR="008F0CD8">
        <w:rPr>
          <w:rFonts w:ascii="Times New Roman" w:hAnsi="Times New Roman" w:cs="Times New Roman"/>
          <w:sz w:val="28"/>
          <w:szCs w:val="28"/>
        </w:rPr>
        <w:t>4</w:t>
      </w:r>
      <w:r w:rsidR="00D510A0">
        <w:rPr>
          <w:rFonts w:ascii="Times New Roman" w:hAnsi="Times New Roman" w:cs="Times New Roman"/>
          <w:sz w:val="28"/>
          <w:szCs w:val="28"/>
        </w:rPr>
        <w:t>.1, ПК-</w:t>
      </w:r>
      <w:r w:rsidR="008F0CD8">
        <w:rPr>
          <w:rFonts w:ascii="Times New Roman" w:hAnsi="Times New Roman" w:cs="Times New Roman"/>
          <w:sz w:val="28"/>
          <w:szCs w:val="28"/>
        </w:rPr>
        <w:t>4</w:t>
      </w:r>
      <w:r w:rsidR="00D510A0">
        <w:rPr>
          <w:rFonts w:ascii="Times New Roman" w:hAnsi="Times New Roman" w:cs="Times New Roman"/>
          <w:sz w:val="28"/>
          <w:szCs w:val="28"/>
        </w:rPr>
        <w:t>.2, ПК-</w:t>
      </w:r>
      <w:r w:rsidR="008F0CD8">
        <w:rPr>
          <w:rFonts w:ascii="Times New Roman" w:hAnsi="Times New Roman" w:cs="Times New Roman"/>
          <w:sz w:val="28"/>
          <w:szCs w:val="28"/>
        </w:rPr>
        <w:t>4</w:t>
      </w:r>
      <w:r w:rsidR="00D510A0">
        <w:rPr>
          <w:rFonts w:ascii="Times New Roman" w:hAnsi="Times New Roman" w:cs="Times New Roman"/>
          <w:sz w:val="28"/>
          <w:szCs w:val="28"/>
        </w:rPr>
        <w:t>.3)</w:t>
      </w:r>
    </w:p>
    <w:p w14:paraId="27A59C3C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76AC3" w14:textId="77777777" w:rsidR="00E12B39" w:rsidRPr="0092773E" w:rsidRDefault="00E12B39" w:rsidP="009A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3E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757780D2" w14:textId="77777777" w:rsidR="009A5F8A" w:rsidRPr="00E12B39" w:rsidRDefault="00860AE4" w:rsidP="009A5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12B3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перечисленных инструментов наиболее эффективно способствует автоматизации процессов управления персоналом</w:t>
      </w:r>
      <w:r w:rsidR="009A5F8A" w:rsidRPr="00E12B3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0495EB28" w14:textId="77777777" w:rsidR="00860AE4" w:rsidRPr="007C1CAA" w:rsidRDefault="00860AE4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C1CA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Электронные таблицы</w:t>
      </w:r>
    </w:p>
    <w:p w14:paraId="066B228B" w14:textId="77777777" w:rsidR="00860AE4" w:rsidRPr="007C1CAA" w:rsidRDefault="00860AE4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C1CA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Системы управления человеческими ресурсами (HRMS)</w:t>
      </w:r>
    </w:p>
    <w:p w14:paraId="5718ED23" w14:textId="77777777" w:rsidR="00860AE4" w:rsidRPr="007C1CAA" w:rsidRDefault="00860AE4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C1CA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Бюджетные отчеты</w:t>
      </w:r>
    </w:p>
    <w:p w14:paraId="724E2BDB" w14:textId="77777777" w:rsidR="00860AE4" w:rsidRDefault="00860AE4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CA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Офисные приложения</w:t>
      </w:r>
    </w:p>
    <w:p w14:paraId="3BF57016" w14:textId="77777777" w:rsidR="00E12B39" w:rsidRPr="009D49CC" w:rsidRDefault="00E12B39" w:rsidP="00E1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9D49CC">
        <w:rPr>
          <w:rFonts w:ascii="Times New Roman" w:hAnsi="Times New Roman" w:cs="Times New Roman"/>
          <w:sz w:val="28"/>
          <w:szCs w:val="28"/>
        </w:rPr>
        <w:t>твет: Б</w:t>
      </w:r>
    </w:p>
    <w:p w14:paraId="51D9DBD3" w14:textId="77777777" w:rsidR="009D49CC" w:rsidRPr="009D49CC" w:rsidRDefault="00E12B39" w:rsidP="00E1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DD313B5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7C95E" w14:textId="77777777" w:rsidR="00E12B39" w:rsidRPr="0092773E" w:rsidRDefault="00E12B39" w:rsidP="00504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3E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60E4E0FB" w14:textId="77777777" w:rsidR="00504181" w:rsidRPr="00E12B39" w:rsidRDefault="00504181" w:rsidP="00504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B3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из следующего является преимуществом использования облачных технологий в управлении персоналом</w:t>
      </w:r>
      <w:r w:rsidR="009D49CC" w:rsidRPr="00E12B39">
        <w:rPr>
          <w:rFonts w:ascii="Times New Roman" w:hAnsi="Times New Roman" w:cs="Times New Roman"/>
          <w:sz w:val="28"/>
          <w:szCs w:val="28"/>
        </w:rPr>
        <w:t>?</w:t>
      </w:r>
    </w:p>
    <w:p w14:paraId="4797E21D" w14:textId="77777777" w:rsidR="00504181" w:rsidRPr="00504181" w:rsidRDefault="00504181" w:rsidP="00504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041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Увеличение затрат на IT</w:t>
      </w:r>
    </w:p>
    <w:p w14:paraId="28CA3FB7" w14:textId="77777777" w:rsidR="00504181" w:rsidRPr="00504181" w:rsidRDefault="00504181" w:rsidP="00504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Pr="005041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Доступность данных в любое время и из любого места</w:t>
      </w:r>
    </w:p>
    <w:p w14:paraId="71FB0666" w14:textId="77777777" w:rsidR="00504181" w:rsidRPr="00504181" w:rsidRDefault="00504181" w:rsidP="00504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5041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Необходимость физического хранения серверов</w:t>
      </w:r>
    </w:p>
    <w:p w14:paraId="46317CBA" w14:textId="77777777" w:rsidR="00504181" w:rsidRPr="00504181" w:rsidRDefault="00504181" w:rsidP="005041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5041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Сложность интеграции с другими системами</w:t>
      </w:r>
    </w:p>
    <w:p w14:paraId="738AC734" w14:textId="77777777" w:rsidR="00E12B39" w:rsidRPr="009D49CC" w:rsidRDefault="00E12B39" w:rsidP="00E1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9D49CC">
        <w:rPr>
          <w:rFonts w:ascii="Times New Roman" w:hAnsi="Times New Roman" w:cs="Times New Roman"/>
          <w:sz w:val="28"/>
          <w:szCs w:val="28"/>
        </w:rPr>
        <w:t>твет: Б</w:t>
      </w:r>
    </w:p>
    <w:p w14:paraId="2E091BB7" w14:textId="77777777" w:rsidR="009D49CC" w:rsidRPr="009D49CC" w:rsidRDefault="00E12B39" w:rsidP="00E1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E78FED8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56342" w14:textId="77777777" w:rsidR="00E12B39" w:rsidRPr="0092773E" w:rsidRDefault="00E12B39" w:rsidP="002F0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3E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7F4DBD0E" w14:textId="77777777" w:rsidR="002F05C5" w:rsidRPr="00E12B39" w:rsidRDefault="00457261" w:rsidP="002F0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B3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факторов является основным драйвером цифровой трансформации в управлении персоналом</w:t>
      </w:r>
      <w:r w:rsidR="009D49CC" w:rsidRPr="00E12B39">
        <w:rPr>
          <w:rFonts w:ascii="Times New Roman" w:hAnsi="Times New Roman" w:cs="Times New Roman"/>
          <w:sz w:val="28"/>
          <w:szCs w:val="28"/>
        </w:rPr>
        <w:t>?</w:t>
      </w:r>
    </w:p>
    <w:p w14:paraId="645AB972" w14:textId="77777777" w:rsidR="002F05C5" w:rsidRPr="002F05C5" w:rsidRDefault="002F05C5" w:rsidP="002F0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F05C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Увеличение числа сотрудников</w:t>
      </w:r>
    </w:p>
    <w:p w14:paraId="078931E5" w14:textId="77777777" w:rsidR="002F05C5" w:rsidRPr="002F05C5" w:rsidRDefault="002F05C5" w:rsidP="002F0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F05C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Автоматизация рутинных задач</w:t>
      </w:r>
    </w:p>
    <w:p w14:paraId="354BCBC0" w14:textId="77777777" w:rsidR="002F05C5" w:rsidRPr="002F05C5" w:rsidRDefault="002F05C5" w:rsidP="002F0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F05C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Увеличение бюджета на HR</w:t>
      </w:r>
    </w:p>
    <w:p w14:paraId="37D44903" w14:textId="77777777" w:rsidR="002F05C5" w:rsidRPr="002F05C5" w:rsidRDefault="002F05C5" w:rsidP="002F05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05C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Снижение текучести кадров</w:t>
      </w:r>
    </w:p>
    <w:p w14:paraId="6601BDC5" w14:textId="77777777" w:rsidR="00E12B39" w:rsidRPr="009D49CC" w:rsidRDefault="00E12B39" w:rsidP="00E1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Pr="009D49CC">
        <w:rPr>
          <w:rFonts w:ascii="Times New Roman" w:hAnsi="Times New Roman" w:cs="Times New Roman"/>
          <w:sz w:val="28"/>
          <w:szCs w:val="28"/>
        </w:rPr>
        <w:t>твет: Б</w:t>
      </w:r>
    </w:p>
    <w:p w14:paraId="6BDA2BEB" w14:textId="77777777" w:rsidR="009D49CC" w:rsidRPr="009D49CC" w:rsidRDefault="00E12B39" w:rsidP="00E1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BD3D227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1FEB4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450C1A">
        <w:rPr>
          <w:rFonts w:cs="Times New Roman"/>
          <w:szCs w:val="28"/>
        </w:rPr>
        <w:t>Задания закрытого типа на установление соответствия</w:t>
      </w:r>
    </w:p>
    <w:p w14:paraId="310525BE" w14:textId="77777777" w:rsidR="00134BA1" w:rsidRPr="00134BA1" w:rsidRDefault="00134BA1" w:rsidP="00134BA1"/>
    <w:p w14:paraId="2D85C8A9" w14:textId="77777777" w:rsidR="007C1F7F" w:rsidRPr="0092773E" w:rsidRDefault="009F2223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92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92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C1736C" w:rsidRPr="009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терминами и их определениями.</w:t>
      </w:r>
      <w:r w:rsidRPr="0092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6566"/>
      </w:tblGrid>
      <w:tr w:rsidR="00C1736C" w:rsidRPr="005E706F" w14:paraId="5909C3E5" w14:textId="77777777" w:rsidTr="00F53C7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06FBEAF" w14:textId="77777777" w:rsidR="00C1736C" w:rsidRPr="00C1736C" w:rsidRDefault="00C1736C" w:rsidP="00F5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C1736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F2F765" w14:textId="77777777" w:rsidR="00C1736C" w:rsidRPr="00C1736C" w:rsidRDefault="00C1736C" w:rsidP="00F5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C1736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C1736C" w:rsidRPr="005E706F" w14:paraId="581D0BFC" w14:textId="77777777" w:rsidTr="00F53C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AD0434" w14:textId="77777777" w:rsidR="00C1736C" w:rsidRPr="00C1736C" w:rsidRDefault="00C1736C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Цифровая трансформация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871AD5" w14:textId="77777777" w:rsidR="00C1736C" w:rsidRPr="00C1736C" w:rsidRDefault="00C1736C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Процесс внедрения технологий для улучшения бизнес-процессов</w:t>
            </w:r>
          </w:p>
        </w:tc>
      </w:tr>
      <w:tr w:rsidR="00C1736C" w:rsidRPr="005E706F" w14:paraId="160A4AB3" w14:textId="77777777" w:rsidTr="00F53C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619BA2" w14:textId="77777777" w:rsidR="00C1736C" w:rsidRPr="00C1736C" w:rsidRDefault="00C1736C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Искусственный интеллект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C94EE" w14:textId="77777777" w:rsidR="00C1736C" w:rsidRPr="00C1736C" w:rsidRDefault="00C1736C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Использование алгоритмов для анализа данных и принятия решений</w:t>
            </w:r>
          </w:p>
        </w:tc>
      </w:tr>
      <w:tr w:rsidR="00C1736C" w:rsidRPr="005E706F" w14:paraId="69DDD397" w14:textId="77777777" w:rsidTr="00F53C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E07F82" w14:textId="77777777" w:rsidR="00C1736C" w:rsidRPr="00C1736C" w:rsidRDefault="00C1736C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Большие данные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866D4" w14:textId="77777777" w:rsidR="00C1736C" w:rsidRPr="00C1736C" w:rsidRDefault="00C1736C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Объемы данных, которые невозможно обработать традиционными методами</w:t>
            </w:r>
          </w:p>
        </w:tc>
      </w:tr>
      <w:tr w:rsidR="00C1736C" w:rsidRPr="005E706F" w14:paraId="7C2BACDB" w14:textId="77777777" w:rsidTr="00F53C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0B3C5E" w14:textId="77777777" w:rsidR="00C1736C" w:rsidRPr="00C1736C" w:rsidRDefault="00C1736C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Облачные технологии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17CD4D" w14:textId="77777777" w:rsidR="00C1736C" w:rsidRPr="00C1736C" w:rsidRDefault="00C1736C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C1736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Предоставление вычислительных ресурсов через интернет</w:t>
            </w:r>
          </w:p>
        </w:tc>
      </w:tr>
    </w:tbl>
    <w:p w14:paraId="32933C01" w14:textId="77777777" w:rsidR="002D4F71" w:rsidRDefault="009F2223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0C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0C7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59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5571C250" w14:textId="77777777" w:rsidR="00384BBE" w:rsidRPr="00384BBE" w:rsidRDefault="006D0C72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</w:t>
      </w:r>
      <w:r w:rsidR="002C03AA">
        <w:rPr>
          <w:rFonts w:ascii="Times New Roman" w:hAnsi="Times New Roman" w:cs="Times New Roman"/>
          <w:sz w:val="28"/>
          <w:szCs w:val="28"/>
        </w:rPr>
        <w:t>)</w:t>
      </w:r>
    </w:p>
    <w:p w14:paraId="083849A3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DAC22" w14:textId="77777777" w:rsidR="007C1F7F" w:rsidRPr="0092773E" w:rsidRDefault="009F2223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2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92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32787D" w:rsidRPr="009277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стратегиями цифровой трансформации и их примерами</w:t>
      </w:r>
      <w:r w:rsidR="007C1F7F" w:rsidRPr="009277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6464"/>
      </w:tblGrid>
      <w:tr w:rsidR="0032787D" w:rsidRPr="005E706F" w14:paraId="3449B192" w14:textId="77777777" w:rsidTr="00F53C7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717DD9" w14:textId="77777777" w:rsidR="0032787D" w:rsidRPr="0032787D" w:rsidRDefault="0032787D" w:rsidP="00F5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32787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Стратегии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F5E472" w14:textId="77777777" w:rsidR="0032787D" w:rsidRPr="0032787D" w:rsidRDefault="0032787D" w:rsidP="00F5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32787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Примеры</w:t>
            </w:r>
          </w:p>
        </w:tc>
      </w:tr>
      <w:tr w:rsidR="0032787D" w:rsidRPr="005E706F" w14:paraId="6C61E404" w14:textId="77777777" w:rsidTr="00F53C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A2E04CF" w14:textId="77777777" w:rsidR="0032787D" w:rsidRPr="0032787D" w:rsidRDefault="0032787D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Автоматизация процессов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7B39B7" w14:textId="77777777" w:rsidR="0032787D" w:rsidRPr="0032787D" w:rsidRDefault="0032787D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Внедрение чат-ботов для обработки запросов сотрудников</w:t>
            </w:r>
          </w:p>
        </w:tc>
      </w:tr>
      <w:tr w:rsidR="0032787D" w:rsidRPr="005E706F" w14:paraId="7B52A503" w14:textId="77777777" w:rsidTr="00F53C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7552AF" w14:textId="77777777" w:rsidR="0032787D" w:rsidRPr="0032787D" w:rsidRDefault="0032787D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Аналитика данных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1C655" w14:textId="77777777" w:rsidR="0032787D" w:rsidRPr="0032787D" w:rsidRDefault="009F2223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</w:t>
            </w:r>
            <w:r w:rsidR="0032787D"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Использование BI-инструментов для анализа производительности</w:t>
            </w:r>
          </w:p>
        </w:tc>
      </w:tr>
      <w:tr w:rsidR="0032787D" w:rsidRPr="005E706F" w14:paraId="060D9706" w14:textId="77777777" w:rsidTr="00F53C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9157C8" w14:textId="77777777" w:rsidR="0032787D" w:rsidRPr="0032787D" w:rsidRDefault="0032787D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Обучение и развитие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15884" w14:textId="77777777" w:rsidR="0032787D" w:rsidRPr="0032787D" w:rsidRDefault="009F2223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</w:t>
            </w:r>
            <w:r w:rsidR="0032787D"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Создание онлайн-курсов для повышения квалификации персонала</w:t>
            </w:r>
          </w:p>
        </w:tc>
      </w:tr>
      <w:tr w:rsidR="0032787D" w:rsidRPr="005E706F" w14:paraId="60E13D10" w14:textId="77777777" w:rsidTr="00F53C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677734" w14:textId="77777777" w:rsidR="0032787D" w:rsidRPr="0032787D" w:rsidRDefault="0032787D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9F22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Участие сотрудников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4DE4E" w14:textId="77777777" w:rsidR="0032787D" w:rsidRPr="0032787D" w:rsidRDefault="009F2223" w:rsidP="009F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</w:t>
            </w:r>
            <w:r w:rsidR="0032787D" w:rsidRPr="00327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Проведение опросов для получения обратной связи</w:t>
            </w:r>
          </w:p>
        </w:tc>
      </w:tr>
    </w:tbl>
    <w:p w14:paraId="3BF069C7" w14:textId="77777777" w:rsidR="002D4F71" w:rsidRPr="002D4F71" w:rsidRDefault="009F2223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1116BE67" w14:textId="77777777" w:rsidR="008D5B55" w:rsidRDefault="0032787D" w:rsidP="007C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</w:t>
      </w:r>
      <w:r w:rsidR="002C03AA">
        <w:rPr>
          <w:rFonts w:ascii="Times New Roman" w:hAnsi="Times New Roman" w:cs="Times New Roman"/>
          <w:sz w:val="28"/>
          <w:szCs w:val="28"/>
        </w:rPr>
        <w:t>)</w:t>
      </w:r>
    </w:p>
    <w:p w14:paraId="3093375B" w14:textId="77777777" w:rsidR="00E8153E" w:rsidRPr="00B76D7D" w:rsidRDefault="00E8153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F71E8" w14:textId="77777777" w:rsidR="00E638A6" w:rsidRPr="00B76D7D" w:rsidRDefault="00E638A6" w:rsidP="00914935">
      <w:pPr>
        <w:pStyle w:val="4"/>
        <w:rPr>
          <w:rFonts w:cs="Times New Roman"/>
          <w:szCs w:val="28"/>
        </w:rPr>
      </w:pPr>
      <w:r w:rsidRPr="00B76D7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D818E93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76735" w14:textId="77777777" w:rsidR="003A41BE" w:rsidRPr="0092773E" w:rsidRDefault="000C23FF" w:rsidP="003A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3E">
        <w:rPr>
          <w:rFonts w:ascii="Times New Roman" w:hAnsi="Times New Roman" w:cs="Times New Roman"/>
          <w:sz w:val="28"/>
          <w:szCs w:val="28"/>
        </w:rPr>
        <w:t>1</w:t>
      </w:r>
      <w:r w:rsidR="00AD2FFB" w:rsidRPr="0092773E">
        <w:rPr>
          <w:rFonts w:ascii="Times New Roman" w:hAnsi="Times New Roman" w:cs="Times New Roman"/>
          <w:sz w:val="28"/>
          <w:szCs w:val="28"/>
        </w:rPr>
        <w:t xml:space="preserve">. </w:t>
      </w:r>
      <w:r w:rsidR="00A76EEF" w:rsidRPr="0092773E">
        <w:rPr>
          <w:rFonts w:ascii="Times New Roman" w:eastAsia="Helvetica" w:hAnsi="Times New Roman" w:cs="Times New Roman"/>
          <w:sz w:val="28"/>
          <w:szCs w:val="28"/>
        </w:rPr>
        <w:t xml:space="preserve">Установите правильную последовательность этапов </w:t>
      </w:r>
      <w:r w:rsidR="003A41BE" w:rsidRPr="0092773E">
        <w:rPr>
          <w:rFonts w:ascii="Times New Roman" w:eastAsia="Helvetica" w:hAnsi="Times New Roman" w:cs="Times New Roman"/>
          <w:sz w:val="28"/>
          <w:szCs w:val="28"/>
        </w:rPr>
        <w:t>цифровой трансформации в управлении персоналом</w:t>
      </w:r>
      <w:r w:rsidRPr="0092773E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</w:t>
      </w:r>
      <w:r w:rsidR="003819DE" w:rsidRPr="0092773E">
        <w:rPr>
          <w:rFonts w:ascii="Times New Roman" w:hAnsi="Times New Roman" w:cs="Times New Roman"/>
          <w:sz w:val="28"/>
          <w:szCs w:val="28"/>
        </w:rPr>
        <w:t>:</w:t>
      </w:r>
    </w:p>
    <w:p w14:paraId="044F32E0" w14:textId="77777777" w:rsidR="003A41BE" w:rsidRPr="003A41BE" w:rsidRDefault="003A41BE" w:rsidP="003A41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41B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Оценка текущих процессов и технологий</w:t>
      </w:r>
    </w:p>
    <w:p w14:paraId="6D5F6DF3" w14:textId="77777777" w:rsidR="003A41BE" w:rsidRPr="003A41BE" w:rsidRDefault="003A41BE" w:rsidP="003A41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41B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Б) Выбор и внедрение новых технологий</w:t>
      </w:r>
    </w:p>
    <w:p w14:paraId="0109F46C" w14:textId="77777777" w:rsidR="003A41BE" w:rsidRPr="003A41BE" w:rsidRDefault="003A41BE" w:rsidP="003A41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41B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Обучение сотрудников новым инструментам</w:t>
      </w:r>
    </w:p>
    <w:p w14:paraId="75F2917F" w14:textId="382D1473" w:rsidR="003A41BE" w:rsidRPr="003A41BE" w:rsidRDefault="003A41BE" w:rsidP="003A41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41B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</w:t>
      </w:r>
      <w:r w:rsidR="00D94B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3A41B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Мониторинг и оптимизация внедренных решений</w:t>
      </w:r>
    </w:p>
    <w:p w14:paraId="75C4B32A" w14:textId="77777777" w:rsidR="00AD2FFB" w:rsidRPr="000367D7" w:rsidRDefault="003819DE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B7729">
        <w:rPr>
          <w:rFonts w:ascii="Times New Roman" w:hAnsi="Times New Roman" w:cs="Times New Roman"/>
          <w:sz w:val="28"/>
          <w:szCs w:val="28"/>
        </w:rPr>
        <w:t>А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BB7729">
        <w:rPr>
          <w:rFonts w:ascii="Times New Roman" w:hAnsi="Times New Roman" w:cs="Times New Roman"/>
          <w:sz w:val="28"/>
          <w:szCs w:val="28"/>
        </w:rPr>
        <w:t>Б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BB7729">
        <w:rPr>
          <w:rFonts w:ascii="Times New Roman" w:hAnsi="Times New Roman" w:cs="Times New Roman"/>
          <w:sz w:val="28"/>
          <w:szCs w:val="28"/>
        </w:rPr>
        <w:t>В</w:t>
      </w:r>
      <w:r w:rsidR="00AD2FFB" w:rsidRPr="000367D7">
        <w:rPr>
          <w:rFonts w:ascii="Times New Roman" w:hAnsi="Times New Roman" w:cs="Times New Roman"/>
          <w:sz w:val="28"/>
          <w:szCs w:val="28"/>
        </w:rPr>
        <w:t>, Г</w:t>
      </w:r>
    </w:p>
    <w:p w14:paraId="161A4B92" w14:textId="77777777" w:rsidR="00AD2FFB" w:rsidRPr="000367D7" w:rsidRDefault="002C03A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09D1D684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F3B73" w14:textId="77777777" w:rsidR="003F4924" w:rsidRPr="0092773E" w:rsidRDefault="003819DE" w:rsidP="003F4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3E">
        <w:rPr>
          <w:rFonts w:ascii="Times New Roman" w:hAnsi="Times New Roman" w:cs="Times New Roman"/>
          <w:sz w:val="28"/>
          <w:szCs w:val="28"/>
        </w:rPr>
        <w:t>2</w:t>
      </w:r>
      <w:r w:rsidR="00AD2FFB" w:rsidRPr="0092773E">
        <w:rPr>
          <w:rFonts w:ascii="Times New Roman" w:hAnsi="Times New Roman" w:cs="Times New Roman"/>
          <w:sz w:val="28"/>
          <w:szCs w:val="28"/>
        </w:rPr>
        <w:t xml:space="preserve">. </w:t>
      </w:r>
      <w:r w:rsidR="003F4924" w:rsidRPr="0092773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шагов для внедрения HR-аналитики в организацию</w:t>
      </w:r>
      <w:r w:rsidRPr="0092773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</w:t>
      </w:r>
      <w:r w:rsidRPr="0092773E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направо:</w:t>
      </w:r>
    </w:p>
    <w:p w14:paraId="13389F25" w14:textId="77777777" w:rsidR="003F4924" w:rsidRPr="003F4924" w:rsidRDefault="003F4924" w:rsidP="003F49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9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Определение ключевых показателей эффективности (KPI)</w:t>
      </w:r>
    </w:p>
    <w:p w14:paraId="7E3E0549" w14:textId="77777777" w:rsidR="003F4924" w:rsidRPr="003F4924" w:rsidRDefault="003F4924" w:rsidP="003F49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9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Сбор и обработка данных</w:t>
      </w:r>
    </w:p>
    <w:p w14:paraId="2C5DC03A" w14:textId="77777777" w:rsidR="003F4924" w:rsidRPr="003F4924" w:rsidRDefault="003F4924" w:rsidP="003F49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9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Анализ данных и формирование отчетов</w:t>
      </w:r>
    </w:p>
    <w:p w14:paraId="23A42A8B" w14:textId="77777777" w:rsidR="001D4291" w:rsidRPr="003F4924" w:rsidRDefault="003F4924" w:rsidP="003F49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9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Принятие решений на основе аналитики</w:t>
      </w:r>
    </w:p>
    <w:p w14:paraId="6C00D62F" w14:textId="77777777" w:rsidR="00AD2FFB" w:rsidRPr="000367D7" w:rsidRDefault="003819DE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твет: А, </w:t>
      </w:r>
      <w:r w:rsidR="001D4291">
        <w:rPr>
          <w:rFonts w:ascii="Times New Roman" w:hAnsi="Times New Roman" w:cs="Times New Roman"/>
          <w:sz w:val="28"/>
          <w:szCs w:val="28"/>
        </w:rPr>
        <w:t>Б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1D4291">
        <w:rPr>
          <w:rFonts w:ascii="Times New Roman" w:hAnsi="Times New Roman" w:cs="Times New Roman"/>
          <w:sz w:val="28"/>
          <w:szCs w:val="28"/>
        </w:rPr>
        <w:t>В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1D4291">
        <w:rPr>
          <w:rFonts w:ascii="Times New Roman" w:hAnsi="Times New Roman" w:cs="Times New Roman"/>
          <w:sz w:val="28"/>
          <w:szCs w:val="28"/>
        </w:rPr>
        <w:t>Г</w:t>
      </w:r>
    </w:p>
    <w:p w14:paraId="7725B20C" w14:textId="77777777" w:rsidR="00AD2FFB" w:rsidRPr="000367D7" w:rsidRDefault="003F4924" w:rsidP="0003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7C2C62A1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0A676" w14:textId="77777777" w:rsidR="007C0ADD" w:rsidRPr="0092773E" w:rsidRDefault="003819DE" w:rsidP="007C0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3E">
        <w:rPr>
          <w:rFonts w:ascii="Times New Roman" w:hAnsi="Times New Roman" w:cs="Times New Roman"/>
          <w:sz w:val="28"/>
          <w:szCs w:val="28"/>
        </w:rPr>
        <w:t>3</w:t>
      </w:r>
      <w:r w:rsidR="00AD2FFB" w:rsidRPr="0092773E">
        <w:rPr>
          <w:rFonts w:ascii="Times New Roman" w:hAnsi="Times New Roman" w:cs="Times New Roman"/>
          <w:sz w:val="28"/>
          <w:szCs w:val="28"/>
        </w:rPr>
        <w:t xml:space="preserve">. </w:t>
      </w:r>
      <w:r w:rsidR="007C0ADD" w:rsidRPr="0092773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действий при выборе цифровых инструментов для HR</w:t>
      </w:r>
      <w:r w:rsidRPr="0092773E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588ECCF7" w14:textId="77777777" w:rsidR="007C0ADD" w:rsidRPr="007C0ADD" w:rsidRDefault="007C0ADD" w:rsidP="007C0A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A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Определение потребностей и целей</w:t>
      </w:r>
    </w:p>
    <w:p w14:paraId="795A003C" w14:textId="77777777" w:rsidR="007C0ADD" w:rsidRPr="007C0ADD" w:rsidRDefault="007C0ADD" w:rsidP="007C0A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A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Исследование рынка и выбор поставщиков</w:t>
      </w:r>
    </w:p>
    <w:p w14:paraId="0CC7FC34" w14:textId="77777777" w:rsidR="007C0ADD" w:rsidRPr="007C0ADD" w:rsidRDefault="007C0ADD" w:rsidP="007C0A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A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Проведение пилотного тестирования</w:t>
      </w:r>
    </w:p>
    <w:p w14:paraId="6F231AD9" w14:textId="77777777" w:rsidR="007C0ADD" w:rsidRPr="007C0ADD" w:rsidRDefault="007C0ADD" w:rsidP="007C0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C0AD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Внедрение и масштабирование</w:t>
      </w:r>
    </w:p>
    <w:p w14:paraId="30C9ED5F" w14:textId="77777777" w:rsidR="00AD2FFB" w:rsidRPr="00142A30" w:rsidRDefault="003819DE" w:rsidP="007C0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142A30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4DA416C6" w14:textId="77777777" w:rsidR="00AD2FFB" w:rsidRDefault="007C0ADD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B0A8BCA" w14:textId="77777777" w:rsidR="00FD625C" w:rsidRPr="000367D7" w:rsidRDefault="00FD625C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18066" w14:textId="77777777" w:rsidR="005B429F" w:rsidRPr="0092773E" w:rsidRDefault="003819DE" w:rsidP="005B4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3E">
        <w:rPr>
          <w:rFonts w:ascii="Times New Roman" w:hAnsi="Times New Roman" w:cs="Times New Roman"/>
          <w:sz w:val="28"/>
          <w:szCs w:val="28"/>
        </w:rPr>
        <w:t>4</w:t>
      </w:r>
      <w:r w:rsidR="00AD2FFB" w:rsidRPr="0092773E">
        <w:rPr>
          <w:rFonts w:ascii="Times New Roman" w:hAnsi="Times New Roman" w:cs="Times New Roman"/>
          <w:sz w:val="28"/>
          <w:szCs w:val="28"/>
        </w:rPr>
        <w:t xml:space="preserve">. </w:t>
      </w:r>
      <w:r w:rsidR="005B429F" w:rsidRPr="0092773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шагов для успешного внедрения изменений в HR-процессы</w:t>
      </w:r>
      <w:r w:rsidRPr="0092773E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24C7B5DA" w14:textId="77777777" w:rsidR="005B429F" w:rsidRPr="005B429F" w:rsidRDefault="005B429F" w:rsidP="005B4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B429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Коммун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икация изменений с сотрудниками</w:t>
      </w:r>
    </w:p>
    <w:p w14:paraId="1C983C25" w14:textId="77777777" w:rsidR="005B429F" w:rsidRPr="005B429F" w:rsidRDefault="005B429F" w:rsidP="005B4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B429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Обучение и подготовка команды</w:t>
      </w:r>
    </w:p>
    <w:p w14:paraId="17482A04" w14:textId="77777777" w:rsidR="005B429F" w:rsidRPr="005B429F" w:rsidRDefault="005B429F" w:rsidP="005B4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B429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изменений</w:t>
      </w:r>
    </w:p>
    <w:p w14:paraId="4680955F" w14:textId="77777777" w:rsidR="005B429F" w:rsidRPr="005B429F" w:rsidRDefault="005B429F" w:rsidP="005B4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B429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Оценка результатов и обратная связь</w:t>
      </w:r>
    </w:p>
    <w:p w14:paraId="4DEF4703" w14:textId="77777777" w:rsidR="00AD2FFB" w:rsidRPr="005B429F" w:rsidRDefault="003819DE" w:rsidP="005B429F">
      <w:pPr>
        <w:spacing w:after="0" w:line="240" w:lineRule="auto"/>
        <w:jc w:val="both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6F840E56" w14:textId="77777777" w:rsidR="00CD6A97" w:rsidRPr="00CD6A97" w:rsidRDefault="005B429F" w:rsidP="0003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3826E7B0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31AE3" w14:textId="77777777" w:rsidR="00E638A6" w:rsidRPr="00E84A9F" w:rsidRDefault="00E638A6" w:rsidP="00914935">
      <w:pPr>
        <w:pStyle w:val="3"/>
        <w:rPr>
          <w:rFonts w:cs="Times New Roman"/>
          <w:szCs w:val="28"/>
        </w:rPr>
      </w:pPr>
      <w:r w:rsidRPr="00E84A9F">
        <w:rPr>
          <w:rFonts w:cs="Times New Roman"/>
          <w:szCs w:val="28"/>
        </w:rPr>
        <w:t>Задания открытого типа</w:t>
      </w:r>
    </w:p>
    <w:p w14:paraId="717B4908" w14:textId="77777777" w:rsidR="00E638A6" w:rsidRPr="00E84A9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DBE8E" w14:textId="77777777" w:rsidR="00E638A6" w:rsidRPr="00D66F61" w:rsidRDefault="00E638A6" w:rsidP="00914935">
      <w:pPr>
        <w:pStyle w:val="4"/>
        <w:rPr>
          <w:rFonts w:cs="Times New Roman"/>
          <w:szCs w:val="28"/>
        </w:rPr>
      </w:pPr>
      <w:r w:rsidRPr="00D66F61">
        <w:rPr>
          <w:rFonts w:cs="Times New Roman"/>
          <w:szCs w:val="28"/>
        </w:rPr>
        <w:t>Задания открытого типа на дополнение</w:t>
      </w:r>
    </w:p>
    <w:p w14:paraId="217410CC" w14:textId="77777777" w:rsidR="00E638A6" w:rsidRPr="000D0BF5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53953" w14:textId="77777777" w:rsidR="00914935" w:rsidRPr="0001372D" w:rsidRDefault="000D0BF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72D">
        <w:rPr>
          <w:rFonts w:ascii="Times New Roman" w:hAnsi="Times New Roman" w:cs="Times New Roman"/>
          <w:sz w:val="28"/>
          <w:szCs w:val="28"/>
        </w:rPr>
        <w:t>1</w:t>
      </w:r>
      <w:r w:rsidR="00914935" w:rsidRPr="0001372D">
        <w:rPr>
          <w:rFonts w:ascii="Times New Roman" w:hAnsi="Times New Roman" w:cs="Times New Roman"/>
          <w:sz w:val="28"/>
          <w:szCs w:val="28"/>
        </w:rPr>
        <w:t xml:space="preserve">. </w:t>
      </w:r>
      <w:r w:rsidRPr="0001372D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01372D">
        <w:rPr>
          <w:rFonts w:ascii="Times New Roman" w:hAnsi="Times New Roman" w:cs="Times New Roman"/>
          <w:sz w:val="28"/>
          <w:szCs w:val="28"/>
        </w:rPr>
        <w:t xml:space="preserve"> про</w:t>
      </w:r>
      <w:r w:rsidR="0001372D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4F650F7A" w14:textId="77777777" w:rsidR="00A776F7" w:rsidRPr="0003647A" w:rsidRDefault="0003647A" w:rsidP="0091493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03647A">
        <w:rPr>
          <w:rFonts w:ascii="Times New Roman" w:hAnsi="Times New Roman" w:cs="Times New Roman"/>
          <w:color w:val="1D1D1B"/>
          <w:sz w:val="28"/>
          <w:szCs w:val="28"/>
        </w:rPr>
        <w:t>В процессе цифровой трансформации управления персоналом важным аспектом является внедрение ________</w:t>
      </w:r>
      <w:r w:rsidR="00A776F7" w:rsidRPr="0003647A"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730F8B91" w14:textId="77777777" w:rsidR="00A776F7" w:rsidRPr="0003647A" w:rsidRDefault="00A776F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1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647A" w:rsidRPr="0003647A">
        <w:rPr>
          <w:rFonts w:ascii="Times New Roman" w:hAnsi="Times New Roman" w:cs="Times New Roman"/>
          <w:color w:val="1D1D1B"/>
          <w:sz w:val="28"/>
          <w:szCs w:val="28"/>
        </w:rPr>
        <w:t>системы, которая автоматизирует процессы управления кадрами и обеспечивает доступ к данным в реальном времени</w:t>
      </w:r>
      <w:r w:rsidR="0003647A">
        <w:rPr>
          <w:rFonts w:ascii="Times New Roman" w:hAnsi="Times New Roman" w:cs="Times New Roman"/>
          <w:color w:val="1D1D1B"/>
          <w:sz w:val="28"/>
          <w:szCs w:val="28"/>
        </w:rPr>
        <w:t xml:space="preserve"> (</w:t>
      </w:r>
      <w:r w:rsidR="0003647A" w:rsidRPr="0003647A">
        <w:rPr>
          <w:rStyle w:val="a5"/>
          <w:rFonts w:ascii="Open Sans" w:hAnsi="Open Sans"/>
          <w:b w:val="0"/>
          <w:color w:val="1D1D1B"/>
        </w:rPr>
        <w:t>HRIS)</w:t>
      </w:r>
      <w:r w:rsidRPr="0003647A">
        <w:rPr>
          <w:rFonts w:ascii="Times New Roman" w:hAnsi="Times New Roman" w:cs="Times New Roman"/>
          <w:b/>
          <w:sz w:val="28"/>
          <w:szCs w:val="28"/>
        </w:rPr>
        <w:t>.</w:t>
      </w:r>
    </w:p>
    <w:p w14:paraId="366A281F" w14:textId="77777777" w:rsidR="00A776F7" w:rsidRDefault="0003647A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191FD36" w14:textId="77777777" w:rsidR="00A776F7" w:rsidRDefault="00A776F7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BD32F" w14:textId="77777777" w:rsidR="00174DBC" w:rsidRPr="0001372D" w:rsidRDefault="000D0BF5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72D">
        <w:rPr>
          <w:rFonts w:ascii="Times New Roman" w:hAnsi="Times New Roman" w:cs="Times New Roman"/>
          <w:sz w:val="28"/>
          <w:szCs w:val="28"/>
        </w:rPr>
        <w:t>2. Напишите про</w:t>
      </w:r>
      <w:r w:rsidR="0001372D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72D1B8B8" w14:textId="77777777" w:rsidR="00BF0E75" w:rsidRPr="00542E9F" w:rsidRDefault="00542E9F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42E9F">
        <w:rPr>
          <w:rFonts w:ascii="Times New Roman" w:hAnsi="Times New Roman" w:cs="Times New Roman"/>
          <w:color w:val="1D1D1B"/>
          <w:sz w:val="28"/>
          <w:szCs w:val="28"/>
        </w:rPr>
        <w:t>Одной из ключевых технологий, способствующих цифровой трансформации HR, является ________.</w:t>
      </w:r>
    </w:p>
    <w:p w14:paraId="72A8546A" w14:textId="77777777" w:rsidR="003D5E01" w:rsidRPr="00542E9F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1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42E9F" w:rsidRPr="00542E9F">
        <w:rPr>
          <w:rFonts w:ascii="Times New Roman" w:hAnsi="Times New Roman" w:cs="Times New Roman"/>
          <w:color w:val="1D1D1B"/>
          <w:sz w:val="28"/>
          <w:szCs w:val="28"/>
        </w:rPr>
        <w:t xml:space="preserve">метод анализа больших объемов данных для выявления закономерностей и прогнозирования будущих потребностей </w:t>
      </w:r>
      <w:r w:rsidR="00542E9F" w:rsidRPr="00542E9F">
        <w:rPr>
          <w:rFonts w:ascii="Times New Roman" w:hAnsi="Times New Roman" w:cs="Times New Roman"/>
          <w:b/>
          <w:color w:val="1D1D1B"/>
          <w:sz w:val="28"/>
          <w:szCs w:val="28"/>
        </w:rPr>
        <w:t>(</w:t>
      </w:r>
      <w:proofErr w:type="spellStart"/>
      <w:r w:rsidR="00542E9F" w:rsidRPr="00542E9F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BigDataAnalytics</w:t>
      </w:r>
      <w:proofErr w:type="spellEnd"/>
      <w:r w:rsidR="00542E9F" w:rsidRPr="00542E9F">
        <w:rPr>
          <w:rFonts w:ascii="Times New Roman" w:hAnsi="Times New Roman" w:cs="Times New Roman"/>
          <w:b/>
          <w:color w:val="1D1D1B"/>
          <w:sz w:val="28"/>
          <w:szCs w:val="28"/>
        </w:rPr>
        <w:t>)</w:t>
      </w:r>
      <w:r w:rsidR="00DB1AA9" w:rsidRPr="00542E9F">
        <w:rPr>
          <w:rFonts w:ascii="Times New Roman" w:hAnsi="Times New Roman" w:cs="Times New Roman"/>
          <w:b/>
          <w:sz w:val="28"/>
          <w:szCs w:val="28"/>
        </w:rPr>
        <w:t>.</w:t>
      </w:r>
    </w:p>
    <w:p w14:paraId="3EBB642A" w14:textId="77777777" w:rsidR="00024D07" w:rsidRPr="00F92129" w:rsidRDefault="00542E9F" w:rsidP="00D539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35FE6A43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F5F5B" w14:textId="77777777" w:rsidR="00355D92" w:rsidRPr="0001372D" w:rsidRDefault="000D0BF5" w:rsidP="0035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72D">
        <w:rPr>
          <w:rFonts w:ascii="Times New Roman" w:hAnsi="Times New Roman" w:cs="Times New Roman"/>
          <w:sz w:val="28"/>
          <w:szCs w:val="28"/>
        </w:rPr>
        <w:t>3. Напишите про</w:t>
      </w:r>
      <w:r w:rsidR="0001372D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263A3027" w14:textId="77777777" w:rsidR="002247B3" w:rsidRPr="0084668D" w:rsidRDefault="0084668D" w:rsidP="00B00CB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84668D">
        <w:rPr>
          <w:rFonts w:ascii="Times New Roman" w:hAnsi="Times New Roman" w:cs="Times New Roman"/>
          <w:color w:val="1D1D1B"/>
          <w:sz w:val="28"/>
          <w:szCs w:val="28"/>
        </w:rPr>
        <w:t>Для повышения вовлеченности сотрудников в цифровую трансформацию необходимо использовать ________</w:t>
      </w:r>
      <w:r w:rsidR="002247B3" w:rsidRPr="0084668D"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21561905" w14:textId="77777777" w:rsidR="00B00CBF" w:rsidRPr="0084668D" w:rsidRDefault="00FE6702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0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4668D" w:rsidRPr="0084668D">
        <w:rPr>
          <w:rFonts w:ascii="Times New Roman" w:hAnsi="Times New Roman" w:cs="Times New Roman"/>
          <w:color w:val="1D1D1B"/>
          <w:sz w:val="28"/>
          <w:szCs w:val="28"/>
        </w:rPr>
        <w:t>подход, который включает в себя использование технологий для улучшения взаимодействия и коммуникации с работниками (</w:t>
      </w:r>
      <w:proofErr w:type="spellStart"/>
      <w:r w:rsidR="0084668D" w:rsidRPr="0084668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DigitalEmployeeExperience</w:t>
      </w:r>
      <w:proofErr w:type="spellEnd"/>
      <w:r w:rsidR="0084668D" w:rsidRPr="0084668D">
        <w:rPr>
          <w:rStyle w:val="a5"/>
          <w:rFonts w:ascii="Times New Roman" w:hAnsi="Times New Roman" w:cs="Times New Roman"/>
          <w:color w:val="1D1D1B"/>
          <w:sz w:val="28"/>
          <w:szCs w:val="28"/>
        </w:rPr>
        <w:t>)</w:t>
      </w:r>
      <w:r w:rsidRPr="0084668D">
        <w:rPr>
          <w:rFonts w:ascii="Times New Roman" w:hAnsi="Times New Roman" w:cs="Times New Roman"/>
          <w:sz w:val="28"/>
          <w:szCs w:val="28"/>
        </w:rPr>
        <w:t>.</w:t>
      </w:r>
    </w:p>
    <w:p w14:paraId="7F0A87EA" w14:textId="77777777" w:rsidR="00384BBE" w:rsidRDefault="0084668D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520D1790" w14:textId="77777777" w:rsidR="004012E3" w:rsidRPr="008E00D3" w:rsidRDefault="004012E3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4DDD61" w14:textId="77777777" w:rsidR="004012E3" w:rsidRPr="0001372D" w:rsidRDefault="0001372D" w:rsidP="0040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72D">
        <w:rPr>
          <w:rFonts w:ascii="Times New Roman" w:hAnsi="Times New Roman" w:cs="Times New Roman"/>
          <w:sz w:val="28"/>
          <w:szCs w:val="28"/>
        </w:rPr>
        <w:t>4</w:t>
      </w:r>
      <w:r w:rsidR="000D0BF5" w:rsidRPr="0001372D">
        <w:rPr>
          <w:rFonts w:ascii="Times New Roman" w:hAnsi="Times New Roman" w:cs="Times New Roman"/>
          <w:sz w:val="28"/>
          <w:szCs w:val="28"/>
        </w:rPr>
        <w:t>. Напишите про</w:t>
      </w:r>
      <w:r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5532CBEC" w14:textId="77777777" w:rsidR="00942DF1" w:rsidRPr="0084668D" w:rsidRDefault="0084668D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84668D">
        <w:rPr>
          <w:rFonts w:ascii="Times New Roman" w:hAnsi="Times New Roman" w:cs="Times New Roman"/>
          <w:color w:val="1D1D1B"/>
          <w:sz w:val="28"/>
          <w:szCs w:val="28"/>
        </w:rPr>
        <w:t>Одним из результатов успешной цифровой трансформации систем управления персоналом является ________</w:t>
      </w:r>
      <w:r w:rsidR="00942DF1" w:rsidRPr="0084668D"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18C5F5FA" w14:textId="77777777" w:rsidR="00E84A9F" w:rsidRPr="0084668D" w:rsidRDefault="00E84A9F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1D1D1B"/>
          <w:sz w:val="28"/>
          <w:szCs w:val="28"/>
        </w:rPr>
      </w:pPr>
      <w:r w:rsidRPr="008E00D3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4668D">
        <w:rPr>
          <w:rFonts w:ascii="Times New Roman" w:hAnsi="Times New Roman" w:cs="Times New Roman"/>
          <w:sz w:val="28"/>
          <w:szCs w:val="28"/>
        </w:rPr>
        <w:t xml:space="preserve">: </w:t>
      </w:r>
      <w:r w:rsidR="0084668D" w:rsidRPr="0084668D">
        <w:rPr>
          <w:rFonts w:ascii="Times New Roman" w:hAnsi="Times New Roman" w:cs="Times New Roman"/>
          <w:color w:val="1D1D1B"/>
          <w:sz w:val="28"/>
          <w:szCs w:val="28"/>
        </w:rPr>
        <w:t>процесс, который позволяет компаниям более эффективно привлекать, развивать и удерживать таланты (</w:t>
      </w:r>
      <w:proofErr w:type="spellStart"/>
      <w:r w:rsidR="0084668D" w:rsidRPr="0084668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TalentManagement</w:t>
      </w:r>
      <w:proofErr w:type="spellEnd"/>
      <w:r w:rsidR="0084668D" w:rsidRPr="0084668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)</w:t>
      </w:r>
      <w:r w:rsidRPr="0084668D">
        <w:rPr>
          <w:rFonts w:ascii="Times New Roman" w:hAnsi="Times New Roman" w:cs="Times New Roman"/>
          <w:b/>
          <w:sz w:val="28"/>
          <w:szCs w:val="28"/>
        </w:rPr>
        <w:t>.</w:t>
      </w:r>
    </w:p>
    <w:p w14:paraId="7D7A381B" w14:textId="77777777" w:rsidR="00384BBE" w:rsidRPr="00E84AA6" w:rsidRDefault="0084668D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54C75E2A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462EC" w14:textId="77777777" w:rsidR="00E638A6" w:rsidRPr="005D7DCE" w:rsidRDefault="00E638A6" w:rsidP="00914935">
      <w:pPr>
        <w:pStyle w:val="4"/>
        <w:rPr>
          <w:rFonts w:cs="Times New Roman"/>
          <w:szCs w:val="28"/>
        </w:rPr>
      </w:pPr>
      <w:r w:rsidRPr="005D7DCE">
        <w:rPr>
          <w:rFonts w:cs="Times New Roman"/>
          <w:szCs w:val="28"/>
        </w:rPr>
        <w:t>Задания открытого типа с кратким свободным ответом</w:t>
      </w:r>
    </w:p>
    <w:p w14:paraId="2F03E6A1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381BC" w14:textId="77777777" w:rsidR="00CD7DAD" w:rsidRPr="0096714F" w:rsidRDefault="004039AA" w:rsidP="00CD7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F">
        <w:rPr>
          <w:rFonts w:ascii="Times New Roman" w:hAnsi="Times New Roman" w:cs="Times New Roman"/>
          <w:sz w:val="28"/>
          <w:szCs w:val="28"/>
        </w:rPr>
        <w:t>1</w:t>
      </w:r>
      <w:r w:rsidR="00E1326F" w:rsidRPr="0096714F">
        <w:rPr>
          <w:rFonts w:ascii="Times New Roman" w:hAnsi="Times New Roman" w:cs="Times New Roman"/>
          <w:sz w:val="28"/>
          <w:szCs w:val="28"/>
        </w:rPr>
        <w:t xml:space="preserve">. </w:t>
      </w:r>
      <w:r w:rsidRPr="0096714F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5884DB91" w14:textId="77777777" w:rsidR="001B352E" w:rsidRPr="00517988" w:rsidRDefault="00517988" w:rsidP="00CD7D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988">
        <w:rPr>
          <w:rFonts w:ascii="Times New Roman" w:hAnsi="Times New Roman" w:cs="Times New Roman"/>
          <w:color w:val="1D1D1B"/>
          <w:sz w:val="28"/>
          <w:szCs w:val="28"/>
        </w:rPr>
        <w:t>Опишите, как внедрение облачных технологий может изменить подход к управлению персоналом в организации?</w:t>
      </w:r>
    </w:p>
    <w:p w14:paraId="7BE83472" w14:textId="77777777" w:rsidR="001B352E" w:rsidRPr="00517988" w:rsidRDefault="00542A9D" w:rsidP="00542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21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039AA">
        <w:rPr>
          <w:rFonts w:ascii="Times New Roman" w:hAnsi="Times New Roman" w:cs="Times New Roman"/>
          <w:sz w:val="28"/>
          <w:szCs w:val="28"/>
        </w:rPr>
        <w:t xml:space="preserve"> </w:t>
      </w:r>
      <w:r w:rsidR="0096714F">
        <w:rPr>
          <w:rFonts w:ascii="Times New Roman" w:hAnsi="Times New Roman" w:cs="Times New Roman"/>
          <w:color w:val="1D1D1B"/>
          <w:sz w:val="28"/>
          <w:szCs w:val="28"/>
        </w:rPr>
        <w:t>У</w:t>
      </w:r>
      <w:r w:rsidR="00517988" w:rsidRPr="00517988">
        <w:rPr>
          <w:rFonts w:ascii="Times New Roman" w:hAnsi="Times New Roman" w:cs="Times New Roman"/>
          <w:color w:val="1D1D1B"/>
          <w:sz w:val="28"/>
          <w:szCs w:val="28"/>
        </w:rPr>
        <w:t xml:space="preserve">прощает процессы управления кадрами, позволяет быстро адаптироваться к изменениям и повышает уровень безопасности данных. </w:t>
      </w:r>
    </w:p>
    <w:p w14:paraId="1630F366" w14:textId="77777777" w:rsidR="00191F0E" w:rsidRPr="00E1326F" w:rsidRDefault="00517988" w:rsidP="006B1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6EF65ECD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FDB00" w14:textId="77777777" w:rsidR="00BE6EBF" w:rsidRPr="0096714F" w:rsidRDefault="004039A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F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1BA18B02" w14:textId="77777777" w:rsidR="00DF17DD" w:rsidRPr="00AB4F0C" w:rsidRDefault="00AB4F0C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F0C">
        <w:rPr>
          <w:rFonts w:ascii="Times New Roman" w:hAnsi="Times New Roman" w:cs="Times New Roman"/>
          <w:color w:val="1D1D1B"/>
          <w:sz w:val="28"/>
          <w:szCs w:val="28"/>
        </w:rPr>
        <w:t>Как использование аналитики данных может помочь в принятии решений по управлению талантами?</w:t>
      </w:r>
    </w:p>
    <w:p w14:paraId="1F5E96E2" w14:textId="77777777" w:rsidR="00DF17DD" w:rsidRPr="00AB4F0C" w:rsidRDefault="0039127D" w:rsidP="00D8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0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039AA">
        <w:rPr>
          <w:rFonts w:ascii="Times New Roman" w:hAnsi="Times New Roman" w:cs="Times New Roman"/>
          <w:sz w:val="28"/>
          <w:szCs w:val="28"/>
        </w:rPr>
        <w:t xml:space="preserve"> </w:t>
      </w:r>
      <w:r w:rsidR="0096714F">
        <w:rPr>
          <w:rFonts w:ascii="Times New Roman" w:hAnsi="Times New Roman" w:cs="Times New Roman"/>
          <w:color w:val="1D1D1B"/>
          <w:sz w:val="28"/>
          <w:szCs w:val="28"/>
        </w:rPr>
        <w:t>В</w:t>
      </w:r>
      <w:r w:rsidR="00AB4F0C" w:rsidRPr="00AB4F0C">
        <w:rPr>
          <w:rFonts w:ascii="Times New Roman" w:hAnsi="Times New Roman" w:cs="Times New Roman"/>
          <w:color w:val="1D1D1B"/>
          <w:sz w:val="28"/>
          <w:szCs w:val="28"/>
        </w:rPr>
        <w:t>ыявля</w:t>
      </w:r>
      <w:r w:rsidR="0096714F">
        <w:rPr>
          <w:rFonts w:ascii="Times New Roman" w:hAnsi="Times New Roman" w:cs="Times New Roman"/>
          <w:color w:val="1D1D1B"/>
          <w:sz w:val="28"/>
          <w:szCs w:val="28"/>
        </w:rPr>
        <w:t>ет</w:t>
      </w:r>
      <w:r w:rsidR="00AB4F0C" w:rsidRPr="00AB4F0C">
        <w:rPr>
          <w:rFonts w:ascii="Times New Roman" w:hAnsi="Times New Roman" w:cs="Times New Roman"/>
          <w:color w:val="1D1D1B"/>
          <w:sz w:val="28"/>
          <w:szCs w:val="28"/>
        </w:rPr>
        <w:t xml:space="preserve"> тенденции в поведении сотрудников, прогнозир</w:t>
      </w:r>
      <w:r w:rsidR="0096714F">
        <w:rPr>
          <w:rFonts w:ascii="Times New Roman" w:hAnsi="Times New Roman" w:cs="Times New Roman"/>
          <w:color w:val="1D1D1B"/>
          <w:sz w:val="28"/>
          <w:szCs w:val="28"/>
        </w:rPr>
        <w:t>ует</w:t>
      </w:r>
      <w:r w:rsidR="00AB4F0C" w:rsidRPr="00AB4F0C">
        <w:rPr>
          <w:rFonts w:ascii="Times New Roman" w:hAnsi="Times New Roman" w:cs="Times New Roman"/>
          <w:color w:val="1D1D1B"/>
          <w:sz w:val="28"/>
          <w:szCs w:val="28"/>
        </w:rPr>
        <w:t xml:space="preserve"> потребности в обучении и развитии, а также оценива</w:t>
      </w:r>
      <w:r w:rsidR="0096714F">
        <w:rPr>
          <w:rFonts w:ascii="Times New Roman" w:hAnsi="Times New Roman" w:cs="Times New Roman"/>
          <w:color w:val="1D1D1B"/>
          <w:sz w:val="28"/>
          <w:szCs w:val="28"/>
        </w:rPr>
        <w:t>ет</w:t>
      </w:r>
      <w:r w:rsidR="00AB4F0C" w:rsidRPr="00AB4F0C">
        <w:rPr>
          <w:rFonts w:ascii="Times New Roman" w:hAnsi="Times New Roman" w:cs="Times New Roman"/>
          <w:color w:val="1D1D1B"/>
          <w:sz w:val="28"/>
          <w:szCs w:val="28"/>
        </w:rPr>
        <w:t xml:space="preserve"> эффективность программ по удержанию талантов. </w:t>
      </w:r>
    </w:p>
    <w:p w14:paraId="0ACF16B3" w14:textId="77777777" w:rsidR="009B450F" w:rsidRPr="00A23318" w:rsidRDefault="00AB4F0C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45A68627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557B1" w14:textId="77777777" w:rsidR="006B1D58" w:rsidRPr="0096714F" w:rsidRDefault="004039A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F">
        <w:rPr>
          <w:rFonts w:ascii="Times New Roman" w:hAnsi="Times New Roman" w:cs="Times New Roman"/>
          <w:sz w:val="28"/>
          <w:szCs w:val="28"/>
        </w:rPr>
        <w:t>3. Дайте ответ на вопрос.</w:t>
      </w:r>
    </w:p>
    <w:p w14:paraId="50B1ECC1" w14:textId="77777777" w:rsidR="002E7C25" w:rsidRPr="00F97CC0" w:rsidRDefault="00F97CC0" w:rsidP="00597984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F97CC0">
        <w:rPr>
          <w:rFonts w:ascii="Times New Roman" w:hAnsi="Times New Roman" w:cs="Times New Roman"/>
          <w:color w:val="1D1D1B"/>
          <w:sz w:val="28"/>
          <w:szCs w:val="28"/>
        </w:rPr>
        <w:lastRenderedPageBreak/>
        <w:t>Какое значение имеет обучение сотрудников новым технологиям в процессе цифровой трансформации HR?</w:t>
      </w:r>
    </w:p>
    <w:p w14:paraId="54D47E94" w14:textId="77777777" w:rsidR="002E7C25" w:rsidRPr="00F97CC0" w:rsidRDefault="00597984" w:rsidP="002E7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2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032D4" w:rsidRPr="002E7C25">
        <w:rPr>
          <w:rFonts w:ascii="Times New Roman" w:hAnsi="Times New Roman" w:cs="Times New Roman"/>
          <w:sz w:val="28"/>
          <w:szCs w:val="28"/>
        </w:rPr>
        <w:t>:</w:t>
      </w:r>
      <w:r w:rsidR="004039AA">
        <w:rPr>
          <w:rFonts w:ascii="Times New Roman" w:hAnsi="Times New Roman" w:cs="Times New Roman"/>
          <w:sz w:val="28"/>
          <w:szCs w:val="28"/>
        </w:rPr>
        <w:t xml:space="preserve"> </w:t>
      </w:r>
      <w:r w:rsidR="0096714F">
        <w:rPr>
          <w:rFonts w:ascii="Times New Roman" w:hAnsi="Times New Roman" w:cs="Times New Roman"/>
          <w:color w:val="1D1D1B"/>
          <w:sz w:val="28"/>
          <w:szCs w:val="28"/>
        </w:rPr>
        <w:t>О</w:t>
      </w:r>
      <w:r w:rsidR="00F97CC0" w:rsidRPr="00F97CC0">
        <w:rPr>
          <w:rFonts w:ascii="Times New Roman" w:hAnsi="Times New Roman" w:cs="Times New Roman"/>
          <w:color w:val="1D1D1B"/>
          <w:sz w:val="28"/>
          <w:szCs w:val="28"/>
        </w:rPr>
        <w:t xml:space="preserve">беспечивает необходимую квалификацию для работы с новыми инструментами и системами. </w:t>
      </w:r>
    </w:p>
    <w:p w14:paraId="7708E521" w14:textId="77777777" w:rsidR="00122A61" w:rsidRPr="002E7C25" w:rsidRDefault="00F97CC0" w:rsidP="008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B4B1C60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C4C3D" w14:textId="77777777" w:rsidR="00DA1B9A" w:rsidRPr="0096714F" w:rsidRDefault="0096714F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F">
        <w:rPr>
          <w:rFonts w:ascii="Times New Roman" w:hAnsi="Times New Roman" w:cs="Times New Roman"/>
          <w:sz w:val="28"/>
          <w:szCs w:val="28"/>
        </w:rPr>
        <w:t>4</w:t>
      </w:r>
      <w:r w:rsidR="004039AA" w:rsidRPr="0096714F">
        <w:rPr>
          <w:rFonts w:ascii="Times New Roman" w:hAnsi="Times New Roman" w:cs="Times New Roman"/>
          <w:sz w:val="28"/>
          <w:szCs w:val="28"/>
        </w:rPr>
        <w:t>. Дайте ответ на вопрос.</w:t>
      </w:r>
    </w:p>
    <w:p w14:paraId="5055B74C" w14:textId="77777777" w:rsidR="002E7C25" w:rsidRPr="00F97CC0" w:rsidRDefault="00F97CC0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7CC0">
        <w:rPr>
          <w:rFonts w:ascii="Times New Roman" w:hAnsi="Times New Roman" w:cs="Times New Roman"/>
          <w:color w:val="1D1D1B"/>
          <w:sz w:val="28"/>
          <w:szCs w:val="28"/>
        </w:rPr>
        <w:t>Какие вызовы могут возникнуть при внедрении цифровых решений в управление персоналом?</w:t>
      </w:r>
    </w:p>
    <w:p w14:paraId="0365B142" w14:textId="77777777" w:rsidR="002E7C25" w:rsidRPr="00F97CC0" w:rsidRDefault="0013633D" w:rsidP="001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D9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039AA">
        <w:rPr>
          <w:rFonts w:ascii="Times New Roman" w:hAnsi="Times New Roman" w:cs="Times New Roman"/>
          <w:sz w:val="28"/>
          <w:szCs w:val="28"/>
        </w:rPr>
        <w:t xml:space="preserve"> </w:t>
      </w:r>
      <w:r w:rsidR="0096714F">
        <w:rPr>
          <w:rFonts w:ascii="Times New Roman" w:hAnsi="Times New Roman" w:cs="Times New Roman"/>
          <w:color w:val="1D1D1B"/>
          <w:sz w:val="28"/>
          <w:szCs w:val="28"/>
        </w:rPr>
        <w:t>С</w:t>
      </w:r>
      <w:r w:rsidR="00F97CC0" w:rsidRPr="00F97CC0">
        <w:rPr>
          <w:rFonts w:ascii="Times New Roman" w:hAnsi="Times New Roman" w:cs="Times New Roman"/>
          <w:color w:val="1D1D1B"/>
          <w:sz w:val="28"/>
          <w:szCs w:val="28"/>
        </w:rPr>
        <w:t xml:space="preserve">опротивление изменениям со стороны сотрудников, необходимость обновления инфраструктуры, проблемы с интеграцией новых технологий с существующими системами и вопросы безопасности данных. </w:t>
      </w:r>
    </w:p>
    <w:p w14:paraId="6F4DF1DD" w14:textId="77777777" w:rsidR="00D076C6" w:rsidRPr="00C76D5D" w:rsidRDefault="00F97CC0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1C4490AA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E9A76" w14:textId="77777777" w:rsidR="00E638A6" w:rsidRPr="00FF7D63" w:rsidRDefault="00E638A6" w:rsidP="00914935">
      <w:pPr>
        <w:pStyle w:val="4"/>
        <w:rPr>
          <w:rFonts w:cs="Times New Roman"/>
          <w:szCs w:val="28"/>
        </w:rPr>
      </w:pPr>
      <w:r w:rsidRPr="00FF7D63">
        <w:rPr>
          <w:rFonts w:cs="Times New Roman"/>
          <w:szCs w:val="28"/>
        </w:rPr>
        <w:t>Задания открытого типа с развернутым ответом</w:t>
      </w:r>
    </w:p>
    <w:p w14:paraId="67284608" w14:textId="77777777" w:rsidR="00E638A6" w:rsidRPr="004C1B8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37E58" w14:textId="77777777" w:rsidR="00914935" w:rsidRPr="00AE7580" w:rsidRDefault="00FF7D6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580">
        <w:rPr>
          <w:rFonts w:ascii="Times New Roman" w:hAnsi="Times New Roman" w:cs="Times New Roman"/>
          <w:sz w:val="28"/>
          <w:szCs w:val="28"/>
        </w:rPr>
        <w:t>1</w:t>
      </w:r>
      <w:r w:rsidR="00914935" w:rsidRPr="00AE7580">
        <w:rPr>
          <w:rFonts w:ascii="Times New Roman" w:hAnsi="Times New Roman" w:cs="Times New Roman"/>
          <w:sz w:val="28"/>
          <w:szCs w:val="28"/>
        </w:rPr>
        <w:t>. Да</w:t>
      </w:r>
      <w:r w:rsidRPr="00AE7580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79E2BCD9" w14:textId="77777777" w:rsidR="00702C3A" w:rsidRDefault="00AE7580" w:rsidP="00914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Назовите к</w:t>
      </w:r>
      <w:r w:rsidR="00EF7F18" w:rsidRPr="00EF7F1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акие преимущества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может принести в</w:t>
      </w:r>
      <w:r w:rsidRPr="00EF7F1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недрение технологий искусственного интеллекта в процессы подбора персонала</w:t>
      </w:r>
      <w:r w:rsidR="00EF7F18" w:rsidRPr="00EF7F1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0A73CA98" w14:textId="77777777" w:rsidR="00FF7D63" w:rsidRPr="00EF7F18" w:rsidRDefault="00FF7D63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Время выполнения - 1</w:t>
      </w:r>
      <w:r w:rsidR="00AE758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мин.</w:t>
      </w:r>
    </w:p>
    <w:p w14:paraId="172FE324" w14:textId="77777777" w:rsidR="00EF7F18" w:rsidRPr="00EF7F18" w:rsidRDefault="00FF7D63" w:rsidP="00EF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A652C" w:rsidRPr="00FA652C">
        <w:rPr>
          <w:rFonts w:ascii="Times New Roman" w:hAnsi="Times New Roman" w:cs="Times New Roman"/>
          <w:sz w:val="28"/>
          <w:szCs w:val="28"/>
        </w:rPr>
        <w:t>:</w:t>
      </w:r>
      <w:r w:rsidR="00AE7580">
        <w:rPr>
          <w:rFonts w:ascii="Times New Roman" w:hAnsi="Times New Roman" w:cs="Times New Roman"/>
          <w:sz w:val="28"/>
          <w:szCs w:val="28"/>
        </w:rPr>
        <w:t xml:space="preserve"> </w:t>
      </w:r>
      <w:r w:rsidR="00EF7F18" w:rsidRPr="00EF7F1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Ускорение процессов</w:t>
      </w:r>
      <w:r w:rsidR="00AE758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(1)</w:t>
      </w:r>
      <w:r w:rsidR="00AE758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, </w:t>
      </w:r>
      <w:r w:rsidR="00AE758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</w:t>
      </w:r>
      <w:r w:rsidR="00EF7F18" w:rsidRPr="00EF7F1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лучшение качества найма</w:t>
      </w:r>
      <w:r w:rsidR="0069346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(2)</w:t>
      </w:r>
      <w:r w:rsidR="0069346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, </w:t>
      </w:r>
      <w:r w:rsidR="00EF7F18" w:rsidRPr="00EF7F1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Снижение предвзятости</w:t>
      </w:r>
      <w:r w:rsidR="0069346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(3)</w:t>
      </w:r>
      <w:r w:rsidR="00EF7F18" w:rsidRPr="00EF7F1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23299F37" w14:textId="77777777" w:rsidR="00A74DB0" w:rsidRPr="00EF7F18" w:rsidRDefault="00A74DB0" w:rsidP="00EF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Критерии оценивания: наличие в ответе </w:t>
      </w:r>
      <w:r w:rsidR="0069346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одного и более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преимуществ </w:t>
      </w:r>
      <w:r w:rsidRPr="00EF7F1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внедрени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я</w:t>
      </w:r>
      <w:r w:rsidRPr="00EF7F1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технологий искусственного интеллекта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0ECDD13B" w14:textId="77777777" w:rsidR="007E2DEA" w:rsidRPr="004C384A" w:rsidRDefault="00912801" w:rsidP="00FA652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08E08C85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B73C1" w14:textId="77777777" w:rsidR="00042E4C" w:rsidRPr="004E30EE" w:rsidRDefault="005D21D4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EE">
        <w:rPr>
          <w:rFonts w:ascii="Times New Roman" w:hAnsi="Times New Roman" w:cs="Times New Roman"/>
          <w:sz w:val="28"/>
          <w:szCs w:val="28"/>
        </w:rPr>
        <w:t>2</w:t>
      </w:r>
      <w:r w:rsidR="00365831" w:rsidRPr="004E30EE">
        <w:rPr>
          <w:rFonts w:ascii="Times New Roman" w:hAnsi="Times New Roman" w:cs="Times New Roman"/>
          <w:sz w:val="28"/>
          <w:szCs w:val="28"/>
        </w:rPr>
        <w:t>. Дайте развернутый ответ на вопрос. Запишите ответ, используя точные формулировки.</w:t>
      </w:r>
    </w:p>
    <w:p w14:paraId="001477C0" w14:textId="77777777" w:rsidR="004E30EE" w:rsidRDefault="004E30EE" w:rsidP="00042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Приведите примеры технологий, которые могут повлиять на обучение и развитие сотрудников организации.</w:t>
      </w:r>
    </w:p>
    <w:p w14:paraId="2C42C2EA" w14:textId="77777777" w:rsidR="00365831" w:rsidRDefault="00365831" w:rsidP="00042E4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Время выполнения - 1</w:t>
      </w:r>
      <w:r w:rsidR="004E30EE">
        <w:rPr>
          <w:rFonts w:ascii="Times New Roman" w:hAnsi="Times New Roman" w:cs="Times New Roman"/>
          <w:color w:val="1D1D1B"/>
          <w:sz w:val="28"/>
          <w:szCs w:val="28"/>
        </w:rPr>
        <w:t>5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мин.</w:t>
      </w:r>
    </w:p>
    <w:p w14:paraId="183C4D66" w14:textId="77777777" w:rsidR="004E30EE" w:rsidRDefault="00365831" w:rsidP="004E30E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Ожидаемый результат:</w:t>
      </w:r>
      <w:r w:rsidR="004E30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16D" w:rsidRPr="0077616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Онлайн-обучение и MOOC</w:t>
      </w:r>
      <w:r w:rsidR="004E30E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(1), в</w:t>
      </w:r>
      <w:r w:rsidR="0077616D" w:rsidRPr="0077616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иртуальная реальность (VR) и дополненная реальность (AR)</w:t>
      </w:r>
      <w:r w:rsidR="004E30E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(2), </w:t>
      </w:r>
      <w:r w:rsidR="0077616D" w:rsidRPr="0077616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Мобильное обучение</w:t>
      </w:r>
      <w:r w:rsidR="004E30E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(3),</w:t>
      </w:r>
      <w:r w:rsidR="004E30EE" w:rsidRPr="0077616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="0077616D" w:rsidRPr="0077616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Аналитика больших данных</w:t>
      </w:r>
      <w:r w:rsidR="004E30E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(4)</w:t>
      </w:r>
      <w:r w:rsidR="0077616D" w:rsidRPr="0077616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="004E30EE" w:rsidRPr="0077616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5C72009E" w14:textId="77777777" w:rsidR="00365831" w:rsidRDefault="00365831" w:rsidP="00776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Критерии оценивания: наличие в ответе </w:t>
      </w:r>
      <w:r w:rsidR="004E30E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двух и более </w:t>
      </w:r>
      <w:r w:rsidRPr="0077616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которые могут повлиять </w:t>
      </w:r>
      <w:r w:rsidRPr="0077616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 обучение и развитие сотрудников в организации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1C8EA0F1" w14:textId="77777777" w:rsidR="00042E4C" w:rsidRPr="004C384A" w:rsidRDefault="00A16CA1" w:rsidP="00042E4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6C0F47A" w14:textId="41DB228E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A54"/>
    <w:multiLevelType w:val="multilevel"/>
    <w:tmpl w:val="0704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3572B"/>
    <w:multiLevelType w:val="multilevel"/>
    <w:tmpl w:val="B7F6C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54A97"/>
    <w:multiLevelType w:val="multilevel"/>
    <w:tmpl w:val="9F82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10598"/>
    <w:multiLevelType w:val="multilevel"/>
    <w:tmpl w:val="807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B502F"/>
    <w:multiLevelType w:val="multilevel"/>
    <w:tmpl w:val="939A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C1BA3"/>
    <w:multiLevelType w:val="multilevel"/>
    <w:tmpl w:val="D8EA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56970"/>
    <w:multiLevelType w:val="multilevel"/>
    <w:tmpl w:val="785E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837EB4"/>
    <w:multiLevelType w:val="multilevel"/>
    <w:tmpl w:val="01BE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5B81"/>
    <w:rsid w:val="00007898"/>
    <w:rsid w:val="00011884"/>
    <w:rsid w:val="0001372D"/>
    <w:rsid w:val="00024D07"/>
    <w:rsid w:val="0002638A"/>
    <w:rsid w:val="0003647A"/>
    <w:rsid w:val="000367D7"/>
    <w:rsid w:val="00042E4C"/>
    <w:rsid w:val="000444F5"/>
    <w:rsid w:val="00047ED4"/>
    <w:rsid w:val="00052CE1"/>
    <w:rsid w:val="00053224"/>
    <w:rsid w:val="00063EBC"/>
    <w:rsid w:val="00082ECE"/>
    <w:rsid w:val="0008415E"/>
    <w:rsid w:val="00095F29"/>
    <w:rsid w:val="00096067"/>
    <w:rsid w:val="000A26AD"/>
    <w:rsid w:val="000A292C"/>
    <w:rsid w:val="000B0086"/>
    <w:rsid w:val="000B3575"/>
    <w:rsid w:val="000B6459"/>
    <w:rsid w:val="000B76CE"/>
    <w:rsid w:val="000C23FF"/>
    <w:rsid w:val="000C7010"/>
    <w:rsid w:val="000D0597"/>
    <w:rsid w:val="000D0BF5"/>
    <w:rsid w:val="000D66DE"/>
    <w:rsid w:val="000E023D"/>
    <w:rsid w:val="000E180E"/>
    <w:rsid w:val="000E3296"/>
    <w:rsid w:val="000F411B"/>
    <w:rsid w:val="0010216A"/>
    <w:rsid w:val="00104EFE"/>
    <w:rsid w:val="00105A7D"/>
    <w:rsid w:val="00112CEA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42A30"/>
    <w:rsid w:val="0016174E"/>
    <w:rsid w:val="001646D1"/>
    <w:rsid w:val="00165A23"/>
    <w:rsid w:val="0017165C"/>
    <w:rsid w:val="00174DBC"/>
    <w:rsid w:val="00186355"/>
    <w:rsid w:val="00190BB4"/>
    <w:rsid w:val="00191F0E"/>
    <w:rsid w:val="001A12F5"/>
    <w:rsid w:val="001B352E"/>
    <w:rsid w:val="001B453F"/>
    <w:rsid w:val="001C0A82"/>
    <w:rsid w:val="001C649C"/>
    <w:rsid w:val="001D1731"/>
    <w:rsid w:val="001D4291"/>
    <w:rsid w:val="001D5637"/>
    <w:rsid w:val="001E144B"/>
    <w:rsid w:val="001E3AB2"/>
    <w:rsid w:val="001F679D"/>
    <w:rsid w:val="001F7E51"/>
    <w:rsid w:val="002032D4"/>
    <w:rsid w:val="002177C3"/>
    <w:rsid w:val="002247B3"/>
    <w:rsid w:val="00227316"/>
    <w:rsid w:val="002329CC"/>
    <w:rsid w:val="00234C84"/>
    <w:rsid w:val="00244D9C"/>
    <w:rsid w:val="00252084"/>
    <w:rsid w:val="00252430"/>
    <w:rsid w:val="0025265B"/>
    <w:rsid w:val="002544F4"/>
    <w:rsid w:val="00260AB0"/>
    <w:rsid w:val="00263CA8"/>
    <w:rsid w:val="0027593C"/>
    <w:rsid w:val="00281492"/>
    <w:rsid w:val="00292001"/>
    <w:rsid w:val="00292323"/>
    <w:rsid w:val="002A70C4"/>
    <w:rsid w:val="002B16AA"/>
    <w:rsid w:val="002C03AA"/>
    <w:rsid w:val="002C6B39"/>
    <w:rsid w:val="002D4F71"/>
    <w:rsid w:val="002D6FA1"/>
    <w:rsid w:val="002E1975"/>
    <w:rsid w:val="002E3288"/>
    <w:rsid w:val="002E7C25"/>
    <w:rsid w:val="002F05C5"/>
    <w:rsid w:val="002F4489"/>
    <w:rsid w:val="003000B9"/>
    <w:rsid w:val="0030048D"/>
    <w:rsid w:val="003014D8"/>
    <w:rsid w:val="003022B3"/>
    <w:rsid w:val="00305BD3"/>
    <w:rsid w:val="00307F6F"/>
    <w:rsid w:val="003120AC"/>
    <w:rsid w:val="00320F37"/>
    <w:rsid w:val="0032322B"/>
    <w:rsid w:val="0032787D"/>
    <w:rsid w:val="00327AC1"/>
    <w:rsid w:val="00333388"/>
    <w:rsid w:val="003345DA"/>
    <w:rsid w:val="00337559"/>
    <w:rsid w:val="00340CF8"/>
    <w:rsid w:val="00343BA7"/>
    <w:rsid w:val="003472E2"/>
    <w:rsid w:val="00355D92"/>
    <w:rsid w:val="00362FB7"/>
    <w:rsid w:val="00365831"/>
    <w:rsid w:val="00370BD0"/>
    <w:rsid w:val="00372B2E"/>
    <w:rsid w:val="00375A5B"/>
    <w:rsid w:val="003819DE"/>
    <w:rsid w:val="00384BBE"/>
    <w:rsid w:val="003857BD"/>
    <w:rsid w:val="003905BA"/>
    <w:rsid w:val="0039127D"/>
    <w:rsid w:val="003A01FD"/>
    <w:rsid w:val="003A41BE"/>
    <w:rsid w:val="003C0DC9"/>
    <w:rsid w:val="003D5E01"/>
    <w:rsid w:val="003E20EB"/>
    <w:rsid w:val="003E2609"/>
    <w:rsid w:val="003E2F8B"/>
    <w:rsid w:val="003E6B30"/>
    <w:rsid w:val="003E7624"/>
    <w:rsid w:val="003F4924"/>
    <w:rsid w:val="0040009D"/>
    <w:rsid w:val="004012E3"/>
    <w:rsid w:val="004039AA"/>
    <w:rsid w:val="004253A5"/>
    <w:rsid w:val="004260F1"/>
    <w:rsid w:val="00433676"/>
    <w:rsid w:val="00440004"/>
    <w:rsid w:val="00450C1A"/>
    <w:rsid w:val="00457261"/>
    <w:rsid w:val="00474220"/>
    <w:rsid w:val="00477587"/>
    <w:rsid w:val="0048047F"/>
    <w:rsid w:val="004973FB"/>
    <w:rsid w:val="004A0762"/>
    <w:rsid w:val="004A1F6A"/>
    <w:rsid w:val="004C1B82"/>
    <w:rsid w:val="004C1F20"/>
    <w:rsid w:val="004C24BE"/>
    <w:rsid w:val="004C384A"/>
    <w:rsid w:val="004D36EC"/>
    <w:rsid w:val="004E30EE"/>
    <w:rsid w:val="004E39B7"/>
    <w:rsid w:val="004E4D11"/>
    <w:rsid w:val="004E5F77"/>
    <w:rsid w:val="004F1F9E"/>
    <w:rsid w:val="005019D7"/>
    <w:rsid w:val="00504181"/>
    <w:rsid w:val="005125C3"/>
    <w:rsid w:val="00512D00"/>
    <w:rsid w:val="005147D0"/>
    <w:rsid w:val="00517988"/>
    <w:rsid w:val="0052764B"/>
    <w:rsid w:val="00532E69"/>
    <w:rsid w:val="00542A9D"/>
    <w:rsid w:val="00542E9F"/>
    <w:rsid w:val="00552415"/>
    <w:rsid w:val="00556A95"/>
    <w:rsid w:val="00560CA9"/>
    <w:rsid w:val="00567968"/>
    <w:rsid w:val="00571DF7"/>
    <w:rsid w:val="00573EFF"/>
    <w:rsid w:val="00577614"/>
    <w:rsid w:val="0058151E"/>
    <w:rsid w:val="00584C4F"/>
    <w:rsid w:val="00595880"/>
    <w:rsid w:val="00597984"/>
    <w:rsid w:val="005A2512"/>
    <w:rsid w:val="005A25AD"/>
    <w:rsid w:val="005A3EB1"/>
    <w:rsid w:val="005A584E"/>
    <w:rsid w:val="005B1D87"/>
    <w:rsid w:val="005B429F"/>
    <w:rsid w:val="005B5CFE"/>
    <w:rsid w:val="005C67E1"/>
    <w:rsid w:val="005D0614"/>
    <w:rsid w:val="005D21D4"/>
    <w:rsid w:val="005D3021"/>
    <w:rsid w:val="005D7DCE"/>
    <w:rsid w:val="005E1BAE"/>
    <w:rsid w:val="005E33E5"/>
    <w:rsid w:val="005E439A"/>
    <w:rsid w:val="005E55A9"/>
    <w:rsid w:val="005F09C7"/>
    <w:rsid w:val="005F3D76"/>
    <w:rsid w:val="006125F6"/>
    <w:rsid w:val="00620A0B"/>
    <w:rsid w:val="006357CC"/>
    <w:rsid w:val="00641E54"/>
    <w:rsid w:val="0065050D"/>
    <w:rsid w:val="006547FC"/>
    <w:rsid w:val="00670AE0"/>
    <w:rsid w:val="00672AA7"/>
    <w:rsid w:val="00680B7E"/>
    <w:rsid w:val="00683265"/>
    <w:rsid w:val="006931D4"/>
    <w:rsid w:val="0069346B"/>
    <w:rsid w:val="00694DA7"/>
    <w:rsid w:val="00695807"/>
    <w:rsid w:val="006959EA"/>
    <w:rsid w:val="006A04AF"/>
    <w:rsid w:val="006B1D58"/>
    <w:rsid w:val="006C63AD"/>
    <w:rsid w:val="006D0C72"/>
    <w:rsid w:val="006E02EC"/>
    <w:rsid w:val="006F16A9"/>
    <w:rsid w:val="006F273E"/>
    <w:rsid w:val="006F4710"/>
    <w:rsid w:val="00702C3A"/>
    <w:rsid w:val="007169C0"/>
    <w:rsid w:val="00717083"/>
    <w:rsid w:val="00730FE2"/>
    <w:rsid w:val="00741129"/>
    <w:rsid w:val="0075280A"/>
    <w:rsid w:val="00753E70"/>
    <w:rsid w:val="007563F8"/>
    <w:rsid w:val="00761C4E"/>
    <w:rsid w:val="00761ED0"/>
    <w:rsid w:val="007719DD"/>
    <w:rsid w:val="0077616D"/>
    <w:rsid w:val="00791B3F"/>
    <w:rsid w:val="00793189"/>
    <w:rsid w:val="007A755D"/>
    <w:rsid w:val="007B181A"/>
    <w:rsid w:val="007C0ADD"/>
    <w:rsid w:val="007C1CAA"/>
    <w:rsid w:val="007C1F7F"/>
    <w:rsid w:val="007D5BD6"/>
    <w:rsid w:val="007E2DEA"/>
    <w:rsid w:val="007F3E66"/>
    <w:rsid w:val="007F57E5"/>
    <w:rsid w:val="007F7E9C"/>
    <w:rsid w:val="00803CA3"/>
    <w:rsid w:val="00805511"/>
    <w:rsid w:val="00811C3D"/>
    <w:rsid w:val="008272F2"/>
    <w:rsid w:val="0084519E"/>
    <w:rsid w:val="0084668D"/>
    <w:rsid w:val="00850349"/>
    <w:rsid w:val="00851442"/>
    <w:rsid w:val="0085570F"/>
    <w:rsid w:val="00860AE4"/>
    <w:rsid w:val="008613FA"/>
    <w:rsid w:val="00861483"/>
    <w:rsid w:val="00865072"/>
    <w:rsid w:val="0088179B"/>
    <w:rsid w:val="00895691"/>
    <w:rsid w:val="008A3F4A"/>
    <w:rsid w:val="008B34B0"/>
    <w:rsid w:val="008B3734"/>
    <w:rsid w:val="008B5945"/>
    <w:rsid w:val="008B7663"/>
    <w:rsid w:val="008C2CBD"/>
    <w:rsid w:val="008C3811"/>
    <w:rsid w:val="008C404D"/>
    <w:rsid w:val="008D2CD4"/>
    <w:rsid w:val="008D2FD7"/>
    <w:rsid w:val="008D5B55"/>
    <w:rsid w:val="008D7EAE"/>
    <w:rsid w:val="008E00D3"/>
    <w:rsid w:val="008F0CD8"/>
    <w:rsid w:val="008F121A"/>
    <w:rsid w:val="008F37D0"/>
    <w:rsid w:val="0090177C"/>
    <w:rsid w:val="00901C35"/>
    <w:rsid w:val="00911858"/>
    <w:rsid w:val="00912801"/>
    <w:rsid w:val="00914935"/>
    <w:rsid w:val="009150AD"/>
    <w:rsid w:val="00920B28"/>
    <w:rsid w:val="00922A37"/>
    <w:rsid w:val="00927081"/>
    <w:rsid w:val="0092773E"/>
    <w:rsid w:val="00933DA2"/>
    <w:rsid w:val="00934947"/>
    <w:rsid w:val="009366BE"/>
    <w:rsid w:val="00942DF1"/>
    <w:rsid w:val="00954725"/>
    <w:rsid w:val="0096714F"/>
    <w:rsid w:val="009677A8"/>
    <w:rsid w:val="009711DB"/>
    <w:rsid w:val="00971234"/>
    <w:rsid w:val="00972A2D"/>
    <w:rsid w:val="00997339"/>
    <w:rsid w:val="009A12E0"/>
    <w:rsid w:val="009A5F8A"/>
    <w:rsid w:val="009B450F"/>
    <w:rsid w:val="009C2414"/>
    <w:rsid w:val="009D0C17"/>
    <w:rsid w:val="009D3EC4"/>
    <w:rsid w:val="009D49CC"/>
    <w:rsid w:val="009E6649"/>
    <w:rsid w:val="009F2223"/>
    <w:rsid w:val="00A00EBE"/>
    <w:rsid w:val="00A151EE"/>
    <w:rsid w:val="00A157F6"/>
    <w:rsid w:val="00A16CA1"/>
    <w:rsid w:val="00A2277A"/>
    <w:rsid w:val="00A23318"/>
    <w:rsid w:val="00A26496"/>
    <w:rsid w:val="00A2746C"/>
    <w:rsid w:val="00A317DF"/>
    <w:rsid w:val="00A31C5A"/>
    <w:rsid w:val="00A41D65"/>
    <w:rsid w:val="00A42D87"/>
    <w:rsid w:val="00A469F4"/>
    <w:rsid w:val="00A475B9"/>
    <w:rsid w:val="00A54040"/>
    <w:rsid w:val="00A55980"/>
    <w:rsid w:val="00A63A3D"/>
    <w:rsid w:val="00A63C78"/>
    <w:rsid w:val="00A74DB0"/>
    <w:rsid w:val="00A76EEF"/>
    <w:rsid w:val="00A776F7"/>
    <w:rsid w:val="00A82BD5"/>
    <w:rsid w:val="00A876F1"/>
    <w:rsid w:val="00A87AA4"/>
    <w:rsid w:val="00A941EB"/>
    <w:rsid w:val="00A97B46"/>
    <w:rsid w:val="00AA0705"/>
    <w:rsid w:val="00AA15F4"/>
    <w:rsid w:val="00AA1EF2"/>
    <w:rsid w:val="00AA24A7"/>
    <w:rsid w:val="00AB3EB1"/>
    <w:rsid w:val="00AB4F0C"/>
    <w:rsid w:val="00AB6713"/>
    <w:rsid w:val="00AD02E7"/>
    <w:rsid w:val="00AD15B4"/>
    <w:rsid w:val="00AD2FFB"/>
    <w:rsid w:val="00AD3B5B"/>
    <w:rsid w:val="00AD6629"/>
    <w:rsid w:val="00AD763C"/>
    <w:rsid w:val="00AD7C42"/>
    <w:rsid w:val="00AE0A58"/>
    <w:rsid w:val="00AE7580"/>
    <w:rsid w:val="00AF2823"/>
    <w:rsid w:val="00AF7A54"/>
    <w:rsid w:val="00B003E8"/>
    <w:rsid w:val="00B00CBF"/>
    <w:rsid w:val="00B057DE"/>
    <w:rsid w:val="00B05A74"/>
    <w:rsid w:val="00B13FCD"/>
    <w:rsid w:val="00B20FB5"/>
    <w:rsid w:val="00B24A96"/>
    <w:rsid w:val="00B24A9F"/>
    <w:rsid w:val="00B55D71"/>
    <w:rsid w:val="00B565E5"/>
    <w:rsid w:val="00B62F23"/>
    <w:rsid w:val="00B6602A"/>
    <w:rsid w:val="00B70963"/>
    <w:rsid w:val="00B7199C"/>
    <w:rsid w:val="00B75A0E"/>
    <w:rsid w:val="00B76D7D"/>
    <w:rsid w:val="00B90CC3"/>
    <w:rsid w:val="00B93C7E"/>
    <w:rsid w:val="00BA267D"/>
    <w:rsid w:val="00BB203D"/>
    <w:rsid w:val="00BB7729"/>
    <w:rsid w:val="00BC7C9F"/>
    <w:rsid w:val="00BD4AEE"/>
    <w:rsid w:val="00BD51B6"/>
    <w:rsid w:val="00BE67AF"/>
    <w:rsid w:val="00BE6EBF"/>
    <w:rsid w:val="00BE763B"/>
    <w:rsid w:val="00BF0E75"/>
    <w:rsid w:val="00BF71B2"/>
    <w:rsid w:val="00C04155"/>
    <w:rsid w:val="00C11013"/>
    <w:rsid w:val="00C13993"/>
    <w:rsid w:val="00C16D27"/>
    <w:rsid w:val="00C1736C"/>
    <w:rsid w:val="00C25880"/>
    <w:rsid w:val="00C47BF9"/>
    <w:rsid w:val="00C50A87"/>
    <w:rsid w:val="00C6109A"/>
    <w:rsid w:val="00C72AC8"/>
    <w:rsid w:val="00C73807"/>
    <w:rsid w:val="00C745CD"/>
    <w:rsid w:val="00C76D5D"/>
    <w:rsid w:val="00C8045F"/>
    <w:rsid w:val="00C90380"/>
    <w:rsid w:val="00CB12B6"/>
    <w:rsid w:val="00CB16EA"/>
    <w:rsid w:val="00CB1AC7"/>
    <w:rsid w:val="00CC2AFD"/>
    <w:rsid w:val="00CD2637"/>
    <w:rsid w:val="00CD6A97"/>
    <w:rsid w:val="00CD7DAD"/>
    <w:rsid w:val="00CE2159"/>
    <w:rsid w:val="00CE4256"/>
    <w:rsid w:val="00CE6BB8"/>
    <w:rsid w:val="00CF0465"/>
    <w:rsid w:val="00CF19EE"/>
    <w:rsid w:val="00CF4FEE"/>
    <w:rsid w:val="00CF5593"/>
    <w:rsid w:val="00D0020F"/>
    <w:rsid w:val="00D02EE5"/>
    <w:rsid w:val="00D049FF"/>
    <w:rsid w:val="00D076C6"/>
    <w:rsid w:val="00D15937"/>
    <w:rsid w:val="00D22CD3"/>
    <w:rsid w:val="00D3097B"/>
    <w:rsid w:val="00D348C3"/>
    <w:rsid w:val="00D418A9"/>
    <w:rsid w:val="00D510A0"/>
    <w:rsid w:val="00D53978"/>
    <w:rsid w:val="00D5418F"/>
    <w:rsid w:val="00D54D53"/>
    <w:rsid w:val="00D62110"/>
    <w:rsid w:val="00D6521F"/>
    <w:rsid w:val="00D66F61"/>
    <w:rsid w:val="00D81E62"/>
    <w:rsid w:val="00D900B8"/>
    <w:rsid w:val="00D93756"/>
    <w:rsid w:val="00D94B47"/>
    <w:rsid w:val="00DA1B9A"/>
    <w:rsid w:val="00DB0C79"/>
    <w:rsid w:val="00DB1AA9"/>
    <w:rsid w:val="00DB7F54"/>
    <w:rsid w:val="00DD010D"/>
    <w:rsid w:val="00DF17DD"/>
    <w:rsid w:val="00DF34CC"/>
    <w:rsid w:val="00DF700F"/>
    <w:rsid w:val="00DF7944"/>
    <w:rsid w:val="00E12B38"/>
    <w:rsid w:val="00E12B39"/>
    <w:rsid w:val="00E1326F"/>
    <w:rsid w:val="00E13939"/>
    <w:rsid w:val="00E14188"/>
    <w:rsid w:val="00E1494B"/>
    <w:rsid w:val="00E300AA"/>
    <w:rsid w:val="00E37213"/>
    <w:rsid w:val="00E40207"/>
    <w:rsid w:val="00E40457"/>
    <w:rsid w:val="00E51E9B"/>
    <w:rsid w:val="00E61FA5"/>
    <w:rsid w:val="00E638A6"/>
    <w:rsid w:val="00E64840"/>
    <w:rsid w:val="00E64EF9"/>
    <w:rsid w:val="00E672D5"/>
    <w:rsid w:val="00E76FED"/>
    <w:rsid w:val="00E8153E"/>
    <w:rsid w:val="00E817C4"/>
    <w:rsid w:val="00E8340A"/>
    <w:rsid w:val="00E84A9F"/>
    <w:rsid w:val="00E84AA6"/>
    <w:rsid w:val="00E937C5"/>
    <w:rsid w:val="00E93AE2"/>
    <w:rsid w:val="00EC22C2"/>
    <w:rsid w:val="00EC3A99"/>
    <w:rsid w:val="00ED61CB"/>
    <w:rsid w:val="00EE00E4"/>
    <w:rsid w:val="00EE6D0F"/>
    <w:rsid w:val="00EF74E7"/>
    <w:rsid w:val="00EF7F18"/>
    <w:rsid w:val="00F054F5"/>
    <w:rsid w:val="00F064E4"/>
    <w:rsid w:val="00F06ADD"/>
    <w:rsid w:val="00F15F7D"/>
    <w:rsid w:val="00F20926"/>
    <w:rsid w:val="00F23F14"/>
    <w:rsid w:val="00F2486D"/>
    <w:rsid w:val="00F30B0F"/>
    <w:rsid w:val="00F3478F"/>
    <w:rsid w:val="00F3539B"/>
    <w:rsid w:val="00F72A0F"/>
    <w:rsid w:val="00F736BA"/>
    <w:rsid w:val="00F779E2"/>
    <w:rsid w:val="00F874BB"/>
    <w:rsid w:val="00F90FCF"/>
    <w:rsid w:val="00F92129"/>
    <w:rsid w:val="00F93AFF"/>
    <w:rsid w:val="00F97CC0"/>
    <w:rsid w:val="00FA11CB"/>
    <w:rsid w:val="00FA2D9D"/>
    <w:rsid w:val="00FA4083"/>
    <w:rsid w:val="00FA652C"/>
    <w:rsid w:val="00FC0E7B"/>
    <w:rsid w:val="00FC1AE1"/>
    <w:rsid w:val="00FC2F10"/>
    <w:rsid w:val="00FC3C0C"/>
    <w:rsid w:val="00FD0FBF"/>
    <w:rsid w:val="00FD625C"/>
    <w:rsid w:val="00FE145A"/>
    <w:rsid w:val="00FE5153"/>
    <w:rsid w:val="00FE6702"/>
    <w:rsid w:val="00FF6B57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BB5B"/>
  <w15:docId w15:val="{47B4E535-402C-44CA-BF4D-B204BDE3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2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728</cp:revision>
  <dcterms:created xsi:type="dcterms:W3CDTF">2025-03-10T11:48:00Z</dcterms:created>
  <dcterms:modified xsi:type="dcterms:W3CDTF">2025-04-09T19:34:00Z</dcterms:modified>
</cp:coreProperties>
</file>