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97B2" w14:textId="77777777" w:rsidR="008E49CB" w:rsidRPr="008C4F21" w:rsidRDefault="008E49CB" w:rsidP="008C4F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F21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75F672BC" w14:textId="2ABA96D3" w:rsidR="008E49CB" w:rsidRPr="008C4F21" w:rsidRDefault="008E49CB" w:rsidP="008C4F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F21">
        <w:rPr>
          <w:rFonts w:ascii="Times New Roman" w:hAnsi="Times New Roman"/>
          <w:b/>
          <w:sz w:val="28"/>
          <w:szCs w:val="28"/>
        </w:rPr>
        <w:t>«</w:t>
      </w:r>
      <w:r w:rsidR="00D66BBE" w:rsidRPr="008C4F21">
        <w:rPr>
          <w:rFonts w:ascii="Times New Roman" w:hAnsi="Times New Roman"/>
          <w:b/>
          <w:sz w:val="28"/>
          <w:szCs w:val="28"/>
        </w:rPr>
        <w:t>Энерго</w:t>
      </w:r>
      <w:r w:rsidR="008C4F21">
        <w:rPr>
          <w:rFonts w:ascii="Times New Roman" w:hAnsi="Times New Roman"/>
          <w:b/>
          <w:sz w:val="28"/>
          <w:szCs w:val="28"/>
        </w:rPr>
        <w:t>-</w:t>
      </w:r>
      <w:r w:rsidR="00D66BBE" w:rsidRPr="008C4F21">
        <w:rPr>
          <w:rFonts w:ascii="Times New Roman" w:hAnsi="Times New Roman"/>
          <w:b/>
          <w:sz w:val="28"/>
          <w:szCs w:val="28"/>
        </w:rPr>
        <w:t xml:space="preserve"> и ресурсосберегающие технологии при эксплуатации зданий и сооружений</w:t>
      </w:r>
      <w:r w:rsidRPr="008C4F21">
        <w:rPr>
          <w:rFonts w:ascii="Times New Roman" w:hAnsi="Times New Roman"/>
          <w:b/>
          <w:sz w:val="28"/>
          <w:szCs w:val="28"/>
        </w:rPr>
        <w:t>»</w:t>
      </w:r>
    </w:p>
    <w:p w14:paraId="0A9C85DE" w14:textId="77777777" w:rsidR="008E49CB" w:rsidRPr="008C4F21" w:rsidRDefault="008E49CB" w:rsidP="008C4F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C85AF5" w14:textId="77777777" w:rsidR="008E49CB" w:rsidRPr="008C4F21" w:rsidRDefault="008E49CB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F21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6E564384" w14:textId="77777777" w:rsidR="008E49CB" w:rsidRPr="008C4F21" w:rsidRDefault="008E49CB" w:rsidP="008C4F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4F21">
        <w:rPr>
          <w:rFonts w:ascii="Times New Roman" w:hAnsi="Times New Roman"/>
          <w:b/>
          <w:sz w:val="28"/>
          <w:szCs w:val="28"/>
        </w:rPr>
        <w:tab/>
      </w:r>
    </w:p>
    <w:p w14:paraId="7E6908F9" w14:textId="77777777" w:rsidR="008E49CB" w:rsidRPr="008C4F21" w:rsidRDefault="008E49CB" w:rsidP="008C4F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4F21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1E8A3990" w14:textId="77777777" w:rsidR="008E49CB" w:rsidRPr="008C4F21" w:rsidRDefault="008E49CB" w:rsidP="008C4F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D3BEE2" w14:textId="6872F26A" w:rsidR="009A41B6" w:rsidRPr="008C4F21" w:rsidRDefault="008E49CB" w:rsidP="008C4F2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C4F21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1CCAC598" w14:textId="2A0B2014" w:rsidR="006339C0" w:rsidRPr="008C4F21" w:rsidRDefault="006339C0" w:rsidP="008C4F2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7B5820E" w14:textId="26CB4CFB" w:rsidR="00402641" w:rsidRPr="008C4F21" w:rsidRDefault="0040264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C4F21">
        <w:rPr>
          <w:rFonts w:ascii="Times New Roman" w:hAnsi="Times New Roman"/>
          <w:iCs/>
          <w:sz w:val="28"/>
          <w:szCs w:val="28"/>
        </w:rPr>
        <w:t>1. Какой из перечисленных методов является основным для снижения энергетических затрат в зданиях?</w:t>
      </w:r>
    </w:p>
    <w:p w14:paraId="494B2462" w14:textId="0C50C12E" w:rsidR="00402641" w:rsidRPr="008C4F21" w:rsidRDefault="008C4F2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="00402641" w:rsidRPr="008C4F21">
        <w:rPr>
          <w:rFonts w:ascii="Times New Roman" w:hAnsi="Times New Roman"/>
          <w:iCs/>
          <w:sz w:val="28"/>
          <w:szCs w:val="28"/>
        </w:rPr>
        <w:t xml:space="preserve">Установка солнечных панелей  </w:t>
      </w:r>
    </w:p>
    <w:p w14:paraId="62BFA083" w14:textId="659134A1" w:rsidR="00402641" w:rsidRPr="008C4F21" w:rsidRDefault="008C4F2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402641" w:rsidRPr="008C4F21">
        <w:rPr>
          <w:rFonts w:ascii="Times New Roman" w:hAnsi="Times New Roman"/>
          <w:iCs/>
          <w:sz w:val="28"/>
          <w:szCs w:val="28"/>
        </w:rPr>
        <w:t xml:space="preserve">Увеличение площади окон  </w:t>
      </w:r>
    </w:p>
    <w:p w14:paraId="6C7DA46B" w14:textId="0EA2662A" w:rsidR="00402641" w:rsidRPr="008C4F21" w:rsidRDefault="008C4F2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="00402641" w:rsidRPr="008C4F21">
        <w:rPr>
          <w:rFonts w:ascii="Times New Roman" w:hAnsi="Times New Roman"/>
          <w:iCs/>
          <w:sz w:val="28"/>
          <w:szCs w:val="28"/>
        </w:rPr>
        <w:t xml:space="preserve">Уменьшение толщины стен  </w:t>
      </w:r>
    </w:p>
    <w:p w14:paraId="1CFB51DD" w14:textId="77777777" w:rsidR="008C4F21" w:rsidRDefault="008C4F2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</w:t>
      </w:r>
      <w:r w:rsidR="00402641" w:rsidRPr="008C4F21">
        <w:rPr>
          <w:rFonts w:ascii="Times New Roman" w:hAnsi="Times New Roman"/>
          <w:iCs/>
          <w:sz w:val="28"/>
          <w:szCs w:val="28"/>
        </w:rPr>
        <w:t xml:space="preserve">Увеличение объема вентиляции  </w:t>
      </w:r>
    </w:p>
    <w:p w14:paraId="0E476F46" w14:textId="6E28596B" w:rsidR="00402641" w:rsidRDefault="0040264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C4F21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87DE4" w:rsidRPr="008C4F21">
        <w:rPr>
          <w:rFonts w:ascii="Times New Roman" w:hAnsi="Times New Roman"/>
          <w:iCs/>
          <w:sz w:val="28"/>
          <w:szCs w:val="28"/>
        </w:rPr>
        <w:t>А</w:t>
      </w:r>
    </w:p>
    <w:p w14:paraId="321361E1" w14:textId="303652D3" w:rsidR="00C73014" w:rsidRPr="008C4F21" w:rsidRDefault="00A82439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ПК-5, ПК-6</w:t>
      </w:r>
    </w:p>
    <w:p w14:paraId="65848CD2" w14:textId="77777777" w:rsidR="00402641" w:rsidRPr="008C4F21" w:rsidRDefault="0040264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291B3D91" w14:textId="7455FBB9" w:rsidR="00402641" w:rsidRPr="008C4F21" w:rsidRDefault="0040264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C4F21">
        <w:rPr>
          <w:rFonts w:ascii="Times New Roman" w:hAnsi="Times New Roman"/>
          <w:iCs/>
          <w:sz w:val="28"/>
          <w:szCs w:val="28"/>
        </w:rPr>
        <w:t>2. Какой из следующих ресурсов считается возобновляемым?</w:t>
      </w:r>
    </w:p>
    <w:p w14:paraId="15159F06" w14:textId="09FDDAC6" w:rsidR="00402641" w:rsidRPr="008C4F21" w:rsidRDefault="008C4F2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="00402641" w:rsidRPr="008C4F21">
        <w:rPr>
          <w:rFonts w:ascii="Times New Roman" w:hAnsi="Times New Roman"/>
          <w:iCs/>
          <w:sz w:val="28"/>
          <w:szCs w:val="28"/>
        </w:rPr>
        <w:t xml:space="preserve">Уголь  </w:t>
      </w:r>
    </w:p>
    <w:p w14:paraId="79825742" w14:textId="3520AC75" w:rsidR="00402641" w:rsidRPr="008C4F21" w:rsidRDefault="008C4F2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402641" w:rsidRPr="008C4F21">
        <w:rPr>
          <w:rFonts w:ascii="Times New Roman" w:hAnsi="Times New Roman"/>
          <w:iCs/>
          <w:sz w:val="28"/>
          <w:szCs w:val="28"/>
        </w:rPr>
        <w:t xml:space="preserve">Нефть  </w:t>
      </w:r>
    </w:p>
    <w:p w14:paraId="185A7404" w14:textId="0194C8DA" w:rsidR="00402641" w:rsidRPr="008C4F21" w:rsidRDefault="008C4F2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="00402641" w:rsidRPr="008C4F21">
        <w:rPr>
          <w:rFonts w:ascii="Times New Roman" w:hAnsi="Times New Roman"/>
          <w:iCs/>
          <w:sz w:val="28"/>
          <w:szCs w:val="28"/>
        </w:rPr>
        <w:t xml:space="preserve">Газ  </w:t>
      </w:r>
    </w:p>
    <w:p w14:paraId="4F596769" w14:textId="77777777" w:rsidR="008C4F21" w:rsidRDefault="008C4F2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</w:t>
      </w:r>
      <w:r w:rsidR="00402641" w:rsidRPr="008C4F21">
        <w:rPr>
          <w:rFonts w:ascii="Times New Roman" w:hAnsi="Times New Roman"/>
          <w:iCs/>
          <w:sz w:val="28"/>
          <w:szCs w:val="28"/>
        </w:rPr>
        <w:t xml:space="preserve">Солнечная энергия  </w:t>
      </w:r>
    </w:p>
    <w:p w14:paraId="5F237C06" w14:textId="32A46577" w:rsidR="00402641" w:rsidRDefault="0040264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C4F21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87DE4" w:rsidRPr="008C4F21">
        <w:rPr>
          <w:rFonts w:ascii="Times New Roman" w:hAnsi="Times New Roman"/>
          <w:iCs/>
          <w:sz w:val="28"/>
          <w:szCs w:val="28"/>
        </w:rPr>
        <w:t>Г</w:t>
      </w:r>
    </w:p>
    <w:p w14:paraId="7BDF91BB" w14:textId="32BE61B2" w:rsidR="00C73014" w:rsidRPr="008C4F21" w:rsidRDefault="00A82439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ПК-5, ПК-6</w:t>
      </w:r>
    </w:p>
    <w:p w14:paraId="6F59CD11" w14:textId="77777777" w:rsidR="00402641" w:rsidRPr="008C4F21" w:rsidRDefault="0040264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631CEBAD" w14:textId="23277AB2" w:rsidR="00402641" w:rsidRPr="008C4F21" w:rsidRDefault="0040264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C4F21">
        <w:rPr>
          <w:rFonts w:ascii="Times New Roman" w:hAnsi="Times New Roman"/>
          <w:iCs/>
          <w:sz w:val="28"/>
          <w:szCs w:val="28"/>
        </w:rPr>
        <w:t>3. Какой из перечисленных способов можно отнести к ресурсосберегающим технологиям в водоснабжении?</w:t>
      </w:r>
    </w:p>
    <w:p w14:paraId="678A3844" w14:textId="49BAF95C" w:rsidR="00402641" w:rsidRPr="008C4F21" w:rsidRDefault="008C4F2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="00402641" w:rsidRPr="008C4F21">
        <w:rPr>
          <w:rFonts w:ascii="Times New Roman" w:hAnsi="Times New Roman"/>
          <w:iCs/>
          <w:sz w:val="28"/>
          <w:szCs w:val="28"/>
        </w:rPr>
        <w:t xml:space="preserve">Установка старых смесителей  </w:t>
      </w:r>
    </w:p>
    <w:p w14:paraId="3C9D8289" w14:textId="75A849E1" w:rsidR="00402641" w:rsidRPr="008C4F21" w:rsidRDefault="008C4F2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402641" w:rsidRPr="008C4F21">
        <w:rPr>
          <w:rFonts w:ascii="Times New Roman" w:hAnsi="Times New Roman"/>
          <w:iCs/>
          <w:sz w:val="28"/>
          <w:szCs w:val="28"/>
        </w:rPr>
        <w:t xml:space="preserve">Использование насосов без регуляции  </w:t>
      </w:r>
    </w:p>
    <w:p w14:paraId="01A5A8F3" w14:textId="32CCEF1A" w:rsidR="00402641" w:rsidRPr="008C4F21" w:rsidRDefault="008C4F2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="00402641" w:rsidRPr="008C4F21">
        <w:rPr>
          <w:rFonts w:ascii="Times New Roman" w:hAnsi="Times New Roman"/>
          <w:iCs/>
          <w:sz w:val="28"/>
          <w:szCs w:val="28"/>
        </w:rPr>
        <w:t xml:space="preserve">Внедрение системы </w:t>
      </w:r>
      <w:proofErr w:type="spellStart"/>
      <w:r w:rsidR="00402641" w:rsidRPr="008C4F21">
        <w:rPr>
          <w:rFonts w:ascii="Times New Roman" w:hAnsi="Times New Roman"/>
          <w:iCs/>
          <w:sz w:val="28"/>
          <w:szCs w:val="28"/>
        </w:rPr>
        <w:t>дождеводосбора</w:t>
      </w:r>
      <w:proofErr w:type="spellEnd"/>
      <w:r w:rsidR="00402641" w:rsidRPr="008C4F21">
        <w:rPr>
          <w:rFonts w:ascii="Times New Roman" w:hAnsi="Times New Roman"/>
          <w:iCs/>
          <w:sz w:val="28"/>
          <w:szCs w:val="28"/>
        </w:rPr>
        <w:t xml:space="preserve">  </w:t>
      </w:r>
    </w:p>
    <w:p w14:paraId="4B4F2A53" w14:textId="1426B5D1" w:rsidR="00402641" w:rsidRPr="008C4F21" w:rsidRDefault="008C4F2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</w:t>
      </w:r>
      <w:r w:rsidR="00402641" w:rsidRPr="008C4F21">
        <w:rPr>
          <w:rFonts w:ascii="Times New Roman" w:hAnsi="Times New Roman"/>
          <w:iCs/>
          <w:sz w:val="28"/>
          <w:szCs w:val="28"/>
        </w:rPr>
        <w:t xml:space="preserve">Увеличение диаметра труб  </w:t>
      </w:r>
    </w:p>
    <w:p w14:paraId="371786E6" w14:textId="2C19DB62" w:rsidR="00402641" w:rsidRDefault="0040264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C4F21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87DE4" w:rsidRPr="008C4F21">
        <w:rPr>
          <w:rFonts w:ascii="Times New Roman" w:hAnsi="Times New Roman"/>
          <w:iCs/>
          <w:sz w:val="28"/>
          <w:szCs w:val="28"/>
        </w:rPr>
        <w:t>В</w:t>
      </w:r>
    </w:p>
    <w:p w14:paraId="080E357E" w14:textId="16F06625" w:rsidR="00C73014" w:rsidRPr="008C4F21" w:rsidRDefault="00A82439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ПК-5, ПК-6</w:t>
      </w:r>
    </w:p>
    <w:p w14:paraId="1C9EF535" w14:textId="77777777" w:rsidR="00402641" w:rsidRPr="008C4F21" w:rsidRDefault="0040264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1931A8F4" w14:textId="76EE5269" w:rsidR="00402641" w:rsidRPr="008C4F21" w:rsidRDefault="0040264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C4F21">
        <w:rPr>
          <w:rFonts w:ascii="Times New Roman" w:hAnsi="Times New Roman"/>
          <w:iCs/>
          <w:sz w:val="28"/>
          <w:szCs w:val="28"/>
        </w:rPr>
        <w:t>4. Какой из следующих показателей является ключевым для оценки энергоэффективности здания?</w:t>
      </w:r>
    </w:p>
    <w:p w14:paraId="212B630C" w14:textId="7AAAC23C" w:rsidR="00402641" w:rsidRPr="008C4F21" w:rsidRDefault="008C4F2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А) </w:t>
      </w:r>
      <w:r w:rsidR="00402641" w:rsidRPr="008C4F21">
        <w:rPr>
          <w:rFonts w:ascii="Times New Roman" w:hAnsi="Times New Roman"/>
          <w:iCs/>
          <w:sz w:val="28"/>
          <w:szCs w:val="28"/>
        </w:rPr>
        <w:t xml:space="preserve">Количество этажей  </w:t>
      </w:r>
    </w:p>
    <w:p w14:paraId="18838500" w14:textId="69BA1372" w:rsidR="00402641" w:rsidRPr="008C4F21" w:rsidRDefault="008C4F2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402641" w:rsidRPr="008C4F21">
        <w:rPr>
          <w:rFonts w:ascii="Times New Roman" w:hAnsi="Times New Roman"/>
          <w:iCs/>
          <w:sz w:val="28"/>
          <w:szCs w:val="28"/>
        </w:rPr>
        <w:t xml:space="preserve">Площадь окон  </w:t>
      </w:r>
    </w:p>
    <w:p w14:paraId="089208FA" w14:textId="2EEC641A" w:rsidR="00402641" w:rsidRPr="008C4F21" w:rsidRDefault="008C4F2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В) </w:t>
      </w:r>
      <w:r w:rsidR="00402641" w:rsidRPr="008C4F21">
        <w:rPr>
          <w:rFonts w:ascii="Times New Roman" w:hAnsi="Times New Roman"/>
          <w:iCs/>
          <w:sz w:val="28"/>
          <w:szCs w:val="28"/>
        </w:rPr>
        <w:t xml:space="preserve">Удельное потребление энергии на квадратный метр  </w:t>
      </w:r>
    </w:p>
    <w:p w14:paraId="656F063B" w14:textId="3330605F" w:rsidR="00402641" w:rsidRPr="008C4F21" w:rsidRDefault="008C4F2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Г) </w:t>
      </w:r>
      <w:r w:rsidR="00402641" w:rsidRPr="008C4F21">
        <w:rPr>
          <w:rFonts w:ascii="Times New Roman" w:hAnsi="Times New Roman"/>
          <w:iCs/>
          <w:sz w:val="28"/>
          <w:szCs w:val="28"/>
        </w:rPr>
        <w:t xml:space="preserve">Материал стен  </w:t>
      </w:r>
    </w:p>
    <w:p w14:paraId="6F4EF41A" w14:textId="61EDDC80" w:rsidR="00402641" w:rsidRDefault="00402641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C4F21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87DE4" w:rsidRPr="008C4F21">
        <w:rPr>
          <w:rFonts w:ascii="Times New Roman" w:hAnsi="Times New Roman"/>
          <w:iCs/>
          <w:sz w:val="28"/>
          <w:szCs w:val="28"/>
        </w:rPr>
        <w:t>В</w:t>
      </w:r>
    </w:p>
    <w:p w14:paraId="6EC5A3D5" w14:textId="40A63F90" w:rsidR="00C73014" w:rsidRDefault="00A82439" w:rsidP="008C4F2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ПК-5, ПК-6</w:t>
      </w:r>
    </w:p>
    <w:p w14:paraId="44E14563" w14:textId="77777777" w:rsidR="006A4D6E" w:rsidRPr="008C4F21" w:rsidRDefault="006A4D6E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07D3CE5" w14:textId="77777777" w:rsidR="002D4447" w:rsidRPr="008C4F21" w:rsidRDefault="002D4447" w:rsidP="008C4F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4F21">
        <w:rPr>
          <w:rFonts w:ascii="Times New Roman" w:hAnsi="Times New Roman"/>
          <w:b/>
          <w:sz w:val="28"/>
          <w:szCs w:val="28"/>
        </w:rPr>
        <w:lastRenderedPageBreak/>
        <w:tab/>
        <w:t>Задания закрытого типа на установление соответствия</w:t>
      </w:r>
    </w:p>
    <w:p w14:paraId="5F95CB6C" w14:textId="77777777" w:rsidR="002D4447" w:rsidRPr="008C4F21" w:rsidRDefault="002D4447" w:rsidP="008C4F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0A9CADA" w14:textId="77777777" w:rsidR="002D4447" w:rsidRPr="008C4F21" w:rsidRDefault="002D4447" w:rsidP="008C4F2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C4F21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5CD7B940" w14:textId="351A9AB7" w:rsidR="002D4447" w:rsidRPr="008C4F21" w:rsidRDefault="002D4447" w:rsidP="008C4F2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C4F21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58AE2330" w14:textId="77777777" w:rsidR="002A6CB7" w:rsidRPr="008C4F21" w:rsidRDefault="002A6CB7" w:rsidP="008C4F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7A907C6" w14:textId="5AF29F7C" w:rsidR="00A76A2A" w:rsidRPr="008C4F21" w:rsidRDefault="008C4F21" w:rsidP="008C4F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76A2A" w:rsidRPr="008C4F21">
        <w:rPr>
          <w:rFonts w:ascii="Times New Roman" w:hAnsi="Times New Roman"/>
          <w:color w:val="000000"/>
          <w:sz w:val="28"/>
          <w:szCs w:val="28"/>
        </w:rPr>
        <w:t>Соотнести технологии с их описанием.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2"/>
      </w:tblGrid>
      <w:tr w:rsidR="00A76A2A" w:rsidRPr="008C4F21" w14:paraId="189C6751" w14:textId="77777777" w:rsidTr="00C73014">
        <w:tc>
          <w:tcPr>
            <w:tcW w:w="4672" w:type="dxa"/>
            <w:shd w:val="clear" w:color="auto" w:fill="auto"/>
          </w:tcPr>
          <w:p w14:paraId="58C22D60" w14:textId="27F09937" w:rsidR="00A76A2A" w:rsidRPr="008C4F21" w:rsidRDefault="00A76A2A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C4F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Вентилируемая фасадная система</w:t>
            </w:r>
          </w:p>
          <w:p w14:paraId="32039E47" w14:textId="77777777" w:rsid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C539F3B" w14:textId="71505617" w:rsidR="00A76A2A" w:rsidRPr="008C4F21" w:rsidRDefault="00A76A2A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C4F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Системы рекуперации тепла</w:t>
            </w:r>
          </w:p>
          <w:p w14:paraId="3EAAB2B3" w14:textId="77777777" w:rsid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106EBB" w14:textId="4FDBCF40" w:rsidR="00A76A2A" w:rsidRPr="008C4F21" w:rsidRDefault="00A76A2A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8C4F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Умные счетчики</w:t>
            </w:r>
          </w:p>
          <w:p w14:paraId="64C0069C" w14:textId="77777777" w:rsid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8D936E" w14:textId="77777777" w:rsid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474BCAC" w14:textId="35CA7F97" w:rsidR="00A76A2A" w:rsidRPr="008C4F21" w:rsidRDefault="00A76A2A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8C4F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Геотермальные насосы</w:t>
            </w:r>
          </w:p>
          <w:p w14:paraId="44911C9C" w14:textId="77777777" w:rsid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A8942CC" w14:textId="365DB90E" w:rsidR="00A76A2A" w:rsidRPr="008C4F21" w:rsidRDefault="00A76A2A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8C4F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Солнечные коллекторы</w:t>
            </w:r>
          </w:p>
        </w:tc>
        <w:tc>
          <w:tcPr>
            <w:tcW w:w="4682" w:type="dxa"/>
            <w:shd w:val="clear" w:color="auto" w:fill="auto"/>
          </w:tcPr>
          <w:p w14:paraId="2AF242A9" w14:textId="6AAEEF55" w:rsidR="00A76A2A" w:rsidRP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А) П</w:t>
            </w:r>
            <w:r w:rsidR="00A76A2A"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олучения электроэнергии из солнечного света  </w:t>
            </w:r>
          </w:p>
          <w:p w14:paraId="2AF4072A" w14:textId="171661B5" w:rsidR="00A76A2A" w:rsidRP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A76A2A"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Позволяют уменьшить теплопотери зданий  </w:t>
            </w:r>
          </w:p>
          <w:p w14:paraId="6EC3B1D1" w14:textId="1FD574CB" w:rsidR="00A76A2A" w:rsidRP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A76A2A"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Снижают затраты на отопление за счет использования подземного тепла</w:t>
            </w:r>
          </w:p>
          <w:p w14:paraId="64899DC7" w14:textId="08506C25" w:rsidR="00A76A2A" w:rsidRP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="00A76A2A"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Обеспечивают мониторинг и управление потреблением ресурсов</w:t>
            </w:r>
          </w:p>
          <w:p w14:paraId="5ED47BC0" w14:textId="42FFB591" w:rsidR="00A76A2A" w:rsidRP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Д) </w:t>
            </w:r>
            <w:r w:rsidR="00A76A2A"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Восстанавливают тепло из вентиляционных отходов</w:t>
            </w:r>
          </w:p>
        </w:tc>
      </w:tr>
    </w:tbl>
    <w:p w14:paraId="3CE21669" w14:textId="74FCC6AF" w:rsidR="00A76A2A" w:rsidRDefault="00C73014" w:rsidP="008C4F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="00A76A2A" w:rsidRPr="00F20E4A">
        <w:rPr>
          <w:rFonts w:ascii="Times New Roman" w:hAnsi="Times New Roman"/>
          <w:color w:val="000000"/>
          <w:sz w:val="28"/>
          <w:szCs w:val="28"/>
        </w:rPr>
        <w:t>: 1-</w:t>
      </w:r>
      <w:r w:rsidR="007703DC" w:rsidRPr="008C4F21">
        <w:rPr>
          <w:rFonts w:ascii="Times New Roman" w:hAnsi="Times New Roman"/>
          <w:color w:val="000000"/>
          <w:sz w:val="28"/>
          <w:szCs w:val="28"/>
        </w:rPr>
        <w:t>Б</w:t>
      </w:r>
      <w:r w:rsidR="008C4F21">
        <w:rPr>
          <w:rFonts w:ascii="Times New Roman" w:hAnsi="Times New Roman"/>
          <w:color w:val="000000"/>
          <w:sz w:val="28"/>
          <w:szCs w:val="28"/>
        </w:rPr>
        <w:t>,</w:t>
      </w:r>
      <w:r w:rsidR="00A76A2A" w:rsidRPr="00F20E4A">
        <w:rPr>
          <w:rFonts w:ascii="Times New Roman" w:hAnsi="Times New Roman"/>
          <w:color w:val="000000"/>
          <w:sz w:val="28"/>
          <w:szCs w:val="28"/>
        </w:rPr>
        <w:t xml:space="preserve"> 2-</w:t>
      </w:r>
      <w:r w:rsidR="007703DC" w:rsidRPr="008C4F21">
        <w:rPr>
          <w:rFonts w:ascii="Times New Roman" w:hAnsi="Times New Roman"/>
          <w:color w:val="000000"/>
          <w:sz w:val="28"/>
          <w:szCs w:val="28"/>
        </w:rPr>
        <w:t>Д</w:t>
      </w:r>
      <w:r w:rsidR="008C4F21">
        <w:rPr>
          <w:rFonts w:ascii="Times New Roman" w:hAnsi="Times New Roman"/>
          <w:color w:val="000000"/>
          <w:sz w:val="28"/>
          <w:szCs w:val="28"/>
        </w:rPr>
        <w:t>,</w:t>
      </w:r>
      <w:r w:rsidR="00A76A2A" w:rsidRPr="00F20E4A">
        <w:rPr>
          <w:rFonts w:ascii="Times New Roman" w:hAnsi="Times New Roman"/>
          <w:color w:val="000000"/>
          <w:sz w:val="28"/>
          <w:szCs w:val="28"/>
        </w:rPr>
        <w:t xml:space="preserve"> 3-</w:t>
      </w:r>
      <w:r w:rsidR="007703DC" w:rsidRPr="008C4F21">
        <w:rPr>
          <w:rFonts w:ascii="Times New Roman" w:hAnsi="Times New Roman"/>
          <w:color w:val="000000"/>
          <w:sz w:val="28"/>
          <w:szCs w:val="28"/>
        </w:rPr>
        <w:t>Г</w:t>
      </w:r>
      <w:r w:rsidR="008C4F21">
        <w:rPr>
          <w:rFonts w:ascii="Times New Roman" w:hAnsi="Times New Roman"/>
          <w:color w:val="000000"/>
          <w:sz w:val="28"/>
          <w:szCs w:val="28"/>
        </w:rPr>
        <w:t>,</w:t>
      </w:r>
      <w:r w:rsidR="00A76A2A" w:rsidRPr="00F20E4A">
        <w:rPr>
          <w:rFonts w:ascii="Times New Roman" w:hAnsi="Times New Roman"/>
          <w:color w:val="000000"/>
          <w:sz w:val="28"/>
          <w:szCs w:val="28"/>
        </w:rPr>
        <w:t xml:space="preserve"> 4-</w:t>
      </w:r>
      <w:r w:rsidR="007703DC" w:rsidRPr="008C4F21">
        <w:rPr>
          <w:rFonts w:ascii="Times New Roman" w:hAnsi="Times New Roman"/>
          <w:color w:val="000000"/>
          <w:sz w:val="28"/>
          <w:szCs w:val="28"/>
        </w:rPr>
        <w:t>В</w:t>
      </w:r>
      <w:r w:rsidR="008C4F21">
        <w:rPr>
          <w:rFonts w:ascii="Times New Roman" w:hAnsi="Times New Roman"/>
          <w:color w:val="000000"/>
          <w:sz w:val="28"/>
          <w:szCs w:val="28"/>
        </w:rPr>
        <w:t>,</w:t>
      </w:r>
      <w:r w:rsidR="00A76A2A" w:rsidRPr="00F20E4A">
        <w:rPr>
          <w:rFonts w:ascii="Times New Roman" w:hAnsi="Times New Roman"/>
          <w:color w:val="000000"/>
          <w:sz w:val="28"/>
          <w:szCs w:val="28"/>
        </w:rPr>
        <w:t xml:space="preserve"> 5-</w:t>
      </w:r>
      <w:r w:rsidR="00A76A2A" w:rsidRPr="008C4F21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="008C4F21">
        <w:rPr>
          <w:rFonts w:ascii="Times New Roman" w:hAnsi="Times New Roman"/>
          <w:color w:val="000000"/>
          <w:sz w:val="28"/>
          <w:szCs w:val="28"/>
        </w:rPr>
        <w:t>.</w:t>
      </w:r>
    </w:p>
    <w:p w14:paraId="5320CB7A" w14:textId="6388EC35" w:rsidR="00A76A2A" w:rsidRPr="00F20E4A" w:rsidRDefault="00A82439" w:rsidP="008C4F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ПК-5, ПК-6</w:t>
      </w:r>
    </w:p>
    <w:p w14:paraId="2C2AFAA3" w14:textId="77777777" w:rsidR="00A76A2A" w:rsidRPr="00F20E4A" w:rsidRDefault="00A76A2A" w:rsidP="008C4F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BD63DE3" w14:textId="6D147F30" w:rsidR="00A76A2A" w:rsidRPr="008C4F21" w:rsidRDefault="008C4F21" w:rsidP="008C4F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A76A2A" w:rsidRPr="008C4F21">
        <w:rPr>
          <w:rFonts w:ascii="Times New Roman" w:hAnsi="Times New Roman"/>
          <w:color w:val="000000"/>
          <w:sz w:val="28"/>
          <w:szCs w:val="28"/>
        </w:rPr>
        <w:t>Соотнести термины с их определениями.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657"/>
      </w:tblGrid>
      <w:tr w:rsidR="00A76A2A" w:rsidRPr="008C4F21" w14:paraId="782BBFDF" w14:textId="77777777" w:rsidTr="006A4D6E">
        <w:tc>
          <w:tcPr>
            <w:tcW w:w="4697" w:type="dxa"/>
            <w:shd w:val="clear" w:color="auto" w:fill="auto"/>
          </w:tcPr>
          <w:p w14:paraId="0FBD92A0" w14:textId="12ADD440" w:rsidR="00A76A2A" w:rsidRPr="008C4F21" w:rsidRDefault="00A76A2A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C4F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Энергоэффективность  </w:t>
            </w:r>
          </w:p>
          <w:p w14:paraId="50754387" w14:textId="77777777" w:rsid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AEAB16" w14:textId="0C706F94" w:rsidR="00A76A2A" w:rsidRPr="008C4F21" w:rsidRDefault="00A76A2A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C4F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Устойчивое строительство  </w:t>
            </w:r>
          </w:p>
          <w:p w14:paraId="19CAB940" w14:textId="77777777" w:rsid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F48697" w14:textId="77777777" w:rsid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5E65637" w14:textId="11319A2E" w:rsidR="00A76A2A" w:rsidRPr="008C4F21" w:rsidRDefault="00A76A2A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8C4F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Водосберегающие</w:t>
            </w:r>
            <w:proofErr w:type="spellEnd"/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технологии  </w:t>
            </w:r>
          </w:p>
          <w:p w14:paraId="6276A1CF" w14:textId="77777777" w:rsid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16A0E2D" w14:textId="77777777" w:rsid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865320" w14:textId="7C2A64CD" w:rsidR="00A76A2A" w:rsidRPr="008C4F21" w:rsidRDefault="00A76A2A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8C4F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Возобновляемые источники энергии  </w:t>
            </w:r>
          </w:p>
          <w:p w14:paraId="310A5F64" w14:textId="77777777" w:rsid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EF9071E" w14:textId="5CAE9802" w:rsidR="00A76A2A" w:rsidRPr="008C4F21" w:rsidRDefault="00A76A2A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8C4F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Теплоизоляция</w:t>
            </w:r>
          </w:p>
        </w:tc>
        <w:tc>
          <w:tcPr>
            <w:tcW w:w="4657" w:type="dxa"/>
            <w:shd w:val="clear" w:color="auto" w:fill="auto"/>
          </w:tcPr>
          <w:p w14:paraId="61F1501F" w14:textId="41E3AEC8" w:rsidR="00A76A2A" w:rsidRP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A76A2A"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Применение ресурсов, не ведущее к их истощению  </w:t>
            </w:r>
          </w:p>
          <w:p w14:paraId="019B9FF7" w14:textId="54222042" w:rsidR="00A76A2A" w:rsidRP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A76A2A"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Способность здания использовать меньше энергии для достижения того же уровня комфорта  </w:t>
            </w:r>
          </w:p>
          <w:p w14:paraId="4A546D05" w14:textId="3366EDB4" w:rsidR="00A76A2A" w:rsidRP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A76A2A"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Порядок уменьшения потребления воды в процессе эксплуатации  </w:t>
            </w:r>
          </w:p>
          <w:p w14:paraId="5EB6DBC7" w14:textId="77777777" w:rsidR="009A68BE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="00A76A2A"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Использование материалов и технологий, уменьшающих теплопотери</w:t>
            </w:r>
          </w:p>
          <w:p w14:paraId="2292E36E" w14:textId="68565CAB" w:rsidR="00A76A2A" w:rsidRPr="008C4F21" w:rsidRDefault="007703DC" w:rsidP="00A8243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Д)</w:t>
            </w:r>
            <w:r w:rsidR="00A76A2A"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Использование энергии, получаемой из природных источников, таких как солнце и ветер</w:t>
            </w:r>
          </w:p>
        </w:tc>
      </w:tr>
    </w:tbl>
    <w:p w14:paraId="5BC5038F" w14:textId="668531F4" w:rsidR="00A76A2A" w:rsidRDefault="00C73014" w:rsidP="008C4F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="00A76A2A" w:rsidRPr="00F20E4A">
        <w:rPr>
          <w:rFonts w:ascii="Times New Roman" w:hAnsi="Times New Roman"/>
          <w:color w:val="000000"/>
          <w:sz w:val="28"/>
          <w:szCs w:val="28"/>
        </w:rPr>
        <w:t>: 1-</w:t>
      </w:r>
      <w:r w:rsidR="007703DC" w:rsidRPr="008C4F21">
        <w:rPr>
          <w:rFonts w:ascii="Times New Roman" w:hAnsi="Times New Roman"/>
          <w:color w:val="000000"/>
          <w:sz w:val="28"/>
          <w:szCs w:val="28"/>
        </w:rPr>
        <w:t>Б</w:t>
      </w:r>
      <w:r w:rsidR="008C4F21">
        <w:rPr>
          <w:rFonts w:ascii="Times New Roman" w:hAnsi="Times New Roman"/>
          <w:color w:val="000000"/>
          <w:sz w:val="28"/>
          <w:szCs w:val="28"/>
        </w:rPr>
        <w:t>,</w:t>
      </w:r>
      <w:r w:rsidR="00A76A2A" w:rsidRPr="00F20E4A">
        <w:rPr>
          <w:rFonts w:ascii="Times New Roman" w:hAnsi="Times New Roman"/>
          <w:color w:val="000000"/>
          <w:sz w:val="28"/>
          <w:szCs w:val="28"/>
        </w:rPr>
        <w:t xml:space="preserve"> 2-</w:t>
      </w:r>
      <w:r w:rsidR="00A76A2A" w:rsidRPr="008C4F21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="008C4F21">
        <w:rPr>
          <w:rFonts w:ascii="Times New Roman" w:hAnsi="Times New Roman"/>
          <w:color w:val="000000"/>
          <w:sz w:val="28"/>
          <w:szCs w:val="28"/>
        </w:rPr>
        <w:t>,</w:t>
      </w:r>
      <w:r w:rsidR="00A76A2A" w:rsidRPr="00F20E4A">
        <w:rPr>
          <w:rFonts w:ascii="Times New Roman" w:hAnsi="Times New Roman"/>
          <w:color w:val="000000"/>
          <w:sz w:val="28"/>
          <w:szCs w:val="28"/>
        </w:rPr>
        <w:t xml:space="preserve"> 3-</w:t>
      </w:r>
      <w:r w:rsidR="007703DC" w:rsidRPr="008C4F21">
        <w:rPr>
          <w:rFonts w:ascii="Times New Roman" w:hAnsi="Times New Roman"/>
          <w:color w:val="000000"/>
          <w:sz w:val="28"/>
          <w:szCs w:val="28"/>
        </w:rPr>
        <w:t>В</w:t>
      </w:r>
      <w:r w:rsidR="008C4F21">
        <w:rPr>
          <w:rFonts w:ascii="Times New Roman" w:hAnsi="Times New Roman"/>
          <w:color w:val="000000"/>
          <w:sz w:val="28"/>
          <w:szCs w:val="28"/>
        </w:rPr>
        <w:t>,</w:t>
      </w:r>
      <w:r w:rsidR="00A76A2A" w:rsidRPr="00F20E4A">
        <w:rPr>
          <w:rFonts w:ascii="Times New Roman" w:hAnsi="Times New Roman"/>
          <w:color w:val="000000"/>
          <w:sz w:val="28"/>
          <w:szCs w:val="28"/>
        </w:rPr>
        <w:t xml:space="preserve"> 4-</w:t>
      </w:r>
      <w:r w:rsidR="007703DC" w:rsidRPr="008C4F21">
        <w:rPr>
          <w:rFonts w:ascii="Times New Roman" w:hAnsi="Times New Roman"/>
          <w:color w:val="000000"/>
          <w:sz w:val="28"/>
          <w:szCs w:val="28"/>
        </w:rPr>
        <w:t>Д</w:t>
      </w:r>
      <w:r w:rsidR="008C4F21">
        <w:rPr>
          <w:rFonts w:ascii="Times New Roman" w:hAnsi="Times New Roman"/>
          <w:color w:val="000000"/>
          <w:sz w:val="28"/>
          <w:szCs w:val="28"/>
        </w:rPr>
        <w:t>,</w:t>
      </w:r>
      <w:r w:rsidR="00A76A2A" w:rsidRPr="00F20E4A">
        <w:rPr>
          <w:rFonts w:ascii="Times New Roman" w:hAnsi="Times New Roman"/>
          <w:color w:val="000000"/>
          <w:sz w:val="28"/>
          <w:szCs w:val="28"/>
        </w:rPr>
        <w:t xml:space="preserve"> 5-</w:t>
      </w:r>
      <w:r w:rsidR="007703DC" w:rsidRPr="008C4F21">
        <w:rPr>
          <w:rFonts w:ascii="Times New Roman" w:hAnsi="Times New Roman"/>
          <w:color w:val="000000"/>
          <w:sz w:val="28"/>
          <w:szCs w:val="28"/>
        </w:rPr>
        <w:t>Г</w:t>
      </w:r>
      <w:r w:rsidR="008C4F21">
        <w:rPr>
          <w:rFonts w:ascii="Times New Roman" w:hAnsi="Times New Roman"/>
          <w:color w:val="000000"/>
          <w:sz w:val="28"/>
          <w:szCs w:val="28"/>
        </w:rPr>
        <w:t>.</w:t>
      </w:r>
    </w:p>
    <w:p w14:paraId="445E0E29" w14:textId="5A68FF46" w:rsidR="00C73014" w:rsidRPr="008C4F21" w:rsidRDefault="00A82439" w:rsidP="008C4F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ПК-5, ПК-6</w:t>
      </w:r>
    </w:p>
    <w:p w14:paraId="06ED9C9F" w14:textId="77777777" w:rsidR="00A76A2A" w:rsidRPr="00F20E4A" w:rsidRDefault="00A76A2A" w:rsidP="008C4F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EF1C81" w14:textId="06D6AF37" w:rsidR="00A76A2A" w:rsidRPr="008C4F21" w:rsidRDefault="008C4F21" w:rsidP="008C4F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A76A2A" w:rsidRPr="008C4F21">
        <w:rPr>
          <w:rFonts w:ascii="Times New Roman" w:hAnsi="Times New Roman"/>
          <w:color w:val="000000"/>
          <w:sz w:val="28"/>
          <w:szCs w:val="28"/>
        </w:rPr>
        <w:t xml:space="preserve"> Соотнести методы с их примерами применения.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1"/>
        <w:gridCol w:w="4663"/>
      </w:tblGrid>
      <w:tr w:rsidR="00A76A2A" w:rsidRPr="008C4F21" w14:paraId="3A37CD7C" w14:textId="77777777" w:rsidTr="008C4F21">
        <w:tc>
          <w:tcPr>
            <w:tcW w:w="4785" w:type="dxa"/>
            <w:shd w:val="clear" w:color="auto" w:fill="auto"/>
          </w:tcPr>
          <w:p w14:paraId="3F36739E" w14:textId="4D34BD3E" w:rsidR="00EE2D76" w:rsidRPr="008C4F21" w:rsidRDefault="00EE2D76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8C4F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Автоматизация систем управления  </w:t>
            </w:r>
          </w:p>
          <w:p w14:paraId="635103A7" w14:textId="77777777" w:rsid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6FE5C8D" w14:textId="12F1DE00" w:rsidR="00EE2D76" w:rsidRPr="008C4F21" w:rsidRDefault="00EE2D76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8C4F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Замена освещения на LED</w:t>
            </w:r>
          </w:p>
          <w:p w14:paraId="63F610AC" w14:textId="77777777" w:rsidR="00C73014" w:rsidRDefault="00C73014" w:rsidP="00C73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315322" w14:textId="4C1A3859" w:rsidR="00EE2D76" w:rsidRPr="008C4F21" w:rsidRDefault="00EE2D76" w:rsidP="00C73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  <w:r w:rsidR="008C4F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Использование </w:t>
            </w:r>
            <w:proofErr w:type="spellStart"/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теплоаккумуляторов</w:t>
            </w:r>
            <w:proofErr w:type="spellEnd"/>
          </w:p>
          <w:p w14:paraId="0A4F04E3" w14:textId="4702633C" w:rsidR="00EE2D76" w:rsidRPr="008C4F21" w:rsidRDefault="00EE2D76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8C4F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Сбор и переработка дождевой воды</w:t>
            </w:r>
          </w:p>
          <w:p w14:paraId="352643DB" w14:textId="63F7894E" w:rsidR="00A76A2A" w:rsidRPr="008C4F21" w:rsidRDefault="00EE2D76" w:rsidP="00C73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8C4F2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Интеллектуальные системы климат-контроля</w:t>
            </w:r>
          </w:p>
        </w:tc>
        <w:tc>
          <w:tcPr>
            <w:tcW w:w="4785" w:type="dxa"/>
            <w:shd w:val="clear" w:color="auto" w:fill="auto"/>
          </w:tcPr>
          <w:p w14:paraId="0B375DA0" w14:textId="73F00489" w:rsidR="00EE2D76" w:rsidRP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А) </w:t>
            </w:r>
            <w:r w:rsidR="00EE2D76"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Снижение потребления электроэнергии на 70%  </w:t>
            </w:r>
          </w:p>
          <w:p w14:paraId="660F7ADF" w14:textId="2DB84740" w:rsidR="00EE2D76" w:rsidRP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EE2D76"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Увеличение эффективности использования имеющейся энергии  </w:t>
            </w:r>
          </w:p>
          <w:p w14:paraId="7AE99C3E" w14:textId="58006D12" w:rsidR="00EE2D76" w:rsidRP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В) </w:t>
            </w:r>
            <w:r w:rsidR="00EE2D76"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Повышение комфорта и снижение энергозатрат  </w:t>
            </w:r>
          </w:p>
          <w:p w14:paraId="6F1BF18E" w14:textId="69F3EBDE" w:rsidR="00EE2D76" w:rsidRP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="00EE2D76"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Уменьшение расходов на водоснабжение  </w:t>
            </w:r>
          </w:p>
          <w:p w14:paraId="18060699" w14:textId="2A5B6129" w:rsidR="00A76A2A" w:rsidRPr="008C4F21" w:rsidRDefault="008C4F21" w:rsidP="008C4F2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Д) </w:t>
            </w:r>
            <w:r w:rsidR="00EE2D76" w:rsidRPr="008C4F21">
              <w:rPr>
                <w:rFonts w:ascii="Times New Roman" w:hAnsi="Times New Roman"/>
                <w:color w:val="000000"/>
                <w:sz w:val="28"/>
                <w:szCs w:val="28"/>
              </w:rPr>
              <w:t>Улучшение условий работы систем отопления и вентиляции</w:t>
            </w:r>
          </w:p>
        </w:tc>
      </w:tr>
    </w:tbl>
    <w:p w14:paraId="4C887E8F" w14:textId="3636292E" w:rsidR="00A76A2A" w:rsidRDefault="00C73014" w:rsidP="008C4F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lastRenderedPageBreak/>
        <w:t>Правильный ответ</w:t>
      </w:r>
      <w:r w:rsidR="00A76A2A" w:rsidRPr="00F20E4A">
        <w:rPr>
          <w:rFonts w:ascii="Times New Roman" w:hAnsi="Times New Roman"/>
          <w:color w:val="000000"/>
          <w:sz w:val="28"/>
          <w:szCs w:val="28"/>
        </w:rPr>
        <w:t>: 1-</w:t>
      </w:r>
      <w:r w:rsidR="00AD7768" w:rsidRPr="008C4F21">
        <w:rPr>
          <w:rFonts w:ascii="Times New Roman" w:hAnsi="Times New Roman"/>
          <w:color w:val="000000"/>
          <w:sz w:val="28"/>
          <w:szCs w:val="28"/>
        </w:rPr>
        <w:t>В</w:t>
      </w:r>
      <w:r w:rsidR="008C4F21">
        <w:rPr>
          <w:rFonts w:ascii="Times New Roman" w:hAnsi="Times New Roman"/>
          <w:color w:val="000000"/>
          <w:sz w:val="28"/>
          <w:szCs w:val="28"/>
        </w:rPr>
        <w:t>,</w:t>
      </w:r>
      <w:r w:rsidR="00A76A2A" w:rsidRPr="00F20E4A">
        <w:rPr>
          <w:rFonts w:ascii="Times New Roman" w:hAnsi="Times New Roman"/>
          <w:color w:val="000000"/>
          <w:sz w:val="28"/>
          <w:szCs w:val="28"/>
        </w:rPr>
        <w:t xml:space="preserve"> 2-</w:t>
      </w:r>
      <w:r w:rsidR="00A76A2A" w:rsidRPr="008C4F21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="008C4F21">
        <w:rPr>
          <w:rFonts w:ascii="Times New Roman" w:hAnsi="Times New Roman"/>
          <w:color w:val="000000"/>
          <w:sz w:val="28"/>
          <w:szCs w:val="28"/>
        </w:rPr>
        <w:t>,</w:t>
      </w:r>
      <w:r w:rsidR="00A76A2A" w:rsidRPr="00F20E4A">
        <w:rPr>
          <w:rFonts w:ascii="Times New Roman" w:hAnsi="Times New Roman"/>
          <w:color w:val="000000"/>
          <w:sz w:val="28"/>
          <w:szCs w:val="28"/>
        </w:rPr>
        <w:t xml:space="preserve"> 3-</w:t>
      </w:r>
      <w:r w:rsidR="00AD7768" w:rsidRPr="008C4F21">
        <w:rPr>
          <w:rFonts w:ascii="Times New Roman" w:hAnsi="Times New Roman"/>
          <w:color w:val="000000"/>
          <w:sz w:val="28"/>
          <w:szCs w:val="28"/>
        </w:rPr>
        <w:t>Б</w:t>
      </w:r>
      <w:r w:rsidR="008C4F21">
        <w:rPr>
          <w:rFonts w:ascii="Times New Roman" w:hAnsi="Times New Roman"/>
          <w:color w:val="000000"/>
          <w:sz w:val="28"/>
          <w:szCs w:val="28"/>
        </w:rPr>
        <w:t>,</w:t>
      </w:r>
      <w:r w:rsidR="00A76A2A" w:rsidRPr="00F20E4A">
        <w:rPr>
          <w:rFonts w:ascii="Times New Roman" w:hAnsi="Times New Roman"/>
          <w:color w:val="000000"/>
          <w:sz w:val="28"/>
          <w:szCs w:val="28"/>
        </w:rPr>
        <w:t xml:space="preserve"> 4-</w:t>
      </w:r>
      <w:r w:rsidR="00AD7768" w:rsidRPr="008C4F21">
        <w:rPr>
          <w:rFonts w:ascii="Times New Roman" w:hAnsi="Times New Roman"/>
          <w:color w:val="000000"/>
          <w:sz w:val="28"/>
          <w:szCs w:val="28"/>
        </w:rPr>
        <w:t>Г</w:t>
      </w:r>
      <w:r w:rsidR="008C4F21">
        <w:rPr>
          <w:rFonts w:ascii="Times New Roman" w:hAnsi="Times New Roman"/>
          <w:color w:val="000000"/>
          <w:sz w:val="28"/>
          <w:szCs w:val="28"/>
        </w:rPr>
        <w:t>,</w:t>
      </w:r>
      <w:r w:rsidR="00A76A2A" w:rsidRPr="00F20E4A">
        <w:rPr>
          <w:rFonts w:ascii="Times New Roman" w:hAnsi="Times New Roman"/>
          <w:color w:val="000000"/>
          <w:sz w:val="28"/>
          <w:szCs w:val="28"/>
        </w:rPr>
        <w:t xml:space="preserve"> 5-</w:t>
      </w:r>
      <w:r w:rsidR="00AD7768" w:rsidRPr="008C4F21">
        <w:rPr>
          <w:rFonts w:ascii="Times New Roman" w:hAnsi="Times New Roman"/>
          <w:color w:val="000000"/>
          <w:sz w:val="28"/>
          <w:szCs w:val="28"/>
        </w:rPr>
        <w:t>Д</w:t>
      </w:r>
      <w:r w:rsidR="008C4F21">
        <w:rPr>
          <w:rFonts w:ascii="Times New Roman" w:hAnsi="Times New Roman"/>
          <w:color w:val="000000"/>
          <w:sz w:val="28"/>
          <w:szCs w:val="28"/>
        </w:rPr>
        <w:t>.</w:t>
      </w:r>
    </w:p>
    <w:p w14:paraId="5199995A" w14:textId="2EBE31BE" w:rsidR="00C73014" w:rsidRPr="008C4F21" w:rsidRDefault="00A82439" w:rsidP="008C4F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ПК-5, ПК-6</w:t>
      </w:r>
    </w:p>
    <w:p w14:paraId="4FCB0147" w14:textId="77777777" w:rsidR="00A76A2A" w:rsidRPr="00F20E4A" w:rsidRDefault="00A76A2A" w:rsidP="008C4F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9162CFB" w14:textId="77777777" w:rsidR="00B81F13" w:rsidRPr="008C4F21" w:rsidRDefault="00B81F13" w:rsidP="008C4F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4F21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02C86996" w14:textId="77777777" w:rsidR="00B81F13" w:rsidRPr="008C4F21" w:rsidRDefault="00B81F13" w:rsidP="008C4F2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D874F25" w14:textId="77777777" w:rsidR="00B81F13" w:rsidRPr="008C4F21" w:rsidRDefault="00B81F13" w:rsidP="008C4F2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C4F21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AF42C5D" w14:textId="1CBCFCF1" w:rsidR="00B81F13" w:rsidRPr="008C4F21" w:rsidRDefault="00B81F13" w:rsidP="008C4F2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C4F21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9406F46" w14:textId="57F997B9" w:rsidR="006A5E52" w:rsidRPr="008C4F21" w:rsidRDefault="006A5E52" w:rsidP="008C4F2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4FDC6DC" w14:textId="30BE27A1" w:rsidR="00A36D1C" w:rsidRPr="008C4F21" w:rsidRDefault="00C73014" w:rsidP="00C7301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="00A36D1C" w:rsidRPr="008C4F21">
        <w:rPr>
          <w:sz w:val="28"/>
          <w:szCs w:val="28"/>
          <w:lang w:eastAsia="en-US"/>
        </w:rPr>
        <w:t>Установите правильную последовательность этапов внедрения энергосберегающих технологий:</w:t>
      </w:r>
    </w:p>
    <w:p w14:paraId="56C2BC63" w14:textId="489EA8D2" w:rsidR="00A36D1C" w:rsidRPr="008C4F21" w:rsidRDefault="00A36D1C" w:rsidP="008C4F21">
      <w:pPr>
        <w:pStyle w:val="af"/>
        <w:numPr>
          <w:ilvl w:val="0"/>
          <w:numId w:val="11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C4F21">
        <w:rPr>
          <w:sz w:val="28"/>
          <w:szCs w:val="28"/>
          <w:lang w:eastAsia="en-US"/>
        </w:rPr>
        <w:t xml:space="preserve">Оценка текущего состояния энергопотребления  </w:t>
      </w:r>
    </w:p>
    <w:p w14:paraId="07C21356" w14:textId="1164C6D6" w:rsidR="00A36D1C" w:rsidRPr="008C4F21" w:rsidRDefault="00A36D1C" w:rsidP="008C4F21">
      <w:pPr>
        <w:pStyle w:val="af"/>
        <w:numPr>
          <w:ilvl w:val="0"/>
          <w:numId w:val="11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C4F21">
        <w:rPr>
          <w:sz w:val="28"/>
          <w:szCs w:val="28"/>
          <w:lang w:eastAsia="en-US"/>
        </w:rPr>
        <w:t xml:space="preserve">Разработка плана мероприятий  </w:t>
      </w:r>
    </w:p>
    <w:p w14:paraId="3B6C76E6" w14:textId="622CA880" w:rsidR="00A36D1C" w:rsidRPr="008C4F21" w:rsidRDefault="00A36D1C" w:rsidP="008C4F21">
      <w:pPr>
        <w:pStyle w:val="af"/>
        <w:numPr>
          <w:ilvl w:val="0"/>
          <w:numId w:val="11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C4F21">
        <w:rPr>
          <w:sz w:val="28"/>
          <w:szCs w:val="28"/>
          <w:lang w:eastAsia="en-US"/>
        </w:rPr>
        <w:t xml:space="preserve">Реализация энергосберегающих мероприятий  </w:t>
      </w:r>
    </w:p>
    <w:p w14:paraId="4B1A3949" w14:textId="66492F82" w:rsidR="00A36D1C" w:rsidRPr="008C4F21" w:rsidRDefault="00A36D1C" w:rsidP="008C4F21">
      <w:pPr>
        <w:pStyle w:val="af"/>
        <w:numPr>
          <w:ilvl w:val="0"/>
          <w:numId w:val="11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C4F21">
        <w:rPr>
          <w:sz w:val="28"/>
          <w:szCs w:val="28"/>
          <w:lang w:eastAsia="en-US"/>
        </w:rPr>
        <w:t xml:space="preserve">Мониторинг и контроль результатов  </w:t>
      </w:r>
    </w:p>
    <w:p w14:paraId="540AEDBE" w14:textId="35FBDF09" w:rsidR="00A36D1C" w:rsidRDefault="00A36D1C" w:rsidP="008C4F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C4F21">
        <w:rPr>
          <w:sz w:val="28"/>
          <w:szCs w:val="28"/>
          <w:lang w:eastAsia="en-US"/>
        </w:rPr>
        <w:t xml:space="preserve">Правильный ответ: A, </w:t>
      </w:r>
      <w:r w:rsidR="001714BB" w:rsidRPr="008C4F21">
        <w:rPr>
          <w:sz w:val="28"/>
          <w:szCs w:val="28"/>
          <w:lang w:eastAsia="en-US"/>
        </w:rPr>
        <w:t>Б</w:t>
      </w:r>
      <w:r w:rsidRPr="008C4F21">
        <w:rPr>
          <w:sz w:val="28"/>
          <w:szCs w:val="28"/>
          <w:lang w:eastAsia="en-US"/>
        </w:rPr>
        <w:t xml:space="preserve">, </w:t>
      </w:r>
      <w:r w:rsidR="001714BB" w:rsidRPr="008C4F21">
        <w:rPr>
          <w:sz w:val="28"/>
          <w:szCs w:val="28"/>
          <w:lang w:eastAsia="en-US"/>
        </w:rPr>
        <w:t>В</w:t>
      </w:r>
      <w:r w:rsidRPr="008C4F21">
        <w:rPr>
          <w:sz w:val="28"/>
          <w:szCs w:val="28"/>
          <w:lang w:eastAsia="en-US"/>
        </w:rPr>
        <w:t xml:space="preserve">, </w:t>
      </w:r>
      <w:r w:rsidR="001714BB" w:rsidRPr="008C4F21">
        <w:rPr>
          <w:sz w:val="28"/>
          <w:szCs w:val="28"/>
          <w:lang w:eastAsia="en-US"/>
        </w:rPr>
        <w:t>Г</w:t>
      </w:r>
    </w:p>
    <w:p w14:paraId="6F6A0D59" w14:textId="31062C3A" w:rsidR="00C73014" w:rsidRPr="008C4F21" w:rsidRDefault="00A82439" w:rsidP="008C4F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Компетенции (индикаторы): ПК-1, ПК-5, ПК-6</w:t>
      </w:r>
    </w:p>
    <w:p w14:paraId="4FC88128" w14:textId="77777777" w:rsidR="00A36D1C" w:rsidRPr="008C4F21" w:rsidRDefault="00A36D1C" w:rsidP="008C4F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3101C09" w14:textId="2F8FAF69" w:rsidR="00A36D1C" w:rsidRPr="008C4F21" w:rsidRDefault="00C73014" w:rsidP="00C7301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A36D1C" w:rsidRPr="008C4F21">
        <w:rPr>
          <w:sz w:val="28"/>
          <w:szCs w:val="28"/>
          <w:lang w:eastAsia="en-US"/>
        </w:rPr>
        <w:t>Установите правильную последовательность действий при проектировании системы отопления:</w:t>
      </w:r>
    </w:p>
    <w:p w14:paraId="7C108026" w14:textId="6498ADB1" w:rsidR="00A36D1C" w:rsidRPr="008C4F21" w:rsidRDefault="00A36D1C" w:rsidP="008C4F21">
      <w:pPr>
        <w:pStyle w:val="af"/>
        <w:numPr>
          <w:ilvl w:val="0"/>
          <w:numId w:val="12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C4F21">
        <w:rPr>
          <w:sz w:val="28"/>
          <w:szCs w:val="28"/>
          <w:lang w:eastAsia="en-US"/>
        </w:rPr>
        <w:t xml:space="preserve">Выбор типа котла  </w:t>
      </w:r>
    </w:p>
    <w:p w14:paraId="20112DD0" w14:textId="2618424C" w:rsidR="00A36D1C" w:rsidRPr="008C4F21" w:rsidRDefault="00A36D1C" w:rsidP="008C4F21">
      <w:pPr>
        <w:pStyle w:val="af"/>
        <w:numPr>
          <w:ilvl w:val="0"/>
          <w:numId w:val="12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C4F21">
        <w:rPr>
          <w:sz w:val="28"/>
          <w:szCs w:val="28"/>
          <w:lang w:eastAsia="en-US"/>
        </w:rPr>
        <w:t xml:space="preserve">Расчет теплопотерь здания  </w:t>
      </w:r>
    </w:p>
    <w:p w14:paraId="4E174FB7" w14:textId="0BB41DAD" w:rsidR="00A36D1C" w:rsidRPr="008C4F21" w:rsidRDefault="00A36D1C" w:rsidP="008C4F21">
      <w:pPr>
        <w:pStyle w:val="af"/>
        <w:numPr>
          <w:ilvl w:val="0"/>
          <w:numId w:val="12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C4F21">
        <w:rPr>
          <w:sz w:val="28"/>
          <w:szCs w:val="28"/>
          <w:lang w:eastAsia="en-US"/>
        </w:rPr>
        <w:t xml:space="preserve">Определение необходимых мощностей  </w:t>
      </w:r>
    </w:p>
    <w:p w14:paraId="6F5A006F" w14:textId="17E334F1" w:rsidR="00A36D1C" w:rsidRPr="008C4F21" w:rsidRDefault="00A36D1C" w:rsidP="008C4F21">
      <w:pPr>
        <w:pStyle w:val="af"/>
        <w:numPr>
          <w:ilvl w:val="0"/>
          <w:numId w:val="12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C4F21">
        <w:rPr>
          <w:sz w:val="28"/>
          <w:szCs w:val="28"/>
          <w:lang w:eastAsia="en-US"/>
        </w:rPr>
        <w:t xml:space="preserve">Подбор радиаторов  </w:t>
      </w:r>
    </w:p>
    <w:p w14:paraId="3ADA23F2" w14:textId="64EBF489" w:rsidR="00A36D1C" w:rsidRDefault="00A36D1C" w:rsidP="008C4F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C4F21">
        <w:rPr>
          <w:sz w:val="28"/>
          <w:szCs w:val="28"/>
          <w:lang w:eastAsia="en-US"/>
        </w:rPr>
        <w:t xml:space="preserve">Правильный ответ: </w:t>
      </w:r>
      <w:r w:rsidR="001714BB" w:rsidRPr="008C4F21">
        <w:rPr>
          <w:sz w:val="28"/>
          <w:szCs w:val="28"/>
          <w:lang w:eastAsia="en-US"/>
        </w:rPr>
        <w:t>Б</w:t>
      </w:r>
      <w:r w:rsidRPr="008C4F21">
        <w:rPr>
          <w:sz w:val="28"/>
          <w:szCs w:val="28"/>
          <w:lang w:eastAsia="en-US"/>
        </w:rPr>
        <w:t xml:space="preserve">, A, </w:t>
      </w:r>
      <w:r w:rsidR="001714BB" w:rsidRPr="008C4F21">
        <w:rPr>
          <w:sz w:val="28"/>
          <w:szCs w:val="28"/>
          <w:lang w:eastAsia="en-US"/>
        </w:rPr>
        <w:t>В</w:t>
      </w:r>
      <w:r w:rsidRPr="008C4F21">
        <w:rPr>
          <w:sz w:val="28"/>
          <w:szCs w:val="28"/>
          <w:lang w:eastAsia="en-US"/>
        </w:rPr>
        <w:t xml:space="preserve">, </w:t>
      </w:r>
      <w:r w:rsidR="001714BB" w:rsidRPr="008C4F21">
        <w:rPr>
          <w:sz w:val="28"/>
          <w:szCs w:val="28"/>
          <w:lang w:eastAsia="en-US"/>
        </w:rPr>
        <w:t>Г</w:t>
      </w:r>
    </w:p>
    <w:p w14:paraId="5F2B75B6" w14:textId="02E50091" w:rsidR="00C73014" w:rsidRPr="008C4F21" w:rsidRDefault="00A82439" w:rsidP="008C4F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Компетенции (индикаторы): ПК-1, ПК-5, ПК-6</w:t>
      </w:r>
    </w:p>
    <w:p w14:paraId="1E018C20" w14:textId="77777777" w:rsidR="00A36D1C" w:rsidRPr="008C4F21" w:rsidRDefault="00A36D1C" w:rsidP="008C4F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9740AD9" w14:textId="399E55DF" w:rsidR="00A36D1C" w:rsidRPr="008C4F21" w:rsidRDefault="00C73014" w:rsidP="008C4F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="00A36D1C" w:rsidRPr="008C4F21">
        <w:rPr>
          <w:sz w:val="28"/>
          <w:szCs w:val="28"/>
          <w:lang w:eastAsia="en-US"/>
        </w:rPr>
        <w:t xml:space="preserve"> Установите правильную последовательность этапов энергоаудита:</w:t>
      </w:r>
    </w:p>
    <w:p w14:paraId="03D10FF6" w14:textId="10D4258B" w:rsidR="00A36D1C" w:rsidRPr="008C4F21" w:rsidRDefault="00A36D1C" w:rsidP="008C4F21">
      <w:pPr>
        <w:pStyle w:val="af"/>
        <w:numPr>
          <w:ilvl w:val="0"/>
          <w:numId w:val="13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C4F21">
        <w:rPr>
          <w:sz w:val="28"/>
          <w:szCs w:val="28"/>
          <w:lang w:eastAsia="en-US"/>
        </w:rPr>
        <w:t xml:space="preserve">Сбор данных о потреблении энергии  </w:t>
      </w:r>
    </w:p>
    <w:p w14:paraId="065DFDC7" w14:textId="0D7287D2" w:rsidR="00A36D1C" w:rsidRPr="008C4F21" w:rsidRDefault="00A36D1C" w:rsidP="008C4F21">
      <w:pPr>
        <w:pStyle w:val="af"/>
        <w:numPr>
          <w:ilvl w:val="0"/>
          <w:numId w:val="13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C4F21">
        <w:rPr>
          <w:sz w:val="28"/>
          <w:szCs w:val="28"/>
          <w:lang w:eastAsia="en-US"/>
        </w:rPr>
        <w:t xml:space="preserve">Анализ данных и выявление проблем  </w:t>
      </w:r>
    </w:p>
    <w:p w14:paraId="5EDD719D" w14:textId="7DD13E08" w:rsidR="00A36D1C" w:rsidRPr="008C4F21" w:rsidRDefault="00A36D1C" w:rsidP="008C4F21">
      <w:pPr>
        <w:pStyle w:val="af"/>
        <w:numPr>
          <w:ilvl w:val="0"/>
          <w:numId w:val="13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C4F21">
        <w:rPr>
          <w:sz w:val="28"/>
          <w:szCs w:val="28"/>
          <w:lang w:eastAsia="en-US"/>
        </w:rPr>
        <w:t xml:space="preserve">Разработка рекомендаций по оптимизации  </w:t>
      </w:r>
    </w:p>
    <w:p w14:paraId="705C8852" w14:textId="5F45A254" w:rsidR="00A36D1C" w:rsidRPr="008C4F21" w:rsidRDefault="00A36D1C" w:rsidP="008C4F21">
      <w:pPr>
        <w:pStyle w:val="af"/>
        <w:numPr>
          <w:ilvl w:val="0"/>
          <w:numId w:val="13"/>
        </w:numPr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C4F21">
        <w:rPr>
          <w:sz w:val="28"/>
          <w:szCs w:val="28"/>
          <w:lang w:eastAsia="en-US"/>
        </w:rPr>
        <w:t xml:space="preserve">Реализация рекомендаций  </w:t>
      </w:r>
    </w:p>
    <w:p w14:paraId="34BD353B" w14:textId="3B56F002" w:rsidR="00A36D1C" w:rsidRDefault="00A36D1C" w:rsidP="008C4F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8C4F21">
        <w:rPr>
          <w:sz w:val="28"/>
          <w:szCs w:val="28"/>
          <w:lang w:eastAsia="en-US"/>
        </w:rPr>
        <w:t xml:space="preserve">Правильный ответ: A, </w:t>
      </w:r>
      <w:r w:rsidR="001714BB" w:rsidRPr="008C4F21">
        <w:rPr>
          <w:sz w:val="28"/>
          <w:szCs w:val="28"/>
          <w:lang w:eastAsia="en-US"/>
        </w:rPr>
        <w:t>Б</w:t>
      </w:r>
      <w:r w:rsidRPr="008C4F21">
        <w:rPr>
          <w:sz w:val="28"/>
          <w:szCs w:val="28"/>
          <w:lang w:eastAsia="en-US"/>
        </w:rPr>
        <w:t xml:space="preserve">, </w:t>
      </w:r>
      <w:r w:rsidR="001714BB" w:rsidRPr="008C4F21">
        <w:rPr>
          <w:sz w:val="28"/>
          <w:szCs w:val="28"/>
          <w:lang w:eastAsia="en-US"/>
        </w:rPr>
        <w:t>В</w:t>
      </w:r>
      <w:r w:rsidRPr="008C4F21">
        <w:rPr>
          <w:sz w:val="28"/>
          <w:szCs w:val="28"/>
          <w:lang w:eastAsia="en-US"/>
        </w:rPr>
        <w:t xml:space="preserve">, </w:t>
      </w:r>
      <w:r w:rsidR="001714BB" w:rsidRPr="008C4F21">
        <w:rPr>
          <w:sz w:val="28"/>
          <w:szCs w:val="28"/>
          <w:lang w:eastAsia="en-US"/>
        </w:rPr>
        <w:t>Г</w:t>
      </w:r>
    </w:p>
    <w:p w14:paraId="5768F9B7" w14:textId="66A20347" w:rsidR="00C73014" w:rsidRPr="008C4F21" w:rsidRDefault="00A82439" w:rsidP="008C4F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Компетенции (индикаторы): ПК-1, ПК-5, ПК-6</w:t>
      </w:r>
    </w:p>
    <w:p w14:paraId="4A0E85B8" w14:textId="10FFC77D" w:rsidR="00A36D1C" w:rsidRPr="008C4F21" w:rsidRDefault="00A36D1C" w:rsidP="008C4F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3AB47EA" w14:textId="112FCB26" w:rsidR="00A36D1C" w:rsidRDefault="00A36D1C" w:rsidP="008C4F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1911EA8" w14:textId="67521987" w:rsidR="006A4D6E" w:rsidRDefault="006A4D6E" w:rsidP="008C4F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53AA2BAE" w14:textId="425A91AB" w:rsidR="006A4D6E" w:rsidRDefault="006A4D6E" w:rsidP="008C4F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279336B2" w14:textId="77777777" w:rsidR="006A4D6E" w:rsidRPr="008C4F21" w:rsidRDefault="006A4D6E" w:rsidP="008C4F21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B7C0A69" w14:textId="77777777" w:rsidR="00B81F13" w:rsidRPr="008C4F21" w:rsidRDefault="00B81F13" w:rsidP="008C4F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4F21">
        <w:rPr>
          <w:rFonts w:ascii="Times New Roman" w:hAnsi="Times New Roman"/>
          <w:b/>
          <w:sz w:val="28"/>
          <w:szCs w:val="28"/>
        </w:rPr>
        <w:lastRenderedPageBreak/>
        <w:t>Задания открытого типа</w:t>
      </w:r>
    </w:p>
    <w:p w14:paraId="60A860F8" w14:textId="77777777" w:rsidR="00B81F13" w:rsidRPr="008C4F21" w:rsidRDefault="00B81F13" w:rsidP="008C4F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69CE9A1" w14:textId="55A621E1" w:rsidR="00B81F13" w:rsidRDefault="00B81F13" w:rsidP="008C4F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4F21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616E9F0F" w14:textId="77777777" w:rsidR="006A4D6E" w:rsidRPr="008C4F21" w:rsidRDefault="006A4D6E" w:rsidP="008C4F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2E400E6" w14:textId="560BDE70" w:rsidR="001E46A1" w:rsidRPr="008C4F21" w:rsidRDefault="008B503F" w:rsidP="008C4F2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C4F21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</w:p>
    <w:p w14:paraId="200340FD" w14:textId="77777777" w:rsidR="001E46A1" w:rsidRPr="008C4F21" w:rsidRDefault="001E46A1" w:rsidP="008C4F21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37E0DDB0" w14:textId="77777777" w:rsidR="001E46A1" w:rsidRPr="008C4F21" w:rsidRDefault="001E46A1" w:rsidP="008C4F21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C4F21">
        <w:rPr>
          <w:sz w:val="28"/>
          <w:szCs w:val="28"/>
          <w:lang w:eastAsia="en-US"/>
        </w:rPr>
        <w:t>1. Основной целью энергоэффективных технологий является __________.</w:t>
      </w:r>
    </w:p>
    <w:p w14:paraId="48A5701F" w14:textId="097D1139" w:rsidR="001E46A1" w:rsidRDefault="00C73014" w:rsidP="008C4F21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="001E46A1" w:rsidRPr="008C4F21">
        <w:rPr>
          <w:sz w:val="28"/>
          <w:szCs w:val="28"/>
          <w:lang w:eastAsia="en-US"/>
        </w:rPr>
        <w:t>: снижение энергозатрат.</w:t>
      </w:r>
    </w:p>
    <w:p w14:paraId="557E2195" w14:textId="0F6DB728" w:rsidR="00C73014" w:rsidRPr="008C4F21" w:rsidRDefault="00A82439" w:rsidP="008C4F21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Компетенции (индикаторы): ПК-1, ПК-5, ПК-6</w:t>
      </w:r>
    </w:p>
    <w:p w14:paraId="0DCB1E2C" w14:textId="77777777" w:rsidR="001E46A1" w:rsidRPr="008C4F21" w:rsidRDefault="001E46A1" w:rsidP="008C4F21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44512758" w14:textId="77777777" w:rsidR="001E46A1" w:rsidRPr="008C4F21" w:rsidRDefault="001E46A1" w:rsidP="008C4F21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C4F21">
        <w:rPr>
          <w:sz w:val="28"/>
          <w:szCs w:val="28"/>
          <w:lang w:eastAsia="en-US"/>
        </w:rPr>
        <w:t>2. В современных зданиях важное значение имеет __________, которое позволяет контролировать и оптимизировать потребление ресурсов.</w:t>
      </w:r>
    </w:p>
    <w:p w14:paraId="785F3EFF" w14:textId="2013448D" w:rsidR="001E46A1" w:rsidRPr="008C4F21" w:rsidRDefault="00C73014" w:rsidP="008C4F21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="001E46A1" w:rsidRPr="008C4F21">
        <w:rPr>
          <w:sz w:val="28"/>
          <w:szCs w:val="28"/>
          <w:lang w:eastAsia="en-US"/>
        </w:rPr>
        <w:t>: автоматизированное управление.</w:t>
      </w:r>
    </w:p>
    <w:p w14:paraId="7900A948" w14:textId="61210DC1" w:rsidR="001E46A1" w:rsidRDefault="00A82439" w:rsidP="008C4F21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Компетенции (индикаторы): ПК-1, ПК-5, ПК-6</w:t>
      </w:r>
    </w:p>
    <w:p w14:paraId="2066D675" w14:textId="77777777" w:rsidR="00C73014" w:rsidRPr="008C4F21" w:rsidRDefault="00C73014" w:rsidP="008C4F21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296B17AF" w14:textId="77777777" w:rsidR="001E46A1" w:rsidRPr="008C4F21" w:rsidRDefault="001E46A1" w:rsidP="008C4F21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C4F21">
        <w:rPr>
          <w:sz w:val="28"/>
          <w:szCs w:val="28"/>
          <w:lang w:eastAsia="en-US"/>
        </w:rPr>
        <w:t>3. Для повышения теплоизоляции зданий часто применяются __________ материалы.</w:t>
      </w:r>
    </w:p>
    <w:p w14:paraId="0C78570A" w14:textId="5D1A8290" w:rsidR="001E46A1" w:rsidRPr="008C4F21" w:rsidRDefault="00C73014" w:rsidP="008C4F21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="001E46A1" w:rsidRPr="008C4F21">
        <w:rPr>
          <w:sz w:val="28"/>
          <w:szCs w:val="28"/>
          <w:lang w:eastAsia="en-US"/>
        </w:rPr>
        <w:t>: теплоизоляционные.</w:t>
      </w:r>
    </w:p>
    <w:p w14:paraId="7FAFD287" w14:textId="0B728DEF" w:rsidR="001E46A1" w:rsidRDefault="00A82439" w:rsidP="008C4F21">
      <w:pPr>
        <w:pStyle w:val="af"/>
        <w:tabs>
          <w:tab w:val="left" w:pos="284"/>
          <w:tab w:val="left" w:pos="709"/>
        </w:tabs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ПК-1, ПК-5, ПК-6</w:t>
      </w:r>
    </w:p>
    <w:p w14:paraId="7ED68667" w14:textId="77777777" w:rsidR="00C73014" w:rsidRPr="008C4F21" w:rsidRDefault="00C73014" w:rsidP="008C4F21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172C7237" w14:textId="77777777" w:rsidR="001E46A1" w:rsidRPr="008C4F21" w:rsidRDefault="001E46A1" w:rsidP="008C4F21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8C4F21">
        <w:rPr>
          <w:sz w:val="28"/>
          <w:szCs w:val="28"/>
          <w:lang w:eastAsia="en-US"/>
        </w:rPr>
        <w:t>4. Одним из методов снижения теплопотерь является использование __________ окон и дверей.</w:t>
      </w:r>
    </w:p>
    <w:p w14:paraId="1F26747C" w14:textId="28698318" w:rsidR="001E46A1" w:rsidRPr="008C4F21" w:rsidRDefault="00C73014" w:rsidP="008C4F21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23774">
        <w:rPr>
          <w:iCs/>
          <w:sz w:val="28"/>
          <w:szCs w:val="28"/>
        </w:rPr>
        <w:t>Правильный ответ</w:t>
      </w:r>
      <w:r w:rsidR="001E46A1" w:rsidRPr="008C4F21">
        <w:rPr>
          <w:sz w:val="28"/>
          <w:szCs w:val="28"/>
          <w:lang w:eastAsia="en-US"/>
        </w:rPr>
        <w:t>: энергосберегающих.</w:t>
      </w:r>
    </w:p>
    <w:p w14:paraId="214F7DFC" w14:textId="71C73FBA" w:rsidR="001E46A1" w:rsidRDefault="00A82439" w:rsidP="008C4F21">
      <w:pPr>
        <w:pStyle w:val="af"/>
        <w:tabs>
          <w:tab w:val="left" w:pos="284"/>
          <w:tab w:val="left" w:pos="709"/>
        </w:tabs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ПК-1, ПК-5, ПК-6</w:t>
      </w:r>
    </w:p>
    <w:p w14:paraId="47573BB4" w14:textId="77777777" w:rsidR="00C73014" w:rsidRPr="008C4F21" w:rsidRDefault="00C73014" w:rsidP="008C4F21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78784ACA" w14:textId="77777777" w:rsidR="00E14E94" w:rsidRPr="008C4F21" w:rsidRDefault="00E14E94" w:rsidP="008C4F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4F21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554E104" w14:textId="77777777" w:rsidR="00B5299F" w:rsidRPr="008C4F21" w:rsidRDefault="00B5299F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73E99DF" w14:textId="7F30434C" w:rsidR="00B5299F" w:rsidRPr="008C4F21" w:rsidRDefault="00C73014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B5299F" w:rsidRPr="008C4F21">
        <w:rPr>
          <w:rFonts w:ascii="Times New Roman" w:hAnsi="Times New Roman"/>
          <w:bCs/>
          <w:sz w:val="28"/>
          <w:szCs w:val="28"/>
        </w:rPr>
        <w:t xml:space="preserve"> В процессе эксплуатации зданий основным источником потерь тепла являются _______.</w:t>
      </w:r>
    </w:p>
    <w:p w14:paraId="37A1F87F" w14:textId="4CBDE997" w:rsidR="00B5299F" w:rsidRPr="008C4F21" w:rsidRDefault="00C73014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="00B5299F" w:rsidRPr="008C4F21">
        <w:rPr>
          <w:rFonts w:ascii="Times New Roman" w:hAnsi="Times New Roman"/>
          <w:bCs/>
          <w:sz w:val="28"/>
          <w:szCs w:val="28"/>
        </w:rPr>
        <w:t>: окна и двери.</w:t>
      </w:r>
    </w:p>
    <w:p w14:paraId="7BE3B851" w14:textId="42F919C6" w:rsidR="00B5299F" w:rsidRDefault="00A82439" w:rsidP="008C4F2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ПК-5, ПК-6</w:t>
      </w:r>
    </w:p>
    <w:p w14:paraId="09F129FA" w14:textId="77777777" w:rsidR="00C73014" w:rsidRPr="008C4F21" w:rsidRDefault="00C73014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1BE806E" w14:textId="0F547573" w:rsidR="00B5299F" w:rsidRPr="008C4F21" w:rsidRDefault="00C73014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B5299F" w:rsidRPr="008C4F21">
        <w:rPr>
          <w:rFonts w:ascii="Times New Roman" w:hAnsi="Times New Roman"/>
          <w:bCs/>
          <w:sz w:val="28"/>
          <w:szCs w:val="28"/>
        </w:rPr>
        <w:t xml:space="preserve"> Для повышения энергоэффективности зданий важно проводить _______ их внешней оболочки.</w:t>
      </w:r>
    </w:p>
    <w:p w14:paraId="1451D79A" w14:textId="33554BD7" w:rsidR="00B5299F" w:rsidRPr="008C4F21" w:rsidRDefault="00C73014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="00B5299F" w:rsidRPr="008C4F21">
        <w:rPr>
          <w:rFonts w:ascii="Times New Roman" w:hAnsi="Times New Roman"/>
          <w:bCs/>
          <w:sz w:val="28"/>
          <w:szCs w:val="28"/>
        </w:rPr>
        <w:t>: теплоизоляцию.</w:t>
      </w:r>
    </w:p>
    <w:p w14:paraId="107AB136" w14:textId="6FC2CDF3" w:rsidR="00B5299F" w:rsidRDefault="00A82439" w:rsidP="008C4F2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ПК-5, ПК-6</w:t>
      </w:r>
    </w:p>
    <w:p w14:paraId="537484E0" w14:textId="77777777" w:rsidR="00C73014" w:rsidRPr="008C4F21" w:rsidRDefault="00C73014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E0DB58B" w14:textId="2CA4E07B" w:rsidR="00B5299F" w:rsidRPr="008C4F21" w:rsidRDefault="00C73014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B5299F" w:rsidRPr="008C4F21">
        <w:rPr>
          <w:rFonts w:ascii="Times New Roman" w:hAnsi="Times New Roman"/>
          <w:bCs/>
          <w:sz w:val="28"/>
          <w:szCs w:val="28"/>
        </w:rPr>
        <w:t xml:space="preserve"> Использование _______ систем позволяет снизить потребление электроэнергии для освещения.</w:t>
      </w:r>
    </w:p>
    <w:p w14:paraId="1EFA7CF9" w14:textId="4B8A88A1" w:rsidR="00B5299F" w:rsidRPr="008C4F21" w:rsidRDefault="00C73014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="00B5299F" w:rsidRPr="008C4F21">
        <w:rPr>
          <w:rFonts w:ascii="Times New Roman" w:hAnsi="Times New Roman"/>
          <w:bCs/>
          <w:sz w:val="28"/>
          <w:szCs w:val="28"/>
        </w:rPr>
        <w:t>: светодиодных.</w:t>
      </w:r>
    </w:p>
    <w:p w14:paraId="2A760713" w14:textId="5235443B" w:rsidR="00B5299F" w:rsidRDefault="00A82439" w:rsidP="008C4F2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ПК-5, ПК-6</w:t>
      </w:r>
    </w:p>
    <w:p w14:paraId="4628F7ED" w14:textId="77777777" w:rsidR="00C73014" w:rsidRPr="008C4F21" w:rsidRDefault="00C73014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6C097F6" w14:textId="658F8A07" w:rsidR="00B5299F" w:rsidRPr="008C4F21" w:rsidRDefault="00C73014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="00B5299F" w:rsidRPr="008C4F21">
        <w:rPr>
          <w:rFonts w:ascii="Times New Roman" w:hAnsi="Times New Roman"/>
          <w:bCs/>
          <w:sz w:val="28"/>
          <w:szCs w:val="28"/>
        </w:rPr>
        <w:t xml:space="preserve"> Одним из методов снижения расхода воды в зданиях является установка _______.</w:t>
      </w:r>
    </w:p>
    <w:p w14:paraId="5592A6A9" w14:textId="58553FDC" w:rsidR="00B5299F" w:rsidRPr="008C4F21" w:rsidRDefault="00C73014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23774">
        <w:rPr>
          <w:rFonts w:ascii="Times New Roman" w:hAnsi="Times New Roman"/>
          <w:iCs/>
          <w:sz w:val="28"/>
          <w:szCs w:val="28"/>
        </w:rPr>
        <w:t>Правильный ответ</w:t>
      </w:r>
      <w:r w:rsidR="00B5299F" w:rsidRPr="008C4F21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B5299F" w:rsidRPr="008C4F21">
        <w:rPr>
          <w:rFonts w:ascii="Times New Roman" w:hAnsi="Times New Roman"/>
          <w:bCs/>
          <w:sz w:val="28"/>
          <w:szCs w:val="28"/>
        </w:rPr>
        <w:t>водосберегающих</w:t>
      </w:r>
      <w:proofErr w:type="spellEnd"/>
      <w:r w:rsidR="00B5299F" w:rsidRPr="008C4F21">
        <w:rPr>
          <w:rFonts w:ascii="Times New Roman" w:hAnsi="Times New Roman"/>
          <w:bCs/>
          <w:sz w:val="28"/>
          <w:szCs w:val="28"/>
        </w:rPr>
        <w:t xml:space="preserve"> устройств.</w:t>
      </w:r>
    </w:p>
    <w:p w14:paraId="78FB95A6" w14:textId="46C90EA4" w:rsidR="00B66C53" w:rsidRDefault="00A82439" w:rsidP="00B66C5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 ПК-1, ПК-5, ПК-6</w:t>
      </w:r>
    </w:p>
    <w:p w14:paraId="27EC0323" w14:textId="77777777" w:rsidR="00C73014" w:rsidRPr="008C4F21" w:rsidRDefault="00C73014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93FB865" w14:textId="62F3879F" w:rsidR="00C37107" w:rsidRPr="008C4F21" w:rsidRDefault="00C23D43" w:rsidP="008C4F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C4F21">
        <w:rPr>
          <w:rFonts w:ascii="Times New Roman" w:hAnsi="Times New Roman"/>
          <w:b/>
          <w:sz w:val="28"/>
          <w:szCs w:val="28"/>
        </w:rPr>
        <w:t>Задания открытого типа с развернутым отв</w:t>
      </w:r>
      <w:r w:rsidR="00C37107" w:rsidRPr="008C4F21">
        <w:rPr>
          <w:rFonts w:ascii="Times New Roman" w:hAnsi="Times New Roman"/>
          <w:b/>
          <w:sz w:val="28"/>
          <w:szCs w:val="28"/>
        </w:rPr>
        <w:t>етом.</w:t>
      </w:r>
    </w:p>
    <w:p w14:paraId="12A71C44" w14:textId="2FF41473" w:rsidR="00140065" w:rsidRPr="008C4F21" w:rsidRDefault="00140065" w:rsidP="008C4F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6321FE5" w14:textId="77777777" w:rsidR="00C73014" w:rsidRDefault="00C73014" w:rsidP="00C73014">
      <w:pPr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>1.</w:t>
      </w:r>
      <w:r w:rsidR="00C74830" w:rsidRPr="008C4F21">
        <w:rPr>
          <w:rFonts w:ascii="Times New Roman" w:hAnsi="Times New Roman"/>
          <w:bCs/>
          <w:sz w:val="28"/>
          <w:szCs w:val="28"/>
        </w:rPr>
        <w:t xml:space="preserve"> Опишите основные методы повышения энергоэффективности в жилых зданиях.</w:t>
      </w:r>
    </w:p>
    <w:p w14:paraId="474DED56" w14:textId="761428B2" w:rsidR="00C73014" w:rsidRPr="00C73014" w:rsidRDefault="00C73014" w:rsidP="00C7301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3014">
        <w:rPr>
          <w:rFonts w:ascii="Times New Roman" w:hAnsi="Times New Roman"/>
          <w:bCs/>
          <w:sz w:val="28"/>
          <w:szCs w:val="28"/>
        </w:rPr>
        <w:t xml:space="preserve">Время выполнения – </w:t>
      </w:r>
      <w:r w:rsidR="00B66C53">
        <w:rPr>
          <w:rFonts w:ascii="Times New Roman" w:hAnsi="Times New Roman"/>
          <w:bCs/>
          <w:sz w:val="28"/>
          <w:szCs w:val="28"/>
        </w:rPr>
        <w:t>10</w:t>
      </w:r>
      <w:r w:rsidRPr="00C73014">
        <w:rPr>
          <w:rFonts w:ascii="Times New Roman" w:hAnsi="Times New Roman"/>
          <w:bCs/>
          <w:sz w:val="28"/>
          <w:szCs w:val="28"/>
        </w:rPr>
        <w:t xml:space="preserve"> мин.</w:t>
      </w:r>
    </w:p>
    <w:p w14:paraId="5EFE3E68" w14:textId="1396E37F" w:rsidR="00C74830" w:rsidRPr="008C4F21" w:rsidRDefault="00C73014" w:rsidP="00C7301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3014">
        <w:rPr>
          <w:rFonts w:ascii="Times New Roman" w:hAnsi="Times New Roman"/>
          <w:bCs/>
          <w:sz w:val="28"/>
          <w:szCs w:val="28"/>
        </w:rPr>
        <w:t>Ожидаемый результат</w:t>
      </w:r>
      <w:r w:rsidR="00C74830" w:rsidRPr="008C4F21">
        <w:rPr>
          <w:rFonts w:ascii="Times New Roman" w:hAnsi="Times New Roman"/>
          <w:bCs/>
          <w:sz w:val="28"/>
          <w:szCs w:val="28"/>
        </w:rPr>
        <w:t>: Основные методы повышения энергоэффективности в жилых зданиях включают:</w:t>
      </w:r>
    </w:p>
    <w:p w14:paraId="3D6AEBFB" w14:textId="3A3A66FC" w:rsidR="00C74830" w:rsidRPr="008C4F21" w:rsidRDefault="00C74830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F21">
        <w:rPr>
          <w:rFonts w:ascii="Times New Roman" w:hAnsi="Times New Roman"/>
          <w:bCs/>
          <w:sz w:val="28"/>
          <w:szCs w:val="28"/>
        </w:rPr>
        <w:t>1. Улучшение теплоизоляции: Использование современных теплоизоляционных материалов для стен, крыш и полов позволяет сократить теплопотери. Например, применение пенополиуретана или минеральной ваты может значительно уменьшить потребление энергии на отопление.</w:t>
      </w:r>
    </w:p>
    <w:p w14:paraId="743CDB5A" w14:textId="277CAEFC" w:rsidR="00C74830" w:rsidRPr="008C4F21" w:rsidRDefault="00C74830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F21">
        <w:rPr>
          <w:rFonts w:ascii="Times New Roman" w:hAnsi="Times New Roman"/>
          <w:bCs/>
          <w:sz w:val="28"/>
          <w:szCs w:val="28"/>
        </w:rPr>
        <w:t xml:space="preserve">2. Замена окон на энергосберегающие: Установка многокамерных стеклопакетов с </w:t>
      </w:r>
      <w:proofErr w:type="spellStart"/>
      <w:r w:rsidRPr="008C4F21">
        <w:rPr>
          <w:rFonts w:ascii="Times New Roman" w:hAnsi="Times New Roman"/>
          <w:bCs/>
          <w:sz w:val="28"/>
          <w:szCs w:val="28"/>
        </w:rPr>
        <w:t>низкоэмиссионными</w:t>
      </w:r>
      <w:proofErr w:type="spellEnd"/>
      <w:r w:rsidRPr="008C4F21">
        <w:rPr>
          <w:rFonts w:ascii="Times New Roman" w:hAnsi="Times New Roman"/>
          <w:bCs/>
          <w:sz w:val="28"/>
          <w:szCs w:val="28"/>
        </w:rPr>
        <w:t xml:space="preserve"> покрытиями способствует снижению теплопотерь. Такие окна помогут сохранить тепло зимой и избежать перегрева летом.</w:t>
      </w:r>
    </w:p>
    <w:p w14:paraId="797C3EFD" w14:textId="16FE0019" w:rsidR="00C74830" w:rsidRPr="008C4F21" w:rsidRDefault="00C74830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F21">
        <w:rPr>
          <w:rFonts w:ascii="Times New Roman" w:hAnsi="Times New Roman"/>
          <w:bCs/>
          <w:sz w:val="28"/>
          <w:szCs w:val="28"/>
        </w:rPr>
        <w:t xml:space="preserve">3. Энергоэффективные системы отопления и кондиционирования: Использование тепло </w:t>
      </w:r>
      <w:proofErr w:type="spellStart"/>
      <w:r w:rsidRPr="008C4F21">
        <w:rPr>
          <w:rFonts w:ascii="Times New Roman" w:hAnsi="Times New Roman"/>
          <w:bCs/>
          <w:sz w:val="28"/>
          <w:szCs w:val="28"/>
        </w:rPr>
        <w:t>pumps</w:t>
      </w:r>
      <w:proofErr w:type="spellEnd"/>
      <w:r w:rsidRPr="008C4F21">
        <w:rPr>
          <w:rFonts w:ascii="Times New Roman" w:hAnsi="Times New Roman"/>
          <w:bCs/>
          <w:sz w:val="28"/>
          <w:szCs w:val="28"/>
        </w:rPr>
        <w:t>, котлов с высокими коэффициентами полезного действия и систем вентиляции с рекуперацией тепла помогает минимизировать энергозатраты. Например, тепловые насосы могут использовать тепло из грунта или воздуха, что делает их более экономически выгодными.</w:t>
      </w:r>
    </w:p>
    <w:p w14:paraId="66601FBB" w14:textId="330AF7E6" w:rsidR="00C74830" w:rsidRPr="008C4F21" w:rsidRDefault="00C74830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F21">
        <w:rPr>
          <w:rFonts w:ascii="Times New Roman" w:hAnsi="Times New Roman"/>
          <w:bCs/>
          <w:sz w:val="28"/>
          <w:szCs w:val="28"/>
        </w:rPr>
        <w:t>4. Интеллектуальные системы управления: Автоматизация управления отоплением, вентиляцией и кондиционированием воздуха (HVAC) с помощью датчиков и программируемых термостатов позволяет оптимизировать использование энергии и адаптировать систему под текущее состояние здания.</w:t>
      </w:r>
    </w:p>
    <w:p w14:paraId="10AE31FC" w14:textId="77777777" w:rsidR="00C74830" w:rsidRDefault="00C74830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F21">
        <w:rPr>
          <w:rFonts w:ascii="Times New Roman" w:hAnsi="Times New Roman"/>
          <w:bCs/>
          <w:sz w:val="28"/>
          <w:szCs w:val="28"/>
        </w:rPr>
        <w:t>Таким образом, комплексный подход к улучшению энергоэффективности включает как технические, так и организационные меры.</w:t>
      </w:r>
    </w:p>
    <w:p w14:paraId="0E04A46E" w14:textId="1AE0E635" w:rsidR="00B66C53" w:rsidRPr="008C4F21" w:rsidRDefault="00B66C53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66C53">
        <w:rPr>
          <w:rFonts w:ascii="Times New Roman" w:hAnsi="Times New Roman"/>
          <w:bCs/>
          <w:sz w:val="28"/>
          <w:szCs w:val="28"/>
        </w:rPr>
        <w:t>Критерии оценивания: в сформулированном ответе должны присутствовать</w:t>
      </w:r>
      <w:r w:rsidR="009A68BE">
        <w:rPr>
          <w:rFonts w:ascii="Times New Roman" w:hAnsi="Times New Roman"/>
          <w:bCs/>
          <w:sz w:val="28"/>
          <w:szCs w:val="28"/>
        </w:rPr>
        <w:t xml:space="preserve"> </w:t>
      </w:r>
      <w:r w:rsidR="009A68BE" w:rsidRPr="009A68BE">
        <w:rPr>
          <w:rFonts w:ascii="Times New Roman" w:hAnsi="Times New Roman"/>
          <w:bCs/>
          <w:sz w:val="28"/>
          <w:szCs w:val="28"/>
        </w:rPr>
        <w:t xml:space="preserve">не менее двух компонентов среди перечисленных методов </w:t>
      </w:r>
      <w:r w:rsidR="009A68BE" w:rsidRPr="008C4F21">
        <w:rPr>
          <w:rFonts w:ascii="Times New Roman" w:hAnsi="Times New Roman"/>
          <w:bCs/>
          <w:sz w:val="28"/>
          <w:szCs w:val="28"/>
        </w:rPr>
        <w:t>повышения энергоэффективности в жилых зданиях</w:t>
      </w:r>
      <w:r w:rsidR="009A68BE" w:rsidRPr="009A68BE">
        <w:rPr>
          <w:rFonts w:ascii="Times New Roman" w:hAnsi="Times New Roman"/>
          <w:bCs/>
          <w:sz w:val="28"/>
          <w:szCs w:val="28"/>
        </w:rPr>
        <w:t>.</w:t>
      </w:r>
    </w:p>
    <w:p w14:paraId="3FCA0024" w14:textId="72956753" w:rsidR="00C74830" w:rsidRPr="008C4F21" w:rsidRDefault="00A82439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ПК-5, ПК-6</w:t>
      </w:r>
    </w:p>
    <w:p w14:paraId="437432A1" w14:textId="77777777" w:rsidR="00C74830" w:rsidRPr="008C4F21" w:rsidRDefault="00C74830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1C69C52" w14:textId="13074C85" w:rsidR="00C74830" w:rsidRDefault="00C73014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B66C53">
        <w:rPr>
          <w:rFonts w:ascii="Times New Roman" w:hAnsi="Times New Roman"/>
          <w:bCs/>
          <w:sz w:val="28"/>
          <w:szCs w:val="28"/>
        </w:rPr>
        <w:t xml:space="preserve">Перечислите </w:t>
      </w:r>
      <w:r w:rsidR="00B66C53" w:rsidRPr="008C4F21">
        <w:rPr>
          <w:rFonts w:ascii="Times New Roman" w:hAnsi="Times New Roman"/>
          <w:bCs/>
          <w:sz w:val="28"/>
          <w:szCs w:val="28"/>
        </w:rPr>
        <w:t>преимуществ</w:t>
      </w:r>
      <w:r w:rsidR="00B66C53">
        <w:rPr>
          <w:rFonts w:ascii="Times New Roman" w:hAnsi="Times New Roman"/>
          <w:bCs/>
          <w:sz w:val="28"/>
          <w:szCs w:val="28"/>
        </w:rPr>
        <w:t>а</w:t>
      </w:r>
      <w:r w:rsidR="00C74830" w:rsidRPr="008C4F21">
        <w:rPr>
          <w:rFonts w:ascii="Times New Roman" w:hAnsi="Times New Roman"/>
          <w:bCs/>
          <w:sz w:val="28"/>
          <w:szCs w:val="28"/>
        </w:rPr>
        <w:t xml:space="preserve"> влияни</w:t>
      </w:r>
      <w:r w:rsidR="00B66C53">
        <w:rPr>
          <w:rFonts w:ascii="Times New Roman" w:hAnsi="Times New Roman"/>
          <w:bCs/>
          <w:sz w:val="28"/>
          <w:szCs w:val="28"/>
        </w:rPr>
        <w:t>я</w:t>
      </w:r>
      <w:r w:rsidR="00C74830" w:rsidRPr="008C4F21">
        <w:rPr>
          <w:rFonts w:ascii="Times New Roman" w:hAnsi="Times New Roman"/>
          <w:bCs/>
          <w:sz w:val="28"/>
          <w:szCs w:val="28"/>
        </w:rPr>
        <w:t xml:space="preserve"> зеленых технологий на эксплуатацию зданий.</w:t>
      </w:r>
    </w:p>
    <w:p w14:paraId="51B0C759" w14:textId="7F940D0C" w:rsidR="00C73014" w:rsidRPr="00C73014" w:rsidRDefault="00C73014" w:rsidP="00C7301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3014">
        <w:rPr>
          <w:rFonts w:ascii="Times New Roman" w:hAnsi="Times New Roman"/>
          <w:bCs/>
          <w:sz w:val="28"/>
          <w:szCs w:val="28"/>
        </w:rPr>
        <w:t xml:space="preserve">Время выполнения – </w:t>
      </w:r>
      <w:r w:rsidR="00B66C53">
        <w:rPr>
          <w:rFonts w:ascii="Times New Roman" w:hAnsi="Times New Roman"/>
          <w:bCs/>
          <w:sz w:val="28"/>
          <w:szCs w:val="28"/>
        </w:rPr>
        <w:t>10</w:t>
      </w:r>
      <w:r w:rsidRPr="00C73014">
        <w:rPr>
          <w:rFonts w:ascii="Times New Roman" w:hAnsi="Times New Roman"/>
          <w:bCs/>
          <w:sz w:val="28"/>
          <w:szCs w:val="28"/>
        </w:rPr>
        <w:t xml:space="preserve"> мин.</w:t>
      </w:r>
    </w:p>
    <w:p w14:paraId="3B6602E9" w14:textId="0DC28915" w:rsidR="00C74830" w:rsidRPr="008C4F21" w:rsidRDefault="00C73014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3014">
        <w:rPr>
          <w:rFonts w:ascii="Times New Roman" w:hAnsi="Times New Roman"/>
          <w:bCs/>
          <w:sz w:val="28"/>
          <w:szCs w:val="28"/>
        </w:rPr>
        <w:t>Ожидаемый результат</w:t>
      </w:r>
      <w:r w:rsidR="00C74830" w:rsidRPr="008C4F21">
        <w:rPr>
          <w:rFonts w:ascii="Times New Roman" w:hAnsi="Times New Roman"/>
          <w:bCs/>
          <w:sz w:val="28"/>
          <w:szCs w:val="28"/>
        </w:rPr>
        <w:t>: Зеленые технологии в эксплуатации зданий включают использование решений, обеспечивающих устойчивое развитие и снижение негативного воздействия на окружающую среду. К ним относятся солнечные панели, системы сбора дождевой воды, переработка отходов и т.д. Преимущества внедрения зеленых технологий:</w:t>
      </w:r>
    </w:p>
    <w:p w14:paraId="02CA10BB" w14:textId="62FAFB5D" w:rsidR="00C74830" w:rsidRPr="008C4F21" w:rsidRDefault="00C74830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F21">
        <w:rPr>
          <w:rFonts w:ascii="Times New Roman" w:hAnsi="Times New Roman"/>
          <w:bCs/>
          <w:sz w:val="28"/>
          <w:szCs w:val="28"/>
        </w:rPr>
        <w:t>1. Снижение затрат на энергоресурсы</w:t>
      </w:r>
      <w:r w:rsidR="009A68BE">
        <w:rPr>
          <w:rFonts w:ascii="Times New Roman" w:hAnsi="Times New Roman"/>
          <w:bCs/>
          <w:sz w:val="28"/>
          <w:szCs w:val="28"/>
        </w:rPr>
        <w:t xml:space="preserve">. </w:t>
      </w:r>
      <w:r w:rsidRPr="008C4F21">
        <w:rPr>
          <w:rFonts w:ascii="Times New Roman" w:hAnsi="Times New Roman"/>
          <w:bCs/>
          <w:sz w:val="28"/>
          <w:szCs w:val="28"/>
        </w:rPr>
        <w:t xml:space="preserve">Использование солнечных батарей позволяет значительно сократить расходы на электроэнергию, а системы </w:t>
      </w:r>
      <w:r w:rsidRPr="008C4F21">
        <w:rPr>
          <w:rFonts w:ascii="Times New Roman" w:hAnsi="Times New Roman"/>
          <w:bCs/>
          <w:sz w:val="28"/>
          <w:szCs w:val="28"/>
        </w:rPr>
        <w:lastRenderedPageBreak/>
        <w:t>отопления на биомассе могут уменьшить затраты на традиционные виды топлива.</w:t>
      </w:r>
    </w:p>
    <w:p w14:paraId="54A8DDBD" w14:textId="13F384F5" w:rsidR="00C74830" w:rsidRPr="008C4F21" w:rsidRDefault="00C74830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F21">
        <w:rPr>
          <w:rFonts w:ascii="Times New Roman" w:hAnsi="Times New Roman"/>
          <w:bCs/>
          <w:sz w:val="28"/>
          <w:szCs w:val="28"/>
        </w:rPr>
        <w:t>2. Улучшение качества воздуха</w:t>
      </w:r>
      <w:r w:rsidR="009A68BE">
        <w:rPr>
          <w:rFonts w:ascii="Times New Roman" w:hAnsi="Times New Roman"/>
          <w:bCs/>
          <w:sz w:val="28"/>
          <w:szCs w:val="28"/>
        </w:rPr>
        <w:t xml:space="preserve">. </w:t>
      </w:r>
      <w:r w:rsidRPr="008C4F21">
        <w:rPr>
          <w:rFonts w:ascii="Times New Roman" w:hAnsi="Times New Roman"/>
          <w:bCs/>
          <w:sz w:val="28"/>
          <w:szCs w:val="28"/>
        </w:rPr>
        <w:t>Внедрение систем природной вентиляции и фильтрации воздуха помогает повысить качество воздуха в помещении, что положительно сказывается на здоровье жильцов.</w:t>
      </w:r>
    </w:p>
    <w:p w14:paraId="1CCE7C00" w14:textId="67F10362" w:rsidR="00C74830" w:rsidRPr="008C4F21" w:rsidRDefault="00C74830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F21">
        <w:rPr>
          <w:rFonts w:ascii="Times New Roman" w:hAnsi="Times New Roman"/>
          <w:bCs/>
          <w:sz w:val="28"/>
          <w:szCs w:val="28"/>
        </w:rPr>
        <w:t>3. Повышение рыночной стоимости объектов</w:t>
      </w:r>
      <w:r w:rsidR="009A68BE">
        <w:rPr>
          <w:rFonts w:ascii="Times New Roman" w:hAnsi="Times New Roman"/>
          <w:bCs/>
          <w:sz w:val="28"/>
          <w:szCs w:val="28"/>
        </w:rPr>
        <w:t xml:space="preserve">. </w:t>
      </w:r>
      <w:r w:rsidRPr="008C4F21">
        <w:rPr>
          <w:rFonts w:ascii="Times New Roman" w:hAnsi="Times New Roman"/>
          <w:bCs/>
          <w:sz w:val="28"/>
          <w:szCs w:val="28"/>
        </w:rPr>
        <w:t>Здания, сертифицированные по стандартам зеленого строительства (например, LEED), становятся более привлекательными для арендаторов и покупателей, что в свою очередь увеличивает их рыночную стоимость.</w:t>
      </w:r>
    </w:p>
    <w:p w14:paraId="68F8CEF3" w14:textId="338C95A9" w:rsidR="00C74830" w:rsidRPr="008C4F21" w:rsidRDefault="00C74830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F21">
        <w:rPr>
          <w:rFonts w:ascii="Times New Roman" w:hAnsi="Times New Roman"/>
          <w:bCs/>
          <w:sz w:val="28"/>
          <w:szCs w:val="28"/>
        </w:rPr>
        <w:t>4. Снижение воздействия на окружающую среду</w:t>
      </w:r>
      <w:r w:rsidR="009A68BE">
        <w:rPr>
          <w:rFonts w:ascii="Times New Roman" w:hAnsi="Times New Roman"/>
          <w:bCs/>
          <w:sz w:val="28"/>
          <w:szCs w:val="28"/>
        </w:rPr>
        <w:t xml:space="preserve">. </w:t>
      </w:r>
      <w:r w:rsidRPr="008C4F21">
        <w:rPr>
          <w:rFonts w:ascii="Times New Roman" w:hAnsi="Times New Roman"/>
          <w:bCs/>
          <w:sz w:val="28"/>
          <w:szCs w:val="28"/>
        </w:rPr>
        <w:t>Путем минимизации энергозатрат и внедрения систем управления отходами, такие технологии снижают выбросы углекислого газа и потребление природных ресурсов.</w:t>
      </w:r>
    </w:p>
    <w:p w14:paraId="2C2836BE" w14:textId="77777777" w:rsidR="00C74830" w:rsidRDefault="00C74830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F21">
        <w:rPr>
          <w:rFonts w:ascii="Times New Roman" w:hAnsi="Times New Roman"/>
          <w:bCs/>
          <w:sz w:val="28"/>
          <w:szCs w:val="28"/>
        </w:rPr>
        <w:t>В итоге, использование зеленых технологий в эксплуатации зданий способствует не только экономии, но и созданию комфортной и безопасной городской среды.</w:t>
      </w:r>
    </w:p>
    <w:p w14:paraId="2CE6F8BA" w14:textId="29D71A93" w:rsidR="009A68BE" w:rsidRPr="008C4F21" w:rsidRDefault="009A68BE" w:rsidP="009A68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66C53">
        <w:rPr>
          <w:rFonts w:ascii="Times New Roman" w:hAnsi="Times New Roman"/>
          <w:bCs/>
          <w:sz w:val="28"/>
          <w:szCs w:val="28"/>
        </w:rPr>
        <w:t>Критерии оценивания: в сформулированном ответе должны присутствовать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A68BE">
        <w:rPr>
          <w:rFonts w:ascii="Times New Roman" w:hAnsi="Times New Roman"/>
          <w:bCs/>
          <w:sz w:val="28"/>
          <w:szCs w:val="28"/>
        </w:rPr>
        <w:t xml:space="preserve">не менее двух компонентов среди перечисленных </w:t>
      </w:r>
      <w:r w:rsidRPr="008C4F21">
        <w:rPr>
          <w:rFonts w:ascii="Times New Roman" w:hAnsi="Times New Roman"/>
          <w:bCs/>
          <w:sz w:val="28"/>
          <w:szCs w:val="28"/>
        </w:rPr>
        <w:t>преимуществ влияни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8C4F21">
        <w:rPr>
          <w:rFonts w:ascii="Times New Roman" w:hAnsi="Times New Roman"/>
          <w:bCs/>
          <w:sz w:val="28"/>
          <w:szCs w:val="28"/>
        </w:rPr>
        <w:t xml:space="preserve"> зеленых технологий на эксплуатацию зданий</w:t>
      </w:r>
      <w:r w:rsidRPr="009A68BE">
        <w:rPr>
          <w:rFonts w:ascii="Times New Roman" w:hAnsi="Times New Roman"/>
          <w:bCs/>
          <w:sz w:val="28"/>
          <w:szCs w:val="28"/>
        </w:rPr>
        <w:t>.</w:t>
      </w:r>
    </w:p>
    <w:p w14:paraId="3C0D36AA" w14:textId="581D1AB2" w:rsidR="00C74830" w:rsidRPr="008C4F21" w:rsidRDefault="00A82439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ПК-5, ПК-6</w:t>
      </w:r>
    </w:p>
    <w:p w14:paraId="61F6DBA4" w14:textId="77777777" w:rsidR="00C74830" w:rsidRPr="008C4F21" w:rsidRDefault="00C74830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8A6010B" w14:textId="3F90BC14" w:rsidR="00C74830" w:rsidRDefault="00C73014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C74830" w:rsidRPr="008C4F21">
        <w:rPr>
          <w:rFonts w:ascii="Times New Roman" w:hAnsi="Times New Roman"/>
          <w:bCs/>
          <w:sz w:val="28"/>
          <w:szCs w:val="28"/>
        </w:rPr>
        <w:t xml:space="preserve"> </w:t>
      </w:r>
      <w:r w:rsidR="00B66C53">
        <w:rPr>
          <w:rFonts w:ascii="Times New Roman" w:hAnsi="Times New Roman"/>
          <w:bCs/>
          <w:sz w:val="28"/>
          <w:szCs w:val="28"/>
        </w:rPr>
        <w:t>Перечислите</w:t>
      </w:r>
      <w:r w:rsidR="00C74830" w:rsidRPr="008C4F21">
        <w:rPr>
          <w:rFonts w:ascii="Times New Roman" w:hAnsi="Times New Roman"/>
          <w:bCs/>
          <w:sz w:val="28"/>
          <w:szCs w:val="28"/>
        </w:rPr>
        <w:t xml:space="preserve"> основные принципы проектирования систем водоснабжения и водоотведения с учетом ресурсосбережения.</w:t>
      </w:r>
    </w:p>
    <w:p w14:paraId="5B988ECA" w14:textId="600EA50B" w:rsidR="00C73014" w:rsidRPr="00C73014" w:rsidRDefault="00C73014" w:rsidP="00C7301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3014">
        <w:rPr>
          <w:rFonts w:ascii="Times New Roman" w:hAnsi="Times New Roman"/>
          <w:bCs/>
          <w:sz w:val="28"/>
          <w:szCs w:val="28"/>
        </w:rPr>
        <w:t xml:space="preserve">Время выполнения – </w:t>
      </w:r>
      <w:r w:rsidR="00B66C53">
        <w:rPr>
          <w:rFonts w:ascii="Times New Roman" w:hAnsi="Times New Roman"/>
          <w:bCs/>
          <w:sz w:val="28"/>
          <w:szCs w:val="28"/>
        </w:rPr>
        <w:t>10</w:t>
      </w:r>
      <w:r w:rsidRPr="00C73014">
        <w:rPr>
          <w:rFonts w:ascii="Times New Roman" w:hAnsi="Times New Roman"/>
          <w:bCs/>
          <w:sz w:val="28"/>
          <w:szCs w:val="28"/>
        </w:rPr>
        <w:t xml:space="preserve"> мин.</w:t>
      </w:r>
    </w:p>
    <w:p w14:paraId="1A596811" w14:textId="5DAC60BD" w:rsidR="00C74830" w:rsidRPr="008C4F21" w:rsidRDefault="00C73014" w:rsidP="00C7301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73014">
        <w:rPr>
          <w:rFonts w:ascii="Times New Roman" w:hAnsi="Times New Roman"/>
          <w:bCs/>
          <w:sz w:val="28"/>
          <w:szCs w:val="28"/>
        </w:rPr>
        <w:t>Ожидаемый результат</w:t>
      </w:r>
      <w:r w:rsidR="00D76F70" w:rsidRPr="008C4F21">
        <w:rPr>
          <w:rFonts w:ascii="Times New Roman" w:hAnsi="Times New Roman"/>
          <w:bCs/>
          <w:sz w:val="28"/>
          <w:szCs w:val="28"/>
        </w:rPr>
        <w:t>:</w:t>
      </w:r>
      <w:r w:rsidR="00C74830" w:rsidRPr="008C4F21">
        <w:rPr>
          <w:rFonts w:ascii="Times New Roman" w:hAnsi="Times New Roman"/>
          <w:bCs/>
          <w:sz w:val="28"/>
          <w:szCs w:val="28"/>
        </w:rPr>
        <w:t xml:space="preserve"> Основные принципы проектирования систем водоснабжения и водоотведения с учетом ресурсосбережения включают:</w:t>
      </w:r>
    </w:p>
    <w:p w14:paraId="7C4F4B7C" w14:textId="59719FC1" w:rsidR="00C74830" w:rsidRPr="008C4F21" w:rsidRDefault="00C74830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F21">
        <w:rPr>
          <w:rFonts w:ascii="Times New Roman" w:hAnsi="Times New Roman"/>
          <w:bCs/>
          <w:sz w:val="28"/>
          <w:szCs w:val="28"/>
        </w:rPr>
        <w:t>1. Рециркуляция и повторное использование воды: Проектирование систем, позволяющих использовать сточные воды после соответствующей очистки для технических нужд (например, полив зелёных насаждений или промышленных процессов).</w:t>
      </w:r>
    </w:p>
    <w:p w14:paraId="3DE9FD09" w14:textId="10835267" w:rsidR="00C74830" w:rsidRPr="008C4F21" w:rsidRDefault="00C74830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F21">
        <w:rPr>
          <w:rFonts w:ascii="Times New Roman" w:hAnsi="Times New Roman"/>
          <w:bCs/>
          <w:sz w:val="28"/>
          <w:szCs w:val="28"/>
        </w:rPr>
        <w:t>2. Использование дождевой воды: Установка систем сбора дождевой воды для использования в не питьевых целях, таких как сантехника и полив, позволяет значительно снизить нагрузку на централизованное водоснабжение.</w:t>
      </w:r>
    </w:p>
    <w:p w14:paraId="275DF199" w14:textId="6B546ABA" w:rsidR="00C74830" w:rsidRPr="008C4F21" w:rsidRDefault="00C74830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F21">
        <w:rPr>
          <w:rFonts w:ascii="Times New Roman" w:hAnsi="Times New Roman"/>
          <w:bCs/>
          <w:sz w:val="28"/>
          <w:szCs w:val="28"/>
        </w:rPr>
        <w:t xml:space="preserve">3. Эффективные </w:t>
      </w:r>
      <w:proofErr w:type="spellStart"/>
      <w:r w:rsidRPr="008C4F21">
        <w:rPr>
          <w:rFonts w:ascii="Times New Roman" w:hAnsi="Times New Roman"/>
          <w:bCs/>
          <w:sz w:val="28"/>
          <w:szCs w:val="28"/>
        </w:rPr>
        <w:t>водосберегающие</w:t>
      </w:r>
      <w:proofErr w:type="spellEnd"/>
      <w:r w:rsidRPr="008C4F21">
        <w:rPr>
          <w:rFonts w:ascii="Times New Roman" w:hAnsi="Times New Roman"/>
          <w:bCs/>
          <w:sz w:val="28"/>
          <w:szCs w:val="28"/>
        </w:rPr>
        <w:t xml:space="preserve"> устройства: Применение смесителей, унитазов и душевых установок, разработанных для минимального потребления воды, помогает существенно сократить расход.</w:t>
      </w:r>
    </w:p>
    <w:p w14:paraId="597AE339" w14:textId="208F5410" w:rsidR="00C74830" w:rsidRPr="008C4F21" w:rsidRDefault="00C74830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F21">
        <w:rPr>
          <w:rFonts w:ascii="Times New Roman" w:hAnsi="Times New Roman"/>
          <w:bCs/>
          <w:sz w:val="28"/>
          <w:szCs w:val="28"/>
        </w:rPr>
        <w:t>4. Системы контроля и учета: Внедрение автоматизированных систем учета и мониторинга расхода воды позволяет выявлять утечки и оптимизировать использование ресурсов.</w:t>
      </w:r>
    </w:p>
    <w:p w14:paraId="41C15F03" w14:textId="5A6BF23F" w:rsidR="00140065" w:rsidRDefault="00C74830" w:rsidP="008C4F2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F21">
        <w:rPr>
          <w:rFonts w:ascii="Times New Roman" w:hAnsi="Times New Roman"/>
          <w:bCs/>
          <w:sz w:val="28"/>
          <w:szCs w:val="28"/>
        </w:rPr>
        <w:t>Примеры включают установку систем для фильтрации и повторного использования серой воды (от стирки и умываний) для полива, а также использование биологической очистки сточных вод с установками для их повторного использования в поливе зеленых растений.</w:t>
      </w:r>
    </w:p>
    <w:p w14:paraId="20903913" w14:textId="62A30C75" w:rsidR="009A68BE" w:rsidRPr="008C4F21" w:rsidRDefault="009A68BE" w:rsidP="009A68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66C53">
        <w:rPr>
          <w:rFonts w:ascii="Times New Roman" w:hAnsi="Times New Roman"/>
          <w:bCs/>
          <w:sz w:val="28"/>
          <w:szCs w:val="28"/>
        </w:rPr>
        <w:t>Критерии оценивания: в сформулированном ответе должны присутствовать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A68BE">
        <w:rPr>
          <w:rFonts w:ascii="Times New Roman" w:hAnsi="Times New Roman"/>
          <w:bCs/>
          <w:sz w:val="28"/>
          <w:szCs w:val="28"/>
        </w:rPr>
        <w:t xml:space="preserve">не менее двух компонентов среди перечисленных </w:t>
      </w:r>
      <w:r w:rsidRPr="008C4F21">
        <w:rPr>
          <w:rFonts w:ascii="Times New Roman" w:hAnsi="Times New Roman"/>
          <w:bCs/>
          <w:sz w:val="28"/>
          <w:szCs w:val="28"/>
        </w:rPr>
        <w:t>основны</w:t>
      </w:r>
      <w:r>
        <w:rPr>
          <w:rFonts w:ascii="Times New Roman" w:hAnsi="Times New Roman"/>
          <w:bCs/>
          <w:sz w:val="28"/>
          <w:szCs w:val="28"/>
        </w:rPr>
        <w:t xml:space="preserve">х </w:t>
      </w:r>
      <w:r w:rsidRPr="008C4F21">
        <w:rPr>
          <w:rFonts w:ascii="Times New Roman" w:hAnsi="Times New Roman"/>
          <w:bCs/>
          <w:sz w:val="28"/>
          <w:szCs w:val="28"/>
        </w:rPr>
        <w:t>принцип</w:t>
      </w:r>
      <w:r>
        <w:rPr>
          <w:rFonts w:ascii="Times New Roman" w:hAnsi="Times New Roman"/>
          <w:bCs/>
          <w:sz w:val="28"/>
          <w:szCs w:val="28"/>
        </w:rPr>
        <w:t>ов</w:t>
      </w:r>
      <w:r w:rsidRPr="008C4F21">
        <w:rPr>
          <w:rFonts w:ascii="Times New Roman" w:hAnsi="Times New Roman"/>
          <w:bCs/>
          <w:sz w:val="28"/>
          <w:szCs w:val="28"/>
        </w:rPr>
        <w:t xml:space="preserve"> </w:t>
      </w:r>
      <w:r w:rsidRPr="008C4F21">
        <w:rPr>
          <w:rFonts w:ascii="Times New Roman" w:hAnsi="Times New Roman"/>
          <w:bCs/>
          <w:sz w:val="28"/>
          <w:szCs w:val="28"/>
        </w:rPr>
        <w:lastRenderedPageBreak/>
        <w:t>проектирования систем водоснабжения и водоотведения с учетом ресурсосбережения</w:t>
      </w:r>
      <w:r w:rsidRPr="009A68BE">
        <w:rPr>
          <w:rFonts w:ascii="Times New Roman" w:hAnsi="Times New Roman"/>
          <w:bCs/>
          <w:sz w:val="28"/>
          <w:szCs w:val="28"/>
        </w:rPr>
        <w:t>.</w:t>
      </w:r>
    </w:p>
    <w:p w14:paraId="0720F741" w14:textId="5207BA44" w:rsidR="00C07997" w:rsidRDefault="00A82439" w:rsidP="009F5F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Компетенции (индикаторы): ПК-1, ПК-5, ПК-6</w:t>
      </w:r>
    </w:p>
    <w:p w14:paraId="5CECAA72" w14:textId="77777777" w:rsidR="00C07997" w:rsidRDefault="00C07997" w:rsidP="002C0BF2">
      <w:pPr>
        <w:jc w:val="center"/>
        <w:rPr>
          <w:rFonts w:ascii="Times New Roman" w:hAnsi="Times New Roman"/>
          <w:b/>
          <w:sz w:val="24"/>
        </w:rPr>
      </w:pPr>
    </w:p>
    <w:sectPr w:rsidR="00C07997" w:rsidSect="00C07997">
      <w:footerReference w:type="firs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F8C17" w14:textId="77777777" w:rsidR="006A6677" w:rsidRDefault="006A6677" w:rsidP="003D15B7">
      <w:pPr>
        <w:spacing w:after="0" w:line="240" w:lineRule="auto"/>
      </w:pPr>
      <w:r>
        <w:separator/>
      </w:r>
    </w:p>
  </w:endnote>
  <w:endnote w:type="continuationSeparator" w:id="0">
    <w:p w14:paraId="2207FA56" w14:textId="77777777" w:rsidR="006A6677" w:rsidRDefault="006A6677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B16F" w14:textId="77777777" w:rsidR="00EE7E18" w:rsidRPr="00017249" w:rsidRDefault="00EE7E18" w:rsidP="009569C7">
    <w:pPr>
      <w:pStyle w:val="a6"/>
      <w:jc w:val="center"/>
    </w:pPr>
    <w:r w:rsidRPr="00017249">
      <w:rPr>
        <w:rFonts w:ascii="Times New Roman" w:hAnsi="Times New Roman"/>
        <w:sz w:val="28"/>
        <w:szCs w:val="28"/>
      </w:rPr>
      <w:fldChar w:fldCharType="begin"/>
    </w:r>
    <w:r w:rsidRPr="00017249">
      <w:rPr>
        <w:rFonts w:ascii="Times New Roman" w:hAnsi="Times New Roman"/>
        <w:sz w:val="28"/>
        <w:szCs w:val="28"/>
      </w:rPr>
      <w:instrText xml:space="preserve"> PAGE   \* MERGEFORMAT </w:instrText>
    </w:r>
    <w:r w:rsidRPr="00017249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3</w:t>
    </w:r>
    <w:r w:rsidRPr="00017249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B85C" w14:textId="77777777" w:rsidR="006A6677" w:rsidRDefault="006A6677" w:rsidP="003D15B7">
      <w:pPr>
        <w:spacing w:after="0" w:line="240" w:lineRule="auto"/>
      </w:pPr>
      <w:r>
        <w:separator/>
      </w:r>
    </w:p>
  </w:footnote>
  <w:footnote w:type="continuationSeparator" w:id="0">
    <w:p w14:paraId="4D885519" w14:textId="77777777" w:rsidR="006A6677" w:rsidRDefault="006A6677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7DA"/>
    <w:multiLevelType w:val="hybridMultilevel"/>
    <w:tmpl w:val="094ACA1A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E319F"/>
    <w:multiLevelType w:val="hybridMultilevel"/>
    <w:tmpl w:val="9D1CD824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1080B"/>
    <w:multiLevelType w:val="hybridMultilevel"/>
    <w:tmpl w:val="89B09D3A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82F15"/>
    <w:multiLevelType w:val="hybridMultilevel"/>
    <w:tmpl w:val="C9DA3D90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A349C"/>
    <w:multiLevelType w:val="hybridMultilevel"/>
    <w:tmpl w:val="2248A8F4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16FFF"/>
    <w:multiLevelType w:val="hybridMultilevel"/>
    <w:tmpl w:val="B980F68C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60F24"/>
    <w:multiLevelType w:val="hybridMultilevel"/>
    <w:tmpl w:val="FFE6A5F2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63192"/>
    <w:multiLevelType w:val="hybridMultilevel"/>
    <w:tmpl w:val="DCB4925E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B6D17"/>
    <w:multiLevelType w:val="hybridMultilevel"/>
    <w:tmpl w:val="470856C8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EFA2DE74">
      <w:start w:val="1"/>
      <w:numFmt w:val="russianUpper"/>
      <w:lvlText w:val="%2)"/>
      <w:lvlJc w:val="left"/>
      <w:pPr>
        <w:ind w:left="1752" w:hanging="67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E4837"/>
    <w:multiLevelType w:val="hybridMultilevel"/>
    <w:tmpl w:val="55226C0A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D0793"/>
    <w:multiLevelType w:val="hybridMultilevel"/>
    <w:tmpl w:val="77A68364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C1BA0"/>
    <w:multiLevelType w:val="hybridMultilevel"/>
    <w:tmpl w:val="FA52E850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8193D"/>
    <w:multiLevelType w:val="hybridMultilevel"/>
    <w:tmpl w:val="F27C3F7C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727BD"/>
    <w:multiLevelType w:val="hybridMultilevel"/>
    <w:tmpl w:val="893C616C"/>
    <w:lvl w:ilvl="0" w:tplc="EFA2DE7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571960">
    <w:abstractNumId w:val="13"/>
  </w:num>
  <w:num w:numId="2" w16cid:durableId="1718511920">
    <w:abstractNumId w:val="9"/>
  </w:num>
  <w:num w:numId="3" w16cid:durableId="1746877013">
    <w:abstractNumId w:val="0"/>
  </w:num>
  <w:num w:numId="4" w16cid:durableId="955139356">
    <w:abstractNumId w:val="3"/>
  </w:num>
  <w:num w:numId="5" w16cid:durableId="894118846">
    <w:abstractNumId w:val="14"/>
  </w:num>
  <w:num w:numId="6" w16cid:durableId="1653288242">
    <w:abstractNumId w:val="7"/>
  </w:num>
  <w:num w:numId="7" w16cid:durableId="616719687">
    <w:abstractNumId w:val="8"/>
  </w:num>
  <w:num w:numId="8" w16cid:durableId="555241782">
    <w:abstractNumId w:val="10"/>
  </w:num>
  <w:num w:numId="9" w16cid:durableId="807085806">
    <w:abstractNumId w:val="11"/>
  </w:num>
  <w:num w:numId="10" w16cid:durableId="1137063084">
    <w:abstractNumId w:val="4"/>
  </w:num>
  <w:num w:numId="11" w16cid:durableId="1406343828">
    <w:abstractNumId w:val="1"/>
  </w:num>
  <w:num w:numId="12" w16cid:durableId="1936940359">
    <w:abstractNumId w:val="6"/>
  </w:num>
  <w:num w:numId="13" w16cid:durableId="1058936987">
    <w:abstractNumId w:val="5"/>
  </w:num>
  <w:num w:numId="14" w16cid:durableId="164905640">
    <w:abstractNumId w:val="2"/>
  </w:num>
  <w:num w:numId="15" w16cid:durableId="74468919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28"/>
    <w:rsid w:val="000223C1"/>
    <w:rsid w:val="00030865"/>
    <w:rsid w:val="00047504"/>
    <w:rsid w:val="00047C75"/>
    <w:rsid w:val="00050F10"/>
    <w:rsid w:val="00085B06"/>
    <w:rsid w:val="000A47AA"/>
    <w:rsid w:val="000A5162"/>
    <w:rsid w:val="000B1E66"/>
    <w:rsid w:val="000C2A1F"/>
    <w:rsid w:val="000C3A26"/>
    <w:rsid w:val="000D680D"/>
    <w:rsid w:val="000E2FF0"/>
    <w:rsid w:val="000E424C"/>
    <w:rsid w:val="00101B94"/>
    <w:rsid w:val="00110456"/>
    <w:rsid w:val="00115547"/>
    <w:rsid w:val="00115F5E"/>
    <w:rsid w:val="00126DDD"/>
    <w:rsid w:val="00140065"/>
    <w:rsid w:val="0014526B"/>
    <w:rsid w:val="0015107A"/>
    <w:rsid w:val="001527A2"/>
    <w:rsid w:val="001714BB"/>
    <w:rsid w:val="00175A71"/>
    <w:rsid w:val="001A5C00"/>
    <w:rsid w:val="001A7779"/>
    <w:rsid w:val="001B6447"/>
    <w:rsid w:val="001B6521"/>
    <w:rsid w:val="001B6C97"/>
    <w:rsid w:val="001E46A1"/>
    <w:rsid w:val="001F0F1C"/>
    <w:rsid w:val="00203EF0"/>
    <w:rsid w:val="00211930"/>
    <w:rsid w:val="00213E16"/>
    <w:rsid w:val="00214506"/>
    <w:rsid w:val="00220E3E"/>
    <w:rsid w:val="00232741"/>
    <w:rsid w:val="002426BE"/>
    <w:rsid w:val="0024688F"/>
    <w:rsid w:val="00260FCE"/>
    <w:rsid w:val="0026667E"/>
    <w:rsid w:val="002672EB"/>
    <w:rsid w:val="0028095A"/>
    <w:rsid w:val="00281149"/>
    <w:rsid w:val="00281D43"/>
    <w:rsid w:val="00282384"/>
    <w:rsid w:val="002A2126"/>
    <w:rsid w:val="002A42CF"/>
    <w:rsid w:val="002A6CB7"/>
    <w:rsid w:val="002B0F74"/>
    <w:rsid w:val="002C0741"/>
    <w:rsid w:val="002C0BF2"/>
    <w:rsid w:val="002D4447"/>
    <w:rsid w:val="002D5225"/>
    <w:rsid w:val="002E2A26"/>
    <w:rsid w:val="002E5DA4"/>
    <w:rsid w:val="002F5657"/>
    <w:rsid w:val="00352C0C"/>
    <w:rsid w:val="0035501A"/>
    <w:rsid w:val="00357F69"/>
    <w:rsid w:val="00366975"/>
    <w:rsid w:val="00373548"/>
    <w:rsid w:val="00377A28"/>
    <w:rsid w:val="00387DE4"/>
    <w:rsid w:val="003A60AA"/>
    <w:rsid w:val="003B6B9F"/>
    <w:rsid w:val="003B6D4F"/>
    <w:rsid w:val="003D15B7"/>
    <w:rsid w:val="003E00F8"/>
    <w:rsid w:val="003E55DB"/>
    <w:rsid w:val="00402641"/>
    <w:rsid w:val="004065EC"/>
    <w:rsid w:val="004218E2"/>
    <w:rsid w:val="004328CD"/>
    <w:rsid w:val="00446BC0"/>
    <w:rsid w:val="00464F20"/>
    <w:rsid w:val="00487F84"/>
    <w:rsid w:val="00494F85"/>
    <w:rsid w:val="004A74FD"/>
    <w:rsid w:val="004B5D48"/>
    <w:rsid w:val="004D4642"/>
    <w:rsid w:val="004D4735"/>
    <w:rsid w:val="004E03F5"/>
    <w:rsid w:val="004E3B3E"/>
    <w:rsid w:val="004E3F05"/>
    <w:rsid w:val="004E3F4B"/>
    <w:rsid w:val="004F16E6"/>
    <w:rsid w:val="005154F2"/>
    <w:rsid w:val="0053751A"/>
    <w:rsid w:val="00553CDE"/>
    <w:rsid w:val="00596644"/>
    <w:rsid w:val="005A2324"/>
    <w:rsid w:val="005B4CAB"/>
    <w:rsid w:val="005B79E6"/>
    <w:rsid w:val="005C3E0D"/>
    <w:rsid w:val="005C7774"/>
    <w:rsid w:val="005D3822"/>
    <w:rsid w:val="0060367C"/>
    <w:rsid w:val="0060488C"/>
    <w:rsid w:val="006076D0"/>
    <w:rsid w:val="0061600C"/>
    <w:rsid w:val="006339C0"/>
    <w:rsid w:val="0065229F"/>
    <w:rsid w:val="006635F1"/>
    <w:rsid w:val="0066467D"/>
    <w:rsid w:val="0067341D"/>
    <w:rsid w:val="00681974"/>
    <w:rsid w:val="006828F6"/>
    <w:rsid w:val="00683BAD"/>
    <w:rsid w:val="006A4D6E"/>
    <w:rsid w:val="006A5E52"/>
    <w:rsid w:val="006A6677"/>
    <w:rsid w:val="006B63E6"/>
    <w:rsid w:val="006C01CA"/>
    <w:rsid w:val="006E4527"/>
    <w:rsid w:val="007225D5"/>
    <w:rsid w:val="007434C3"/>
    <w:rsid w:val="007703DC"/>
    <w:rsid w:val="0077222C"/>
    <w:rsid w:val="00795874"/>
    <w:rsid w:val="007B05A2"/>
    <w:rsid w:val="007D4305"/>
    <w:rsid w:val="007E1C2F"/>
    <w:rsid w:val="007F3F1A"/>
    <w:rsid w:val="0081466D"/>
    <w:rsid w:val="00815578"/>
    <w:rsid w:val="00816F79"/>
    <w:rsid w:val="00825CA6"/>
    <w:rsid w:val="00827D64"/>
    <w:rsid w:val="0083651F"/>
    <w:rsid w:val="00845742"/>
    <w:rsid w:val="0085305D"/>
    <w:rsid w:val="00866C6E"/>
    <w:rsid w:val="00877477"/>
    <w:rsid w:val="00877503"/>
    <w:rsid w:val="008961ED"/>
    <w:rsid w:val="008B12C8"/>
    <w:rsid w:val="008B503F"/>
    <w:rsid w:val="008C2D2B"/>
    <w:rsid w:val="008C4F21"/>
    <w:rsid w:val="008E49CB"/>
    <w:rsid w:val="008F608B"/>
    <w:rsid w:val="00912C84"/>
    <w:rsid w:val="00945BBC"/>
    <w:rsid w:val="009569C7"/>
    <w:rsid w:val="00957EBB"/>
    <w:rsid w:val="0097245E"/>
    <w:rsid w:val="00975800"/>
    <w:rsid w:val="00976748"/>
    <w:rsid w:val="00984C64"/>
    <w:rsid w:val="00991D11"/>
    <w:rsid w:val="009939E0"/>
    <w:rsid w:val="0099797C"/>
    <w:rsid w:val="009A022B"/>
    <w:rsid w:val="009A41B6"/>
    <w:rsid w:val="009A68BE"/>
    <w:rsid w:val="009C0C95"/>
    <w:rsid w:val="009C1446"/>
    <w:rsid w:val="009C2837"/>
    <w:rsid w:val="009C3D76"/>
    <w:rsid w:val="009D0073"/>
    <w:rsid w:val="009E1F7D"/>
    <w:rsid w:val="009F5101"/>
    <w:rsid w:val="009F5FA3"/>
    <w:rsid w:val="00A04FDD"/>
    <w:rsid w:val="00A3556F"/>
    <w:rsid w:val="00A36D1C"/>
    <w:rsid w:val="00A6480B"/>
    <w:rsid w:val="00A76A2A"/>
    <w:rsid w:val="00A82439"/>
    <w:rsid w:val="00A8776A"/>
    <w:rsid w:val="00A91457"/>
    <w:rsid w:val="00A91BA3"/>
    <w:rsid w:val="00AA158F"/>
    <w:rsid w:val="00AA6757"/>
    <w:rsid w:val="00AC017D"/>
    <w:rsid w:val="00AC56C4"/>
    <w:rsid w:val="00AD081D"/>
    <w:rsid w:val="00AD4AB9"/>
    <w:rsid w:val="00AD7768"/>
    <w:rsid w:val="00AE009F"/>
    <w:rsid w:val="00B0333B"/>
    <w:rsid w:val="00B1273C"/>
    <w:rsid w:val="00B22C52"/>
    <w:rsid w:val="00B23CE9"/>
    <w:rsid w:val="00B25BBE"/>
    <w:rsid w:val="00B34F03"/>
    <w:rsid w:val="00B46FAA"/>
    <w:rsid w:val="00B5299F"/>
    <w:rsid w:val="00B66C53"/>
    <w:rsid w:val="00B75138"/>
    <w:rsid w:val="00B81F13"/>
    <w:rsid w:val="00B90C6D"/>
    <w:rsid w:val="00BA0131"/>
    <w:rsid w:val="00BB35F4"/>
    <w:rsid w:val="00BB5E2B"/>
    <w:rsid w:val="00BB6938"/>
    <w:rsid w:val="00BD297F"/>
    <w:rsid w:val="00BD4B75"/>
    <w:rsid w:val="00BE1D02"/>
    <w:rsid w:val="00BE3932"/>
    <w:rsid w:val="00C052BF"/>
    <w:rsid w:val="00C06FA2"/>
    <w:rsid w:val="00C07997"/>
    <w:rsid w:val="00C07E86"/>
    <w:rsid w:val="00C23D43"/>
    <w:rsid w:val="00C31026"/>
    <w:rsid w:val="00C37107"/>
    <w:rsid w:val="00C47F9A"/>
    <w:rsid w:val="00C53902"/>
    <w:rsid w:val="00C60214"/>
    <w:rsid w:val="00C6137B"/>
    <w:rsid w:val="00C65191"/>
    <w:rsid w:val="00C73014"/>
    <w:rsid w:val="00C74830"/>
    <w:rsid w:val="00C759CE"/>
    <w:rsid w:val="00C8013B"/>
    <w:rsid w:val="00C85EC8"/>
    <w:rsid w:val="00CB695A"/>
    <w:rsid w:val="00CE4758"/>
    <w:rsid w:val="00D012D0"/>
    <w:rsid w:val="00D044F3"/>
    <w:rsid w:val="00D15DAC"/>
    <w:rsid w:val="00D6140D"/>
    <w:rsid w:val="00D6351C"/>
    <w:rsid w:val="00D66BBE"/>
    <w:rsid w:val="00D76F70"/>
    <w:rsid w:val="00D8216D"/>
    <w:rsid w:val="00D87C07"/>
    <w:rsid w:val="00D95EFA"/>
    <w:rsid w:val="00DA3E4F"/>
    <w:rsid w:val="00DB1FBD"/>
    <w:rsid w:val="00DD7D75"/>
    <w:rsid w:val="00DF5CD4"/>
    <w:rsid w:val="00E022CE"/>
    <w:rsid w:val="00E07C70"/>
    <w:rsid w:val="00E100DC"/>
    <w:rsid w:val="00E11C7D"/>
    <w:rsid w:val="00E13867"/>
    <w:rsid w:val="00E14E94"/>
    <w:rsid w:val="00E20EFF"/>
    <w:rsid w:val="00E4391D"/>
    <w:rsid w:val="00E547AE"/>
    <w:rsid w:val="00E6693A"/>
    <w:rsid w:val="00E720D7"/>
    <w:rsid w:val="00E962B5"/>
    <w:rsid w:val="00EA61F3"/>
    <w:rsid w:val="00EB206E"/>
    <w:rsid w:val="00EB4FB6"/>
    <w:rsid w:val="00EC3567"/>
    <w:rsid w:val="00ED5525"/>
    <w:rsid w:val="00EE1321"/>
    <w:rsid w:val="00EE2D76"/>
    <w:rsid w:val="00EE56E5"/>
    <w:rsid w:val="00EE7E18"/>
    <w:rsid w:val="00F14888"/>
    <w:rsid w:val="00F15964"/>
    <w:rsid w:val="00F20E4A"/>
    <w:rsid w:val="00F2205E"/>
    <w:rsid w:val="00F22B1C"/>
    <w:rsid w:val="00F31836"/>
    <w:rsid w:val="00F3384A"/>
    <w:rsid w:val="00F42E56"/>
    <w:rsid w:val="00F65BCA"/>
    <w:rsid w:val="00F737EC"/>
    <w:rsid w:val="00F80144"/>
    <w:rsid w:val="00F84513"/>
    <w:rsid w:val="00F87E14"/>
    <w:rsid w:val="00F903AD"/>
    <w:rsid w:val="00F932F4"/>
    <w:rsid w:val="00F97191"/>
    <w:rsid w:val="00F97BE5"/>
    <w:rsid w:val="00FA04F8"/>
    <w:rsid w:val="00FA4BB4"/>
    <w:rsid w:val="00FB40FC"/>
    <w:rsid w:val="00FB7DCA"/>
    <w:rsid w:val="00FD32DF"/>
    <w:rsid w:val="00FE285B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E3EC5"/>
  <w15:docId w15:val="{B88B3D37-67CD-4068-B3BA-7CDCDB89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8BE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55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C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next w:val="a"/>
    <w:link w:val="30"/>
    <w:uiPriority w:val="9"/>
    <w:qFormat/>
    <w:rsid w:val="002C0BF2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C0BF2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C0BF2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D4A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1"/>
      </w:numPr>
    </w:pPr>
  </w:style>
  <w:style w:type="table" w:styleId="a5">
    <w:name w:val="Table Grid"/>
    <w:basedOn w:val="a1"/>
    <w:uiPriority w:val="59"/>
    <w:rsid w:val="00FE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5B7"/>
  </w:style>
  <w:style w:type="paragraph" w:customStyle="1" w:styleId="12">
    <w:name w:val="Абзац списка1"/>
    <w:basedOn w:val="a"/>
    <w:uiPriority w:val="99"/>
    <w:rsid w:val="00EC3567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11">
    <w:name w:val="Заголовок 1 Знак"/>
    <w:link w:val="10"/>
    <w:rsid w:val="0055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553CD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Strong"/>
    <w:uiPriority w:val="22"/>
    <w:qFormat/>
    <w:rsid w:val="00232741"/>
    <w:rPr>
      <w:b/>
      <w:bCs/>
    </w:rPr>
  </w:style>
  <w:style w:type="character" w:styleId="ab">
    <w:name w:val="Hyperlink"/>
    <w:link w:val="13"/>
    <w:unhideWhenUsed/>
    <w:rsid w:val="00EB4FB6"/>
    <w:rPr>
      <w:rFonts w:ascii="Times New Roman" w:hAnsi="Times New Roman"/>
      <w:color w:val="0000FF"/>
      <w:u w:val="single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E00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E00F8"/>
    <w:rPr>
      <w:rFonts w:ascii="Segoe UI" w:hAnsi="Segoe UI" w:cs="Segoe UI"/>
      <w:sz w:val="18"/>
      <w:szCs w:val="18"/>
    </w:rPr>
  </w:style>
  <w:style w:type="character" w:customStyle="1" w:styleId="value">
    <w:name w:val="value"/>
    <w:rsid w:val="002426BE"/>
  </w:style>
  <w:style w:type="character" w:customStyle="1" w:styleId="hilight">
    <w:name w:val="hilight"/>
    <w:rsid w:val="002426BE"/>
  </w:style>
  <w:style w:type="character" w:customStyle="1" w:styleId="ae">
    <w:name w:val="Основной текст + Полужирный"/>
    <w:rsid w:val="00BB35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35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/>
      <w:sz w:val="27"/>
      <w:szCs w:val="27"/>
    </w:rPr>
  </w:style>
  <w:style w:type="paragraph" w:styleId="21">
    <w:name w:val="Body Text Indent 2"/>
    <w:basedOn w:val="a"/>
    <w:link w:val="22"/>
    <w:rsid w:val="00BB35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link w:val="21"/>
    <w:rsid w:val="00BB35F4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uiPriority w:val="99"/>
    <w:rsid w:val="0026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9C3D76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markedcontent">
    <w:name w:val="markedcontent"/>
    <w:basedOn w:val="a0"/>
    <w:rsid w:val="000A5162"/>
  </w:style>
  <w:style w:type="character" w:customStyle="1" w:styleId="apple-converted-space">
    <w:name w:val="apple-converted-space"/>
    <w:basedOn w:val="a0"/>
    <w:rsid w:val="00E022CE"/>
  </w:style>
  <w:style w:type="paragraph" w:styleId="af">
    <w:name w:val="Body Text"/>
    <w:basedOn w:val="a"/>
    <w:link w:val="af0"/>
    <w:uiPriority w:val="1"/>
    <w:unhideWhenUsed/>
    <w:qFormat/>
    <w:rsid w:val="00E022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1"/>
    <w:rsid w:val="00E022CE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a0"/>
    <w:rsid w:val="00E022CE"/>
  </w:style>
  <w:style w:type="paragraph" w:customStyle="1" w:styleId="c3">
    <w:name w:val="c3"/>
    <w:basedOn w:val="a"/>
    <w:rsid w:val="00E0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022CE"/>
  </w:style>
  <w:style w:type="character" w:customStyle="1" w:styleId="23">
    <w:name w:val="Основной текст (2)_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E022C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022CE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022CE"/>
  </w:style>
  <w:style w:type="table" w:customStyle="1" w:styleId="17">
    <w:name w:val="Сетка таблицы1"/>
    <w:basedOn w:val="a1"/>
    <w:next w:val="a5"/>
    <w:rsid w:val="00E022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E022CE"/>
    <w:rPr>
      <w:color w:val="808080"/>
    </w:rPr>
  </w:style>
  <w:style w:type="paragraph" w:styleId="af2">
    <w:name w:val="Body Text Indent"/>
    <w:basedOn w:val="a"/>
    <w:link w:val="af3"/>
    <w:uiPriority w:val="99"/>
    <w:semiHidden/>
    <w:unhideWhenUsed/>
    <w:rsid w:val="00E022CE"/>
    <w:pPr>
      <w:spacing w:after="120"/>
      <w:ind w:left="283"/>
    </w:pPr>
    <w:rPr>
      <w:rFonts w:eastAsia="Times New Roman"/>
      <w:lang w:eastAsia="ru-RU"/>
    </w:rPr>
  </w:style>
  <w:style w:type="character" w:customStyle="1" w:styleId="af3">
    <w:name w:val="Основной текст с отступом Знак"/>
    <w:link w:val="af2"/>
    <w:uiPriority w:val="99"/>
    <w:semiHidden/>
    <w:rsid w:val="00E022CE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uiPriority w:val="99"/>
    <w:rsid w:val="00991D1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0BF2"/>
    <w:rPr>
      <w:rFonts w:ascii="XO Thames" w:eastAsia="Times New Roman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rsid w:val="002C0BF2"/>
    <w:rPr>
      <w:rFonts w:ascii="XO Thames" w:eastAsia="Times New Roman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link w:val="5"/>
    <w:uiPriority w:val="9"/>
    <w:rsid w:val="002C0BF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character" w:customStyle="1" w:styleId="18">
    <w:name w:val="Обычный1"/>
    <w:rsid w:val="002C0BF2"/>
    <w:rPr>
      <w:rFonts w:ascii="XO Thames" w:hAnsi="XO Thames"/>
      <w:sz w:val="28"/>
    </w:rPr>
  </w:style>
  <w:style w:type="paragraph" w:styleId="26">
    <w:name w:val="toc 2"/>
    <w:next w:val="a"/>
    <w:link w:val="27"/>
    <w:uiPriority w:val="39"/>
    <w:rsid w:val="002C0BF2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2C0BF2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2C0BF2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2C0BF2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2C0BF2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customStyle="1" w:styleId="13">
    <w:name w:val="Гиперссылка1"/>
    <w:link w:val="ab"/>
    <w:rsid w:val="002C0BF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rsid w:val="002C0BF2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2C0BF2"/>
    <w:rPr>
      <w:rFonts w:ascii="XO Thames" w:eastAsia="Times New Roman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2C0BF2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2C0BF2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C0BF2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2C0BF2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2C0BF2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2C0BF2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5">
    <w:name w:val="Подзаголовок Знак"/>
    <w:link w:val="af4"/>
    <w:uiPriority w:val="11"/>
    <w:rsid w:val="002C0BF2"/>
    <w:rPr>
      <w:rFonts w:ascii="XO Thames" w:eastAsia="Times New Roman" w:hAnsi="XO Thames"/>
      <w:i/>
      <w:color w:val="000000"/>
      <w:sz w:val="24"/>
      <w:lang w:val="ru-RU" w:eastAsia="ru-RU" w:bidi="ar-SA"/>
    </w:rPr>
  </w:style>
  <w:style w:type="paragraph" w:styleId="af6">
    <w:name w:val="Title"/>
    <w:next w:val="a"/>
    <w:link w:val="af7"/>
    <w:uiPriority w:val="10"/>
    <w:qFormat/>
    <w:rsid w:val="002C0BF2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7">
    <w:name w:val="Заголовок Знак"/>
    <w:link w:val="af6"/>
    <w:uiPriority w:val="10"/>
    <w:rsid w:val="002C0BF2"/>
    <w:rPr>
      <w:rFonts w:ascii="XO Thames" w:eastAsia="Times New Roman" w:hAnsi="XO Thames"/>
      <w:b/>
      <w:caps/>
      <w:color w:val="000000"/>
      <w:sz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Links>
    <vt:vector size="228" baseType="variant"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108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102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99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96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93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90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87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78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72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5636173</vt:i4>
      </vt:variant>
      <vt:variant>
        <vt:i4>69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66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57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54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42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39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36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30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917590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http://www.studentlibrary.ru/book/ISBN9785930933022.html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http://www.studentlibrary.ru/book/ISBN9785432301833.html</vt:lpwstr>
      </vt:variant>
      <vt:variant>
        <vt:lpwstr/>
      </vt:variant>
      <vt:variant>
        <vt:i4>655440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http://www.studentlibrary.ru/book/ISBN9785930935004.html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http://biblioclub.ru/index.php?page=book&amp;id=468820</vt:lpwstr>
      </vt:variant>
      <vt:variant>
        <vt:lpwstr/>
      </vt:variant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http://www.iprbookshop.ru/65699.html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http://biblioclub.ru/index.php?page=book&amp;id=363037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http://biblioclub.ru/index.php?page=book&amp;id=362994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http://biblioclub.ru/index.php?page=book&amp;id=459200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http://www.studentlibrary.ru/book/ISBN9785930938982.html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http://www.studentlibrary.ru/book/ISBN9785222208137.html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Денис</cp:lastModifiedBy>
  <cp:revision>13</cp:revision>
  <cp:lastPrinted>2024-12-13T10:52:00Z</cp:lastPrinted>
  <dcterms:created xsi:type="dcterms:W3CDTF">2025-02-12T09:44:00Z</dcterms:created>
  <dcterms:modified xsi:type="dcterms:W3CDTF">2025-03-19T19:18:00Z</dcterms:modified>
</cp:coreProperties>
</file>