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A50D" w14:textId="77777777" w:rsidR="00E638A6" w:rsidRPr="00995813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995813">
        <w:rPr>
          <w:rFonts w:cs="Times New Roman"/>
          <w:szCs w:val="28"/>
        </w:rPr>
        <w:t>«</w:t>
      </w:r>
      <w:r w:rsidR="006C70E0" w:rsidRPr="00995813">
        <w:rPr>
          <w:rFonts w:cs="Times New Roman"/>
          <w:szCs w:val="28"/>
        </w:rPr>
        <w:t>Основы национальной безопасности</w:t>
      </w:r>
      <w:r w:rsidRPr="00995813">
        <w:rPr>
          <w:rFonts w:cs="Times New Roman"/>
          <w:szCs w:val="28"/>
        </w:rPr>
        <w:t>»</w:t>
      </w:r>
    </w:p>
    <w:p w14:paraId="3646BE29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52FA0DF3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5DF6020F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41B9F109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1560BC37" w14:textId="77777777" w:rsidR="004E39B7" w:rsidRPr="004E39B7" w:rsidRDefault="004E39B7" w:rsidP="004E39B7"/>
    <w:p w14:paraId="3B214A92" w14:textId="77777777" w:rsidR="00B848C3" w:rsidRPr="00D77C96" w:rsidRDefault="009D49CC" w:rsidP="00B84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7C96">
        <w:rPr>
          <w:rFonts w:ascii="Times New Roman" w:hAnsi="Times New Roman" w:cs="Times New Roman"/>
          <w:sz w:val="28"/>
          <w:szCs w:val="28"/>
        </w:rPr>
        <w:t xml:space="preserve">1. </w:t>
      </w:r>
      <w:r w:rsidR="00B848C3" w:rsidRPr="00D77C9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факторов не является угрозой национальной безопасности?</w:t>
      </w:r>
    </w:p>
    <w:p w14:paraId="07368C8C" w14:textId="77777777" w:rsidR="00B848C3" w:rsidRPr="00AF6297" w:rsidRDefault="00B848C3" w:rsidP="00B84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F629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Терроризм</w:t>
      </w:r>
    </w:p>
    <w:p w14:paraId="52BA919A" w14:textId="77777777" w:rsidR="00B848C3" w:rsidRPr="00AF6297" w:rsidRDefault="00B848C3" w:rsidP="00B84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F629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Экономическая стабильность</w:t>
      </w:r>
    </w:p>
    <w:p w14:paraId="5A70AA5E" w14:textId="77777777" w:rsidR="00B848C3" w:rsidRPr="00AF6297" w:rsidRDefault="00B848C3" w:rsidP="00B84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F629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Преступность</w:t>
      </w:r>
    </w:p>
    <w:p w14:paraId="2F44C7CB" w14:textId="77777777" w:rsidR="00B848C3" w:rsidRPr="00AF6297" w:rsidRDefault="00B848C3" w:rsidP="00B848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AF629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Военные конфликты</w:t>
      </w:r>
    </w:p>
    <w:p w14:paraId="7CB182F2" w14:textId="77777777" w:rsidR="009D49CC" w:rsidRPr="009D49CC" w:rsidRDefault="00AF6297" w:rsidP="00860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40F973B4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10A0">
        <w:rPr>
          <w:rFonts w:ascii="Times New Roman" w:hAnsi="Times New Roman" w:cs="Times New Roman"/>
          <w:sz w:val="28"/>
          <w:szCs w:val="28"/>
        </w:rPr>
        <w:t>ПК-</w:t>
      </w:r>
      <w:r w:rsidR="00B848C3">
        <w:rPr>
          <w:rFonts w:ascii="Times New Roman" w:hAnsi="Times New Roman" w:cs="Times New Roman"/>
          <w:sz w:val="28"/>
          <w:szCs w:val="28"/>
        </w:rPr>
        <w:t>2</w:t>
      </w:r>
      <w:r w:rsidR="00D510A0">
        <w:rPr>
          <w:rFonts w:ascii="Times New Roman" w:hAnsi="Times New Roman" w:cs="Times New Roman"/>
          <w:sz w:val="28"/>
          <w:szCs w:val="28"/>
        </w:rPr>
        <w:t xml:space="preserve"> (ПК-</w:t>
      </w:r>
      <w:r w:rsidR="00B848C3">
        <w:rPr>
          <w:rFonts w:ascii="Times New Roman" w:hAnsi="Times New Roman" w:cs="Times New Roman"/>
          <w:sz w:val="28"/>
          <w:szCs w:val="28"/>
        </w:rPr>
        <w:t>2</w:t>
      </w:r>
      <w:r w:rsidR="00D510A0">
        <w:rPr>
          <w:rFonts w:ascii="Times New Roman" w:hAnsi="Times New Roman" w:cs="Times New Roman"/>
          <w:sz w:val="28"/>
          <w:szCs w:val="28"/>
        </w:rPr>
        <w:t>.1, ПК-</w:t>
      </w:r>
      <w:r w:rsidR="00B848C3">
        <w:rPr>
          <w:rFonts w:ascii="Times New Roman" w:hAnsi="Times New Roman" w:cs="Times New Roman"/>
          <w:sz w:val="28"/>
          <w:szCs w:val="28"/>
        </w:rPr>
        <w:t>2</w:t>
      </w:r>
      <w:r w:rsidR="00D510A0">
        <w:rPr>
          <w:rFonts w:ascii="Times New Roman" w:hAnsi="Times New Roman" w:cs="Times New Roman"/>
          <w:sz w:val="28"/>
          <w:szCs w:val="28"/>
        </w:rPr>
        <w:t>.2, ПК-</w:t>
      </w:r>
      <w:r w:rsidR="00B848C3">
        <w:rPr>
          <w:rFonts w:ascii="Times New Roman" w:hAnsi="Times New Roman" w:cs="Times New Roman"/>
          <w:sz w:val="28"/>
          <w:szCs w:val="28"/>
        </w:rPr>
        <w:t>2</w:t>
      </w:r>
      <w:r w:rsidR="00D510A0">
        <w:rPr>
          <w:rFonts w:ascii="Times New Roman" w:hAnsi="Times New Roman" w:cs="Times New Roman"/>
          <w:sz w:val="28"/>
          <w:szCs w:val="28"/>
        </w:rPr>
        <w:t>.3)</w:t>
      </w:r>
    </w:p>
    <w:p w14:paraId="3CD8888C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B39A0" w14:textId="77777777" w:rsidR="004E667A" w:rsidRPr="00D77C96" w:rsidRDefault="009D49CC" w:rsidP="004E6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7C96">
        <w:rPr>
          <w:rFonts w:ascii="Times New Roman" w:hAnsi="Times New Roman" w:cs="Times New Roman"/>
          <w:sz w:val="28"/>
          <w:szCs w:val="28"/>
        </w:rPr>
        <w:t xml:space="preserve">2. </w:t>
      </w:r>
      <w:r w:rsidR="004E667A" w:rsidRPr="00D77C9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Какое из следующих понятий относится к основным элементам национальной безопасности?</w:t>
      </w:r>
    </w:p>
    <w:p w14:paraId="15DE9601" w14:textId="77777777" w:rsidR="004E667A" w:rsidRPr="004E667A" w:rsidRDefault="004E667A" w:rsidP="004E6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E66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Политическая стабильность</w:t>
      </w:r>
    </w:p>
    <w:p w14:paraId="172D66E7" w14:textId="77777777" w:rsidR="004E667A" w:rsidRPr="004E667A" w:rsidRDefault="004E667A" w:rsidP="004E6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E66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Социальная защита</w:t>
      </w:r>
    </w:p>
    <w:p w14:paraId="43D16AC8" w14:textId="77777777" w:rsidR="004E667A" w:rsidRPr="004E667A" w:rsidRDefault="004E667A" w:rsidP="004E6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E66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Экологическая безопасность</w:t>
      </w:r>
    </w:p>
    <w:p w14:paraId="53FA63B4" w14:textId="77777777" w:rsidR="004E667A" w:rsidRPr="004E667A" w:rsidRDefault="004E667A" w:rsidP="004E66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4E66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47CFE38E" w14:textId="77777777" w:rsidR="009D49CC" w:rsidRPr="009D49CC" w:rsidRDefault="00AF629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4E667A">
        <w:rPr>
          <w:rFonts w:ascii="Times New Roman" w:hAnsi="Times New Roman" w:cs="Times New Roman"/>
          <w:sz w:val="28"/>
          <w:szCs w:val="28"/>
        </w:rPr>
        <w:t>Г</w:t>
      </w:r>
    </w:p>
    <w:p w14:paraId="0D599F66" w14:textId="77777777" w:rsidR="009D49CC" w:rsidRPr="009D49CC" w:rsidRDefault="004E667A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4244B33E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D2B49" w14:textId="77777777" w:rsidR="00151394" w:rsidRPr="00D77C96" w:rsidRDefault="009D49CC" w:rsidP="00151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96">
        <w:rPr>
          <w:rFonts w:ascii="Times New Roman" w:hAnsi="Times New Roman" w:cs="Times New Roman"/>
          <w:sz w:val="28"/>
          <w:szCs w:val="28"/>
        </w:rPr>
        <w:t xml:space="preserve">3. </w:t>
      </w:r>
      <w:r w:rsidR="00151394" w:rsidRPr="00D77C9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документов является основным в системе национальной безопасности Российской Федерации?</w:t>
      </w:r>
    </w:p>
    <w:p w14:paraId="08928097" w14:textId="77777777" w:rsidR="00151394" w:rsidRPr="00151394" w:rsidRDefault="00151394" w:rsidP="0015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Конституция РФ</w:t>
      </w:r>
    </w:p>
    <w:p w14:paraId="775BD800" w14:textId="77777777" w:rsidR="00151394" w:rsidRPr="00151394" w:rsidRDefault="00151394" w:rsidP="0015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Федеральный закон "О безопасности"</w:t>
      </w:r>
    </w:p>
    <w:p w14:paraId="197A6C37" w14:textId="77777777" w:rsidR="00151394" w:rsidRPr="00151394" w:rsidRDefault="00151394" w:rsidP="0015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Военная доктрина</w:t>
      </w:r>
    </w:p>
    <w:p w14:paraId="08964955" w14:textId="77777777" w:rsidR="00151394" w:rsidRPr="00151394" w:rsidRDefault="00151394" w:rsidP="001513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Указ Президента РФ о стратегической безопасности</w:t>
      </w:r>
    </w:p>
    <w:p w14:paraId="08880312" w14:textId="77777777" w:rsidR="009D49CC" w:rsidRPr="00AD02E7" w:rsidRDefault="00AF6297" w:rsidP="00F06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AD02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51394">
        <w:rPr>
          <w:rFonts w:ascii="Times New Roman" w:hAnsi="Times New Roman" w:cs="Times New Roman"/>
          <w:sz w:val="28"/>
          <w:szCs w:val="28"/>
        </w:rPr>
        <w:t>В</w:t>
      </w:r>
    </w:p>
    <w:p w14:paraId="64EA7E10" w14:textId="77777777" w:rsidR="009D49CC" w:rsidRPr="009D49CC" w:rsidRDefault="0015139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12F31251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2737D" w14:textId="77777777" w:rsidR="002F05C5" w:rsidRPr="00D77C96" w:rsidRDefault="009D49CC" w:rsidP="002F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96">
        <w:rPr>
          <w:rFonts w:ascii="Times New Roman" w:hAnsi="Times New Roman" w:cs="Times New Roman"/>
          <w:sz w:val="28"/>
          <w:szCs w:val="28"/>
        </w:rPr>
        <w:t xml:space="preserve">4. </w:t>
      </w:r>
      <w:r w:rsidR="00151394" w:rsidRPr="00D77C9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Какое из следующих понятий охватывает защиту информации, включая защиту от </w:t>
      </w:r>
      <w:proofErr w:type="spellStart"/>
      <w:r w:rsidR="00151394" w:rsidRPr="00D77C9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киберугроз</w:t>
      </w:r>
      <w:proofErr w:type="spellEnd"/>
      <w:r w:rsidRPr="00D77C96">
        <w:rPr>
          <w:rFonts w:ascii="Times New Roman" w:hAnsi="Times New Roman" w:cs="Times New Roman"/>
          <w:sz w:val="28"/>
          <w:szCs w:val="28"/>
        </w:rPr>
        <w:t>?</w:t>
      </w:r>
    </w:p>
    <w:p w14:paraId="68E52F84" w14:textId="77777777" w:rsidR="00151394" w:rsidRPr="00151394" w:rsidRDefault="00151394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Экономическая безопасность</w:t>
      </w:r>
    </w:p>
    <w:p w14:paraId="3B5CC221" w14:textId="77777777" w:rsidR="00151394" w:rsidRPr="00151394" w:rsidRDefault="00151394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Информационная безопасность</w:t>
      </w:r>
    </w:p>
    <w:p w14:paraId="70904A65" w14:textId="77777777" w:rsidR="00151394" w:rsidRPr="00151394" w:rsidRDefault="00151394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Военная безопасность</w:t>
      </w:r>
    </w:p>
    <w:p w14:paraId="6A82FFCC" w14:textId="77777777" w:rsidR="00151394" w:rsidRPr="00151394" w:rsidRDefault="0015139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Социальная безопасность</w:t>
      </w:r>
    </w:p>
    <w:p w14:paraId="3E9C1FBC" w14:textId="77777777" w:rsidR="009D49CC" w:rsidRPr="009D49CC" w:rsidRDefault="00AF629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2F05C5">
        <w:rPr>
          <w:rFonts w:ascii="Times New Roman" w:hAnsi="Times New Roman" w:cs="Times New Roman"/>
          <w:sz w:val="28"/>
          <w:szCs w:val="28"/>
        </w:rPr>
        <w:t>Б</w:t>
      </w:r>
    </w:p>
    <w:p w14:paraId="067A34FC" w14:textId="77777777" w:rsidR="009D49CC" w:rsidRPr="009D49CC" w:rsidRDefault="00151394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194F582E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68BC5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745CBABD" w14:textId="77777777" w:rsidR="00134BA1" w:rsidRPr="00134BA1" w:rsidRDefault="00134BA1" w:rsidP="00134BA1"/>
    <w:p w14:paraId="2474CB04" w14:textId="77777777" w:rsidR="007C1F7F" w:rsidRPr="00AF6297" w:rsidRDefault="00D77C96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C1F7F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591DC6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понятиями</w:t>
      </w:r>
      <w:r w:rsidR="00C1736C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определениями.</w:t>
      </w:r>
      <w:r w:rsidR="00AF6297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5711"/>
      </w:tblGrid>
      <w:tr w:rsidR="00F120DD" w14:paraId="481E19BE" w14:textId="77777777" w:rsidTr="0048336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9D10BA" w14:textId="77777777" w:rsidR="00F120DD" w:rsidRPr="00591DC6" w:rsidRDefault="00F120DD" w:rsidP="0048336C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91DC6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Понятие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772DB" w14:textId="77777777" w:rsidR="00F120DD" w:rsidRPr="00591DC6" w:rsidRDefault="00F120DD" w:rsidP="0048336C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91DC6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Определение</w:t>
            </w:r>
          </w:p>
        </w:tc>
      </w:tr>
      <w:tr w:rsidR="00F120DD" w14:paraId="69D7825A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CE743A" w14:textId="708FFC4A" w:rsidR="00F120DD" w:rsidRPr="00F120DD" w:rsidRDefault="00F120DD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Национальная безопасность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DA59F" w14:textId="00C4F5C3" w:rsidR="00F120DD" w:rsidRPr="00F120DD" w:rsidRDefault="00F120DD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A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Защита жизненно важных интересов государства и общества</w:t>
            </w:r>
          </w:p>
        </w:tc>
      </w:tr>
      <w:tr w:rsidR="00F120DD" w14:paraId="70D7882A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B09C60" w14:textId="36D7E5D0" w:rsidR="00F120DD" w:rsidRPr="00F120DD" w:rsidRDefault="00F120DD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Угрозы национальной безопасности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BD503" w14:textId="0979F76D" w:rsidR="00F120DD" w:rsidRPr="00F120DD" w:rsidRDefault="00591DC6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 w:rsidR="00F120DD"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Факторы, способные нанести ущерб безопасности государства</w:t>
            </w:r>
          </w:p>
        </w:tc>
      </w:tr>
      <w:tr w:rsidR="00F120DD" w14:paraId="0F376ACD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8F9651" w14:textId="4DAEAA28" w:rsidR="00F120DD" w:rsidRPr="00F120DD" w:rsidRDefault="00F120DD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Военная безопасность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659FE" w14:textId="0750E2B0" w:rsidR="00F120DD" w:rsidRPr="00F120DD" w:rsidRDefault="00591DC6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="00F120DD"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Защита от внешних и внутренних военных угроз</w:t>
            </w:r>
          </w:p>
        </w:tc>
      </w:tr>
      <w:tr w:rsidR="00F120DD" w14:paraId="0BCE992A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08E1F5" w14:textId="03477018" w:rsidR="00F120DD" w:rsidRPr="00F120DD" w:rsidRDefault="00F120DD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4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169A4" w14:textId="264E3A95" w:rsidR="00F120DD" w:rsidRPr="00F120DD" w:rsidRDefault="00591DC6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Г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 w:rsidR="00F120DD" w:rsidRPr="00F120DD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Защита информации и информационных систем</w:t>
            </w:r>
          </w:p>
        </w:tc>
      </w:tr>
    </w:tbl>
    <w:p w14:paraId="0FD698E8" w14:textId="77777777" w:rsidR="002D4F71" w:rsidRDefault="00AF6297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0C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0C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59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6B4BC0C" w14:textId="77777777" w:rsidR="00384BBE" w:rsidRPr="00384BBE" w:rsidRDefault="00591DC6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4E9EE1F0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E9C43" w14:textId="77777777" w:rsidR="007C1F7F" w:rsidRDefault="00AF629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2424D7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и их описаниями</w:t>
      </w:r>
      <w:r w:rsidR="007C1F7F"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один элемент правого столбца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6597"/>
      </w:tblGrid>
      <w:tr w:rsidR="002424D7" w14:paraId="4D140043" w14:textId="77777777" w:rsidTr="0048336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CD9BA5" w14:textId="77777777" w:rsidR="002424D7" w:rsidRPr="002424D7" w:rsidRDefault="002424D7" w:rsidP="0048336C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Принцип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8D299" w14:textId="77777777" w:rsidR="002424D7" w:rsidRPr="002424D7" w:rsidRDefault="002424D7" w:rsidP="0048336C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Описание</w:t>
            </w:r>
          </w:p>
        </w:tc>
      </w:tr>
      <w:tr w:rsidR="002424D7" w14:paraId="7DEE3446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5AEB86" w14:textId="445BBE86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Принцип законности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A3DB6" w14:textId="4A9E38A4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A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Все действия органов власти должны основываться на законе</w:t>
            </w:r>
          </w:p>
        </w:tc>
      </w:tr>
      <w:tr w:rsidR="002424D7" w14:paraId="0482582B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58545F" w14:textId="026BC77C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Принцип комплексности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98C90" w14:textId="34B75D0F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Учет всех аспектов безопасности: экономических, политических, социальных</w:t>
            </w:r>
          </w:p>
        </w:tc>
      </w:tr>
      <w:tr w:rsidR="002424D7" w14:paraId="6E17900F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7D13CF" w14:textId="0B1474BB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Принцип превентивности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DA9CB" w14:textId="20C79296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Предупреждение угроз до их возникновения</w:t>
            </w:r>
          </w:p>
        </w:tc>
      </w:tr>
      <w:tr w:rsidR="002424D7" w14:paraId="0C03D8C1" w14:textId="77777777" w:rsidTr="0048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FE7BF3" w14:textId="5B6769F5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4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Принцип гуманизма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5CD59" w14:textId="34E8CB50" w:rsidR="002424D7" w:rsidRPr="002424D7" w:rsidRDefault="002424D7" w:rsidP="0048336C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Г</w:t>
            </w:r>
            <w:r w:rsidR="00267771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2424D7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Уважение прав и свобод человека при обеспечении безопасности</w:t>
            </w:r>
          </w:p>
        </w:tc>
      </w:tr>
    </w:tbl>
    <w:p w14:paraId="0A9F1CB0" w14:textId="77777777" w:rsidR="002D4F71" w:rsidRPr="002D4F71" w:rsidRDefault="00AF6297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51C44BC" w14:textId="77777777" w:rsidR="008D5B55" w:rsidRDefault="002424D7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7885ADFF" w14:textId="77777777" w:rsidR="00E8153E" w:rsidRPr="00B76D7D" w:rsidRDefault="00E815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0F757" w14:textId="77777777" w:rsidR="00E638A6" w:rsidRPr="007B2619" w:rsidRDefault="00E638A6" w:rsidP="00914935">
      <w:pPr>
        <w:pStyle w:val="4"/>
        <w:rPr>
          <w:rFonts w:cs="Times New Roman"/>
          <w:szCs w:val="28"/>
        </w:rPr>
      </w:pPr>
      <w:r w:rsidRPr="007B261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7CD8710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37570" w14:textId="77777777" w:rsidR="00D206C3" w:rsidRDefault="00AD107A" w:rsidP="00D206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</w:rPr>
        <w:t>1</w:t>
      </w:r>
      <w:r w:rsidR="00AD2FFB" w:rsidRPr="00AD107A">
        <w:rPr>
          <w:rFonts w:ascii="Times New Roman" w:hAnsi="Times New Roman" w:cs="Times New Roman"/>
          <w:sz w:val="28"/>
          <w:szCs w:val="28"/>
        </w:rPr>
        <w:t xml:space="preserve">. </w:t>
      </w:r>
      <w:r w:rsidR="00A76EEF" w:rsidRPr="00AD107A">
        <w:rPr>
          <w:rFonts w:ascii="Times New Roman" w:eastAsia="Helvetica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D206C3" w:rsidRPr="00AD107A">
        <w:rPr>
          <w:rFonts w:ascii="Times New Roman" w:hAnsi="Times New Roman" w:cs="Times New Roman"/>
          <w:color w:val="1D1D1B"/>
          <w:sz w:val="28"/>
          <w:szCs w:val="28"/>
        </w:rPr>
        <w:t>этапов разработки стратегии национальной безопасности</w:t>
      </w:r>
      <w:r w:rsidRPr="00AD107A">
        <w:rPr>
          <w:rFonts w:ascii="Times New Roman" w:hAnsi="Times New Roman" w:cs="Times New Roman"/>
          <w:sz w:val="28"/>
          <w:szCs w:val="28"/>
        </w:rPr>
        <w:t>.</w:t>
      </w:r>
      <w:r w:rsidRPr="00AD107A">
        <w:rPr>
          <w:rFonts w:ascii="Times New Roman" w:eastAsia="Calibri" w:hAnsi="Times New Roman" w:cs="Times New Roman"/>
          <w:sz w:val="28"/>
          <w:szCs w:val="28"/>
        </w:rPr>
        <w:t xml:space="preserve"> Запишите правильную последовательность букв слева направо:</w:t>
      </w:r>
    </w:p>
    <w:p w14:paraId="3F7D10A5" w14:textId="77777777" w:rsidR="00D206C3" w:rsidRPr="00D206C3" w:rsidRDefault="00D206C3" w:rsidP="00D206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6C3">
        <w:rPr>
          <w:rFonts w:ascii="Times New Roman" w:hAnsi="Times New Roman" w:cs="Times New Roman"/>
          <w:color w:val="1D1D1B"/>
          <w:sz w:val="28"/>
          <w:szCs w:val="28"/>
        </w:rPr>
        <w:t>А) Анализ угроз</w:t>
      </w:r>
    </w:p>
    <w:p w14:paraId="3BF4644E" w14:textId="77777777" w:rsidR="00D206C3" w:rsidRPr="00D206C3" w:rsidRDefault="00D206C3" w:rsidP="00D206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6C3">
        <w:rPr>
          <w:rFonts w:ascii="Times New Roman" w:hAnsi="Times New Roman" w:cs="Times New Roman"/>
          <w:color w:val="1D1D1B"/>
          <w:sz w:val="28"/>
          <w:szCs w:val="28"/>
        </w:rPr>
        <w:t>Б) Формулирование целей</w:t>
      </w:r>
    </w:p>
    <w:p w14:paraId="29B8E06D" w14:textId="77777777" w:rsidR="00D206C3" w:rsidRPr="00D206C3" w:rsidRDefault="00D206C3" w:rsidP="00D206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6C3">
        <w:rPr>
          <w:rFonts w:ascii="Times New Roman" w:hAnsi="Times New Roman" w:cs="Times New Roman"/>
          <w:color w:val="1D1D1B"/>
          <w:sz w:val="28"/>
          <w:szCs w:val="28"/>
        </w:rPr>
        <w:lastRenderedPageBreak/>
        <w:t>В) Разработка мероприятий</w:t>
      </w:r>
    </w:p>
    <w:p w14:paraId="34867224" w14:textId="77777777" w:rsidR="00D206C3" w:rsidRPr="00D206C3" w:rsidRDefault="00D206C3" w:rsidP="00D206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6C3">
        <w:rPr>
          <w:rFonts w:ascii="Times New Roman" w:hAnsi="Times New Roman" w:cs="Times New Roman"/>
          <w:color w:val="1D1D1B"/>
          <w:sz w:val="28"/>
          <w:szCs w:val="28"/>
        </w:rPr>
        <w:t>Г) Оценка эффективности</w:t>
      </w:r>
    </w:p>
    <w:p w14:paraId="24D59FEE" w14:textId="77777777" w:rsidR="00AD2FFB" w:rsidRPr="000367D7" w:rsidRDefault="00AD107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B7729">
        <w:rPr>
          <w:rFonts w:ascii="Times New Roman" w:hAnsi="Times New Roman" w:cs="Times New Roman"/>
          <w:sz w:val="28"/>
          <w:szCs w:val="28"/>
        </w:rPr>
        <w:t>А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BB7729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>, Г</w:t>
      </w:r>
    </w:p>
    <w:p w14:paraId="32652090" w14:textId="77777777" w:rsidR="00AD2FFB" w:rsidRPr="000367D7" w:rsidRDefault="00D206C3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6C9F0981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C87DC" w14:textId="77777777" w:rsidR="00EC7CE9" w:rsidRDefault="00AD107A" w:rsidP="00EC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</w:rPr>
        <w:t>2</w:t>
      </w:r>
      <w:r w:rsidR="00AD2FFB" w:rsidRPr="00AD107A">
        <w:rPr>
          <w:rFonts w:ascii="Times New Roman" w:hAnsi="Times New Roman" w:cs="Times New Roman"/>
          <w:sz w:val="28"/>
          <w:szCs w:val="28"/>
        </w:rPr>
        <w:t xml:space="preserve">. </w:t>
      </w:r>
      <w:r w:rsidR="003F4924" w:rsidRPr="00AD10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EC7CE9" w:rsidRPr="00AD107A">
        <w:rPr>
          <w:rFonts w:ascii="Times New Roman" w:hAnsi="Times New Roman" w:cs="Times New Roman"/>
          <w:color w:val="1D1D1B"/>
          <w:sz w:val="28"/>
          <w:szCs w:val="28"/>
        </w:rPr>
        <w:t>процесса обеспечения информационной безопасности</w:t>
      </w:r>
      <w:r w:rsidRPr="00AD10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AD107A">
        <w:rPr>
          <w:rFonts w:ascii="Times New Roman" w:eastAsia="Calibri" w:hAnsi="Times New Roman" w:cs="Times New Roman"/>
          <w:sz w:val="28"/>
          <w:szCs w:val="28"/>
        </w:rPr>
        <w:t xml:space="preserve"> Запишите правильную последовательность букв слева направо:</w:t>
      </w:r>
    </w:p>
    <w:p w14:paraId="2934CF47" w14:textId="77777777" w:rsidR="00EC7CE9" w:rsidRPr="008A1DE3" w:rsidRDefault="00EC7CE9" w:rsidP="00EC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А) Идентификация информации</w:t>
      </w:r>
    </w:p>
    <w:p w14:paraId="6A008DCA" w14:textId="77777777" w:rsidR="00EC7CE9" w:rsidRPr="008A1DE3" w:rsidRDefault="00EC7CE9" w:rsidP="00EC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Б) Оценка рисков</w:t>
      </w:r>
    </w:p>
    <w:p w14:paraId="324C64A9" w14:textId="77777777" w:rsidR="00EC7CE9" w:rsidRPr="008A1DE3" w:rsidRDefault="00EC7CE9" w:rsidP="00EC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В) Разработка мер защиты</w:t>
      </w:r>
    </w:p>
    <w:p w14:paraId="37BE7EE9" w14:textId="77777777" w:rsidR="00EC7CE9" w:rsidRPr="00EC7CE9" w:rsidRDefault="00EC7CE9" w:rsidP="00EC7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Г) Мониторинг и аудит</w:t>
      </w:r>
    </w:p>
    <w:p w14:paraId="2217907B" w14:textId="77777777" w:rsidR="00AD2FFB" w:rsidRPr="000367D7" w:rsidRDefault="00AD107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А, </w:t>
      </w:r>
      <w:r w:rsidR="001D4291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1D4291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1D4291">
        <w:rPr>
          <w:rFonts w:ascii="Times New Roman" w:hAnsi="Times New Roman" w:cs="Times New Roman"/>
          <w:sz w:val="28"/>
          <w:szCs w:val="28"/>
        </w:rPr>
        <w:t>Г</w:t>
      </w:r>
    </w:p>
    <w:p w14:paraId="7D0E7E5F" w14:textId="77777777" w:rsidR="00AD2FFB" w:rsidRPr="000367D7" w:rsidRDefault="008A1DE3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012EB7D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0E051" w14:textId="77777777" w:rsidR="008A1DE3" w:rsidRDefault="00AD107A" w:rsidP="008A1D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</w:rPr>
        <w:t>3</w:t>
      </w:r>
      <w:r w:rsidR="00AD2FFB" w:rsidRPr="00AD107A">
        <w:rPr>
          <w:rFonts w:ascii="Times New Roman" w:hAnsi="Times New Roman" w:cs="Times New Roman"/>
          <w:sz w:val="28"/>
          <w:szCs w:val="28"/>
        </w:rPr>
        <w:t xml:space="preserve">. </w:t>
      </w:r>
      <w:r w:rsidR="007C0ADD" w:rsidRPr="00AD10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8A1DE3" w:rsidRPr="00AD10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этапов кризисного управления</w:t>
      </w:r>
      <w:r w:rsidRPr="00AD107A">
        <w:rPr>
          <w:rFonts w:ascii="Times New Roman" w:hAnsi="Times New Roman" w:cs="Times New Roman"/>
          <w:sz w:val="28"/>
          <w:szCs w:val="28"/>
        </w:rPr>
        <w:t>.</w:t>
      </w:r>
      <w:r w:rsidRPr="00AD107A">
        <w:rPr>
          <w:rFonts w:ascii="Times New Roman" w:eastAsia="Calibri" w:hAnsi="Times New Roman" w:cs="Times New Roman"/>
          <w:sz w:val="28"/>
          <w:szCs w:val="28"/>
        </w:rPr>
        <w:t xml:space="preserve"> Запишите правильную последовательность букв слева направо:</w:t>
      </w:r>
    </w:p>
    <w:p w14:paraId="2E0A6F53" w14:textId="77777777" w:rsidR="008A1DE3" w:rsidRPr="008A1DE3" w:rsidRDefault="008A1DE3" w:rsidP="008A1D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А) Оценка ситуации</w:t>
      </w:r>
    </w:p>
    <w:p w14:paraId="615D8C35" w14:textId="77777777" w:rsidR="008A1DE3" w:rsidRPr="008A1DE3" w:rsidRDefault="008A1DE3" w:rsidP="008A1D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Б) Принятие решения</w:t>
      </w:r>
    </w:p>
    <w:p w14:paraId="5CD8AAEA" w14:textId="77777777" w:rsidR="008A1DE3" w:rsidRPr="008A1DE3" w:rsidRDefault="008A1DE3" w:rsidP="008A1D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В) Реализация мер</w:t>
      </w:r>
    </w:p>
    <w:p w14:paraId="7F21AECB" w14:textId="77777777" w:rsidR="008A1DE3" w:rsidRPr="008A1DE3" w:rsidRDefault="008A1DE3" w:rsidP="008A1D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E3">
        <w:rPr>
          <w:rFonts w:ascii="Times New Roman" w:hAnsi="Times New Roman" w:cs="Times New Roman"/>
          <w:color w:val="1D1D1B"/>
          <w:sz w:val="28"/>
          <w:szCs w:val="28"/>
        </w:rPr>
        <w:t>Г) Анализ результатов</w:t>
      </w:r>
    </w:p>
    <w:p w14:paraId="4A3B8F24" w14:textId="77777777" w:rsidR="00AD2FFB" w:rsidRPr="00142A30" w:rsidRDefault="00AD107A" w:rsidP="007C0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142A30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69EF3968" w14:textId="77777777" w:rsidR="00AD2FFB" w:rsidRDefault="008A1DE3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197A491D" w14:textId="77777777" w:rsidR="00FD625C" w:rsidRPr="000367D7" w:rsidRDefault="00FD625C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39A75" w14:textId="77777777" w:rsidR="00D619FE" w:rsidRDefault="00AD107A" w:rsidP="00D619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</w:rPr>
        <w:t>4</w:t>
      </w:r>
      <w:r w:rsidR="00AD2FFB" w:rsidRPr="00AD107A">
        <w:rPr>
          <w:rFonts w:ascii="Times New Roman" w:hAnsi="Times New Roman" w:cs="Times New Roman"/>
          <w:sz w:val="28"/>
          <w:szCs w:val="28"/>
        </w:rPr>
        <w:t xml:space="preserve">. </w:t>
      </w:r>
      <w:r w:rsidR="005B429F" w:rsidRPr="00AD10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D619FE" w:rsidRPr="00AD10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процессов оценки национальной безопасности</w:t>
      </w:r>
      <w:r w:rsidRPr="00AD107A">
        <w:rPr>
          <w:rFonts w:ascii="Times New Roman" w:hAnsi="Times New Roman" w:cs="Times New Roman"/>
          <w:sz w:val="28"/>
          <w:szCs w:val="28"/>
        </w:rPr>
        <w:t>.</w:t>
      </w:r>
      <w:r w:rsidRPr="00AD107A">
        <w:rPr>
          <w:rFonts w:ascii="Times New Roman" w:eastAsia="Calibri" w:hAnsi="Times New Roman" w:cs="Times New Roman"/>
          <w:sz w:val="28"/>
          <w:szCs w:val="28"/>
        </w:rPr>
        <w:t xml:space="preserve"> Запишите правильную последовательность букв слева направо:</w:t>
      </w:r>
    </w:p>
    <w:p w14:paraId="39592178" w14:textId="77777777" w:rsidR="00D619FE" w:rsidRPr="00D619FE" w:rsidRDefault="00D619FE" w:rsidP="00D619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9FE">
        <w:rPr>
          <w:rFonts w:ascii="Times New Roman" w:hAnsi="Times New Roman" w:cs="Times New Roman"/>
          <w:color w:val="1D1D1B"/>
          <w:sz w:val="28"/>
          <w:szCs w:val="28"/>
        </w:rPr>
        <w:t>А) Сбор информации</w:t>
      </w:r>
    </w:p>
    <w:p w14:paraId="2B65BD75" w14:textId="77777777" w:rsidR="00D619FE" w:rsidRPr="00D619FE" w:rsidRDefault="00D619FE" w:rsidP="00D619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9FE">
        <w:rPr>
          <w:rFonts w:ascii="Times New Roman" w:hAnsi="Times New Roman" w:cs="Times New Roman"/>
          <w:color w:val="1D1D1B"/>
          <w:sz w:val="28"/>
          <w:szCs w:val="28"/>
        </w:rPr>
        <w:t>Б) Анализ данных</w:t>
      </w:r>
    </w:p>
    <w:p w14:paraId="7921F935" w14:textId="77777777" w:rsidR="00D619FE" w:rsidRPr="00D619FE" w:rsidRDefault="00D619FE" w:rsidP="00D619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9FE">
        <w:rPr>
          <w:rFonts w:ascii="Times New Roman" w:hAnsi="Times New Roman" w:cs="Times New Roman"/>
          <w:color w:val="1D1D1B"/>
          <w:sz w:val="28"/>
          <w:szCs w:val="28"/>
        </w:rPr>
        <w:t>В) Формулирование выводов</w:t>
      </w:r>
    </w:p>
    <w:p w14:paraId="27625FF0" w14:textId="77777777" w:rsidR="00D619FE" w:rsidRPr="00D619FE" w:rsidRDefault="00D619FE" w:rsidP="00D619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9FE">
        <w:rPr>
          <w:rFonts w:ascii="Times New Roman" w:hAnsi="Times New Roman" w:cs="Times New Roman"/>
          <w:color w:val="1D1D1B"/>
          <w:sz w:val="28"/>
          <w:szCs w:val="28"/>
        </w:rPr>
        <w:t>Г) Разработка рекомендаций</w:t>
      </w:r>
    </w:p>
    <w:p w14:paraId="0407536E" w14:textId="77777777" w:rsidR="00AD2FFB" w:rsidRPr="005B429F" w:rsidRDefault="00AD107A" w:rsidP="005B429F">
      <w:pPr>
        <w:spacing w:after="0" w:line="240" w:lineRule="auto"/>
        <w:jc w:val="both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28186340" w14:textId="77777777" w:rsidR="00CD6A97" w:rsidRPr="00CD6A97" w:rsidRDefault="00D619FE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4AA4623F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9D61E" w14:textId="77777777" w:rsidR="00E638A6" w:rsidRPr="00E84A9F" w:rsidRDefault="00E638A6" w:rsidP="00914935">
      <w:pPr>
        <w:pStyle w:val="3"/>
        <w:rPr>
          <w:rFonts w:cs="Times New Roman"/>
          <w:szCs w:val="28"/>
        </w:rPr>
      </w:pPr>
      <w:r w:rsidRPr="00E84A9F">
        <w:rPr>
          <w:rFonts w:cs="Times New Roman"/>
          <w:szCs w:val="28"/>
        </w:rPr>
        <w:t>Задания открытого типа</w:t>
      </w:r>
    </w:p>
    <w:p w14:paraId="5477FE76" w14:textId="77777777" w:rsidR="00E638A6" w:rsidRPr="00E84A9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9CC3C" w14:textId="77777777" w:rsidR="00E638A6" w:rsidRPr="00A3389A" w:rsidRDefault="00E638A6" w:rsidP="00914935">
      <w:pPr>
        <w:pStyle w:val="4"/>
        <w:rPr>
          <w:rFonts w:cs="Times New Roman"/>
          <w:szCs w:val="28"/>
        </w:rPr>
      </w:pPr>
      <w:r w:rsidRPr="00A3389A">
        <w:rPr>
          <w:rFonts w:cs="Times New Roman"/>
          <w:szCs w:val="28"/>
        </w:rPr>
        <w:t>Задания открытого типа на дополнение</w:t>
      </w:r>
    </w:p>
    <w:p w14:paraId="67CCEBB1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D399" w14:textId="77777777" w:rsidR="00914935" w:rsidRPr="00D54AA0" w:rsidRDefault="00D54AA0" w:rsidP="00D5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54AA0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D54AA0">
        <w:rPr>
          <w:rFonts w:ascii="Times New Roman" w:hAnsi="Times New Roman" w:cs="Times New Roman"/>
          <w:sz w:val="28"/>
          <w:szCs w:val="28"/>
        </w:rPr>
        <w:t xml:space="preserve"> про</w:t>
      </w:r>
      <w:r w:rsidRPr="00D54AA0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2145671" w14:textId="77777777" w:rsidR="00A776F7" w:rsidRPr="00226F92" w:rsidRDefault="00226F92" w:rsidP="0091493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226F92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Национальная безопасность</w:t>
      </w:r>
      <w:r w:rsidRPr="00226F92">
        <w:rPr>
          <w:rFonts w:ascii="Times New Roman" w:hAnsi="Times New Roman" w:cs="Times New Roman"/>
          <w:color w:val="1D1D1B"/>
          <w:sz w:val="28"/>
          <w:szCs w:val="28"/>
        </w:rPr>
        <w:t xml:space="preserve"> — это состояние защищенности личности, общества и государства от внутренних и внешних угроз, обеспечиваемое системой ________ и ________.</w:t>
      </w:r>
    </w:p>
    <w:p w14:paraId="1145204B" w14:textId="77777777" w:rsidR="00A776F7" w:rsidRPr="0003647A" w:rsidRDefault="00A776F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6F92">
        <w:rPr>
          <w:rFonts w:ascii="Times New Roman" w:hAnsi="Times New Roman" w:cs="Times New Roman"/>
          <w:color w:val="1D1D1B"/>
          <w:sz w:val="28"/>
          <w:szCs w:val="28"/>
        </w:rPr>
        <w:t>государственного управления, правоохранительных органов</w:t>
      </w:r>
      <w:r w:rsidRPr="0003647A">
        <w:rPr>
          <w:rFonts w:ascii="Times New Roman" w:hAnsi="Times New Roman" w:cs="Times New Roman"/>
          <w:b/>
          <w:sz w:val="28"/>
          <w:szCs w:val="28"/>
        </w:rPr>
        <w:t>.</w:t>
      </w:r>
    </w:p>
    <w:p w14:paraId="23F49ECF" w14:textId="77777777" w:rsidR="00A776F7" w:rsidRDefault="003735E2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26F8693" w14:textId="77777777" w:rsidR="00174DBC" w:rsidRDefault="00D54AA0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54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A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B8A7D68" w14:textId="77777777" w:rsidR="00BF0E75" w:rsidRPr="002D35D5" w:rsidRDefault="00E55E94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35D5">
        <w:rPr>
          <w:rFonts w:ascii="Times New Roman" w:hAnsi="Times New Roman" w:cs="Times New Roman"/>
          <w:color w:val="1D1D1B"/>
          <w:sz w:val="28"/>
          <w:szCs w:val="28"/>
        </w:rPr>
        <w:t>Основными компонентами системы национальной безопасности являются ________, ________ и ________.</w:t>
      </w:r>
    </w:p>
    <w:p w14:paraId="0AF9EDFA" w14:textId="77777777" w:rsidR="003D5E01" w:rsidRPr="00542E9F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5E94">
        <w:rPr>
          <w:rFonts w:ascii="Times New Roman" w:hAnsi="Times New Roman" w:cs="Times New Roman"/>
          <w:color w:val="1D1D1B"/>
          <w:sz w:val="28"/>
          <w:szCs w:val="28"/>
        </w:rPr>
        <w:t>военная безопасность, экономическая безопасность, информационная безопасность</w:t>
      </w:r>
      <w:r w:rsidR="00DB1AA9" w:rsidRPr="00542E9F">
        <w:rPr>
          <w:rFonts w:ascii="Times New Roman" w:hAnsi="Times New Roman" w:cs="Times New Roman"/>
          <w:b/>
          <w:sz w:val="28"/>
          <w:szCs w:val="28"/>
        </w:rPr>
        <w:t>.</w:t>
      </w:r>
    </w:p>
    <w:p w14:paraId="312B5894" w14:textId="77777777" w:rsidR="00024D07" w:rsidRPr="00F92129" w:rsidRDefault="00E55E94" w:rsidP="00D53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66F1E78D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CF87E" w14:textId="77777777" w:rsidR="00355D92" w:rsidRPr="004012E3" w:rsidRDefault="00D54AA0" w:rsidP="00355D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4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A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8E5E5AC" w14:textId="77777777" w:rsidR="002247B3" w:rsidRPr="002D35D5" w:rsidRDefault="002D35D5" w:rsidP="00B00CB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2D35D5">
        <w:rPr>
          <w:rFonts w:ascii="Times New Roman" w:hAnsi="Times New Roman" w:cs="Times New Roman"/>
          <w:color w:val="1D1D1B"/>
          <w:sz w:val="28"/>
          <w:szCs w:val="28"/>
        </w:rPr>
        <w:t>Одним из ключевых аспектов национальной безопасности является ________, который включает в себя защиту государственных интересов, территориальной целостности и ________.</w:t>
      </w:r>
    </w:p>
    <w:p w14:paraId="36A8C08A" w14:textId="77777777" w:rsidR="00B00CBF" w:rsidRPr="0084668D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35D5">
        <w:rPr>
          <w:rFonts w:ascii="Times New Roman" w:hAnsi="Times New Roman" w:cs="Times New Roman"/>
          <w:color w:val="1D1D1B"/>
          <w:sz w:val="28"/>
          <w:szCs w:val="28"/>
        </w:rPr>
        <w:t>государственная безопасность</w:t>
      </w:r>
      <w:r w:rsidRPr="0084668D">
        <w:rPr>
          <w:rFonts w:ascii="Times New Roman" w:hAnsi="Times New Roman" w:cs="Times New Roman"/>
          <w:sz w:val="28"/>
          <w:szCs w:val="28"/>
        </w:rPr>
        <w:t>.</w:t>
      </w:r>
    </w:p>
    <w:p w14:paraId="02EF4BCC" w14:textId="77777777" w:rsidR="00384BBE" w:rsidRDefault="002D35D5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13B8689" w14:textId="77777777" w:rsidR="004012E3" w:rsidRPr="008E00D3" w:rsidRDefault="004012E3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4FCCE" w14:textId="77777777" w:rsidR="004012E3" w:rsidRPr="00C25880" w:rsidRDefault="00D54AA0" w:rsidP="004012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4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A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B833CCE" w14:textId="77777777" w:rsidR="00942DF1" w:rsidRPr="00B50BC6" w:rsidRDefault="00B50BC6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B50BC6">
        <w:rPr>
          <w:rFonts w:ascii="Times New Roman" w:hAnsi="Times New Roman" w:cs="Times New Roman"/>
          <w:color w:val="1D1D1B"/>
          <w:sz w:val="28"/>
          <w:szCs w:val="28"/>
        </w:rPr>
        <w:t>В условиях глобализации важным элементом национальной безопасности становится ________, который помогает предотвратить ________ и обеспечить стабильность в регионе.</w:t>
      </w:r>
    </w:p>
    <w:p w14:paraId="74C0A019" w14:textId="77777777" w:rsidR="00E84A9F" w:rsidRPr="0084668D" w:rsidRDefault="00E84A9F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1D1D1B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4668D">
        <w:rPr>
          <w:rFonts w:ascii="Times New Roman" w:hAnsi="Times New Roman" w:cs="Times New Roman"/>
          <w:sz w:val="28"/>
          <w:szCs w:val="28"/>
        </w:rPr>
        <w:t xml:space="preserve">: </w:t>
      </w:r>
      <w:r w:rsidR="00B50BC6">
        <w:rPr>
          <w:rFonts w:ascii="Times New Roman" w:hAnsi="Times New Roman" w:cs="Times New Roman"/>
          <w:color w:val="1D1D1B"/>
          <w:sz w:val="28"/>
          <w:szCs w:val="28"/>
        </w:rPr>
        <w:t>международное сотрудничество, конфликты</w:t>
      </w:r>
      <w:r w:rsidRPr="0084668D">
        <w:rPr>
          <w:rFonts w:ascii="Times New Roman" w:hAnsi="Times New Roman" w:cs="Times New Roman"/>
          <w:b/>
          <w:sz w:val="28"/>
          <w:szCs w:val="28"/>
        </w:rPr>
        <w:t>.</w:t>
      </w:r>
    </w:p>
    <w:p w14:paraId="1CCAC343" w14:textId="77777777" w:rsidR="00384BBE" w:rsidRPr="00E84AA6" w:rsidRDefault="00B50BC6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29B1B5A3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1EEF4" w14:textId="77777777" w:rsidR="00E638A6" w:rsidRPr="005D7DCE" w:rsidRDefault="00E638A6" w:rsidP="00914935">
      <w:pPr>
        <w:pStyle w:val="4"/>
        <w:rPr>
          <w:rFonts w:cs="Times New Roman"/>
          <w:szCs w:val="28"/>
        </w:rPr>
      </w:pPr>
      <w:r w:rsidRPr="005D7DCE">
        <w:rPr>
          <w:rFonts w:cs="Times New Roman"/>
          <w:szCs w:val="28"/>
        </w:rPr>
        <w:t>Задания открытого типа с кратким свободным ответом</w:t>
      </w:r>
    </w:p>
    <w:p w14:paraId="7688DE14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CA47E" w14:textId="77777777" w:rsidR="00CD7DAD" w:rsidRPr="00ED4C94" w:rsidRDefault="00ED4C94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C94">
        <w:rPr>
          <w:rFonts w:ascii="Times New Roman" w:hAnsi="Times New Roman" w:cs="Times New Roman"/>
          <w:sz w:val="28"/>
          <w:szCs w:val="28"/>
        </w:rPr>
        <w:t>1</w:t>
      </w:r>
      <w:r w:rsidR="00E1326F" w:rsidRPr="00ED4C94">
        <w:rPr>
          <w:rFonts w:ascii="Times New Roman" w:hAnsi="Times New Roman" w:cs="Times New Roman"/>
          <w:sz w:val="28"/>
          <w:szCs w:val="28"/>
        </w:rPr>
        <w:t xml:space="preserve">. </w:t>
      </w:r>
      <w:r w:rsidRPr="00ED4C94">
        <w:rPr>
          <w:rFonts w:ascii="Times New Roman" w:hAnsi="Times New Roman" w:cs="Times New Roman"/>
          <w:sz w:val="28"/>
          <w:szCs w:val="28"/>
        </w:rPr>
        <w:t>Дайте ответ</w:t>
      </w:r>
      <w:r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0EFF601A" w14:textId="77777777" w:rsidR="001B352E" w:rsidRPr="00142BAB" w:rsidRDefault="00142BAB" w:rsidP="00CD7D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BA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Опишите, что такое национальная</w:t>
      </w:r>
      <w:r w:rsidR="00ED4C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безопасность</w:t>
      </w:r>
      <w:r w:rsidRPr="00142BA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76166F54" w14:textId="77777777" w:rsidR="001B352E" w:rsidRPr="00142BAB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674">
        <w:rPr>
          <w:rFonts w:ascii="Times New Roman" w:hAnsi="Times New Roman" w:cs="Times New Roman"/>
          <w:sz w:val="28"/>
          <w:szCs w:val="28"/>
        </w:rPr>
        <w:t xml:space="preserve"> </w:t>
      </w:r>
      <w:r w:rsidR="00142BAB" w:rsidRPr="00142BA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Национальная безопасность — это состояние защищенности государства, общества и личности от внутренних и внешних угроз</w:t>
      </w:r>
      <w:r w:rsidR="007E16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5B9D7F5" w14:textId="77777777" w:rsidR="00191F0E" w:rsidRPr="00E1326F" w:rsidRDefault="00142BAB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559EC851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9DFF" w14:textId="77777777" w:rsidR="00BE6EBF" w:rsidRPr="007E1674" w:rsidRDefault="00ED4C94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6EBF" w:rsidRPr="007E1674">
        <w:rPr>
          <w:rFonts w:ascii="Times New Roman" w:hAnsi="Times New Roman" w:cs="Times New Roman"/>
          <w:sz w:val="28"/>
          <w:szCs w:val="28"/>
        </w:rPr>
        <w:t xml:space="preserve">. </w:t>
      </w:r>
      <w:r w:rsidR="007E1674" w:rsidRPr="007E1674">
        <w:rPr>
          <w:rFonts w:ascii="Times New Roman" w:hAnsi="Times New Roman" w:cs="Times New Roman"/>
          <w:sz w:val="28"/>
          <w:szCs w:val="28"/>
        </w:rPr>
        <w:t>Дайте ответ</w:t>
      </w:r>
      <w:r w:rsidR="007E1674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52F51FEB" w14:textId="77777777" w:rsidR="00DF17DD" w:rsidRPr="007E1674" w:rsidRDefault="00756076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6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Назовите основные угрозы национальной безопасности</w:t>
      </w:r>
      <w:r w:rsidR="00ED4C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0D663DF" w14:textId="77777777" w:rsidR="00756076" w:rsidRPr="00496FD1" w:rsidRDefault="0039127D" w:rsidP="00756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0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4C94">
        <w:rPr>
          <w:rFonts w:ascii="Times New Roman" w:hAnsi="Times New Roman" w:cs="Times New Roman"/>
          <w:sz w:val="28"/>
          <w:szCs w:val="28"/>
        </w:rPr>
        <w:t xml:space="preserve"> </w:t>
      </w:r>
      <w:r w:rsidR="00756076" w:rsidRPr="00496FD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угрозы национальной безопасности включают:</w:t>
      </w:r>
    </w:p>
    <w:p w14:paraId="5BC23242" w14:textId="77777777" w:rsidR="00DF17DD" w:rsidRPr="00496FD1" w:rsidRDefault="00ED4C94" w:rsidP="00756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="00756076" w:rsidRPr="00496FD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оенные угрозы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</w:t>
      </w:r>
      <w:r w:rsidR="00756076" w:rsidRPr="00496FD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ерроризм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, э</w:t>
      </w:r>
      <w:r w:rsidR="00756076" w:rsidRPr="00496FD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кономические угрозы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, и</w:t>
      </w:r>
      <w:r w:rsidR="00756076" w:rsidRPr="00496FD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нформационные угрозы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440EFC6C" w14:textId="77777777" w:rsidR="009B450F" w:rsidRPr="00496FD1" w:rsidRDefault="00825BAF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0DF68B09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09CE7" w14:textId="77777777" w:rsidR="006B1D58" w:rsidRPr="00323840" w:rsidRDefault="00ED4C9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840">
        <w:rPr>
          <w:rFonts w:ascii="Times New Roman" w:hAnsi="Times New Roman" w:cs="Times New Roman"/>
          <w:sz w:val="28"/>
          <w:szCs w:val="28"/>
        </w:rPr>
        <w:t>3</w:t>
      </w:r>
      <w:r w:rsidR="00BE6EBF" w:rsidRPr="00323840">
        <w:rPr>
          <w:rFonts w:ascii="Times New Roman" w:hAnsi="Times New Roman" w:cs="Times New Roman"/>
          <w:sz w:val="28"/>
          <w:szCs w:val="28"/>
        </w:rPr>
        <w:t xml:space="preserve">. </w:t>
      </w:r>
      <w:r w:rsidRPr="00323840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37D03272" w14:textId="77777777" w:rsidR="002E7C25" w:rsidRPr="00323840" w:rsidRDefault="00E7243A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функции системы национальной безопасности?</w:t>
      </w:r>
    </w:p>
    <w:p w14:paraId="492C01CD" w14:textId="77777777" w:rsidR="002E7C25" w:rsidRPr="00323840" w:rsidRDefault="00597984" w:rsidP="00E72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8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32D4" w:rsidRPr="00323840">
        <w:rPr>
          <w:rFonts w:ascii="Times New Roman" w:hAnsi="Times New Roman" w:cs="Times New Roman"/>
          <w:sz w:val="28"/>
          <w:szCs w:val="28"/>
        </w:rPr>
        <w:t>:</w:t>
      </w:r>
      <w:r w:rsidR="00ED4C94" w:rsidRPr="00323840">
        <w:rPr>
          <w:rFonts w:ascii="Times New Roman" w:hAnsi="Times New Roman" w:cs="Times New Roman"/>
          <w:sz w:val="28"/>
          <w:szCs w:val="28"/>
        </w:rPr>
        <w:t xml:space="preserve"> </w:t>
      </w:r>
      <w:r w:rsidR="00E7243A" w:rsidRPr="00323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системы национальной безопасности включают:</w:t>
      </w:r>
      <w:r w:rsidR="00ED4C94" w:rsidRPr="00323840">
        <w:rPr>
          <w:rFonts w:ascii="Times New Roman" w:hAnsi="Times New Roman" w:cs="Times New Roman"/>
          <w:sz w:val="28"/>
          <w:szCs w:val="28"/>
        </w:rPr>
        <w:t xml:space="preserve"> </w:t>
      </w:r>
      <w:r w:rsidR="00ED4C94" w:rsidRPr="00323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7243A" w:rsidRPr="00323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редотвращение угроз</w:t>
      </w:r>
      <w:r w:rsidR="00ED4C94" w:rsidRPr="0032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4C94" w:rsidRPr="00323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E7243A" w:rsidRPr="00323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ащита интересов государства</w:t>
      </w:r>
      <w:r w:rsidR="00E7243A" w:rsidRPr="0032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3840" w:rsidRPr="00323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E7243A" w:rsidRPr="00323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оординация действий</w:t>
      </w:r>
      <w:r w:rsidR="00323840" w:rsidRPr="003238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3840" w:rsidRPr="00323840">
        <w:rPr>
          <w:rFonts w:ascii="Times New Roman" w:hAnsi="Times New Roman" w:cs="Times New Roman"/>
          <w:sz w:val="28"/>
          <w:szCs w:val="28"/>
        </w:rPr>
        <w:t xml:space="preserve"> </w:t>
      </w:r>
      <w:r w:rsidR="0032384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</w:t>
      </w:r>
      <w:r w:rsidR="00E7243A" w:rsidRPr="007B43E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нформирование населения</w:t>
      </w:r>
      <w:r w:rsidR="0032384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384DECC4" w14:textId="77777777" w:rsidR="00122A61" w:rsidRPr="002E7C25" w:rsidRDefault="00E7243A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2080E622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97268" w14:textId="77777777" w:rsidR="00DA1B9A" w:rsidRPr="00436F2D" w:rsidRDefault="00436F2D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F2D">
        <w:rPr>
          <w:rFonts w:ascii="Times New Roman" w:hAnsi="Times New Roman" w:cs="Times New Roman"/>
          <w:sz w:val="28"/>
          <w:szCs w:val="28"/>
        </w:rPr>
        <w:t>4. Дайте ответ</w:t>
      </w:r>
      <w:r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14:paraId="6176C144" w14:textId="77777777" w:rsidR="002E7C25" w:rsidRPr="0061328E" w:rsidRDefault="0061328E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2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Объясните роль международного сотрудничества в обеспечении национальной безопасности</w:t>
      </w:r>
      <w:r w:rsidR="00F97CC0" w:rsidRPr="0061328E"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23E14477" w14:textId="77777777" w:rsidR="0061328E" w:rsidRPr="0061328E" w:rsidRDefault="0013633D" w:rsidP="0061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6F2D">
        <w:rPr>
          <w:rFonts w:ascii="Times New Roman" w:hAnsi="Times New Roman" w:cs="Times New Roman"/>
          <w:sz w:val="28"/>
          <w:szCs w:val="28"/>
        </w:rPr>
        <w:t xml:space="preserve"> </w:t>
      </w:r>
      <w:r w:rsidR="0061328E" w:rsidRPr="0061328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Сотрудничество между государствами позволяет обмениваться информацией, координировать действия по борьбе с общими угрозами, а также создавать совместные механизмы реагирования и предотвращения конфликтов.</w:t>
      </w:r>
    </w:p>
    <w:p w14:paraId="140C5F40" w14:textId="77777777" w:rsidR="00D076C6" w:rsidRPr="00C76D5D" w:rsidRDefault="0061328E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9AEE1CF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98796" w14:textId="77777777" w:rsidR="00E638A6" w:rsidRPr="00811C3D" w:rsidRDefault="00E638A6" w:rsidP="00914935">
      <w:pPr>
        <w:pStyle w:val="4"/>
        <w:rPr>
          <w:rFonts w:cs="Times New Roman"/>
          <w:szCs w:val="28"/>
        </w:rPr>
      </w:pPr>
      <w:r w:rsidRPr="00811C3D">
        <w:rPr>
          <w:rFonts w:cs="Times New Roman"/>
          <w:szCs w:val="28"/>
        </w:rPr>
        <w:t>Задания открытого типа с развернутым ответом</w:t>
      </w:r>
    </w:p>
    <w:p w14:paraId="3F73409C" w14:textId="77777777" w:rsidR="00E638A6" w:rsidRPr="004C1B8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28693" w14:textId="77777777" w:rsidR="00914935" w:rsidRDefault="007334D4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D4">
        <w:rPr>
          <w:rFonts w:ascii="Times New Roman" w:hAnsi="Times New Roman" w:cs="Times New Roman"/>
          <w:sz w:val="28"/>
          <w:szCs w:val="28"/>
        </w:rPr>
        <w:t>1</w:t>
      </w:r>
      <w:r w:rsidR="00914935" w:rsidRPr="007334D4">
        <w:rPr>
          <w:rFonts w:ascii="Times New Roman" w:hAnsi="Times New Roman" w:cs="Times New Roman"/>
          <w:sz w:val="28"/>
          <w:szCs w:val="28"/>
        </w:rPr>
        <w:t>.</w:t>
      </w:r>
      <w:r w:rsidR="00914935" w:rsidRPr="001F7E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34D4">
        <w:rPr>
          <w:rFonts w:ascii="Times New Roman" w:eastAsia="Calibri" w:hAnsi="Times New Roman" w:cs="Times New Roman"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01719072" w14:textId="77777777" w:rsidR="007334D4" w:rsidRDefault="007334D4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Назовите</w:t>
      </w:r>
      <w:r w:rsidR="00C84152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основные угрозы национальной безопасности современного государства.</w:t>
      </w:r>
    </w:p>
    <w:p w14:paraId="7CBF0D1F" w14:textId="77777777" w:rsidR="00702C3A" w:rsidRPr="00A6186D" w:rsidRDefault="007334D4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D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- 15 мин.</w:t>
      </w:r>
    </w:p>
    <w:p w14:paraId="486768CE" w14:textId="77777777" w:rsidR="00A6186D" w:rsidRDefault="007334D4" w:rsidP="00A61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334D4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proofErr w:type="gramStart"/>
      <w:r w:rsidR="00FA652C" w:rsidRPr="00FA65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proofErr w:type="gramEnd"/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основным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угрозам относятся</w:t>
      </w:r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C9721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="00A6186D" w:rsidRPr="00A6186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оенные угрозы</w:t>
      </w:r>
      <w:r w:rsidR="00C9721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(1),</w:t>
      </w:r>
      <w:r w:rsidR="00C97211">
        <w:rPr>
          <w:rFonts w:ascii="Times New Roman" w:hAnsi="Times New Roman" w:cs="Times New Roman"/>
          <w:sz w:val="28"/>
          <w:szCs w:val="28"/>
        </w:rPr>
        <w:t xml:space="preserve"> </w:t>
      </w:r>
      <w:r w:rsidR="00C9721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онфликты и войны между государствами</w:t>
      </w:r>
      <w:r w:rsidR="00C9721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(2), т</w:t>
      </w:r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еррористические акты и действия экстремистских группировок</w:t>
      </w:r>
      <w:r w:rsidR="00C9721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(3), в</w:t>
      </w:r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оенные перевороты и внутренние конфликты</w:t>
      </w:r>
      <w:r w:rsidR="00C9721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(4)</w:t>
      </w:r>
      <w:r w:rsidR="00A6186D" w:rsidRPr="00A618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422C86AB" w14:textId="77777777" w:rsidR="00C97211" w:rsidRPr="00A6186D" w:rsidRDefault="00C97211" w:rsidP="00A61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21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двух и более видов основных угроз.</w:t>
      </w:r>
    </w:p>
    <w:p w14:paraId="4137342C" w14:textId="77777777" w:rsidR="007E2DEA" w:rsidRPr="004C384A" w:rsidRDefault="00A6186D" w:rsidP="00FA652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7DD964F5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2F734" w14:textId="77777777" w:rsidR="00C97211" w:rsidRDefault="00C14198" w:rsidP="00042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211" w:rsidRPr="007334D4">
        <w:rPr>
          <w:rFonts w:ascii="Times New Roman" w:hAnsi="Times New Roman" w:cs="Times New Roman"/>
          <w:sz w:val="28"/>
          <w:szCs w:val="28"/>
        </w:rPr>
        <w:t>.</w:t>
      </w:r>
      <w:r w:rsidR="00C97211" w:rsidRPr="001F7E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7211" w:rsidRPr="007334D4">
        <w:rPr>
          <w:rFonts w:ascii="Times New Roman" w:eastAsia="Calibri" w:hAnsi="Times New Roman" w:cs="Times New Roman"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44D24475" w14:textId="77777777" w:rsidR="00C97211" w:rsidRDefault="00C97211" w:rsidP="00C9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Назовите основные аспекты важности международного сотрудничества.</w:t>
      </w:r>
    </w:p>
    <w:p w14:paraId="519909AE" w14:textId="77777777" w:rsidR="00C97211" w:rsidRPr="00A6186D" w:rsidRDefault="00C97211" w:rsidP="00C972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D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- 15 мин.</w:t>
      </w:r>
    </w:p>
    <w:p w14:paraId="7715357E" w14:textId="77777777" w:rsidR="009D1995" w:rsidRDefault="00C97211" w:rsidP="004124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42E4C" w:rsidRPr="004C1B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995" w:rsidRPr="009D199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Важность международного сотрудничества можно обосновать следующими аспектами: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</w:t>
      </w:r>
      <w:r w:rsidR="009D1995" w:rsidRPr="004124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овместная борьба с террори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змом (1)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</w:t>
      </w:r>
      <w:r w:rsidR="009D1995" w:rsidRPr="004124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бмен информацией и разведывательными данными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,</w:t>
      </w:r>
      <w:r w:rsidR="00C14198">
        <w:rPr>
          <w:rFonts w:ascii="Times New Roman" w:hAnsi="Times New Roman" w:cs="Times New Roman"/>
          <w:sz w:val="28"/>
          <w:szCs w:val="28"/>
        </w:rPr>
        <w:t xml:space="preserve"> 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  <w:r w:rsidR="009D1995" w:rsidRPr="004124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лобальная безоп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асность и миротворческие миссии (3)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="00C14198">
        <w:rPr>
          <w:rFonts w:ascii="Times New Roman" w:hAnsi="Times New Roman" w:cs="Times New Roman"/>
          <w:sz w:val="28"/>
          <w:szCs w:val="28"/>
        </w:rPr>
        <w:t xml:space="preserve"> 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э</w:t>
      </w:r>
      <w:r w:rsidR="009D1995" w:rsidRPr="004124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кономическая безопасность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(4)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r w:rsidR="00C14198">
        <w:rPr>
          <w:rFonts w:ascii="Times New Roman" w:hAnsi="Times New Roman" w:cs="Times New Roman"/>
          <w:sz w:val="28"/>
          <w:szCs w:val="28"/>
        </w:rPr>
        <w:t xml:space="preserve"> 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э</w:t>
      </w:r>
      <w:r w:rsidR="009D1995" w:rsidRPr="004124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кологическая безопасность</w:t>
      </w:r>
      <w:r w:rsidR="00C141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(5).</w:t>
      </w:r>
    </w:p>
    <w:p w14:paraId="03B22873" w14:textId="77777777" w:rsidR="00C14198" w:rsidRPr="0041247F" w:rsidRDefault="00C14198" w:rsidP="00412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21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трех и более аспектов международного сотрудничества.</w:t>
      </w:r>
    </w:p>
    <w:p w14:paraId="64C6790D" w14:textId="77777777" w:rsidR="00042E4C" w:rsidRPr="004C384A" w:rsidRDefault="0041247F" w:rsidP="00042E4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sectPr w:rsidR="00042E4C" w:rsidRPr="004C384A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49B7"/>
    <w:multiLevelType w:val="multilevel"/>
    <w:tmpl w:val="84DC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C2A54"/>
    <w:multiLevelType w:val="multilevel"/>
    <w:tmpl w:val="0704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3572B"/>
    <w:multiLevelType w:val="multilevel"/>
    <w:tmpl w:val="B7F6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861AF"/>
    <w:multiLevelType w:val="multilevel"/>
    <w:tmpl w:val="95B0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54A97"/>
    <w:multiLevelType w:val="multilevel"/>
    <w:tmpl w:val="9F82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10598"/>
    <w:multiLevelType w:val="multilevel"/>
    <w:tmpl w:val="807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75B9F"/>
    <w:multiLevelType w:val="hybridMultilevel"/>
    <w:tmpl w:val="0548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2D8E"/>
    <w:multiLevelType w:val="multilevel"/>
    <w:tmpl w:val="A36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B502F"/>
    <w:multiLevelType w:val="multilevel"/>
    <w:tmpl w:val="939A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1F5AD3"/>
    <w:multiLevelType w:val="multilevel"/>
    <w:tmpl w:val="E4F2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A31BD"/>
    <w:multiLevelType w:val="multilevel"/>
    <w:tmpl w:val="B22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C1BA3"/>
    <w:multiLevelType w:val="multilevel"/>
    <w:tmpl w:val="D8E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90D30"/>
    <w:multiLevelType w:val="multilevel"/>
    <w:tmpl w:val="1B4E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17707"/>
    <w:multiLevelType w:val="multilevel"/>
    <w:tmpl w:val="3C28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C56970"/>
    <w:multiLevelType w:val="multilevel"/>
    <w:tmpl w:val="785E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37EB4"/>
    <w:multiLevelType w:val="multilevel"/>
    <w:tmpl w:val="01BE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1"/>
  </w:num>
  <w:num w:numId="6">
    <w:abstractNumId w:val="1"/>
  </w:num>
  <w:num w:numId="7">
    <w:abstractNumId w:val="14"/>
  </w:num>
  <w:num w:numId="8">
    <w:abstractNumId w:val="5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1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4D07"/>
    <w:rsid w:val="0002638A"/>
    <w:rsid w:val="0003647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51394"/>
    <w:rsid w:val="0016174E"/>
    <w:rsid w:val="001646D1"/>
    <w:rsid w:val="00165A23"/>
    <w:rsid w:val="0017165C"/>
    <w:rsid w:val="00174DBC"/>
    <w:rsid w:val="00186355"/>
    <w:rsid w:val="00190BB4"/>
    <w:rsid w:val="00191F0E"/>
    <w:rsid w:val="001A12F5"/>
    <w:rsid w:val="001A5B77"/>
    <w:rsid w:val="001B352E"/>
    <w:rsid w:val="001B453F"/>
    <w:rsid w:val="001C0A82"/>
    <w:rsid w:val="001C649C"/>
    <w:rsid w:val="001D1731"/>
    <w:rsid w:val="001D4291"/>
    <w:rsid w:val="001D5637"/>
    <w:rsid w:val="001E144B"/>
    <w:rsid w:val="001E3AB2"/>
    <w:rsid w:val="001F679D"/>
    <w:rsid w:val="001F7E51"/>
    <w:rsid w:val="002032D4"/>
    <w:rsid w:val="002177C3"/>
    <w:rsid w:val="002247B3"/>
    <w:rsid w:val="00226F92"/>
    <w:rsid w:val="00227316"/>
    <w:rsid w:val="002329CC"/>
    <w:rsid w:val="00234C84"/>
    <w:rsid w:val="002424D7"/>
    <w:rsid w:val="00244D9C"/>
    <w:rsid w:val="00252084"/>
    <w:rsid w:val="00252430"/>
    <w:rsid w:val="0025265B"/>
    <w:rsid w:val="002544F4"/>
    <w:rsid w:val="00260AB0"/>
    <w:rsid w:val="00263CA8"/>
    <w:rsid w:val="00267771"/>
    <w:rsid w:val="0027593C"/>
    <w:rsid w:val="00281492"/>
    <w:rsid w:val="00292001"/>
    <w:rsid w:val="00292323"/>
    <w:rsid w:val="002A70C4"/>
    <w:rsid w:val="002B16AA"/>
    <w:rsid w:val="002C03AA"/>
    <w:rsid w:val="002C6B39"/>
    <w:rsid w:val="002D35D5"/>
    <w:rsid w:val="002D4F71"/>
    <w:rsid w:val="002D6FA1"/>
    <w:rsid w:val="002E1975"/>
    <w:rsid w:val="002E3288"/>
    <w:rsid w:val="002E7C25"/>
    <w:rsid w:val="002F05C5"/>
    <w:rsid w:val="002F4489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3840"/>
    <w:rsid w:val="0032787D"/>
    <w:rsid w:val="00327AC1"/>
    <w:rsid w:val="003345DA"/>
    <w:rsid w:val="00337559"/>
    <w:rsid w:val="00340CF8"/>
    <w:rsid w:val="00343BA7"/>
    <w:rsid w:val="003472E2"/>
    <w:rsid w:val="00355D92"/>
    <w:rsid w:val="00362FB7"/>
    <w:rsid w:val="00370BD0"/>
    <w:rsid w:val="00372B2E"/>
    <w:rsid w:val="003735E2"/>
    <w:rsid w:val="00375A5B"/>
    <w:rsid w:val="00384BBE"/>
    <w:rsid w:val="003857BD"/>
    <w:rsid w:val="003905BA"/>
    <w:rsid w:val="0039127D"/>
    <w:rsid w:val="003A01FD"/>
    <w:rsid w:val="003A41BE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1247F"/>
    <w:rsid w:val="004253A5"/>
    <w:rsid w:val="004260F1"/>
    <w:rsid w:val="00433676"/>
    <w:rsid w:val="00436F2D"/>
    <w:rsid w:val="00440004"/>
    <w:rsid w:val="00450C1A"/>
    <w:rsid w:val="00457261"/>
    <w:rsid w:val="00474220"/>
    <w:rsid w:val="00477587"/>
    <w:rsid w:val="0048047F"/>
    <w:rsid w:val="00496FD1"/>
    <w:rsid w:val="004973FB"/>
    <w:rsid w:val="004A0762"/>
    <w:rsid w:val="004A1F6A"/>
    <w:rsid w:val="004C1B82"/>
    <w:rsid w:val="004C1F20"/>
    <w:rsid w:val="004C24BE"/>
    <w:rsid w:val="004C384A"/>
    <w:rsid w:val="004D36EC"/>
    <w:rsid w:val="004E39B7"/>
    <w:rsid w:val="004E4D11"/>
    <w:rsid w:val="004E5F77"/>
    <w:rsid w:val="004E667A"/>
    <w:rsid w:val="004F1F9E"/>
    <w:rsid w:val="005019D7"/>
    <w:rsid w:val="00504181"/>
    <w:rsid w:val="005125C3"/>
    <w:rsid w:val="00512D00"/>
    <w:rsid w:val="005147D0"/>
    <w:rsid w:val="00517988"/>
    <w:rsid w:val="0052764B"/>
    <w:rsid w:val="00532E69"/>
    <w:rsid w:val="00542A9D"/>
    <w:rsid w:val="00542E9F"/>
    <w:rsid w:val="00552415"/>
    <w:rsid w:val="00556A95"/>
    <w:rsid w:val="00560CA9"/>
    <w:rsid w:val="00567968"/>
    <w:rsid w:val="00571DF7"/>
    <w:rsid w:val="00573EFF"/>
    <w:rsid w:val="00577614"/>
    <w:rsid w:val="0058151E"/>
    <w:rsid w:val="00584C4F"/>
    <w:rsid w:val="00591DC6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33E5"/>
    <w:rsid w:val="005E439A"/>
    <w:rsid w:val="005E55A9"/>
    <w:rsid w:val="005F09C7"/>
    <w:rsid w:val="005F3D76"/>
    <w:rsid w:val="006125F6"/>
    <w:rsid w:val="0061328E"/>
    <w:rsid w:val="00620A0B"/>
    <w:rsid w:val="006357CC"/>
    <w:rsid w:val="00641E54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C70E0"/>
    <w:rsid w:val="006D0C72"/>
    <w:rsid w:val="006D716E"/>
    <w:rsid w:val="006E02EC"/>
    <w:rsid w:val="006F16A9"/>
    <w:rsid w:val="006F273E"/>
    <w:rsid w:val="006F4710"/>
    <w:rsid w:val="00702C3A"/>
    <w:rsid w:val="007169C0"/>
    <w:rsid w:val="00717083"/>
    <w:rsid w:val="00730FE2"/>
    <w:rsid w:val="007334D4"/>
    <w:rsid w:val="00741129"/>
    <w:rsid w:val="0075280A"/>
    <w:rsid w:val="00753E70"/>
    <w:rsid w:val="00756076"/>
    <w:rsid w:val="007563F8"/>
    <w:rsid w:val="00761C4E"/>
    <w:rsid w:val="00761ED0"/>
    <w:rsid w:val="007719DD"/>
    <w:rsid w:val="0077616D"/>
    <w:rsid w:val="00791B3F"/>
    <w:rsid w:val="00793189"/>
    <w:rsid w:val="0079772A"/>
    <w:rsid w:val="007A755D"/>
    <w:rsid w:val="007B181A"/>
    <w:rsid w:val="007B2619"/>
    <w:rsid w:val="007B43EF"/>
    <w:rsid w:val="007C0ADD"/>
    <w:rsid w:val="007C1CAA"/>
    <w:rsid w:val="007C1F7F"/>
    <w:rsid w:val="007D5BD6"/>
    <w:rsid w:val="007E1674"/>
    <w:rsid w:val="007E2DEA"/>
    <w:rsid w:val="007E60BE"/>
    <w:rsid w:val="007F3E66"/>
    <w:rsid w:val="007F57E5"/>
    <w:rsid w:val="007F7E9C"/>
    <w:rsid w:val="00803CA3"/>
    <w:rsid w:val="00805511"/>
    <w:rsid w:val="00811C3D"/>
    <w:rsid w:val="00825BAF"/>
    <w:rsid w:val="008272F2"/>
    <w:rsid w:val="0084519E"/>
    <w:rsid w:val="0084668D"/>
    <w:rsid w:val="00850349"/>
    <w:rsid w:val="00851442"/>
    <w:rsid w:val="0085570F"/>
    <w:rsid w:val="00860AE4"/>
    <w:rsid w:val="008613FA"/>
    <w:rsid w:val="00861483"/>
    <w:rsid w:val="00865072"/>
    <w:rsid w:val="0088179B"/>
    <w:rsid w:val="00895691"/>
    <w:rsid w:val="008A1DE3"/>
    <w:rsid w:val="008A3F4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CD8"/>
    <w:rsid w:val="008F121A"/>
    <w:rsid w:val="008F37D0"/>
    <w:rsid w:val="0090177C"/>
    <w:rsid w:val="00901C35"/>
    <w:rsid w:val="00911858"/>
    <w:rsid w:val="00912801"/>
    <w:rsid w:val="00914935"/>
    <w:rsid w:val="009150AD"/>
    <w:rsid w:val="00920B28"/>
    <w:rsid w:val="00922A37"/>
    <w:rsid w:val="00927081"/>
    <w:rsid w:val="00933DA2"/>
    <w:rsid w:val="00934947"/>
    <w:rsid w:val="009366BE"/>
    <w:rsid w:val="00942DF1"/>
    <w:rsid w:val="00954725"/>
    <w:rsid w:val="009677A8"/>
    <w:rsid w:val="009711DB"/>
    <w:rsid w:val="00971234"/>
    <w:rsid w:val="00972A2D"/>
    <w:rsid w:val="00995813"/>
    <w:rsid w:val="00997339"/>
    <w:rsid w:val="009A12E0"/>
    <w:rsid w:val="009A5F8A"/>
    <w:rsid w:val="009B450F"/>
    <w:rsid w:val="009C2414"/>
    <w:rsid w:val="009D0C17"/>
    <w:rsid w:val="009D1995"/>
    <w:rsid w:val="009D3EC4"/>
    <w:rsid w:val="009D49CC"/>
    <w:rsid w:val="009E6649"/>
    <w:rsid w:val="00A00EBE"/>
    <w:rsid w:val="00A151EE"/>
    <w:rsid w:val="00A157F6"/>
    <w:rsid w:val="00A16CA1"/>
    <w:rsid w:val="00A2277A"/>
    <w:rsid w:val="00A23318"/>
    <w:rsid w:val="00A26496"/>
    <w:rsid w:val="00A317DF"/>
    <w:rsid w:val="00A31C5A"/>
    <w:rsid w:val="00A3389A"/>
    <w:rsid w:val="00A41D65"/>
    <w:rsid w:val="00A42D87"/>
    <w:rsid w:val="00A469F4"/>
    <w:rsid w:val="00A475B9"/>
    <w:rsid w:val="00A54040"/>
    <w:rsid w:val="00A55980"/>
    <w:rsid w:val="00A6186D"/>
    <w:rsid w:val="00A63A3D"/>
    <w:rsid w:val="00A63C78"/>
    <w:rsid w:val="00A6655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4F0C"/>
    <w:rsid w:val="00AB6713"/>
    <w:rsid w:val="00AD02E7"/>
    <w:rsid w:val="00AD107A"/>
    <w:rsid w:val="00AD15B4"/>
    <w:rsid w:val="00AD2FFB"/>
    <w:rsid w:val="00AD3B5B"/>
    <w:rsid w:val="00AD6629"/>
    <w:rsid w:val="00AD763C"/>
    <w:rsid w:val="00AD7C42"/>
    <w:rsid w:val="00AE0A58"/>
    <w:rsid w:val="00AF2823"/>
    <w:rsid w:val="00AF6297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50BC6"/>
    <w:rsid w:val="00B55D71"/>
    <w:rsid w:val="00B565E5"/>
    <w:rsid w:val="00B62F23"/>
    <w:rsid w:val="00B6602A"/>
    <w:rsid w:val="00B70963"/>
    <w:rsid w:val="00B7199C"/>
    <w:rsid w:val="00B75A0E"/>
    <w:rsid w:val="00B76D7D"/>
    <w:rsid w:val="00B848C3"/>
    <w:rsid w:val="00B90CC3"/>
    <w:rsid w:val="00B93C7E"/>
    <w:rsid w:val="00BA267D"/>
    <w:rsid w:val="00BB203D"/>
    <w:rsid w:val="00BB7729"/>
    <w:rsid w:val="00BC7C9F"/>
    <w:rsid w:val="00BD4AEE"/>
    <w:rsid w:val="00BD51B6"/>
    <w:rsid w:val="00BE67AF"/>
    <w:rsid w:val="00BE6EBF"/>
    <w:rsid w:val="00BE763B"/>
    <w:rsid w:val="00BF0E75"/>
    <w:rsid w:val="00BF71B2"/>
    <w:rsid w:val="00C04155"/>
    <w:rsid w:val="00C11013"/>
    <w:rsid w:val="00C13993"/>
    <w:rsid w:val="00C14198"/>
    <w:rsid w:val="00C1736C"/>
    <w:rsid w:val="00C25880"/>
    <w:rsid w:val="00C47BF9"/>
    <w:rsid w:val="00C50A87"/>
    <w:rsid w:val="00C6109A"/>
    <w:rsid w:val="00C72AC8"/>
    <w:rsid w:val="00C73807"/>
    <w:rsid w:val="00C745CD"/>
    <w:rsid w:val="00C76D5D"/>
    <w:rsid w:val="00C8045F"/>
    <w:rsid w:val="00C84152"/>
    <w:rsid w:val="00C90380"/>
    <w:rsid w:val="00C97211"/>
    <w:rsid w:val="00CB12B6"/>
    <w:rsid w:val="00CB16EA"/>
    <w:rsid w:val="00CB1AC7"/>
    <w:rsid w:val="00CC2AFD"/>
    <w:rsid w:val="00CD2637"/>
    <w:rsid w:val="00CD6A97"/>
    <w:rsid w:val="00CD7DAD"/>
    <w:rsid w:val="00CE2159"/>
    <w:rsid w:val="00CE4256"/>
    <w:rsid w:val="00CE6BB8"/>
    <w:rsid w:val="00CF0465"/>
    <w:rsid w:val="00CF19EE"/>
    <w:rsid w:val="00CF5593"/>
    <w:rsid w:val="00D0020F"/>
    <w:rsid w:val="00D02EE5"/>
    <w:rsid w:val="00D049FF"/>
    <w:rsid w:val="00D076C6"/>
    <w:rsid w:val="00D15937"/>
    <w:rsid w:val="00D206C3"/>
    <w:rsid w:val="00D22CD3"/>
    <w:rsid w:val="00D3097B"/>
    <w:rsid w:val="00D348C3"/>
    <w:rsid w:val="00D418A9"/>
    <w:rsid w:val="00D510A0"/>
    <w:rsid w:val="00D53978"/>
    <w:rsid w:val="00D5418F"/>
    <w:rsid w:val="00D54AA0"/>
    <w:rsid w:val="00D54D53"/>
    <w:rsid w:val="00D619FE"/>
    <w:rsid w:val="00D62110"/>
    <w:rsid w:val="00D6521F"/>
    <w:rsid w:val="00D77C96"/>
    <w:rsid w:val="00D81E62"/>
    <w:rsid w:val="00D900B8"/>
    <w:rsid w:val="00D93756"/>
    <w:rsid w:val="00DA1B9A"/>
    <w:rsid w:val="00DB0C79"/>
    <w:rsid w:val="00DB1AA9"/>
    <w:rsid w:val="00DB7F54"/>
    <w:rsid w:val="00DD010D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300AA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340A"/>
    <w:rsid w:val="00E84A9F"/>
    <w:rsid w:val="00E84AA6"/>
    <w:rsid w:val="00E937C5"/>
    <w:rsid w:val="00E93AE2"/>
    <w:rsid w:val="00EA3BD1"/>
    <w:rsid w:val="00EC22C2"/>
    <w:rsid w:val="00EC3A99"/>
    <w:rsid w:val="00EC7CE9"/>
    <w:rsid w:val="00ED4C94"/>
    <w:rsid w:val="00ED61CB"/>
    <w:rsid w:val="00EE00E4"/>
    <w:rsid w:val="00EE6D0F"/>
    <w:rsid w:val="00EF74E7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CF"/>
    <w:rsid w:val="00F92129"/>
    <w:rsid w:val="00F93AFF"/>
    <w:rsid w:val="00F97CC0"/>
    <w:rsid w:val="00FA11CB"/>
    <w:rsid w:val="00FA2D9D"/>
    <w:rsid w:val="00FA4083"/>
    <w:rsid w:val="00FA652C"/>
    <w:rsid w:val="00FB2850"/>
    <w:rsid w:val="00FC0E7B"/>
    <w:rsid w:val="00FC1AE1"/>
    <w:rsid w:val="00FC2F10"/>
    <w:rsid w:val="00FC3C0C"/>
    <w:rsid w:val="00FD0FBF"/>
    <w:rsid w:val="00FD625C"/>
    <w:rsid w:val="00FE145A"/>
    <w:rsid w:val="00FE5153"/>
    <w:rsid w:val="00FE6702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97C1"/>
  <w15:docId w15:val="{00A365E3-67D9-4823-B673-0FEEBCDB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820</cp:revision>
  <dcterms:created xsi:type="dcterms:W3CDTF">2025-03-10T11:48:00Z</dcterms:created>
  <dcterms:modified xsi:type="dcterms:W3CDTF">2025-04-23T21:11:00Z</dcterms:modified>
</cp:coreProperties>
</file>