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B39D" w14:textId="77777777" w:rsidR="008156D1" w:rsidRDefault="0050418D" w:rsidP="00815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8156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7F518AB6" w:rsidR="0050418D" w:rsidRPr="005220E6" w:rsidRDefault="00327949" w:rsidP="008156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91F3A">
      <w:pPr>
        <w:pStyle w:val="3"/>
        <w:ind w:firstLine="709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07D03F1F" w14:textId="77777777" w:rsidR="008156D1" w:rsidRPr="00B4167C" w:rsidRDefault="001D27E1" w:rsidP="008156D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1. </w:t>
      </w:r>
      <w:r w:rsidR="008156D1"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88DA5CA" w14:textId="5B12383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686A0014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8156D1">
        <w:rPr>
          <w:rFonts w:ascii="Times New Roman" w:hAnsi="Times New Roman"/>
          <w:iCs/>
          <w:sz w:val="28"/>
          <w:szCs w:val="28"/>
        </w:rPr>
        <w:t xml:space="preserve"> </w:t>
      </w:r>
      <w:r w:rsidR="008156D1" w:rsidRPr="008156D1">
        <w:rPr>
          <w:rFonts w:ascii="Times New Roman" w:hAnsi="Times New Roman"/>
          <w:iCs/>
          <w:sz w:val="28"/>
          <w:szCs w:val="28"/>
        </w:rPr>
        <w:t>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1558C68" w14:textId="26D894A8" w:rsidR="008156D1" w:rsidRPr="00B4167C" w:rsidRDefault="001D27E1" w:rsidP="008156D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</w:t>
      </w:r>
      <w:r w:rsidR="008156D1" w:rsidRPr="008156D1">
        <w:rPr>
          <w:rFonts w:ascii="Times New Roman" w:hAnsi="Times New Roman"/>
          <w:i/>
          <w:sz w:val="28"/>
          <w:szCs w:val="28"/>
        </w:rPr>
        <w:t xml:space="preserve"> </w:t>
      </w:r>
      <w:r w:rsidR="008156D1"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F5A7D46" w14:textId="59F854C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72AC493B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8156D1" w:rsidRPr="008156D1">
        <w:rPr>
          <w:rFonts w:ascii="Times New Roman" w:hAnsi="Times New Roman"/>
          <w:iCs/>
          <w:sz w:val="28"/>
          <w:szCs w:val="28"/>
        </w:rPr>
        <w:t>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DCBC660" w14:textId="77777777" w:rsidR="008156D1" w:rsidRPr="00B4167C" w:rsidRDefault="001D27E1" w:rsidP="008156D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3. </w:t>
      </w:r>
      <w:r w:rsidR="008156D1"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789B33C2" w14:textId="6D862671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5DC79D66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8156D1" w:rsidRPr="008156D1">
        <w:rPr>
          <w:rFonts w:ascii="Times New Roman" w:hAnsi="Times New Roman"/>
          <w:iCs/>
          <w:sz w:val="28"/>
          <w:szCs w:val="28"/>
        </w:rPr>
        <w:t xml:space="preserve"> 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  <w:r w:rsidRPr="001D27E1">
        <w:rPr>
          <w:rFonts w:ascii="Times New Roman" w:hAnsi="Times New Roman"/>
          <w:iCs/>
          <w:sz w:val="28"/>
          <w:szCs w:val="28"/>
        </w:rPr>
        <w:tab/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E7DA786" w14:textId="58050D7C" w:rsidR="008156D1" w:rsidRPr="00B4167C" w:rsidRDefault="001D27E1" w:rsidP="008156D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</w:t>
      </w:r>
      <w:r w:rsidR="008156D1" w:rsidRPr="008156D1">
        <w:rPr>
          <w:rFonts w:ascii="Times New Roman" w:hAnsi="Times New Roman"/>
          <w:i/>
          <w:sz w:val="28"/>
          <w:szCs w:val="28"/>
        </w:rPr>
        <w:t xml:space="preserve"> </w:t>
      </w:r>
      <w:r w:rsidR="008156D1"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45FC6796" w14:textId="45909DDD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45759D98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8156D1" w:rsidRPr="008156D1">
        <w:rPr>
          <w:rFonts w:ascii="Times New Roman" w:hAnsi="Times New Roman"/>
          <w:iCs/>
          <w:sz w:val="28"/>
          <w:szCs w:val="28"/>
        </w:rPr>
        <w:t xml:space="preserve"> 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  <w:r w:rsidRPr="001D27E1">
        <w:rPr>
          <w:rFonts w:ascii="Times New Roman" w:hAnsi="Times New Roman"/>
          <w:iCs/>
          <w:sz w:val="28"/>
          <w:szCs w:val="28"/>
        </w:rPr>
        <w:tab/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4E344F5" w14:textId="04B6F2AF" w:rsidR="008156D1" w:rsidRPr="00B4167C" w:rsidRDefault="001D27E1" w:rsidP="008156D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lastRenderedPageBreak/>
        <w:t>5.</w:t>
      </w:r>
      <w:r w:rsidR="008156D1" w:rsidRPr="008156D1">
        <w:rPr>
          <w:rFonts w:ascii="Times New Roman" w:hAnsi="Times New Roman"/>
          <w:i/>
          <w:sz w:val="28"/>
          <w:szCs w:val="28"/>
        </w:rPr>
        <w:t xml:space="preserve"> </w:t>
      </w:r>
      <w:r w:rsidR="008156D1"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1C05998" w14:textId="2DD94EF6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44B455C4" w:rsidR="00454322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8156D1" w:rsidRPr="008156D1">
        <w:rPr>
          <w:rFonts w:ascii="Times New Roman" w:hAnsi="Times New Roman"/>
          <w:iCs/>
          <w:sz w:val="28"/>
          <w:szCs w:val="28"/>
        </w:rPr>
        <w:t xml:space="preserve"> 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  <w:r w:rsidRPr="001D27E1">
        <w:rPr>
          <w:rFonts w:ascii="Times New Roman" w:hAnsi="Times New Roman"/>
          <w:iCs/>
          <w:sz w:val="28"/>
          <w:szCs w:val="28"/>
        </w:rPr>
        <w:tab/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8156D1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</w:t>
      </w:r>
      <w:r w:rsidRPr="008156D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554B0AD5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8156D1" w:rsidRPr="008156D1">
        <w:rPr>
          <w:rFonts w:ascii="Times New Roman" w:hAnsi="Times New Roman"/>
          <w:iCs/>
          <w:sz w:val="28"/>
          <w:szCs w:val="28"/>
        </w:rPr>
        <w:t>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8156D1" w:rsidRDefault="005466CB" w:rsidP="004630D3">
      <w:pPr>
        <w:spacing w:after="0" w:line="240" w:lineRule="auto"/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8156D1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>Соотнесите психологические теории с их авторами: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736526B4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8156D1" w:rsidRPr="008156D1">
        <w:rPr>
          <w:rFonts w:ascii="Times New Roman" w:hAnsi="Times New Roman"/>
          <w:iCs/>
          <w:sz w:val="28"/>
          <w:szCs w:val="28"/>
        </w:rPr>
        <w:t xml:space="preserve"> 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8156D1" w:rsidRDefault="005466CB" w:rsidP="008156D1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8156D1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8156D1">
        <w:rPr>
          <w:rFonts w:ascii="Times New Roman" w:hAnsi="Times New Roman" w:cs="Times New Roman"/>
          <w:i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8156D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077436DA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8156D1" w:rsidRPr="008156D1">
        <w:rPr>
          <w:rFonts w:ascii="Times New Roman" w:hAnsi="Times New Roman"/>
          <w:iCs/>
          <w:sz w:val="28"/>
          <w:szCs w:val="28"/>
        </w:rPr>
        <w:t xml:space="preserve"> 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8156D1" w:rsidRDefault="00B77762" w:rsidP="00B7776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Pr="008156D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1068F70E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8156D1" w:rsidRPr="008156D1">
        <w:rPr>
          <w:rFonts w:ascii="Times New Roman" w:hAnsi="Times New Roman"/>
          <w:iCs/>
          <w:sz w:val="28"/>
          <w:szCs w:val="28"/>
        </w:rPr>
        <w:t>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8156D1" w:rsidRDefault="00B77762" w:rsidP="00B7776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Pr="008156D1">
        <w:rPr>
          <w:rFonts w:ascii="Times New Roman" w:hAnsi="Times New Roman" w:cs="Times New Roman"/>
          <w:i/>
          <w:iCs/>
          <w:sz w:val="28"/>
          <w:szCs w:val="28"/>
        </w:rPr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4C80E61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156D1" w:rsidRPr="008156D1">
        <w:rPr>
          <w:rFonts w:ascii="Times New Roman" w:hAnsi="Times New Roman"/>
          <w:iCs/>
          <w:sz w:val="28"/>
          <w:szCs w:val="28"/>
        </w:rPr>
        <w:t xml:space="preserve"> 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  <w:r w:rsidRPr="00B77762">
        <w:rPr>
          <w:rFonts w:ascii="Times New Roman" w:hAnsi="Times New Roman" w:cs="Times New Roman"/>
          <w:sz w:val="28"/>
          <w:szCs w:val="28"/>
        </w:rPr>
        <w:tab/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8156D1" w:rsidRDefault="000050EF" w:rsidP="00B77762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8156D1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виды памяти </w:t>
      </w:r>
      <w:r w:rsidR="00B77762" w:rsidRPr="008156D1">
        <w:rPr>
          <w:rFonts w:ascii="Times New Roman" w:hAnsi="Times New Roman" w:cs="Times New Roman"/>
          <w:i/>
          <w:iCs/>
          <w:sz w:val="28"/>
          <w:szCs w:val="28"/>
        </w:rPr>
        <w:t>в порядке увеличения длительности</w:t>
      </w:r>
      <w:r w:rsidRPr="008156D1">
        <w:rPr>
          <w:rFonts w:ascii="Times New Roman" w:hAnsi="Times New Roman" w:cs="Times New Roman"/>
          <w:i/>
          <w:iCs/>
          <w:sz w:val="28"/>
          <w:szCs w:val="28"/>
        </w:rPr>
        <w:t xml:space="preserve"> хранения информации</w:t>
      </w:r>
      <w:r w:rsidR="00B77762" w:rsidRPr="008156D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2449DD1D" w14:textId="5E14B272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156D1" w:rsidRPr="008156D1">
        <w:rPr>
          <w:rFonts w:ascii="Times New Roman" w:hAnsi="Times New Roman"/>
          <w:iCs/>
          <w:sz w:val="28"/>
          <w:szCs w:val="28"/>
        </w:rPr>
        <w:t xml:space="preserve"> 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5CD2E" w14:textId="77777777" w:rsidR="008156D1" w:rsidRPr="00B4167C" w:rsidRDefault="00B77762" w:rsidP="008156D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8156D1"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1DE7B31" w14:textId="711D357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5B0E9641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156D1" w:rsidRPr="008156D1">
        <w:rPr>
          <w:rFonts w:ascii="Times New Roman" w:hAnsi="Times New Roman"/>
          <w:iCs/>
          <w:sz w:val="28"/>
          <w:szCs w:val="28"/>
        </w:rPr>
        <w:t>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809736A" w14:textId="77777777" w:rsidR="008156D1" w:rsidRPr="00B4167C" w:rsidRDefault="00B77762" w:rsidP="008156D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156D1"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293412E" w14:textId="4D9DA943" w:rsidR="00B77762" w:rsidRPr="00B77762" w:rsidRDefault="008F01AC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>это небольшое число людей</w:t>
      </w:r>
      <w:proofErr w:type="gramEnd"/>
      <w:r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(от </w:t>
      </w:r>
      <w:r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="00B77762"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59A7297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156D1" w:rsidRPr="008156D1">
        <w:rPr>
          <w:rFonts w:ascii="Times New Roman" w:hAnsi="Times New Roman"/>
          <w:iCs/>
          <w:sz w:val="28"/>
          <w:szCs w:val="28"/>
        </w:rPr>
        <w:t>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733D91" w14:textId="5C0FDAF0" w:rsidR="008156D1" w:rsidRPr="00B4167C" w:rsidRDefault="00B77762" w:rsidP="008156D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8156D1" w:rsidRPr="008156D1">
        <w:rPr>
          <w:rFonts w:ascii="Times New Roman" w:hAnsi="Times New Roman"/>
          <w:i/>
          <w:sz w:val="28"/>
          <w:szCs w:val="28"/>
        </w:rPr>
        <w:t xml:space="preserve"> </w:t>
      </w:r>
      <w:r w:rsidR="008156D1"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468F541" w14:textId="730977B0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</w:t>
      </w:r>
      <w:proofErr w:type="gramStart"/>
      <w:r w:rsidR="007D53D0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8156D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это</w:t>
      </w:r>
      <w:proofErr w:type="gramEnd"/>
      <w:r w:rsidR="007D53D0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7CEE524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156D1" w:rsidRPr="008156D1">
        <w:rPr>
          <w:rFonts w:ascii="Times New Roman" w:hAnsi="Times New Roman"/>
          <w:iCs/>
          <w:sz w:val="28"/>
          <w:szCs w:val="28"/>
        </w:rPr>
        <w:t>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4F0A11" w14:textId="2B2DFA18" w:rsidR="008156D1" w:rsidRPr="00B4167C" w:rsidRDefault="00B77762" w:rsidP="008156D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="008156D1" w:rsidRPr="008156D1">
        <w:rPr>
          <w:rFonts w:ascii="Times New Roman" w:hAnsi="Times New Roman"/>
          <w:i/>
          <w:sz w:val="28"/>
          <w:szCs w:val="28"/>
        </w:rPr>
        <w:t xml:space="preserve"> </w:t>
      </w:r>
      <w:r w:rsidR="008156D1"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C74EBBF" w14:textId="5E42290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5DD779C2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8156D1" w:rsidRPr="008156D1">
        <w:rPr>
          <w:rFonts w:ascii="Times New Roman" w:hAnsi="Times New Roman"/>
          <w:iCs/>
          <w:sz w:val="28"/>
          <w:szCs w:val="28"/>
        </w:rPr>
        <w:t>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941A7" w14:textId="77777777" w:rsidR="008156D1" w:rsidRPr="00B4167C" w:rsidRDefault="00B77762" w:rsidP="008156D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8156D1"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DE2C7EF" w14:textId="0D1891F8" w:rsidR="00B77762" w:rsidRPr="00B77762" w:rsidRDefault="002E7970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3D9F1DEC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156D1" w:rsidRPr="008156D1">
        <w:rPr>
          <w:rFonts w:ascii="Times New Roman" w:hAnsi="Times New Roman"/>
          <w:iCs/>
          <w:sz w:val="28"/>
          <w:szCs w:val="28"/>
        </w:rPr>
        <w:t xml:space="preserve"> 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  <w:r w:rsidRPr="00B77762">
        <w:rPr>
          <w:rFonts w:ascii="Times New Roman" w:hAnsi="Times New Roman" w:cs="Times New Roman"/>
          <w:sz w:val="28"/>
          <w:szCs w:val="28"/>
        </w:rPr>
        <w:tab/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47E23" w14:textId="1E9879A9" w:rsidR="008156D1" w:rsidRPr="00B4167C" w:rsidRDefault="00B77762" w:rsidP="008156D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="008156D1" w:rsidRPr="008156D1">
        <w:rPr>
          <w:rFonts w:ascii="Times New Roman" w:hAnsi="Times New Roman"/>
          <w:i/>
          <w:sz w:val="28"/>
          <w:szCs w:val="28"/>
        </w:rPr>
        <w:t xml:space="preserve"> </w:t>
      </w:r>
      <w:r w:rsidR="008156D1"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435784" w14:textId="7B87AA2D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227AC9D1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156D1" w:rsidRPr="008156D1">
        <w:rPr>
          <w:rFonts w:ascii="Times New Roman" w:hAnsi="Times New Roman"/>
          <w:iCs/>
          <w:sz w:val="28"/>
          <w:szCs w:val="28"/>
        </w:rPr>
        <w:t xml:space="preserve"> 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  <w:r w:rsidRPr="00B77762">
        <w:rPr>
          <w:rFonts w:ascii="Times New Roman" w:hAnsi="Times New Roman" w:cs="Times New Roman"/>
          <w:sz w:val="28"/>
          <w:szCs w:val="28"/>
        </w:rPr>
        <w:tab/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015CB" w14:textId="77777777" w:rsidR="008156D1" w:rsidRPr="00B4167C" w:rsidRDefault="008C19C1" w:rsidP="008156D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 w:rsidR="008156D1"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E51075F" w14:textId="7ED0FEEF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3470CE66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156D1" w:rsidRPr="008156D1">
        <w:rPr>
          <w:rFonts w:ascii="Times New Roman" w:hAnsi="Times New Roman"/>
          <w:iCs/>
          <w:sz w:val="28"/>
          <w:szCs w:val="28"/>
        </w:rPr>
        <w:t xml:space="preserve"> 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C178E06" w14:textId="77777777" w:rsidR="008156D1" w:rsidRPr="008156D1" w:rsidRDefault="008156D1" w:rsidP="00491F3A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1940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6AEF541" w14:textId="4A43F4EA" w:rsidR="000D62DC" w:rsidRPr="008156D1" w:rsidRDefault="000D62DC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6D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491F3A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491F3A">
      <w:pPr>
        <w:tabs>
          <w:tab w:val="left" w:pos="284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46F6080E" w:rsidR="000D62DC" w:rsidRDefault="003B71FC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156D1" w:rsidRPr="008156D1">
        <w:rPr>
          <w:rFonts w:ascii="Times New Roman" w:hAnsi="Times New Roman"/>
          <w:iCs/>
          <w:sz w:val="28"/>
          <w:szCs w:val="28"/>
        </w:rPr>
        <w:t xml:space="preserve"> 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</w:p>
    <w:p w14:paraId="1BF81BEB" w14:textId="77777777" w:rsidR="00B77762" w:rsidRPr="005220E6" w:rsidRDefault="00B77762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F055E" w14:textId="413DCABA" w:rsidR="008156D1" w:rsidRPr="008156D1" w:rsidRDefault="008156D1" w:rsidP="00491F3A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56D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7630D25" w14:textId="53E6224F" w:rsidR="000D62DC" w:rsidRPr="008156D1" w:rsidRDefault="00477CE9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6D1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 w:rsidRPr="008156D1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Pr="008156D1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 w:rsidRPr="008156D1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lastRenderedPageBreak/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7A4E0B63" w:rsidR="00B77762" w:rsidRDefault="00735377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156D1" w:rsidRPr="008156D1">
        <w:rPr>
          <w:rFonts w:ascii="Times New Roman" w:hAnsi="Times New Roman"/>
          <w:iCs/>
          <w:sz w:val="28"/>
          <w:szCs w:val="28"/>
        </w:rPr>
        <w:t xml:space="preserve"> 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</w:p>
    <w:p w14:paraId="530C5119" w14:textId="77777777" w:rsidR="006F5175" w:rsidRDefault="006F5175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DA3E8" w14:textId="1DC5EB9A" w:rsidR="008156D1" w:rsidRPr="008156D1" w:rsidRDefault="008156D1" w:rsidP="00491F3A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156D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6B264A8" w14:textId="5614FD13" w:rsidR="00B6416D" w:rsidRPr="008156D1" w:rsidRDefault="00B6416D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6D1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 w:rsidRPr="008156D1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 w:rsidRPr="008156D1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 w:rsidRPr="008156D1">
        <w:rPr>
          <w:rFonts w:ascii="Times New Roman" w:hAnsi="Times New Roman" w:cs="Times New Roman"/>
          <w:sz w:val="28"/>
          <w:szCs w:val="28"/>
        </w:rPr>
        <w:t xml:space="preserve"> среде.</w:t>
      </w:r>
    </w:p>
    <w:p w14:paraId="4AB9C544" w14:textId="27D00E0B" w:rsidR="00A74019" w:rsidRDefault="00A31327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7053E4A0" w:rsidR="0004515A" w:rsidRDefault="0004515A" w:rsidP="00491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156D1" w:rsidRPr="008156D1">
        <w:rPr>
          <w:rFonts w:ascii="Times New Roman" w:hAnsi="Times New Roman"/>
          <w:iCs/>
          <w:sz w:val="28"/>
          <w:szCs w:val="28"/>
        </w:rPr>
        <w:t xml:space="preserve"> УК-5; УК-9</w:t>
      </w:r>
      <w:r w:rsidR="008156D1">
        <w:rPr>
          <w:rFonts w:ascii="Times New Roman" w:hAnsi="Times New Roman"/>
          <w:iCs/>
          <w:sz w:val="28"/>
          <w:szCs w:val="28"/>
        </w:rPr>
        <w:t>.</w:t>
      </w:r>
    </w:p>
    <w:sectPr w:rsidR="00045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BEB5" w14:textId="77777777" w:rsidR="00715E45" w:rsidRDefault="00715E45" w:rsidP="00F14EC1">
      <w:pPr>
        <w:spacing w:after="0" w:line="240" w:lineRule="auto"/>
      </w:pPr>
      <w:r>
        <w:separator/>
      </w:r>
    </w:p>
  </w:endnote>
  <w:endnote w:type="continuationSeparator" w:id="0">
    <w:p w14:paraId="6C659FA5" w14:textId="77777777" w:rsidR="00715E45" w:rsidRDefault="00715E45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9D6D" w14:textId="77777777" w:rsidR="00715E45" w:rsidRDefault="00715E45" w:rsidP="00F14EC1">
      <w:pPr>
        <w:spacing w:after="0" w:line="240" w:lineRule="auto"/>
      </w:pPr>
      <w:r>
        <w:separator/>
      </w:r>
    </w:p>
  </w:footnote>
  <w:footnote w:type="continuationSeparator" w:id="0">
    <w:p w14:paraId="7C4AAE04" w14:textId="77777777" w:rsidR="00715E45" w:rsidRDefault="00715E45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B18ED"/>
    <w:rsid w:val="001B51E2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3E0CFB"/>
    <w:rsid w:val="00454322"/>
    <w:rsid w:val="004630D3"/>
    <w:rsid w:val="00477CE9"/>
    <w:rsid w:val="00491F3A"/>
    <w:rsid w:val="00492754"/>
    <w:rsid w:val="004C1369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5E45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56D1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12728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53DFE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user</cp:lastModifiedBy>
  <cp:revision>14</cp:revision>
  <dcterms:created xsi:type="dcterms:W3CDTF">2025-02-27T07:58:00Z</dcterms:created>
  <dcterms:modified xsi:type="dcterms:W3CDTF">2025-04-08T18:30:00Z</dcterms:modified>
</cp:coreProperties>
</file>