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1975F81E" w:rsidR="00E638A6" w:rsidRPr="00FC7C72" w:rsidRDefault="00E638A6" w:rsidP="007C1F7F">
      <w:pPr>
        <w:pStyle w:val="1"/>
        <w:rPr>
          <w:rFonts w:cs="Times New Roman"/>
          <w:szCs w:val="28"/>
          <w:u w:val="single"/>
        </w:rPr>
      </w:pPr>
      <w:r w:rsidRPr="00FC7C72">
        <w:rPr>
          <w:rFonts w:cs="Times New Roman"/>
          <w:szCs w:val="28"/>
        </w:rPr>
        <w:t>Комплект оценочных материалов по дисциплине</w:t>
      </w:r>
      <w:r w:rsidRPr="00FC7C72">
        <w:rPr>
          <w:rFonts w:cs="Times New Roman"/>
          <w:szCs w:val="28"/>
        </w:rPr>
        <w:br/>
        <w:t>«</w:t>
      </w:r>
      <w:r w:rsidR="00B11258" w:rsidRPr="00FC7C72">
        <w:rPr>
          <w:rFonts w:cs="Times New Roman"/>
          <w:szCs w:val="28"/>
        </w:rPr>
        <w:t>Этика делового общения</w:t>
      </w:r>
      <w:r w:rsidRPr="00FC7C72">
        <w:rPr>
          <w:rFonts w:cs="Times New Roman"/>
          <w:szCs w:val="28"/>
        </w:rPr>
        <w:t>»</w:t>
      </w:r>
    </w:p>
    <w:p w14:paraId="611B59A0" w14:textId="77777777" w:rsidR="00E638A6" w:rsidRPr="00FC7C7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C7C72" w:rsidRDefault="00E638A6" w:rsidP="007C1F7F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C7C7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FC7C72" w:rsidRDefault="00E638A6" w:rsidP="007C1F7F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D2D3E29" w14:textId="77777777" w:rsidR="0026092D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Для чего предназначен деловой протокол?</w:t>
      </w:r>
    </w:p>
    <w:p w14:paraId="5925C4C0" w14:textId="502144D6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26092D" w:rsidRPr="00FC7C72">
        <w:rPr>
          <w:rFonts w:ascii="Times New Roman" w:hAnsi="Times New Roman" w:cs="Times New Roman"/>
          <w:sz w:val="28"/>
          <w:szCs w:val="28"/>
        </w:rPr>
        <w:t>Для регулирования формальных аспектов деловых встреч</w:t>
      </w:r>
    </w:p>
    <w:p w14:paraId="1050AED6" w14:textId="773123E7" w:rsidR="007C1F7F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Pr="00FC7C72">
        <w:rPr>
          <w:rFonts w:ascii="Times New Roman" w:hAnsi="Times New Roman" w:cs="Times New Roman"/>
          <w:sz w:val="28"/>
          <w:szCs w:val="28"/>
        </w:rPr>
        <w:t>Для установления личных отношений между партнёрами</w:t>
      </w:r>
    </w:p>
    <w:p w14:paraId="2B296968" w14:textId="77777777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26092D" w:rsidRPr="00FC7C72">
        <w:rPr>
          <w:rFonts w:ascii="Times New Roman" w:hAnsi="Times New Roman" w:cs="Times New Roman"/>
          <w:sz w:val="28"/>
          <w:szCs w:val="28"/>
        </w:rPr>
        <w:t>Для контроля качества продукции</w:t>
      </w:r>
    </w:p>
    <w:p w14:paraId="7583C2B6" w14:textId="239174F6" w:rsidR="00022D59" w:rsidRPr="00FC7C72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26092D" w:rsidRPr="00FC7C72">
        <w:rPr>
          <w:rFonts w:ascii="Times New Roman" w:hAnsi="Times New Roman" w:cs="Times New Roman"/>
          <w:sz w:val="28"/>
          <w:szCs w:val="28"/>
        </w:rPr>
        <w:t>Для проведения переговоров</w:t>
      </w:r>
    </w:p>
    <w:p w14:paraId="72DBAE4C" w14:textId="13564870" w:rsidR="007C1F7F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</w:t>
      </w:r>
      <w:r w:rsidR="00377981" w:rsidRPr="00FC7C72">
        <w:rPr>
          <w:rFonts w:ascii="Times New Roman" w:hAnsi="Times New Roman" w:cs="Times New Roman"/>
          <w:sz w:val="28"/>
          <w:szCs w:val="28"/>
        </w:rPr>
        <w:t xml:space="preserve">твет: </w:t>
      </w:r>
      <w:r w:rsidR="0026092D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0AE3A891" w:rsidR="007C1F7F" w:rsidRPr="00FC7C7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120" w:rsidRPr="00FC7C72">
        <w:rPr>
          <w:rFonts w:ascii="Times New Roman" w:hAnsi="Times New Roman" w:cs="Times New Roman"/>
          <w:sz w:val="28"/>
          <w:szCs w:val="28"/>
        </w:rPr>
        <w:t>П</w:t>
      </w:r>
      <w:r w:rsidR="0086488E" w:rsidRPr="00FC7C72">
        <w:rPr>
          <w:rFonts w:ascii="Times New Roman" w:hAnsi="Times New Roman" w:cs="Times New Roman"/>
          <w:sz w:val="28"/>
          <w:szCs w:val="28"/>
        </w:rPr>
        <w:t>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="00BB4120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="0086488E" w:rsidRPr="00FC7C72">
        <w:rPr>
          <w:rFonts w:ascii="Times New Roman" w:hAnsi="Times New Roman" w:cs="Times New Roman"/>
          <w:sz w:val="28"/>
          <w:szCs w:val="28"/>
        </w:rPr>
        <w:t>.</w:t>
      </w:r>
      <w:r w:rsidR="00BB4120" w:rsidRPr="00FC7C72">
        <w:rPr>
          <w:rFonts w:ascii="Times New Roman" w:hAnsi="Times New Roman" w:cs="Times New Roman"/>
          <w:sz w:val="28"/>
          <w:szCs w:val="28"/>
        </w:rPr>
        <w:t>1)</w:t>
      </w:r>
    </w:p>
    <w:p w14:paraId="76589EDC" w14:textId="77777777" w:rsidR="006B1D58" w:rsidRPr="00FC7C7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FC7C72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4B28FB9" w14:textId="77777777" w:rsidR="0026092D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Какое правило соблюдается при составлении официального письма?</w:t>
      </w:r>
    </w:p>
    <w:p w14:paraId="77F5ACE6" w14:textId="416970BA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26092D" w:rsidRPr="00FC7C72">
        <w:rPr>
          <w:rFonts w:ascii="Times New Roman" w:hAnsi="Times New Roman" w:cs="Times New Roman"/>
          <w:sz w:val="28"/>
          <w:szCs w:val="28"/>
        </w:rPr>
        <w:t>Минимум канцеляризмов</w:t>
      </w:r>
    </w:p>
    <w:p w14:paraId="3FD2E9E0" w14:textId="77777777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26092D" w:rsidRPr="00FC7C72">
        <w:rPr>
          <w:rFonts w:ascii="Times New Roman" w:hAnsi="Times New Roman" w:cs="Times New Roman"/>
          <w:sz w:val="28"/>
          <w:szCs w:val="28"/>
        </w:rPr>
        <w:t>Максимальное использование профессиональных терминов</w:t>
      </w:r>
    </w:p>
    <w:p w14:paraId="3B3C8037" w14:textId="57E0968B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26092D" w:rsidRPr="00FC7C72">
        <w:rPr>
          <w:rFonts w:ascii="Times New Roman" w:hAnsi="Times New Roman" w:cs="Times New Roman"/>
          <w:sz w:val="28"/>
          <w:szCs w:val="28"/>
        </w:rPr>
        <w:t>Четкость и лаконичность изложения</w:t>
      </w:r>
    </w:p>
    <w:p w14:paraId="5DFC25BD" w14:textId="6CD345F7" w:rsidR="0026092D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Использование метафор и образных выражений</w:t>
      </w:r>
    </w:p>
    <w:p w14:paraId="210B7665" w14:textId="192FBFDF" w:rsidR="007C1F7F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26092D" w:rsidRPr="00FC7C72">
        <w:rPr>
          <w:rFonts w:ascii="Times New Roman" w:hAnsi="Times New Roman" w:cs="Times New Roman"/>
          <w:sz w:val="28"/>
          <w:szCs w:val="28"/>
        </w:rPr>
        <w:t>В</w:t>
      </w:r>
    </w:p>
    <w:p w14:paraId="258226A0" w14:textId="18A2E999" w:rsidR="00377981" w:rsidRPr="00FC7C72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228FF11C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6A5606" w14:textId="77777777" w:rsidR="00625637" w:rsidRPr="00FC7C72" w:rsidRDefault="0062563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Кто выходит первым из здания аэропорта?</w:t>
      </w:r>
    </w:p>
    <w:p w14:paraId="0E7A26D9" w14:textId="5231974F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625637" w:rsidRPr="00FC7C72">
        <w:rPr>
          <w:rFonts w:ascii="Times New Roman" w:hAnsi="Times New Roman" w:cs="Times New Roman"/>
          <w:sz w:val="28"/>
          <w:szCs w:val="28"/>
        </w:rPr>
        <w:t>Почетный гость;</w:t>
      </w:r>
    </w:p>
    <w:p w14:paraId="7F310029" w14:textId="31A918A9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625637" w:rsidRPr="00FC7C72">
        <w:rPr>
          <w:rFonts w:ascii="Times New Roman" w:hAnsi="Times New Roman" w:cs="Times New Roman"/>
          <w:sz w:val="28"/>
          <w:szCs w:val="28"/>
        </w:rPr>
        <w:t>Встречающий</w:t>
      </w:r>
    </w:p>
    <w:p w14:paraId="1FA1DCB0" w14:textId="0BD4C2E3" w:rsidR="00625637" w:rsidRPr="00FC7C72" w:rsidRDefault="007C1F7F" w:rsidP="0062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625637" w:rsidRPr="00FC7C72">
        <w:rPr>
          <w:rFonts w:ascii="Times New Roman" w:hAnsi="Times New Roman" w:cs="Times New Roman"/>
          <w:sz w:val="28"/>
          <w:szCs w:val="28"/>
        </w:rPr>
        <w:t>Водитель машины;</w:t>
      </w:r>
    </w:p>
    <w:p w14:paraId="525DE8DE" w14:textId="174BEDBA" w:rsidR="007C1F7F" w:rsidRPr="00FC7C72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625637" w:rsidRPr="00FC7C72">
        <w:rPr>
          <w:rFonts w:ascii="Times New Roman" w:hAnsi="Times New Roman" w:cs="Times New Roman"/>
          <w:sz w:val="28"/>
          <w:szCs w:val="28"/>
        </w:rPr>
        <w:t>Не имеет значения.</w:t>
      </w:r>
    </w:p>
    <w:p w14:paraId="77BB6283" w14:textId="5553762E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Б</w:t>
      </w:r>
    </w:p>
    <w:p w14:paraId="3185D947" w14:textId="410AC5CF" w:rsidR="00286A8E" w:rsidRPr="00FC7C7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FC7C72">
        <w:rPr>
          <w:rFonts w:ascii="Times New Roman" w:hAnsi="Times New Roman" w:cs="Times New Roman"/>
          <w:sz w:val="28"/>
          <w:szCs w:val="28"/>
        </w:rPr>
        <w:t>ПК-</w:t>
      </w:r>
      <w:r w:rsidR="00625637" w:rsidRPr="00FC7C72">
        <w:rPr>
          <w:rFonts w:ascii="Times New Roman" w:hAnsi="Times New Roman" w:cs="Times New Roman"/>
          <w:sz w:val="28"/>
          <w:szCs w:val="28"/>
        </w:rPr>
        <w:t>5</w:t>
      </w:r>
      <w:r w:rsidR="00C6000A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625637" w:rsidRPr="00FC7C72">
        <w:rPr>
          <w:rFonts w:ascii="Times New Roman" w:hAnsi="Times New Roman" w:cs="Times New Roman"/>
          <w:sz w:val="28"/>
          <w:szCs w:val="28"/>
        </w:rPr>
        <w:t>5</w:t>
      </w:r>
      <w:r w:rsidR="00C6000A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7F61E1AA" w14:textId="77777777" w:rsidR="001C0A82" w:rsidRPr="00FC7C7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4.</w:t>
      </w:r>
      <w:r w:rsidR="000A5BF6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EAA1D40" w14:textId="77777777" w:rsidR="009D1B5F" w:rsidRPr="00FC7C72" w:rsidRDefault="009D1B5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С какого действия должна начинаться деловая беседа?</w:t>
      </w:r>
    </w:p>
    <w:p w14:paraId="3B25292B" w14:textId="007008DB" w:rsidR="007C1F7F" w:rsidRPr="00FC7C72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9D1B5F" w:rsidRPr="00FC7C72">
        <w:rPr>
          <w:rFonts w:ascii="Times New Roman" w:hAnsi="Times New Roman" w:cs="Times New Roman"/>
          <w:sz w:val="28"/>
          <w:szCs w:val="28"/>
        </w:rPr>
        <w:t>Установление контакта</w:t>
      </w:r>
    </w:p>
    <w:p w14:paraId="1BA91916" w14:textId="247C06B5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D1B5F" w:rsidRPr="00FC7C72">
        <w:rPr>
          <w:rFonts w:ascii="Times New Roman" w:hAnsi="Times New Roman" w:cs="Times New Roman"/>
          <w:sz w:val="28"/>
          <w:szCs w:val="28"/>
        </w:rPr>
        <w:t>Вызвать интерес</w:t>
      </w:r>
    </w:p>
    <w:p w14:paraId="7E7DB6FE" w14:textId="641C281D" w:rsidR="000A5BF6" w:rsidRPr="00FC7C72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9D1B5F" w:rsidRPr="00FC7C72">
        <w:rPr>
          <w:rFonts w:ascii="Times New Roman" w:hAnsi="Times New Roman" w:cs="Times New Roman"/>
          <w:sz w:val="28"/>
          <w:szCs w:val="28"/>
        </w:rPr>
        <w:t xml:space="preserve">Заинтриговать </w:t>
      </w:r>
    </w:p>
    <w:p w14:paraId="37543510" w14:textId="01EF7E27" w:rsidR="009D1B5F" w:rsidRPr="00FC7C72" w:rsidRDefault="009D1B5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Создание благоприятной атмосферы</w:t>
      </w:r>
    </w:p>
    <w:p w14:paraId="7F70D79D" w14:textId="76D0BDB5" w:rsidR="00E638A6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76ED3A0D" w14:textId="3629A5F7" w:rsidR="00286A8E" w:rsidRPr="00FC7C7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 w:rsidRPr="00FC7C72">
        <w:rPr>
          <w:rFonts w:ascii="Times New Roman" w:hAnsi="Times New Roman" w:cs="Times New Roman"/>
          <w:sz w:val="28"/>
          <w:szCs w:val="28"/>
        </w:rPr>
        <w:t>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="00322ACF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="00322ACF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A5900B0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0F72C2B" w14:textId="77777777" w:rsidR="009D1B5F" w:rsidRPr="00FC7C72" w:rsidRDefault="009D1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Что является основным этапом деловой беседы?</w:t>
      </w:r>
    </w:p>
    <w:p w14:paraId="12FDC20F" w14:textId="6EB8290C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9D1B5F" w:rsidRPr="00FC7C72">
        <w:rPr>
          <w:rFonts w:ascii="Times New Roman" w:hAnsi="Times New Roman" w:cs="Times New Roman"/>
          <w:sz w:val="28"/>
          <w:szCs w:val="28"/>
        </w:rPr>
        <w:t>Выдвижение тезисов</w:t>
      </w:r>
    </w:p>
    <w:p w14:paraId="2C0A77CB" w14:textId="2220A046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D1B5F" w:rsidRPr="00FC7C72">
        <w:rPr>
          <w:rFonts w:ascii="Times New Roman" w:hAnsi="Times New Roman" w:cs="Times New Roman"/>
          <w:sz w:val="28"/>
          <w:szCs w:val="28"/>
        </w:rPr>
        <w:t>Аргументированность актуальности вступления</w:t>
      </w:r>
    </w:p>
    <w:p w14:paraId="78240619" w14:textId="6FA30AA6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9D1B5F" w:rsidRPr="00FC7C72">
        <w:rPr>
          <w:rFonts w:ascii="Times New Roman" w:hAnsi="Times New Roman" w:cs="Times New Roman"/>
          <w:sz w:val="28"/>
          <w:szCs w:val="28"/>
        </w:rPr>
        <w:t>Информирование партнеров</w:t>
      </w:r>
    </w:p>
    <w:p w14:paraId="7A302541" w14:textId="608E35D5" w:rsidR="009D1B5F" w:rsidRPr="00FC7C72" w:rsidRDefault="009D1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 Принятие решений</w:t>
      </w:r>
    </w:p>
    <w:p w14:paraId="190AF1A2" w14:textId="3F719ED2" w:rsidR="000E180E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030E08A4" w14:textId="7DE9B6B2" w:rsidR="00377981" w:rsidRPr="00FC7C72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304BDBE7" w14:textId="41E8B0D9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FC7C72" w:rsidRDefault="000E180E" w:rsidP="000E180E">
      <w:pPr>
        <w:spacing w:after="0"/>
        <w:rPr>
          <w:sz w:val="28"/>
          <w:szCs w:val="28"/>
        </w:rPr>
      </w:pPr>
    </w:p>
    <w:p w14:paraId="4950D603" w14:textId="77777777" w:rsidR="00E660E7" w:rsidRPr="00FC7C72" w:rsidRDefault="008E1207" w:rsidP="00E660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60E7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1F7F" w:rsidRPr="00FC7C72" w14:paraId="31B291A9" w14:textId="77777777" w:rsidTr="00957257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B513BFC" w14:textId="4D825CDC" w:rsidR="007C1F7F" w:rsidRPr="00FC7C72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633" w:type="dxa"/>
            <w:vAlign w:val="center"/>
            <w:hideMark/>
          </w:tcPr>
          <w:p w14:paraId="567716CD" w14:textId="4078E3B5" w:rsidR="007C1F7F" w:rsidRPr="00FC7C72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FC7C72" w14:paraId="3CB630D0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A8ADC68" w14:textId="45B3310E" w:rsidR="007C1F7F" w:rsidRPr="00FC7C72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этикет</w:t>
            </w:r>
          </w:p>
        </w:tc>
        <w:tc>
          <w:tcPr>
            <w:tcW w:w="4633" w:type="dxa"/>
            <w:vAlign w:val="center"/>
            <w:hideMark/>
          </w:tcPr>
          <w:p w14:paraId="2C365DB8" w14:textId="5D5EF2CA" w:rsidR="007C1F7F" w:rsidRPr="00FC7C72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грамотно и ясно выражать свои мысли устно и письменно</w:t>
            </w:r>
          </w:p>
        </w:tc>
      </w:tr>
      <w:tr w:rsidR="007C1F7F" w:rsidRPr="00FC7C72" w14:paraId="7C89A2D6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47B74A7" w14:textId="4C9AC7E1" w:rsidR="007C1F7F" w:rsidRPr="00FC7C72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культура</w:t>
            </w:r>
          </w:p>
        </w:tc>
        <w:tc>
          <w:tcPr>
            <w:tcW w:w="4633" w:type="dxa"/>
            <w:vAlign w:val="center"/>
            <w:hideMark/>
          </w:tcPr>
          <w:p w14:paraId="7F370361" w14:textId="2BF7D2CE" w:rsidR="007C1F7F" w:rsidRPr="00FC7C72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профессионализма и внимания, проявляемый персоналом к клиентам</w:t>
            </w:r>
          </w:p>
        </w:tc>
      </w:tr>
      <w:tr w:rsidR="007C1F7F" w:rsidRPr="00FC7C72" w14:paraId="2B2BF60F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738DCA9" w14:textId="5A9C8002" w:rsidR="007C1F7F" w:rsidRPr="00FC7C72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обслуживания  </w:t>
            </w:r>
          </w:p>
        </w:tc>
        <w:tc>
          <w:tcPr>
            <w:tcW w:w="4633" w:type="dxa"/>
            <w:vAlign w:val="center"/>
            <w:hideMark/>
          </w:tcPr>
          <w:p w14:paraId="6B760F0A" w14:textId="4A048F3C" w:rsidR="007C1F7F" w:rsidRPr="00FC7C72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Совокупность норм и правил поведения, регулирующих взаимодействие людей в профессиональной среде </w:t>
            </w:r>
          </w:p>
        </w:tc>
      </w:tr>
    </w:tbl>
    <w:p w14:paraId="508B6801" w14:textId="0A12D1C3" w:rsidR="007C1F7F" w:rsidRPr="00FC7C72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20A2259A" w14:textId="0F05EC80" w:rsidR="00E660E7" w:rsidRPr="00FC7C72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47EBE1E" w14:textId="7895D13C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43551400" w:rsidR="007C1F7F" w:rsidRPr="00FC7C72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034AC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</w:t>
      </w:r>
      <w:r w:rsidR="0044672A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 и</w:t>
      </w:r>
      <w:r w:rsidR="00CA6CB5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FC7C72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0DCDDB76" w:rsidR="007C1F7F" w:rsidRPr="00FC7C72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3BA3F2CD" w14:textId="063570FD" w:rsidR="007C1F7F" w:rsidRPr="00FC7C72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FC7C72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6C21D305" w:rsidR="007C1F7F" w:rsidRPr="00FC7C72" w:rsidRDefault="00475FAA" w:rsidP="002E2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этика</w:t>
            </w:r>
          </w:p>
        </w:tc>
        <w:tc>
          <w:tcPr>
            <w:tcW w:w="5200" w:type="dxa"/>
            <w:vAlign w:val="center"/>
            <w:hideMark/>
          </w:tcPr>
          <w:p w14:paraId="59363E46" w14:textId="77777777" w:rsidR="002E2FE9" w:rsidRPr="00FC7C72" w:rsidRDefault="00475FAA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ориентиры в поведении классов, социальных групп, индивидов, позволяющие оценивать социальные явления, действия и поступки людей, их представления о добре и зле с</w:t>
            </w:r>
          </w:p>
          <w:p w14:paraId="009F54DA" w14:textId="71B5DE7B" w:rsidR="007C1F7F" w:rsidRPr="00FC7C72" w:rsidRDefault="002E2FE9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моральной стороны</w:t>
            </w:r>
          </w:p>
        </w:tc>
      </w:tr>
      <w:tr w:rsidR="007C1F7F" w:rsidRPr="00FC7C72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28679864" w:rsidR="007C1F7F" w:rsidRPr="00FC7C72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Нравственные ценности</w:t>
            </w:r>
          </w:p>
        </w:tc>
        <w:tc>
          <w:tcPr>
            <w:tcW w:w="5200" w:type="dxa"/>
            <w:vAlign w:val="center"/>
            <w:hideMark/>
          </w:tcPr>
          <w:p w14:paraId="34316AA6" w14:textId="77777777" w:rsidR="002E2FE9" w:rsidRPr="00FC7C72" w:rsidRDefault="00475FAA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принципов и норм,</w:t>
            </w:r>
          </w:p>
          <w:p w14:paraId="6E4F5A45" w14:textId="66D53759" w:rsidR="007C1F7F" w:rsidRPr="00FC7C72" w:rsidRDefault="002E2FE9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регулирующих взаимоотношения участников трудового процесса</w:t>
            </w:r>
          </w:p>
        </w:tc>
      </w:tr>
      <w:tr w:rsidR="007C1F7F" w:rsidRPr="00FC7C72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415F0EC9" w:rsidR="007C1F7F" w:rsidRPr="00FC7C72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B115D" w:rsidRPr="00FC7C72">
              <w:t xml:space="preserve">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этика</w:t>
            </w:r>
          </w:p>
        </w:tc>
        <w:tc>
          <w:tcPr>
            <w:tcW w:w="5200" w:type="dxa"/>
            <w:vAlign w:val="center"/>
            <w:hideMark/>
          </w:tcPr>
          <w:p w14:paraId="1116C4D4" w14:textId="6924F62A" w:rsidR="007C1F7F" w:rsidRPr="00FC7C72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совокупность нравственных норм и правил поведения предпринимателя, а также требования, предъявляемые обществом к стилю его работы, характеру и способам общения, его моральному облику</w:t>
            </w:r>
          </w:p>
        </w:tc>
      </w:tr>
    </w:tbl>
    <w:p w14:paraId="0C48F151" w14:textId="54767A75" w:rsidR="007C1F7F" w:rsidRPr="00FC7C72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62BBE843" w14:textId="714EA8FD" w:rsidR="0081645B" w:rsidRPr="00FC7C72" w:rsidRDefault="0081645B" w:rsidP="0081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08A7C2B" w14:textId="5A4F7088" w:rsidR="005377E8" w:rsidRPr="00FC7C72" w:rsidRDefault="008E1207" w:rsidP="00AB11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377E8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57C83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формами делового общения и их характеристикой: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FC7C72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18CB10FA" w:rsidR="005377E8" w:rsidRPr="00FC7C72" w:rsidRDefault="00A57C83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делового общения</w:t>
            </w:r>
          </w:p>
        </w:tc>
        <w:tc>
          <w:tcPr>
            <w:tcW w:w="4921" w:type="dxa"/>
            <w:vAlign w:val="center"/>
            <w:hideMark/>
          </w:tcPr>
          <w:p w14:paraId="4FAEF754" w14:textId="0B486EEB" w:rsidR="005377E8" w:rsidRPr="00FC7C72" w:rsidRDefault="00A57C83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377E8" w:rsidRPr="00FC7C72" w14:paraId="5E8F6374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1F3730A0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Переговоры</w:t>
            </w:r>
          </w:p>
        </w:tc>
        <w:tc>
          <w:tcPr>
            <w:tcW w:w="4921" w:type="dxa"/>
            <w:vAlign w:val="center"/>
            <w:hideMark/>
          </w:tcPr>
          <w:p w14:paraId="5FEE9322" w14:textId="432E6D20" w:rsidR="005377E8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Общение, направленное на достижение договорённостей и соглашений</w:t>
            </w:r>
          </w:p>
        </w:tc>
      </w:tr>
      <w:tr w:rsidR="005377E8" w:rsidRPr="00FC7C72" w14:paraId="3FE22D56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5CE35031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4921" w:type="dxa"/>
            <w:vAlign w:val="center"/>
            <w:hideMark/>
          </w:tcPr>
          <w:p w14:paraId="6D786C5D" w14:textId="76C8A2F4" w:rsidR="005377E8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письменного делового общения, предполагающая соблюдение определённых стандартов оформления.</w:t>
            </w:r>
          </w:p>
        </w:tc>
      </w:tr>
      <w:tr w:rsidR="005377E8" w:rsidRPr="00FC7C72" w14:paraId="0F20CD16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0BBF86DF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встреча</w:t>
            </w:r>
          </w:p>
        </w:tc>
        <w:tc>
          <w:tcPr>
            <w:tcW w:w="4921" w:type="dxa"/>
            <w:vAlign w:val="center"/>
            <w:hideMark/>
          </w:tcPr>
          <w:p w14:paraId="7C9C316B" w14:textId="6FE05879" w:rsidR="00A57C83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продукта, услуги или идеи перед аудиторией</w:t>
            </w:r>
          </w:p>
        </w:tc>
      </w:tr>
      <w:tr w:rsidR="005D29FC" w:rsidRPr="00FC7C72" w14:paraId="60485BE4" w14:textId="77777777" w:rsidTr="00C41C31">
        <w:trPr>
          <w:tblCellSpacing w:w="15" w:type="dxa"/>
        </w:trPr>
        <w:tc>
          <w:tcPr>
            <w:tcW w:w="4345" w:type="dxa"/>
            <w:vAlign w:val="center"/>
          </w:tcPr>
          <w:p w14:paraId="3A09CF39" w14:textId="3490514E" w:rsidR="005D29FC" w:rsidRPr="00FC7C72" w:rsidRDefault="005D29FC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Официальное письмо</w:t>
            </w:r>
          </w:p>
        </w:tc>
        <w:tc>
          <w:tcPr>
            <w:tcW w:w="4921" w:type="dxa"/>
            <w:vAlign w:val="center"/>
          </w:tcPr>
          <w:p w14:paraId="255F9E4B" w14:textId="582AAEE2" w:rsidR="005D29FC" w:rsidRPr="00FC7C72" w:rsidRDefault="005D29FC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Встреча, организованная для обсуждения конкретных вопросов или проектов</w:t>
            </w:r>
          </w:p>
        </w:tc>
      </w:tr>
    </w:tbl>
    <w:p w14:paraId="2C11D4E0" w14:textId="27E5CE57" w:rsidR="005377E8" w:rsidRPr="00FC7C72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29FC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</w:t>
      </w:r>
      <w:r w:rsidR="00B84E6A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</w:p>
    <w:p w14:paraId="462145D4" w14:textId="3D77618A" w:rsidR="00AB115D" w:rsidRPr="00FC7C72" w:rsidRDefault="00AB115D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5719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B5719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8810F08" w14:textId="5A2A51E3" w:rsidR="00AB5719" w:rsidRPr="00FC7C72" w:rsidRDefault="00AB5719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62E97" w14:textId="5A94D923" w:rsidR="00AB5719" w:rsidRPr="00FC7C72" w:rsidRDefault="00AB5719" w:rsidP="00AB57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стадиями ведения переговоров и их задачей: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AB5719" w:rsidRPr="00FC7C72" w14:paraId="479D8E87" w14:textId="77777777" w:rsidTr="00F76DD7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3D363A5C" w14:textId="77777777" w:rsidR="00AB5719" w:rsidRPr="00FC7C72" w:rsidRDefault="00AB5719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делового общения</w:t>
            </w:r>
          </w:p>
        </w:tc>
        <w:tc>
          <w:tcPr>
            <w:tcW w:w="4921" w:type="dxa"/>
            <w:vAlign w:val="center"/>
            <w:hideMark/>
          </w:tcPr>
          <w:p w14:paraId="6469BDA7" w14:textId="77777777" w:rsidR="00AB5719" w:rsidRPr="00FC7C72" w:rsidRDefault="00AB5719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B5719" w:rsidRPr="00FC7C72" w14:paraId="1ACD78BB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271A93D" w14:textId="3057FF63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921" w:type="dxa"/>
            <w:vAlign w:val="center"/>
            <w:hideMark/>
          </w:tcPr>
          <w:p w14:paraId="5D76349E" w14:textId="7FAC2336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стратегии и сбор информации  </w:t>
            </w:r>
          </w:p>
        </w:tc>
      </w:tr>
      <w:tr w:rsidR="00AB5719" w:rsidRPr="00FC7C72" w14:paraId="27585CBA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79D548E" w14:textId="3C52081D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фаза</w:t>
            </w:r>
          </w:p>
        </w:tc>
        <w:tc>
          <w:tcPr>
            <w:tcW w:w="4921" w:type="dxa"/>
            <w:vAlign w:val="center"/>
            <w:hideMark/>
          </w:tcPr>
          <w:p w14:paraId="49C1B562" w14:textId="4F6E6C99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8E4B51" w:rsidRPr="00FC7C72">
              <w:t xml:space="preserve">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позиций и аргументов</w:t>
            </w:r>
          </w:p>
        </w:tc>
      </w:tr>
      <w:tr w:rsidR="00AB5719" w:rsidRPr="00FC7C72" w14:paraId="60EE6948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3EA032C" w14:textId="5D33BD8A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4921" w:type="dxa"/>
            <w:vAlign w:val="center"/>
            <w:hideMark/>
          </w:tcPr>
          <w:p w14:paraId="438859EB" w14:textId="3BFFE27D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успешности переговоров и извлечение уроков</w:t>
            </w:r>
          </w:p>
        </w:tc>
      </w:tr>
      <w:tr w:rsidR="00AB5719" w:rsidRPr="00FC7C72" w14:paraId="486A42F8" w14:textId="77777777" w:rsidTr="008618FB">
        <w:trPr>
          <w:tblCellSpacing w:w="15" w:type="dxa"/>
        </w:trPr>
        <w:tc>
          <w:tcPr>
            <w:tcW w:w="4345" w:type="dxa"/>
            <w:vAlign w:val="center"/>
          </w:tcPr>
          <w:p w14:paraId="3549D1FD" w14:textId="282BDE47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</w:p>
        </w:tc>
        <w:tc>
          <w:tcPr>
            <w:tcW w:w="4921" w:type="dxa"/>
            <w:vAlign w:val="center"/>
          </w:tcPr>
          <w:p w14:paraId="6C09A0C9" w14:textId="0654DCDA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согласия и подписание документов</w:t>
            </w:r>
          </w:p>
        </w:tc>
      </w:tr>
    </w:tbl>
    <w:p w14:paraId="2F97F8FD" w14:textId="58C29FC0" w:rsidR="00AB5719" w:rsidRPr="00FC7C72" w:rsidRDefault="00AB5719" w:rsidP="00AB5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E4B51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</w:t>
      </w: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, 3-Г, 4-</w:t>
      </w:r>
      <w:r w:rsidR="008E4B51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437D407" w14:textId="0429F5AD" w:rsidR="00AB5719" w:rsidRPr="00FC7C72" w:rsidRDefault="00AB5719" w:rsidP="00AB5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0EF6E340" w14:textId="3DC287A2" w:rsidR="005377E8" w:rsidRPr="00FC7C72" w:rsidRDefault="005377E8" w:rsidP="005377E8">
      <w:pPr>
        <w:rPr>
          <w:sz w:val="28"/>
          <w:szCs w:val="28"/>
        </w:rPr>
      </w:pPr>
    </w:p>
    <w:p w14:paraId="18B148F0" w14:textId="53E6AE7E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219F4" w14:textId="77777777" w:rsidR="008E4B51" w:rsidRPr="00FC7C72" w:rsidRDefault="008E1207" w:rsidP="00B86A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8E4B51" w:rsidRPr="00FC7C72">
        <w:rPr>
          <w:rFonts w:ascii="Times New Roman" w:hAnsi="Times New Roman" w:cs="Times New Roman"/>
          <w:i/>
          <w:iCs/>
          <w:sz w:val="28"/>
          <w:szCs w:val="28"/>
        </w:rPr>
        <w:t>шагов подготовки к деловым переговорам:</w:t>
      </w:r>
    </w:p>
    <w:p w14:paraId="39FC4E36" w14:textId="3AA47456" w:rsidR="007C1F7F" w:rsidRPr="00FC7C72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F43537" w:rsidRPr="00FC7C72">
        <w:rPr>
          <w:rFonts w:ascii="Times New Roman" w:hAnsi="Times New Roman" w:cs="Times New Roman"/>
          <w:sz w:val="28"/>
          <w:szCs w:val="28"/>
        </w:rPr>
        <w:t>Составление списка вопросов и предложений</w:t>
      </w:r>
    </w:p>
    <w:p w14:paraId="1F5132EE" w14:textId="7F6C96F6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F43537" w:rsidRPr="00FC7C72">
        <w:rPr>
          <w:rFonts w:ascii="Times New Roman" w:hAnsi="Times New Roman" w:cs="Times New Roman"/>
          <w:sz w:val="28"/>
          <w:szCs w:val="28"/>
        </w:rPr>
        <w:t>Определение целей переговоров</w:t>
      </w:r>
    </w:p>
    <w:p w14:paraId="091B889D" w14:textId="3CDBD344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F43537" w:rsidRPr="00FC7C72">
        <w:rPr>
          <w:rFonts w:ascii="Times New Roman" w:hAnsi="Times New Roman" w:cs="Times New Roman"/>
          <w:sz w:val="28"/>
          <w:szCs w:val="28"/>
        </w:rPr>
        <w:t>Анализ информации о партнёре</w:t>
      </w:r>
    </w:p>
    <w:p w14:paraId="678F6DE3" w14:textId="7034CBDF" w:rsidR="008E4B51" w:rsidRPr="00FC7C72" w:rsidRDefault="007C1F7F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F43537" w:rsidRPr="00FC7C72">
        <w:rPr>
          <w:rFonts w:ascii="Times New Roman" w:hAnsi="Times New Roman" w:cs="Times New Roman"/>
          <w:sz w:val="28"/>
          <w:szCs w:val="28"/>
        </w:rPr>
        <w:t>Разработка стратегии и тактики переговоров</w:t>
      </w:r>
    </w:p>
    <w:p w14:paraId="4DDEAA9D" w14:textId="3787DB64" w:rsidR="008E4B51" w:rsidRPr="00FC7C72" w:rsidRDefault="008E4B51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="00F43537" w:rsidRPr="00FC7C72">
        <w:t xml:space="preserve"> </w:t>
      </w:r>
      <w:r w:rsidR="00F43537" w:rsidRPr="00FC7C72">
        <w:rPr>
          <w:rFonts w:ascii="Times New Roman" w:hAnsi="Times New Roman" w:cs="Times New Roman"/>
          <w:sz w:val="28"/>
          <w:szCs w:val="28"/>
        </w:rPr>
        <w:t>Подбор команды переговорщиков</w:t>
      </w:r>
    </w:p>
    <w:p w14:paraId="5BB9A8CA" w14:textId="069611A9" w:rsidR="008E4B51" w:rsidRPr="00FC7C72" w:rsidRDefault="00F4353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Выбор времени и места проведения</w:t>
      </w:r>
    </w:p>
    <w:p w14:paraId="67A925E9" w14:textId="0C9C7A48" w:rsidR="00F43537" w:rsidRPr="00FC7C72" w:rsidRDefault="00F4353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Ё)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Окончательная проверка готовности</w:t>
      </w:r>
    </w:p>
    <w:p w14:paraId="2FDB5551" w14:textId="77D942DA" w:rsidR="00F43537" w:rsidRPr="00FC7C72" w:rsidRDefault="00F4353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Подготовка необходимых документов</w:t>
      </w:r>
    </w:p>
    <w:p w14:paraId="4C583154" w14:textId="788405FD" w:rsidR="007C1F7F" w:rsidRPr="00FC7C72" w:rsidRDefault="008E120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B86A76"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FC7C72">
        <w:rPr>
          <w:rFonts w:ascii="Times New Roman" w:hAnsi="Times New Roman" w:cs="Times New Roman"/>
          <w:sz w:val="28"/>
          <w:szCs w:val="28"/>
        </w:rPr>
        <w:t>В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FC7C72">
        <w:rPr>
          <w:rFonts w:ascii="Times New Roman" w:hAnsi="Times New Roman" w:cs="Times New Roman"/>
          <w:sz w:val="28"/>
          <w:szCs w:val="28"/>
        </w:rPr>
        <w:t>Г</w:t>
      </w:r>
      <w:r w:rsidR="000C305C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FC7C72">
        <w:rPr>
          <w:rFonts w:ascii="Times New Roman" w:hAnsi="Times New Roman" w:cs="Times New Roman"/>
          <w:sz w:val="28"/>
          <w:szCs w:val="28"/>
        </w:rPr>
        <w:t>А</w:t>
      </w:r>
      <w:r w:rsidR="00F43537" w:rsidRPr="00FC7C72">
        <w:rPr>
          <w:rFonts w:ascii="Times New Roman" w:hAnsi="Times New Roman" w:cs="Times New Roman"/>
          <w:sz w:val="28"/>
          <w:szCs w:val="28"/>
        </w:rPr>
        <w:t>, Ж, Д, Е, Ё</w:t>
      </w:r>
    </w:p>
    <w:p w14:paraId="04A3D26C" w14:textId="4EFB9A57" w:rsidR="006B1D58" w:rsidRDefault="00B86A7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43537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F43537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255CDEAA" w14:textId="77777777" w:rsidR="00480CCA" w:rsidRPr="00FC7C72" w:rsidRDefault="00480CC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16B132D3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</w:t>
      </w:r>
      <w:r w:rsidR="00F43537" w:rsidRPr="00FC7C72">
        <w:rPr>
          <w:rFonts w:ascii="Times New Roman" w:hAnsi="Times New Roman" w:cs="Times New Roman"/>
          <w:i/>
          <w:iCs/>
          <w:sz w:val="28"/>
          <w:szCs w:val="28"/>
        </w:rPr>
        <w:t>последовательность шагов помогут поддерживать этичное поведение на работе</w:t>
      </w:r>
      <w:r w:rsidR="00CA3F38" w:rsidRPr="00FC7C7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12EEB831" w:rsidR="007C1F7F" w:rsidRPr="00FC7C72" w:rsidRDefault="007C1F7F" w:rsidP="00CA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CA3F38" w:rsidRPr="00FC7C72">
        <w:rPr>
          <w:rFonts w:ascii="Times New Roman" w:hAnsi="Times New Roman" w:cs="Times New Roman"/>
          <w:sz w:val="28"/>
          <w:szCs w:val="28"/>
        </w:rPr>
        <w:t>Честность и открытость в делах</w:t>
      </w:r>
    </w:p>
    <w:p w14:paraId="56307B14" w14:textId="669A1EE5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Поддержание профессионального внешнего вида  </w:t>
      </w:r>
    </w:p>
    <w:p w14:paraId="1CEE9F56" w14:textId="00700E9B" w:rsidR="007C1F7F" w:rsidRPr="00FC7C72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CA3F38" w:rsidRPr="00FC7C72">
        <w:rPr>
          <w:rFonts w:ascii="Times New Roman" w:hAnsi="Times New Roman" w:cs="Times New Roman"/>
          <w:sz w:val="28"/>
          <w:szCs w:val="28"/>
        </w:rPr>
        <w:t>Уважение коллег и начальства</w:t>
      </w:r>
    </w:p>
    <w:p w14:paraId="09635D65" w14:textId="258D7E21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Соблюдение корпоративных стандартов </w:t>
      </w:r>
    </w:p>
    <w:p w14:paraId="00BAC025" w14:textId="08680ACA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Стремление к профессиональному развитию</w:t>
      </w:r>
    </w:p>
    <w:p w14:paraId="60B8B483" w14:textId="6C1B9D45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Своевременное выполнение обязанностей</w:t>
      </w:r>
    </w:p>
    <w:p w14:paraId="297DEBAA" w14:textId="3D9C1973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Ё) Эффективное использование рабочего времени  </w:t>
      </w:r>
    </w:p>
    <w:p w14:paraId="7382AB46" w14:textId="2B302DEF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FC7C72">
        <w:rPr>
          <w:rFonts w:ascii="Times New Roman" w:hAnsi="Times New Roman" w:cs="Times New Roman"/>
          <w:sz w:val="28"/>
          <w:szCs w:val="28"/>
        </w:rPr>
        <w:t>Г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FC7C72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FC7C72">
        <w:rPr>
          <w:rFonts w:ascii="Times New Roman" w:hAnsi="Times New Roman" w:cs="Times New Roman"/>
          <w:sz w:val="28"/>
          <w:szCs w:val="28"/>
        </w:rPr>
        <w:t>А</w:t>
      </w:r>
      <w:r w:rsidR="00CA3F38" w:rsidRPr="00FC7C72">
        <w:rPr>
          <w:rFonts w:ascii="Times New Roman" w:hAnsi="Times New Roman" w:cs="Times New Roman"/>
          <w:sz w:val="28"/>
          <w:szCs w:val="28"/>
        </w:rPr>
        <w:t>, Е, Ё, Д</w:t>
      </w:r>
    </w:p>
    <w:p w14:paraId="60FDC92C" w14:textId="76D6D82D" w:rsidR="00B86A76" w:rsidRPr="00FC7C72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CA3F38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CA3F38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07AAF36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8BCB3" w14:textId="77777777" w:rsidR="00CA3F38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3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CA3F38" w:rsidRPr="00FC7C72">
        <w:rPr>
          <w:rFonts w:ascii="Times New Roman" w:hAnsi="Times New Roman" w:cs="Times New Roman"/>
          <w:i/>
          <w:iCs/>
          <w:sz w:val="28"/>
          <w:szCs w:val="28"/>
        </w:rPr>
        <w:t>правил поведения на переговорах:</w:t>
      </w:r>
    </w:p>
    <w:p w14:paraId="613010D9" w14:textId="47D80AFC" w:rsidR="000E180E" w:rsidRPr="00FC7C72" w:rsidRDefault="000E180E" w:rsidP="0090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9009D4" w:rsidRPr="00FC7C72">
        <w:rPr>
          <w:rFonts w:ascii="Times New Roman" w:hAnsi="Times New Roman" w:cs="Times New Roman"/>
          <w:sz w:val="28"/>
          <w:szCs w:val="28"/>
        </w:rPr>
        <w:t>Уважение мнения оппонента</w:t>
      </w:r>
    </w:p>
    <w:p w14:paraId="0C033891" w14:textId="3BF8BEC5" w:rsidR="000E180E" w:rsidRPr="00FC7C72" w:rsidRDefault="000E180E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009D4" w:rsidRPr="00FC7C72">
        <w:rPr>
          <w:rFonts w:ascii="Times New Roman" w:hAnsi="Times New Roman" w:cs="Times New Roman"/>
          <w:sz w:val="28"/>
          <w:szCs w:val="28"/>
        </w:rPr>
        <w:t>Использование аргументов в поддержку своей точки зрения</w:t>
      </w:r>
    </w:p>
    <w:p w14:paraId="729DBD15" w14:textId="5A781181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Поддержание доброжелательной атмосферы  </w:t>
      </w:r>
    </w:p>
    <w:p w14:paraId="286BC77D" w14:textId="2112715C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9009D4" w:rsidRPr="00FC7C72">
        <w:rPr>
          <w:rFonts w:ascii="Times New Roman" w:hAnsi="Times New Roman" w:cs="Times New Roman"/>
          <w:sz w:val="28"/>
          <w:szCs w:val="28"/>
        </w:rPr>
        <w:t xml:space="preserve">Активное слушание собеседника  </w:t>
      </w:r>
    </w:p>
    <w:p w14:paraId="0B304F92" w14:textId="72AA0FD8" w:rsidR="00B86A76" w:rsidRPr="00FC7C72" w:rsidRDefault="00B86A7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="009009D4" w:rsidRPr="00FC7C72">
        <w:rPr>
          <w:rFonts w:ascii="Times New Roman" w:hAnsi="Times New Roman" w:cs="Times New Roman"/>
          <w:sz w:val="28"/>
        </w:rPr>
        <w:t>Готовность к компромиссу</w:t>
      </w:r>
    </w:p>
    <w:p w14:paraId="47A2D510" w14:textId="6A636AEA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="009009D4" w:rsidRPr="00FC7C72">
        <w:t xml:space="preserve"> </w:t>
      </w:r>
      <w:r w:rsidR="009009D4" w:rsidRPr="00FC7C72">
        <w:rPr>
          <w:rFonts w:ascii="Times New Roman" w:hAnsi="Times New Roman" w:cs="Times New Roman"/>
          <w:sz w:val="28"/>
          <w:szCs w:val="28"/>
        </w:rPr>
        <w:t>Конструктивное разрешение конфликтов</w:t>
      </w:r>
    </w:p>
    <w:p w14:paraId="608ECAF3" w14:textId="4E093BC5" w:rsidR="009009D4" w:rsidRPr="00FC7C72" w:rsidRDefault="009009D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Ё) Четкое изложение своей позиции  </w:t>
      </w:r>
    </w:p>
    <w:p w14:paraId="53355109" w14:textId="725EFFC4" w:rsidR="000E180E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FC7C72">
        <w:rPr>
          <w:rFonts w:ascii="Times New Roman" w:hAnsi="Times New Roman" w:cs="Times New Roman"/>
          <w:sz w:val="28"/>
          <w:szCs w:val="28"/>
        </w:rPr>
        <w:t>В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Г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А,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 Ё,</w:t>
      </w:r>
      <w:r w:rsidR="0006205F" w:rsidRPr="00FC7C72">
        <w:rPr>
          <w:rFonts w:ascii="Times New Roman" w:hAnsi="Times New Roman" w:cs="Times New Roman"/>
          <w:sz w:val="28"/>
          <w:szCs w:val="28"/>
        </w:rPr>
        <w:t xml:space="preserve"> Б</w:t>
      </w:r>
      <w:r w:rsidR="00CA3F38" w:rsidRPr="00FC7C72">
        <w:rPr>
          <w:rFonts w:ascii="Times New Roman" w:hAnsi="Times New Roman" w:cs="Times New Roman"/>
          <w:sz w:val="28"/>
          <w:szCs w:val="28"/>
        </w:rPr>
        <w:t>, Д, Е</w:t>
      </w:r>
    </w:p>
    <w:p w14:paraId="1D287C02" w14:textId="4186E928" w:rsidR="00B86A76" w:rsidRPr="00FC7C72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009D4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9009D4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41492490" w14:textId="2E0C8C7E" w:rsidR="00BA1165" w:rsidRPr="00FC7C72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6F779" w14:textId="6AA1B32F" w:rsidR="00B86A76" w:rsidRPr="00FC7C72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4</w:t>
      </w:r>
      <w:r w:rsidR="00A42DE0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9009D4" w:rsidRPr="00FC7C72">
        <w:rPr>
          <w:rFonts w:ascii="Times New Roman" w:hAnsi="Times New Roman" w:cs="Times New Roman"/>
          <w:i/>
          <w:iCs/>
          <w:sz w:val="28"/>
          <w:szCs w:val="28"/>
        </w:rPr>
        <w:t>действий при установлении новых деловых контактов:</w:t>
      </w:r>
    </w:p>
    <w:p w14:paraId="48DCE8A8" w14:textId="60F60A78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9009D4" w:rsidRPr="00FC7C72">
        <w:rPr>
          <w:rFonts w:ascii="Times New Roman" w:hAnsi="Times New Roman" w:cs="Times New Roman"/>
          <w:sz w:val="28"/>
          <w:szCs w:val="28"/>
        </w:rPr>
        <w:t xml:space="preserve">Установление первого контакта  </w:t>
      </w:r>
    </w:p>
    <w:p w14:paraId="5DD65024" w14:textId="29CC9EBC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009D4" w:rsidRPr="00FC7C72">
        <w:rPr>
          <w:rFonts w:ascii="Times New Roman" w:hAnsi="Times New Roman" w:cs="Times New Roman"/>
          <w:sz w:val="28"/>
          <w:szCs w:val="28"/>
        </w:rPr>
        <w:t>Оценка перспектив сотрудничества</w:t>
      </w:r>
    </w:p>
    <w:p w14:paraId="01CD707D" w14:textId="76692FB6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8618FB" w:rsidRPr="00FC7C72">
        <w:rPr>
          <w:rFonts w:ascii="Times New Roman" w:hAnsi="Times New Roman" w:cs="Times New Roman"/>
          <w:sz w:val="28"/>
          <w:szCs w:val="28"/>
        </w:rPr>
        <w:t>Реализация совместных проектов</w:t>
      </w:r>
    </w:p>
    <w:p w14:paraId="4161251B" w14:textId="2686636F" w:rsidR="00BA1165" w:rsidRPr="00FC7C72" w:rsidRDefault="00BA1165" w:rsidP="0090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9009D4" w:rsidRPr="00FC7C72">
        <w:rPr>
          <w:rFonts w:ascii="Times New Roman" w:hAnsi="Times New Roman" w:cs="Times New Roman"/>
          <w:sz w:val="28"/>
          <w:szCs w:val="28"/>
        </w:rPr>
        <w:t>Разработка стратегии взаимодействия</w:t>
      </w:r>
    </w:p>
    <w:p w14:paraId="6E89CA7F" w14:textId="21ADF2B1" w:rsidR="00B86A76" w:rsidRPr="00FC7C72" w:rsidRDefault="00B86A76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Д) </w:t>
      </w:r>
      <w:r w:rsidR="008618FB" w:rsidRPr="00FC7C72">
        <w:rPr>
          <w:rFonts w:ascii="Times New Roman" w:hAnsi="Times New Roman" w:cs="Times New Roman"/>
          <w:sz w:val="28"/>
          <w:szCs w:val="28"/>
        </w:rPr>
        <w:t xml:space="preserve">Выполнение обязательств и поддержание связей </w:t>
      </w:r>
    </w:p>
    <w:p w14:paraId="0E35AC79" w14:textId="3959702D" w:rsidR="009009D4" w:rsidRPr="00FC7C72" w:rsidRDefault="009009D4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 xml:space="preserve">Согласование условий работы </w:t>
      </w:r>
    </w:p>
    <w:p w14:paraId="327691FE" w14:textId="6FAB6D2F" w:rsidR="00BA1165" w:rsidRPr="00FC7C72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FC7C72">
        <w:rPr>
          <w:rFonts w:ascii="Times New Roman" w:hAnsi="Times New Roman" w:cs="Times New Roman"/>
          <w:sz w:val="28"/>
          <w:szCs w:val="28"/>
        </w:rPr>
        <w:t>: А, Б</w:t>
      </w:r>
      <w:r w:rsidR="00BA1165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Г</w:t>
      </w:r>
      <w:r w:rsidR="009009D4" w:rsidRPr="00FC7C72">
        <w:rPr>
          <w:rFonts w:ascii="Times New Roman" w:hAnsi="Times New Roman" w:cs="Times New Roman"/>
          <w:sz w:val="28"/>
          <w:szCs w:val="28"/>
        </w:rPr>
        <w:t>, Е</w:t>
      </w:r>
      <w:r w:rsidR="0006205F" w:rsidRPr="00FC7C72">
        <w:rPr>
          <w:rFonts w:ascii="Times New Roman" w:hAnsi="Times New Roman" w:cs="Times New Roman"/>
          <w:sz w:val="28"/>
          <w:szCs w:val="28"/>
        </w:rPr>
        <w:t>, В</w:t>
      </w:r>
      <w:r w:rsidR="000C1A4A" w:rsidRPr="00FC7C72">
        <w:rPr>
          <w:rFonts w:ascii="Times New Roman" w:hAnsi="Times New Roman" w:cs="Times New Roman"/>
          <w:sz w:val="28"/>
          <w:szCs w:val="28"/>
        </w:rPr>
        <w:t>, Д</w:t>
      </w:r>
    </w:p>
    <w:p w14:paraId="3D940DF2" w14:textId="1E88931F" w:rsidR="00B86A76" w:rsidRPr="00FC7C72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618FB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8618FB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6690B627" w14:textId="16DC905E" w:rsidR="00A42DE0" w:rsidRPr="00FC7C72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9AEAB" w14:textId="57A3E577" w:rsidR="000C1A4A" w:rsidRPr="00FC7C72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5</w:t>
      </w:r>
      <w:r w:rsidR="00FD0D4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8618FB" w:rsidRPr="00FC7C72">
        <w:rPr>
          <w:rFonts w:ascii="Times New Roman" w:hAnsi="Times New Roman" w:cs="Times New Roman"/>
          <w:i/>
          <w:iCs/>
          <w:sz w:val="28"/>
          <w:szCs w:val="28"/>
        </w:rPr>
        <w:t>действий при проведении деловой встречи:</w:t>
      </w:r>
    </w:p>
    <w:p w14:paraId="10F90BCF" w14:textId="42627255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iCs/>
          <w:sz w:val="28"/>
          <w:szCs w:val="28"/>
        </w:rPr>
        <w:t>А</w:t>
      </w:r>
      <w:r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Вступительное слово ведущего  </w:t>
      </w:r>
    </w:p>
    <w:p w14:paraId="3D46BCC5" w14:textId="3D293F21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Презентация темы встречи  </w:t>
      </w:r>
    </w:p>
    <w:p w14:paraId="5DC4B0B9" w14:textId="52DBB01D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Ответы на вопросы участников  </w:t>
      </w:r>
    </w:p>
    <w:p w14:paraId="6093DF23" w14:textId="073851CD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Начало встречи, приветствие участников  </w:t>
      </w:r>
    </w:p>
    <w:p w14:paraId="09B7A24A" w14:textId="13771913" w:rsidR="000C1A4A" w:rsidRPr="00FC7C72" w:rsidRDefault="000C1A4A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Определение дальнейших шагов и планов  </w:t>
      </w:r>
    </w:p>
    <w:p w14:paraId="399D44E7" w14:textId="1E75EBA0" w:rsidR="00AC18A1" w:rsidRPr="00FC7C72" w:rsidRDefault="00AC18A1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Е) Обсуждение вопросов повестки дня  </w:t>
      </w:r>
    </w:p>
    <w:p w14:paraId="375F8A0E" w14:textId="32AC2DB4" w:rsidR="00AC18A1" w:rsidRPr="00FC7C72" w:rsidRDefault="00AC18A1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Ё) Завершение встречи, прощание</w:t>
      </w:r>
    </w:p>
    <w:p w14:paraId="6F923662" w14:textId="19BA02B2" w:rsidR="00AC18A1" w:rsidRPr="00FC7C72" w:rsidRDefault="00AC18A1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Ж) Подведение итогов встречи  </w:t>
      </w:r>
    </w:p>
    <w:p w14:paraId="7CF7B67A" w14:textId="7880C73A" w:rsidR="00FD0D4F" w:rsidRPr="00FC7C72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FC7C72">
        <w:rPr>
          <w:rFonts w:ascii="Times New Roman" w:hAnsi="Times New Roman" w:cs="Times New Roman"/>
          <w:sz w:val="28"/>
          <w:szCs w:val="28"/>
        </w:rPr>
        <w:t>ответ</w:t>
      </w:r>
      <w:r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0C1A4A" w:rsidRPr="00FC7C72">
        <w:rPr>
          <w:rFonts w:ascii="Times New Roman" w:hAnsi="Times New Roman" w:cs="Times New Roman"/>
          <w:sz w:val="28"/>
          <w:szCs w:val="28"/>
        </w:rPr>
        <w:t xml:space="preserve">Г, А, Б, </w:t>
      </w:r>
      <w:r w:rsidR="008618FB" w:rsidRPr="00FC7C72">
        <w:rPr>
          <w:rFonts w:ascii="Times New Roman" w:hAnsi="Times New Roman" w:cs="Times New Roman"/>
          <w:sz w:val="28"/>
          <w:szCs w:val="28"/>
        </w:rPr>
        <w:t xml:space="preserve">Е, </w:t>
      </w:r>
      <w:r w:rsidR="000C1A4A" w:rsidRPr="00FC7C72">
        <w:rPr>
          <w:rFonts w:ascii="Times New Roman" w:hAnsi="Times New Roman" w:cs="Times New Roman"/>
          <w:sz w:val="28"/>
          <w:szCs w:val="28"/>
        </w:rPr>
        <w:t>В, Д</w:t>
      </w:r>
      <w:r w:rsidR="00AC18A1" w:rsidRPr="00FC7C72">
        <w:rPr>
          <w:rFonts w:ascii="Times New Roman" w:hAnsi="Times New Roman" w:cs="Times New Roman"/>
          <w:sz w:val="28"/>
          <w:szCs w:val="28"/>
        </w:rPr>
        <w:t>, Ж, Ё</w:t>
      </w:r>
    </w:p>
    <w:p w14:paraId="0A9E2247" w14:textId="7F67FA65" w:rsidR="00854127" w:rsidRPr="00FC7C72" w:rsidRDefault="000C1A4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C18A1" w:rsidRPr="00FC7C72">
        <w:rPr>
          <w:rFonts w:ascii="Times New Roman" w:hAnsi="Times New Roman" w:cs="Times New Roman"/>
          <w:sz w:val="28"/>
          <w:szCs w:val="28"/>
        </w:rPr>
        <w:t>5 (ПК-5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E596A74" w14:textId="77777777" w:rsidR="008618FB" w:rsidRPr="00FC7C72" w:rsidRDefault="008618F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C7C72" w:rsidRDefault="00E638A6" w:rsidP="00914935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на дополнение</w:t>
      </w:r>
    </w:p>
    <w:p w14:paraId="7260EBD4" w14:textId="77777777" w:rsidR="002E2FE9" w:rsidRPr="00FC7C72" w:rsidRDefault="008829A5" w:rsidP="002E2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5110FE3" w14:textId="7518B662" w:rsidR="008829A5" w:rsidRPr="00FC7C72" w:rsidRDefault="002E2FE9" w:rsidP="002E2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______________ </w:t>
      </w:r>
      <w:r w:rsidRPr="00FC7C7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FC7C72">
        <w:rPr>
          <w:rFonts w:ascii="Times New Roman" w:hAnsi="Times New Roman" w:cs="Times New Roman"/>
          <w:sz w:val="28"/>
          <w:szCs w:val="28"/>
        </w:rPr>
        <w:t>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обеспечить наибольший эффект в достижении поставленных культура речи</w:t>
      </w:r>
    </w:p>
    <w:p w14:paraId="5A9B666F" w14:textId="52FDFE7C" w:rsidR="008829A5" w:rsidRPr="00FC7C72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FC7C72">
        <w:rPr>
          <w:rFonts w:ascii="Times New Roman" w:hAnsi="Times New Roman" w:cs="Times New Roman"/>
          <w:sz w:val="28"/>
          <w:szCs w:val="28"/>
        </w:rPr>
        <w:t xml:space="preserve"> ПК-</w:t>
      </w:r>
      <w:r w:rsidR="002E2FE9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65B7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E2FE9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65B7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67844D28" w14:textId="15F9ED37" w:rsidR="008829A5" w:rsidRPr="00FC7C72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FC7C72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4F61D14D" w14:textId="0975454E" w:rsidR="00C41C31" w:rsidRPr="00FC7C72" w:rsidRDefault="00C41C31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Дополните правило этикета: </w:t>
      </w:r>
      <w:r w:rsidR="00480CCA">
        <w:rPr>
          <w:rFonts w:ascii="Times New Roman" w:hAnsi="Times New Roman" w:cs="Times New Roman"/>
          <w:sz w:val="28"/>
          <w:szCs w:val="28"/>
        </w:rPr>
        <w:t>«</w:t>
      </w:r>
      <w:r w:rsidRPr="00FC7C72">
        <w:rPr>
          <w:rFonts w:ascii="Times New Roman" w:hAnsi="Times New Roman" w:cs="Times New Roman"/>
          <w:sz w:val="28"/>
          <w:szCs w:val="28"/>
        </w:rPr>
        <w:t>При входе в помещение ______________ проходит первым</w:t>
      </w:r>
      <w:r w:rsidR="00480CCA">
        <w:rPr>
          <w:rFonts w:ascii="Times New Roman" w:hAnsi="Times New Roman" w:cs="Times New Roman"/>
          <w:sz w:val="28"/>
          <w:szCs w:val="28"/>
        </w:rPr>
        <w:t>»</w:t>
      </w:r>
    </w:p>
    <w:p w14:paraId="1FFBB2FD" w14:textId="3261A1C0" w:rsidR="00914935" w:rsidRPr="00FC7C72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1C31" w:rsidRPr="00FC7C72">
        <w:rPr>
          <w:rFonts w:ascii="Times New Roman" w:hAnsi="Times New Roman" w:cs="Times New Roman"/>
          <w:sz w:val="28"/>
          <w:szCs w:val="28"/>
        </w:rPr>
        <w:t>старший по должности или возрасту</w:t>
      </w:r>
    </w:p>
    <w:p w14:paraId="152B62AB" w14:textId="5019B78D" w:rsidR="001D189C" w:rsidRPr="00FC7C72" w:rsidRDefault="001D189C" w:rsidP="001D1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C41C31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C41C31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4C61F6B" w14:textId="77777777" w:rsidR="00923F21" w:rsidRPr="00FC7C72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FC7C72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3</w:t>
      </w:r>
      <w:r w:rsidR="00923F21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DC4B690" w14:textId="1E787AC0" w:rsidR="00AB168E" w:rsidRPr="00FC7C72" w:rsidRDefault="00C41C31" w:rsidP="00AB1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Дополните рекомендацию по общению с недовольными гостями:</w:t>
      </w:r>
      <w:r w:rsidR="00AB168E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480CCA">
        <w:rPr>
          <w:rFonts w:ascii="Times New Roman" w:hAnsi="Times New Roman" w:cs="Times New Roman"/>
          <w:sz w:val="28"/>
          <w:szCs w:val="28"/>
        </w:rPr>
        <w:t>«</w:t>
      </w:r>
      <w:r w:rsidR="00AB168E" w:rsidRPr="00FC7C72">
        <w:rPr>
          <w:rFonts w:ascii="Times New Roman" w:hAnsi="Times New Roman" w:cs="Times New Roman"/>
          <w:sz w:val="28"/>
          <w:szCs w:val="28"/>
        </w:rPr>
        <w:t>При общении с недовольными гостями сотрудники должны ____________, чтобы смягчить ситуацию и предложить решение проблемы</w:t>
      </w:r>
      <w:r w:rsidR="00480CCA">
        <w:rPr>
          <w:rFonts w:ascii="Times New Roman" w:hAnsi="Times New Roman" w:cs="Times New Roman"/>
          <w:sz w:val="28"/>
          <w:szCs w:val="28"/>
        </w:rPr>
        <w:t>»</w:t>
      </w:r>
    </w:p>
    <w:p w14:paraId="15D16F75" w14:textId="05A37012" w:rsidR="00923F21" w:rsidRPr="00FC7C72" w:rsidRDefault="00923F21" w:rsidP="00AB1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168E" w:rsidRPr="00FC7C72">
        <w:rPr>
          <w:rFonts w:ascii="Times New Roman" w:hAnsi="Times New Roman" w:cs="Times New Roman"/>
          <w:sz w:val="28"/>
          <w:szCs w:val="28"/>
        </w:rPr>
        <w:t>проявлять эмпатию и готовность помочь</w:t>
      </w:r>
    </w:p>
    <w:p w14:paraId="2403E2ED" w14:textId="6A0F1FD4" w:rsidR="000C1A4A" w:rsidRPr="00FC7C72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168E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B168E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3B0437C8" w14:textId="10F2CFCE" w:rsidR="000C1A4A" w:rsidRPr="00FC7C72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FC7C72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8B99323" w14:textId="77777777" w:rsidR="0026092D" w:rsidRPr="00FC7C72" w:rsidRDefault="0026092D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Каковы основные различия между неофициальным и официальным стилем общения в деловой среде?</w:t>
      </w:r>
    </w:p>
    <w:p w14:paraId="2B430017" w14:textId="3E7CA69E" w:rsidR="00914935" w:rsidRPr="00FC7C72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C7C72">
        <w:rPr>
          <w:rFonts w:ascii="Times New Roman" w:hAnsi="Times New Roman" w:cs="Times New Roman"/>
          <w:sz w:val="28"/>
          <w:szCs w:val="28"/>
        </w:rPr>
        <w:t>:</w:t>
      </w:r>
      <w:r w:rsidR="00FE4E7A" w:rsidRPr="00FC7C72">
        <w:t xml:space="preserve"> </w:t>
      </w:r>
      <w:r w:rsidR="0026092D" w:rsidRPr="00FC7C72">
        <w:rPr>
          <w:rFonts w:ascii="Times New Roman" w:hAnsi="Times New Roman" w:cs="Times New Roman"/>
          <w:sz w:val="28"/>
          <w:szCs w:val="28"/>
        </w:rPr>
        <w:t>Официальный стиль требует большей строгости в формулировке мыслей, тогда как неофициальный допускает эмоциональную окраску. Официальный стиль предполагает употребление специальных терминов и формальной лексики, а неофициальный - просторечий и жаргонизмов</w:t>
      </w:r>
    </w:p>
    <w:p w14:paraId="7E598508" w14:textId="2DF1F9B1" w:rsidR="00F037DE" w:rsidRPr="00FC7C72" w:rsidRDefault="00E660E7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26092D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6092D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4F4F194D" w14:textId="77777777" w:rsidR="00480CCA" w:rsidRDefault="00480CC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04D43E" w:rsidR="00475FAA" w:rsidRPr="00FC7C72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F037DE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DF453FB" w14:textId="23226F01" w:rsidR="00F131C9" w:rsidRPr="00FC7C72" w:rsidRDefault="00E660E7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Назовите основные </w:t>
      </w:r>
      <w:r w:rsidR="00AB168E" w:rsidRPr="00FC7C72">
        <w:rPr>
          <w:rFonts w:ascii="Times New Roman" w:hAnsi="Times New Roman" w:cs="Times New Roman"/>
          <w:sz w:val="28"/>
          <w:szCs w:val="28"/>
        </w:rPr>
        <w:t>виды совещаний</w:t>
      </w:r>
      <w:r w:rsidR="00EA706E" w:rsidRPr="00FC7C72">
        <w:rPr>
          <w:rFonts w:ascii="Times New Roman" w:hAnsi="Times New Roman" w:cs="Times New Roman"/>
          <w:sz w:val="28"/>
          <w:szCs w:val="28"/>
        </w:rPr>
        <w:t>.</w:t>
      </w:r>
    </w:p>
    <w:p w14:paraId="70B00800" w14:textId="64E1C2DE" w:rsidR="00EA706E" w:rsidRPr="00FC7C72" w:rsidRDefault="00AB168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>Правильный ответ: инструктивное, оперативное, проблемное, научно-техническое</w:t>
      </w:r>
      <w:r w:rsidRPr="00FC7C72">
        <w:rPr>
          <w:rFonts w:ascii="Times New Roman" w:hAnsi="Times New Roman" w:cs="Times New Roman"/>
          <w:sz w:val="28"/>
          <w:szCs w:val="28"/>
        </w:rPr>
        <w:cr/>
      </w:r>
      <w:r w:rsidR="00EA706E"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A706E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A706E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482EEC2B" w14:textId="77777777" w:rsidR="00F037DE" w:rsidRPr="00FC7C72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98CCD24" w14:textId="7C6CEF33" w:rsidR="00E660E7" w:rsidRPr="00FC7C72" w:rsidRDefault="00DD6A49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B168E" w:rsidRPr="00FC7C72">
        <w:rPr>
          <w:rFonts w:ascii="Times New Roman" w:hAnsi="Times New Roman" w:cs="Times New Roman"/>
          <w:sz w:val="28"/>
          <w:szCs w:val="28"/>
        </w:rPr>
        <w:t>основные формы коммуникации.</w:t>
      </w:r>
    </w:p>
    <w:p w14:paraId="27F4A33B" w14:textId="6CB25F1A" w:rsidR="008E1207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FC7C72">
        <w:rPr>
          <w:rFonts w:ascii="Times New Roman" w:hAnsi="Times New Roman" w:cs="Times New Roman"/>
          <w:sz w:val="28"/>
          <w:szCs w:val="28"/>
        </w:rPr>
        <w:t>–</w:t>
      </w:r>
      <w:r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E660E7" w:rsidRPr="00FC7C72">
        <w:rPr>
          <w:rFonts w:ascii="Times New Roman" w:hAnsi="Times New Roman" w:cs="Times New Roman"/>
          <w:sz w:val="28"/>
          <w:szCs w:val="28"/>
        </w:rPr>
        <w:t>7</w:t>
      </w:r>
      <w:r w:rsidR="00475FAA" w:rsidRPr="00FC7C7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Pr="00FC7C7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FC7C72">
        <w:rPr>
          <w:rFonts w:ascii="Times New Roman" w:hAnsi="Times New Roman" w:cs="Times New Roman"/>
          <w:sz w:val="28"/>
          <w:szCs w:val="28"/>
        </w:rPr>
        <w:t>:</w:t>
      </w:r>
      <w:r w:rsidR="00475FAA" w:rsidRPr="00FC7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CAE5" w14:textId="21D6D7D9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Устная коммуникация: диалог, монолог, дискуссия.</w:t>
      </w:r>
    </w:p>
    <w:p w14:paraId="33AE995F" w14:textId="3424D4E5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Письменная коммуникация: электронная почта, деловые письма, сообщения в социальных сетях. </w:t>
      </w:r>
    </w:p>
    <w:p w14:paraId="2FD4057E" w14:textId="463ED2B9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Невербальная коммуникация: жесты, мимика, контакт глаз.</w:t>
      </w:r>
    </w:p>
    <w:p w14:paraId="52A653F0" w14:textId="77777777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Визуальная коммуникация: графика, фотографии, видео.</w:t>
      </w:r>
    </w:p>
    <w:p w14:paraId="0EBCDBC9" w14:textId="0F58193B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C72">
        <w:rPr>
          <w:rFonts w:ascii="Times New Roman" w:hAnsi="Times New Roman" w:cs="Times New Roman"/>
          <w:sz w:val="28"/>
          <w:szCs w:val="28"/>
        </w:rPr>
        <w:t>Аудиокоммуникация</w:t>
      </w:r>
      <w:proofErr w:type="spellEnd"/>
      <w:r w:rsidRPr="00FC7C72">
        <w:rPr>
          <w:rFonts w:ascii="Times New Roman" w:hAnsi="Times New Roman" w:cs="Times New Roman"/>
          <w:sz w:val="28"/>
          <w:szCs w:val="28"/>
        </w:rPr>
        <w:t>: телефонный разговор, радиопередача, подкасты.</w:t>
      </w:r>
    </w:p>
    <w:p w14:paraId="1C2F8BD2" w14:textId="781571C7" w:rsidR="004768AD" w:rsidRPr="00FC7C72" w:rsidRDefault="004768AD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FC7C72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FC7C72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E660E7" w:rsidRPr="00FC7C72">
        <w:rPr>
          <w:rFonts w:ascii="Times New Roman" w:hAnsi="Times New Roman" w:cs="Times New Roman"/>
          <w:sz w:val="28"/>
          <w:szCs w:val="28"/>
        </w:rPr>
        <w:t>трех</w:t>
      </w:r>
      <w:r w:rsidR="000A2E9A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FC7C72" w:rsidRPr="00FC7C72">
        <w:rPr>
          <w:rFonts w:ascii="Times New Roman" w:hAnsi="Times New Roman" w:cs="Times New Roman"/>
          <w:sz w:val="28"/>
          <w:szCs w:val="28"/>
        </w:rPr>
        <w:t>форм</w:t>
      </w:r>
    </w:p>
    <w:p w14:paraId="21FA21A5" w14:textId="43FDB4A9" w:rsidR="00E660E7" w:rsidRPr="00FC7C72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C7C72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FC7C72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37D0E1B3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0805F" w14:textId="2F633530" w:rsidR="00C249E5" w:rsidRPr="00FC7C72" w:rsidRDefault="00C249E5" w:rsidP="0009277D">
      <w:pPr>
        <w:ind w:hanging="284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B350B1A" w14:textId="558255FF" w:rsidR="00C249E5" w:rsidRPr="00E638A6" w:rsidRDefault="00C249E5" w:rsidP="00C249E5">
      <w:pPr>
        <w:rPr>
          <w:rFonts w:ascii="Times New Roman" w:hAnsi="Times New Roman" w:cs="Times New Roman"/>
        </w:rPr>
      </w:pPr>
    </w:p>
    <w:p w14:paraId="7CA30AAD" w14:textId="15DD79FF" w:rsidR="00C249E5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6C9DFBE2" w14:textId="77777777" w:rsidR="00C249E5" w:rsidRPr="004768AD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2D59"/>
    <w:rsid w:val="0005110B"/>
    <w:rsid w:val="0005608A"/>
    <w:rsid w:val="0006205F"/>
    <w:rsid w:val="00063EBC"/>
    <w:rsid w:val="0009277D"/>
    <w:rsid w:val="000A14F8"/>
    <w:rsid w:val="000A2E9A"/>
    <w:rsid w:val="000A5BF6"/>
    <w:rsid w:val="000B106D"/>
    <w:rsid w:val="000C135D"/>
    <w:rsid w:val="000C1A4A"/>
    <w:rsid w:val="000C305C"/>
    <w:rsid w:val="000C47D0"/>
    <w:rsid w:val="000E180E"/>
    <w:rsid w:val="00124AC0"/>
    <w:rsid w:val="001758F8"/>
    <w:rsid w:val="001A682F"/>
    <w:rsid w:val="001B453F"/>
    <w:rsid w:val="001B4B47"/>
    <w:rsid w:val="001C01CE"/>
    <w:rsid w:val="001C0A82"/>
    <w:rsid w:val="001D189C"/>
    <w:rsid w:val="001D2730"/>
    <w:rsid w:val="001D60F3"/>
    <w:rsid w:val="001E70AB"/>
    <w:rsid w:val="00207E6F"/>
    <w:rsid w:val="0026092D"/>
    <w:rsid w:val="00286A8E"/>
    <w:rsid w:val="00287620"/>
    <w:rsid w:val="00291AE6"/>
    <w:rsid w:val="002A7E29"/>
    <w:rsid w:val="002B2F26"/>
    <w:rsid w:val="002C657C"/>
    <w:rsid w:val="002E2FE9"/>
    <w:rsid w:val="003000B9"/>
    <w:rsid w:val="00322ACF"/>
    <w:rsid w:val="00347DAA"/>
    <w:rsid w:val="00352462"/>
    <w:rsid w:val="00377981"/>
    <w:rsid w:val="003857BD"/>
    <w:rsid w:val="003917C6"/>
    <w:rsid w:val="003A7116"/>
    <w:rsid w:val="003C3D32"/>
    <w:rsid w:val="003E3A18"/>
    <w:rsid w:val="003F1911"/>
    <w:rsid w:val="003F287B"/>
    <w:rsid w:val="003F65B7"/>
    <w:rsid w:val="00407582"/>
    <w:rsid w:val="0044672A"/>
    <w:rsid w:val="00475FAA"/>
    <w:rsid w:val="004768AD"/>
    <w:rsid w:val="00480CCA"/>
    <w:rsid w:val="004973FB"/>
    <w:rsid w:val="004E23A6"/>
    <w:rsid w:val="005377E8"/>
    <w:rsid w:val="005546AB"/>
    <w:rsid w:val="00556A95"/>
    <w:rsid w:val="005905D2"/>
    <w:rsid w:val="005D29FC"/>
    <w:rsid w:val="00625637"/>
    <w:rsid w:val="00651056"/>
    <w:rsid w:val="006547FC"/>
    <w:rsid w:val="006B1D58"/>
    <w:rsid w:val="006E02EC"/>
    <w:rsid w:val="007719DD"/>
    <w:rsid w:val="007921AD"/>
    <w:rsid w:val="00793F44"/>
    <w:rsid w:val="007979C1"/>
    <w:rsid w:val="007C1F7F"/>
    <w:rsid w:val="0081645B"/>
    <w:rsid w:val="0084519E"/>
    <w:rsid w:val="00854127"/>
    <w:rsid w:val="008618FB"/>
    <w:rsid w:val="0086488E"/>
    <w:rsid w:val="008829A5"/>
    <w:rsid w:val="008969AC"/>
    <w:rsid w:val="008E1207"/>
    <w:rsid w:val="008E4B51"/>
    <w:rsid w:val="009009D4"/>
    <w:rsid w:val="00914935"/>
    <w:rsid w:val="00923F21"/>
    <w:rsid w:val="00957257"/>
    <w:rsid w:val="00957814"/>
    <w:rsid w:val="00965765"/>
    <w:rsid w:val="009C68E4"/>
    <w:rsid w:val="009D1B5F"/>
    <w:rsid w:val="00A034AC"/>
    <w:rsid w:val="00A42DE0"/>
    <w:rsid w:val="00A451E5"/>
    <w:rsid w:val="00A57C83"/>
    <w:rsid w:val="00A849E1"/>
    <w:rsid w:val="00AB115D"/>
    <w:rsid w:val="00AB168E"/>
    <w:rsid w:val="00AB5719"/>
    <w:rsid w:val="00AC18A1"/>
    <w:rsid w:val="00B11258"/>
    <w:rsid w:val="00B20FB5"/>
    <w:rsid w:val="00B62352"/>
    <w:rsid w:val="00B84E6A"/>
    <w:rsid w:val="00B86A76"/>
    <w:rsid w:val="00B9551F"/>
    <w:rsid w:val="00BA1165"/>
    <w:rsid w:val="00BB4120"/>
    <w:rsid w:val="00C249E5"/>
    <w:rsid w:val="00C34F21"/>
    <w:rsid w:val="00C41C31"/>
    <w:rsid w:val="00C50A87"/>
    <w:rsid w:val="00C6000A"/>
    <w:rsid w:val="00C73807"/>
    <w:rsid w:val="00CA3F38"/>
    <w:rsid w:val="00CA5C85"/>
    <w:rsid w:val="00CA6CB5"/>
    <w:rsid w:val="00CB3412"/>
    <w:rsid w:val="00DB0C79"/>
    <w:rsid w:val="00DD6A49"/>
    <w:rsid w:val="00DF7944"/>
    <w:rsid w:val="00E128F4"/>
    <w:rsid w:val="00E638A6"/>
    <w:rsid w:val="00E660E7"/>
    <w:rsid w:val="00EA1D74"/>
    <w:rsid w:val="00EA3B19"/>
    <w:rsid w:val="00EA706E"/>
    <w:rsid w:val="00EB2218"/>
    <w:rsid w:val="00F037DE"/>
    <w:rsid w:val="00F131C9"/>
    <w:rsid w:val="00F43537"/>
    <w:rsid w:val="00F53BB2"/>
    <w:rsid w:val="00F636EB"/>
    <w:rsid w:val="00F90FCF"/>
    <w:rsid w:val="00FC7C72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FD076A1-AB0D-4E63-A8BB-AD4AE713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92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36E2-81B9-409C-A3CA-25CD3AF2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38</cp:revision>
  <cp:lastPrinted>2025-03-12T19:42:00Z</cp:lastPrinted>
  <dcterms:created xsi:type="dcterms:W3CDTF">2025-02-24T08:06:00Z</dcterms:created>
  <dcterms:modified xsi:type="dcterms:W3CDTF">2025-03-17T06:59:00Z</dcterms:modified>
</cp:coreProperties>
</file>