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75CC" w14:textId="77777777" w:rsidR="00B37C8B" w:rsidRPr="005F35D3" w:rsidRDefault="00B37C8B" w:rsidP="005F35D3">
      <w:pPr>
        <w:ind w:left="1000" w:right="1000"/>
        <w:jc w:val="center"/>
        <w:rPr>
          <w:b/>
          <w:spacing w:val="-2"/>
          <w:sz w:val="28"/>
          <w:szCs w:val="28"/>
        </w:rPr>
      </w:pPr>
      <w:r w:rsidRPr="005F35D3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023CD906" w14:textId="77777777" w:rsidR="00B37C8B" w:rsidRPr="005F35D3" w:rsidRDefault="00B37C8B" w:rsidP="005F35D3">
      <w:pPr>
        <w:ind w:left="1000" w:right="1000"/>
        <w:jc w:val="center"/>
        <w:rPr>
          <w:b/>
          <w:sz w:val="28"/>
          <w:szCs w:val="28"/>
        </w:rPr>
      </w:pPr>
      <w:r w:rsidRPr="005F35D3">
        <w:rPr>
          <w:b/>
          <w:spacing w:val="-2"/>
          <w:sz w:val="28"/>
          <w:szCs w:val="28"/>
        </w:rPr>
        <w:t>«Физическая реабилитация (терапия) в педиатрии»</w:t>
      </w:r>
    </w:p>
    <w:p w14:paraId="735E5A59" w14:textId="77777777" w:rsidR="00B37C8B" w:rsidRPr="005F35D3" w:rsidRDefault="00B37C8B" w:rsidP="005F35D3">
      <w:pPr>
        <w:ind w:firstLine="709"/>
        <w:rPr>
          <w:b/>
          <w:sz w:val="28"/>
          <w:szCs w:val="28"/>
        </w:rPr>
      </w:pPr>
    </w:p>
    <w:p w14:paraId="05BCF7C2" w14:textId="77777777" w:rsidR="00B37C8B" w:rsidRPr="005F35D3" w:rsidRDefault="00B37C8B" w:rsidP="005F35D3">
      <w:pPr>
        <w:ind w:firstLine="709"/>
        <w:rPr>
          <w:b/>
          <w:sz w:val="28"/>
          <w:szCs w:val="28"/>
        </w:rPr>
      </w:pPr>
    </w:p>
    <w:p w14:paraId="3D79756A" w14:textId="77777777" w:rsidR="005903AB" w:rsidRPr="005F35D3" w:rsidRDefault="005903AB" w:rsidP="005F35D3">
      <w:pPr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 xml:space="preserve">Задания закрытого </w:t>
      </w:r>
      <w:r w:rsidRPr="005F35D3">
        <w:rPr>
          <w:b/>
          <w:spacing w:val="-4"/>
          <w:sz w:val="28"/>
          <w:szCs w:val="28"/>
        </w:rPr>
        <w:t>типа</w:t>
      </w:r>
    </w:p>
    <w:p w14:paraId="36894629" w14:textId="77777777" w:rsidR="00833446" w:rsidRPr="005F35D3" w:rsidRDefault="00833446" w:rsidP="00592DE6">
      <w:pPr>
        <w:pStyle w:val="a3"/>
        <w:rPr>
          <w:b/>
        </w:rPr>
      </w:pPr>
    </w:p>
    <w:p w14:paraId="337F2137" w14:textId="7F36F40A" w:rsidR="005903AB" w:rsidRPr="00592DE6" w:rsidRDefault="005903AB" w:rsidP="00592DE6">
      <w:pPr>
        <w:ind w:firstLine="680"/>
        <w:jc w:val="both"/>
        <w:rPr>
          <w:b/>
          <w:sz w:val="28"/>
          <w:szCs w:val="28"/>
        </w:rPr>
      </w:pPr>
      <w:bookmarkStart w:id="0" w:name="_Hlk195347080"/>
      <w:r w:rsidRPr="005F35D3">
        <w:rPr>
          <w:b/>
          <w:sz w:val="28"/>
          <w:szCs w:val="28"/>
        </w:rPr>
        <w:t>Задания закрытого типа на выбор правильного ответа</w:t>
      </w:r>
      <w:bookmarkEnd w:id="0"/>
    </w:p>
    <w:p w14:paraId="2F2A1306" w14:textId="79AF11DC" w:rsidR="005903AB" w:rsidRPr="005F35D3" w:rsidRDefault="005903AB" w:rsidP="005F35D3">
      <w:pPr>
        <w:ind w:firstLine="680"/>
        <w:jc w:val="both"/>
        <w:rPr>
          <w:bCs/>
          <w:iCs/>
          <w:sz w:val="28"/>
          <w:szCs w:val="28"/>
        </w:rPr>
      </w:pPr>
    </w:p>
    <w:p w14:paraId="462E9307" w14:textId="6AAB2FCD" w:rsid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1.</w:t>
      </w:r>
      <w:r w:rsidR="001B0C1D" w:rsidRPr="005F35D3">
        <w:rPr>
          <w:sz w:val="28"/>
          <w:szCs w:val="28"/>
          <w:shd w:val="clear" w:color="auto" w:fill="FFFFFF"/>
        </w:rPr>
        <w:t> </w:t>
      </w:r>
      <w:r w:rsidR="005F35D3">
        <w:rPr>
          <w:bCs/>
          <w:iCs/>
          <w:sz w:val="28"/>
          <w:szCs w:val="28"/>
        </w:rPr>
        <w:t>Выберите один правильный ответ</w:t>
      </w:r>
    </w:p>
    <w:p w14:paraId="7C289110" w14:textId="4C4D226D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Основные методы динамического контроля развития тела ребенка в течении первого года жизни– это</w:t>
      </w:r>
    </w:p>
    <w:p w14:paraId="3B520262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А) дерматоглифика</w:t>
      </w:r>
    </w:p>
    <w:p w14:paraId="54322EE9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Б) соматометрия</w:t>
      </w:r>
    </w:p>
    <w:p w14:paraId="243E7B29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В) краниометрия</w:t>
      </w:r>
    </w:p>
    <w:p w14:paraId="0C07978F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Г) одонтометрия</w:t>
      </w:r>
    </w:p>
    <w:p w14:paraId="1A4DFD40" w14:textId="50BC6548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Б</w:t>
      </w:r>
    </w:p>
    <w:p w14:paraId="3CF951D9" w14:textId="4987CDC5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Компетенции (индикаторы): 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  <w:r w:rsidRPr="005F35D3">
        <w:rPr>
          <w:sz w:val="28"/>
          <w:szCs w:val="28"/>
        </w:rPr>
        <w:t xml:space="preserve"> </w:t>
      </w:r>
    </w:p>
    <w:p w14:paraId="43C5C441" w14:textId="77777777" w:rsidR="005903AB" w:rsidRPr="005F35D3" w:rsidRDefault="005903AB" w:rsidP="005F35D3">
      <w:pPr>
        <w:pStyle w:val="a7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4E79A939" w14:textId="4455C17C" w:rsid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rStyle w:val="c1"/>
          <w:color w:val="333333"/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2.</w:t>
      </w:r>
      <w:r w:rsidRPr="005F35D3">
        <w:rPr>
          <w:rStyle w:val="c1"/>
          <w:color w:val="333333"/>
          <w:sz w:val="28"/>
          <w:szCs w:val="28"/>
          <w:shd w:val="clear" w:color="auto" w:fill="FFFFFF"/>
        </w:rPr>
        <w:t> </w:t>
      </w:r>
      <w:r w:rsidR="005F35D3">
        <w:rPr>
          <w:bCs/>
          <w:iCs/>
          <w:sz w:val="28"/>
          <w:szCs w:val="28"/>
        </w:rPr>
        <w:t>Выберите один правильный ответ</w:t>
      </w:r>
    </w:p>
    <w:p w14:paraId="3F987FBF" w14:textId="165B7A90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rStyle w:val="c0"/>
          <w:bCs/>
          <w:color w:val="333333"/>
          <w:sz w:val="28"/>
          <w:szCs w:val="28"/>
          <w:shd w:val="clear" w:color="auto" w:fill="FFFFFF"/>
        </w:rPr>
        <w:t>Часто болеющие дети (ЧБД)</w:t>
      </w:r>
      <w:r w:rsidR="001B0C1D" w:rsidRPr="005F35D3">
        <w:rPr>
          <w:rStyle w:val="c0"/>
          <w:bCs/>
          <w:color w:val="333333"/>
          <w:sz w:val="28"/>
          <w:szCs w:val="28"/>
          <w:shd w:val="clear" w:color="auto" w:fill="FFFFFF"/>
        </w:rPr>
        <w:t xml:space="preserve"> </w:t>
      </w:r>
      <w:r w:rsidR="001B0C1D" w:rsidRPr="005F35D3">
        <w:rPr>
          <w:rStyle w:val="c1"/>
          <w:color w:val="333333"/>
          <w:sz w:val="28"/>
          <w:szCs w:val="28"/>
          <w:shd w:val="clear" w:color="auto" w:fill="FFFFFF"/>
        </w:rPr>
        <w:t>–</w:t>
      </w:r>
      <w:r w:rsidRPr="005F35D3">
        <w:rPr>
          <w:rStyle w:val="c1"/>
          <w:color w:val="333333"/>
          <w:sz w:val="28"/>
          <w:szCs w:val="28"/>
          <w:shd w:val="clear" w:color="auto" w:fill="FFFFFF"/>
        </w:rPr>
        <w:t xml:space="preserve"> это те, кто переносит респираторно-вирусную инфекцию </w:t>
      </w:r>
      <w:r w:rsidRPr="005F35D3">
        <w:rPr>
          <w:sz w:val="28"/>
          <w:szCs w:val="28"/>
          <w:shd w:val="clear" w:color="auto" w:fill="FFFFFF"/>
        </w:rPr>
        <w:t xml:space="preserve">– </w:t>
      </w:r>
    </w:p>
    <w:p w14:paraId="586991E2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А) более 2 раз в год</w:t>
      </w:r>
    </w:p>
    <w:p w14:paraId="650E8096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Б) более 3 раз в год</w:t>
      </w:r>
    </w:p>
    <w:p w14:paraId="7867F380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В) </w:t>
      </w:r>
      <w:r w:rsidRPr="005F35D3">
        <w:rPr>
          <w:rStyle w:val="c1"/>
          <w:color w:val="333333"/>
          <w:sz w:val="28"/>
          <w:szCs w:val="28"/>
          <w:shd w:val="clear" w:color="auto" w:fill="FFFFFF"/>
        </w:rPr>
        <w:t>более 4 раз в год</w:t>
      </w:r>
    </w:p>
    <w:p w14:paraId="46F55CC0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Г) более 5 раз в год</w:t>
      </w:r>
    </w:p>
    <w:p w14:paraId="4DF41747" w14:textId="132F0E1C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В</w:t>
      </w:r>
    </w:p>
    <w:p w14:paraId="282DDD5B" w14:textId="3A856BB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0291A861" w14:textId="77777777" w:rsidR="005903AB" w:rsidRPr="005F35D3" w:rsidRDefault="005903AB" w:rsidP="005F35D3">
      <w:pPr>
        <w:ind w:firstLine="680"/>
        <w:jc w:val="both"/>
        <w:rPr>
          <w:b/>
          <w:i/>
          <w:sz w:val="28"/>
          <w:szCs w:val="28"/>
        </w:rPr>
      </w:pPr>
    </w:p>
    <w:p w14:paraId="6DFFC7C0" w14:textId="77777777" w:rsidR="00592DE6" w:rsidRDefault="005903AB" w:rsidP="005F35D3">
      <w:pPr>
        <w:pStyle w:val="a7"/>
        <w:spacing w:before="0" w:beforeAutospacing="0" w:after="0" w:afterAutospacing="0"/>
        <w:ind w:firstLine="680"/>
        <w:jc w:val="both"/>
        <w:rPr>
          <w:bCs/>
          <w:iCs/>
          <w:sz w:val="28"/>
          <w:szCs w:val="28"/>
        </w:rPr>
      </w:pPr>
      <w:r w:rsidRPr="005F35D3">
        <w:rPr>
          <w:sz w:val="28"/>
          <w:szCs w:val="28"/>
          <w:shd w:val="clear" w:color="auto" w:fill="FFFFFF"/>
        </w:rPr>
        <w:t>3.</w:t>
      </w:r>
      <w:r w:rsidR="005F35D3">
        <w:rPr>
          <w:sz w:val="28"/>
          <w:szCs w:val="28"/>
          <w:shd w:val="clear" w:color="auto" w:fill="FFFFFF"/>
        </w:rPr>
        <w:t> </w:t>
      </w:r>
      <w:r w:rsidR="005F35D3">
        <w:rPr>
          <w:bCs/>
          <w:iCs/>
          <w:sz w:val="28"/>
          <w:szCs w:val="28"/>
        </w:rPr>
        <w:t>Выберите один правильный ответ</w:t>
      </w:r>
    </w:p>
    <w:p w14:paraId="659EC38A" w14:textId="6E05C266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Привычное положение тела человека в покое и в движении– это</w:t>
      </w:r>
    </w:p>
    <w:p w14:paraId="16C07035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А) габитус</w:t>
      </w:r>
    </w:p>
    <w:p w14:paraId="6F9D6A62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Б) осанка</w:t>
      </w:r>
    </w:p>
    <w:p w14:paraId="0507163C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В) вид </w:t>
      </w:r>
    </w:p>
    <w:p w14:paraId="7BECAD2C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Г) атаксия</w:t>
      </w:r>
    </w:p>
    <w:p w14:paraId="41BC65B9" w14:textId="0F3D04DE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Б</w:t>
      </w:r>
    </w:p>
    <w:p w14:paraId="7397440B" w14:textId="41709324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0D1A5209" w14:textId="77777777" w:rsidR="005903AB" w:rsidRPr="005F35D3" w:rsidRDefault="005903AB" w:rsidP="005F35D3">
      <w:pPr>
        <w:ind w:firstLine="680"/>
        <w:jc w:val="both"/>
        <w:rPr>
          <w:b/>
          <w:i/>
          <w:sz w:val="28"/>
          <w:szCs w:val="28"/>
        </w:rPr>
      </w:pPr>
    </w:p>
    <w:p w14:paraId="2A28135D" w14:textId="089F04F8" w:rsid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bookmarkStart w:id="1" w:name="_Hlk195346889"/>
      <w:r w:rsidRPr="005F35D3">
        <w:rPr>
          <w:sz w:val="28"/>
          <w:szCs w:val="28"/>
          <w:shd w:val="clear" w:color="auto" w:fill="FFFFFF"/>
        </w:rPr>
        <w:t>4.</w:t>
      </w:r>
      <w:r w:rsidR="005F35D3">
        <w:rPr>
          <w:sz w:val="28"/>
          <w:szCs w:val="28"/>
          <w:shd w:val="clear" w:color="auto" w:fill="FFFFFF"/>
        </w:rPr>
        <w:t> </w:t>
      </w:r>
      <w:r w:rsidR="005F35D3">
        <w:rPr>
          <w:bCs/>
          <w:iCs/>
          <w:sz w:val="28"/>
          <w:szCs w:val="28"/>
        </w:rPr>
        <w:t>Выберите один правильный ответ</w:t>
      </w:r>
    </w:p>
    <w:p w14:paraId="6B34AF93" w14:textId="62C7E84F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Реабилитация детей и подростков </w:t>
      </w:r>
      <w:r w:rsidR="001B0C1D" w:rsidRPr="005F35D3">
        <w:rPr>
          <w:sz w:val="28"/>
          <w:szCs w:val="28"/>
          <w:shd w:val="clear" w:color="auto" w:fill="FFFFFF"/>
        </w:rPr>
        <w:t xml:space="preserve">– </w:t>
      </w:r>
      <w:r w:rsidRPr="005F35D3">
        <w:rPr>
          <w:sz w:val="28"/>
          <w:szCs w:val="28"/>
          <w:shd w:val="clear" w:color="auto" w:fill="FFFFFF"/>
        </w:rPr>
        <w:t xml:space="preserve">это сложная проблема, которая состоит из: </w:t>
      </w:r>
    </w:p>
    <w:p w14:paraId="5F408446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А) физическая реабилитация</w:t>
      </w:r>
    </w:p>
    <w:p w14:paraId="491F6498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Б) психологическая реабилитация</w:t>
      </w:r>
    </w:p>
    <w:p w14:paraId="5462FC06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В) социальная реабилитация</w:t>
      </w:r>
    </w:p>
    <w:p w14:paraId="746B6617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Г) все перечисленное</w:t>
      </w:r>
    </w:p>
    <w:p w14:paraId="5738807B" w14:textId="0CDE4AEB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Б</w:t>
      </w:r>
    </w:p>
    <w:p w14:paraId="2DA5DFE7" w14:textId="50600C5C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lastRenderedPageBreak/>
        <w:t xml:space="preserve">Компетенции (индикаторы): </w:t>
      </w:r>
      <w:bookmarkEnd w:id="1"/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77046FB1" w14:textId="77777777" w:rsidR="001B0C1D" w:rsidRPr="005F35D3" w:rsidRDefault="001B0C1D" w:rsidP="00592DE6">
      <w:pPr>
        <w:pStyle w:val="a7"/>
        <w:tabs>
          <w:tab w:val="left" w:pos="1248"/>
          <w:tab w:val="left" w:pos="318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1D4F9F9" w14:textId="77777777" w:rsidR="005903AB" w:rsidRPr="005F35D3" w:rsidRDefault="005903AB" w:rsidP="005F35D3">
      <w:pPr>
        <w:ind w:firstLine="680"/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>Задания закрытого типа на установление соответствия</w:t>
      </w:r>
    </w:p>
    <w:p w14:paraId="5286957B" w14:textId="77777777" w:rsidR="005903AB" w:rsidRPr="005F35D3" w:rsidRDefault="005903AB" w:rsidP="005F35D3">
      <w:pPr>
        <w:ind w:firstLine="709"/>
        <w:rPr>
          <w:b/>
          <w:sz w:val="28"/>
          <w:szCs w:val="28"/>
        </w:rPr>
      </w:pPr>
    </w:p>
    <w:p w14:paraId="6CCE8BDE" w14:textId="5A4B342A" w:rsidR="005903AB" w:rsidRPr="005F35D3" w:rsidRDefault="001B0C1D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1. </w:t>
      </w:r>
      <w:r w:rsidR="005903AB" w:rsidRPr="005F35D3">
        <w:rPr>
          <w:sz w:val="28"/>
          <w:szCs w:val="28"/>
        </w:rPr>
        <w:t>Установите соответствие между патологическими симптомами у детей и системами органов, нуждающимися в реабилитации</w:t>
      </w:r>
      <w:r w:rsidR="005F35D3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38"/>
        <w:gridCol w:w="565"/>
        <w:gridCol w:w="4178"/>
      </w:tblGrid>
      <w:tr w:rsidR="001B0C1D" w:rsidRPr="005F35D3" w14:paraId="618A6C53" w14:textId="77777777" w:rsidTr="001B0C1D">
        <w:tc>
          <w:tcPr>
            <w:tcW w:w="562" w:type="dxa"/>
          </w:tcPr>
          <w:p w14:paraId="67E2D1A6" w14:textId="77777777" w:rsidR="001B0C1D" w:rsidRPr="005F35D3" w:rsidRDefault="001B0C1D" w:rsidP="005F35D3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7585BA7A" w14:textId="7392F58B" w:rsidR="001B0C1D" w:rsidRPr="005F35D3" w:rsidRDefault="001B0C1D" w:rsidP="005F35D3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Система органов:</w:t>
            </w:r>
          </w:p>
        </w:tc>
        <w:tc>
          <w:tcPr>
            <w:tcW w:w="567" w:type="dxa"/>
          </w:tcPr>
          <w:p w14:paraId="48B2600B" w14:textId="77777777" w:rsidR="001B0C1D" w:rsidRPr="005F35D3" w:rsidRDefault="001B0C1D" w:rsidP="005F35D3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264FE17E" w14:textId="24B18119" w:rsidR="001B0C1D" w:rsidRPr="005F35D3" w:rsidRDefault="001B0C1D" w:rsidP="005F35D3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Патология</w:t>
            </w:r>
          </w:p>
        </w:tc>
      </w:tr>
      <w:tr w:rsidR="001B0C1D" w:rsidRPr="005F35D3" w14:paraId="149FDD6A" w14:textId="77777777" w:rsidTr="001B0C1D">
        <w:tc>
          <w:tcPr>
            <w:tcW w:w="562" w:type="dxa"/>
          </w:tcPr>
          <w:p w14:paraId="0B690732" w14:textId="51E30B28" w:rsidR="001B0C1D" w:rsidRPr="005F35D3" w:rsidRDefault="001B0C1D" w:rsidP="005F35D3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166A85EB" w14:textId="32C1DDF4" w:rsidR="001B0C1D" w:rsidRPr="005F35D3" w:rsidRDefault="001B0C1D" w:rsidP="005F35D3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сердечно-сосудистая</w:t>
            </w:r>
          </w:p>
        </w:tc>
        <w:tc>
          <w:tcPr>
            <w:tcW w:w="567" w:type="dxa"/>
          </w:tcPr>
          <w:p w14:paraId="79C59718" w14:textId="2C3ED1E6" w:rsidR="001B0C1D" w:rsidRPr="005F35D3" w:rsidRDefault="001B0C1D" w:rsidP="005F35D3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0FA05314" w14:textId="4EB0F5B1" w:rsidR="001B0C1D" w:rsidRPr="005F35D3" w:rsidRDefault="001B0C1D" w:rsidP="005F35D3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диспепсия</w:t>
            </w:r>
          </w:p>
        </w:tc>
      </w:tr>
      <w:tr w:rsidR="001B0C1D" w:rsidRPr="005F35D3" w14:paraId="209E4640" w14:textId="77777777" w:rsidTr="001B0C1D">
        <w:tc>
          <w:tcPr>
            <w:tcW w:w="562" w:type="dxa"/>
          </w:tcPr>
          <w:p w14:paraId="29BEAD1D" w14:textId="62EDA7A0" w:rsidR="001B0C1D" w:rsidRPr="005F35D3" w:rsidRDefault="001B0C1D" w:rsidP="005F35D3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53FDF95B" w14:textId="1A22F3C0" w:rsidR="001B0C1D" w:rsidRPr="005F35D3" w:rsidRDefault="001B0C1D" w:rsidP="005F35D3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 xml:space="preserve">пищеварительная </w:t>
            </w:r>
          </w:p>
        </w:tc>
        <w:tc>
          <w:tcPr>
            <w:tcW w:w="567" w:type="dxa"/>
          </w:tcPr>
          <w:p w14:paraId="0B85C092" w14:textId="0D78BFCC" w:rsidR="001B0C1D" w:rsidRPr="005F35D3" w:rsidRDefault="001B0C1D" w:rsidP="005F35D3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51540DB2" w14:textId="7025FB3A" w:rsidR="001B0C1D" w:rsidRPr="005F35D3" w:rsidRDefault="001B0C1D" w:rsidP="005F35D3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атаксия</w:t>
            </w:r>
          </w:p>
        </w:tc>
      </w:tr>
      <w:tr w:rsidR="001B0C1D" w:rsidRPr="005F35D3" w14:paraId="0A41A52C" w14:textId="77777777" w:rsidTr="001B0C1D">
        <w:tc>
          <w:tcPr>
            <w:tcW w:w="562" w:type="dxa"/>
          </w:tcPr>
          <w:p w14:paraId="1AA0114B" w14:textId="2A3A6AB9" w:rsidR="001B0C1D" w:rsidRPr="005F35D3" w:rsidRDefault="001B0C1D" w:rsidP="005F35D3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71F6E051" w14:textId="63B22B79" w:rsidR="001B0C1D" w:rsidRPr="005F35D3" w:rsidRDefault="001B0C1D" w:rsidP="005F35D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нервная</w:t>
            </w:r>
          </w:p>
        </w:tc>
        <w:tc>
          <w:tcPr>
            <w:tcW w:w="567" w:type="dxa"/>
          </w:tcPr>
          <w:p w14:paraId="2693D949" w14:textId="22CA3E8F" w:rsidR="001B0C1D" w:rsidRPr="005F35D3" w:rsidRDefault="001B0C1D" w:rsidP="005F35D3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27087372" w14:textId="190804F0" w:rsidR="001B0C1D" w:rsidRPr="005F35D3" w:rsidRDefault="001B0C1D" w:rsidP="005F35D3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5F35D3">
              <w:rPr>
                <w:bCs/>
                <w:iCs/>
                <w:sz w:val="28"/>
                <w:szCs w:val="28"/>
              </w:rPr>
              <w:t>тахикардия</w:t>
            </w:r>
          </w:p>
        </w:tc>
      </w:tr>
    </w:tbl>
    <w:p w14:paraId="136A4AC6" w14:textId="77777777" w:rsidR="005903AB" w:rsidRPr="005F35D3" w:rsidRDefault="005903AB" w:rsidP="005F35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5903AB" w:rsidRPr="005F35D3" w14:paraId="0423D484" w14:textId="77777777" w:rsidTr="001B0C1D">
        <w:tc>
          <w:tcPr>
            <w:tcW w:w="1614" w:type="pct"/>
            <w:vAlign w:val="center"/>
          </w:tcPr>
          <w:p w14:paraId="6FC353D6" w14:textId="77777777" w:rsidR="005903AB" w:rsidRPr="005F35D3" w:rsidRDefault="005903AB" w:rsidP="005F3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337424A4" w14:textId="77777777" w:rsidR="005903AB" w:rsidRPr="005F35D3" w:rsidRDefault="005903AB" w:rsidP="005F3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9AE70A3" w14:textId="77777777" w:rsidR="005903AB" w:rsidRPr="005F35D3" w:rsidRDefault="005903AB" w:rsidP="005F3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3</w:t>
            </w:r>
          </w:p>
        </w:tc>
      </w:tr>
      <w:tr w:rsidR="005903AB" w:rsidRPr="005F35D3" w14:paraId="4333CE05" w14:textId="77777777" w:rsidTr="001B0C1D">
        <w:tc>
          <w:tcPr>
            <w:tcW w:w="1614" w:type="pct"/>
            <w:vAlign w:val="center"/>
          </w:tcPr>
          <w:p w14:paraId="6D9C8160" w14:textId="77777777" w:rsidR="005903AB" w:rsidRPr="005F35D3" w:rsidRDefault="005903AB" w:rsidP="005F3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14:paraId="281C2D46" w14:textId="77777777" w:rsidR="005903AB" w:rsidRPr="005F35D3" w:rsidRDefault="005903AB" w:rsidP="005F3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5C019166" w14:textId="77777777" w:rsidR="005903AB" w:rsidRPr="005F35D3" w:rsidRDefault="005903AB" w:rsidP="005F3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Б</w:t>
            </w:r>
          </w:p>
        </w:tc>
      </w:tr>
    </w:tbl>
    <w:p w14:paraId="35737919" w14:textId="5562D261" w:rsidR="005903AB" w:rsidRPr="005F35D3" w:rsidRDefault="005903AB" w:rsidP="005F3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29F98169" w14:textId="77777777" w:rsidR="005903AB" w:rsidRPr="005F35D3" w:rsidRDefault="005903AB" w:rsidP="005F35D3">
      <w:pPr>
        <w:ind w:firstLine="709"/>
        <w:rPr>
          <w:b/>
          <w:sz w:val="28"/>
          <w:szCs w:val="28"/>
        </w:rPr>
      </w:pPr>
    </w:p>
    <w:p w14:paraId="63E65E00" w14:textId="77777777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F35D3">
        <w:rPr>
          <w:rFonts w:eastAsia="Aptos"/>
          <w:kern w:val="2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4111"/>
        <w:gridCol w:w="559"/>
        <w:gridCol w:w="4333"/>
      </w:tblGrid>
      <w:tr w:rsidR="005903AB" w:rsidRPr="005F35D3" w14:paraId="63E24B29" w14:textId="77777777" w:rsidTr="001B0C1D">
        <w:tc>
          <w:tcPr>
            <w:tcW w:w="331" w:type="pct"/>
          </w:tcPr>
          <w:p w14:paraId="1AB2A3D3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132" w:type="pct"/>
          </w:tcPr>
          <w:p w14:paraId="524386E1" w14:textId="77777777" w:rsidR="005903AB" w:rsidRPr="005F35D3" w:rsidRDefault="005903AB" w:rsidP="005F35D3">
            <w:pPr>
              <w:jc w:val="both"/>
              <w:rPr>
                <w:iCs/>
                <w:sz w:val="28"/>
                <w:szCs w:val="28"/>
              </w:rPr>
            </w:pPr>
            <w:r w:rsidRPr="005F35D3">
              <w:rPr>
                <w:iCs/>
                <w:sz w:val="28"/>
                <w:szCs w:val="28"/>
              </w:rPr>
              <w:t>Медицинская реабилитация</w:t>
            </w:r>
          </w:p>
        </w:tc>
        <w:tc>
          <w:tcPr>
            <w:tcW w:w="290" w:type="pct"/>
          </w:tcPr>
          <w:p w14:paraId="039A4C8B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247" w:type="pct"/>
          </w:tcPr>
          <w:p w14:paraId="51772C10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Реабилитолог</w:t>
            </w:r>
          </w:p>
        </w:tc>
      </w:tr>
      <w:tr w:rsidR="005903AB" w:rsidRPr="005F35D3" w14:paraId="76CDEC3E" w14:textId="77777777" w:rsidTr="001B0C1D">
        <w:tc>
          <w:tcPr>
            <w:tcW w:w="331" w:type="pct"/>
          </w:tcPr>
          <w:p w14:paraId="7B6A4C91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132" w:type="pct"/>
          </w:tcPr>
          <w:p w14:paraId="38084D5D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Психологическая реабилитация</w:t>
            </w:r>
          </w:p>
        </w:tc>
        <w:tc>
          <w:tcPr>
            <w:tcW w:w="290" w:type="pct"/>
          </w:tcPr>
          <w:p w14:paraId="318CB7D6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247" w:type="pct"/>
          </w:tcPr>
          <w:p w14:paraId="7E75586B" w14:textId="77777777" w:rsidR="005903AB" w:rsidRPr="005F35D3" w:rsidRDefault="005903AB" w:rsidP="005F35D3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F35D3">
              <w:rPr>
                <w:rFonts w:eastAsia="Aptos"/>
                <w:iCs/>
                <w:sz w:val="28"/>
                <w:szCs w:val="28"/>
              </w:rPr>
              <w:t>Работники детских организаций</w:t>
            </w:r>
          </w:p>
        </w:tc>
      </w:tr>
      <w:tr w:rsidR="005903AB" w:rsidRPr="005F35D3" w14:paraId="1BA7672E" w14:textId="77777777" w:rsidTr="001B0C1D">
        <w:tc>
          <w:tcPr>
            <w:tcW w:w="331" w:type="pct"/>
          </w:tcPr>
          <w:p w14:paraId="54ECEB9A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132" w:type="pct"/>
          </w:tcPr>
          <w:p w14:paraId="20174E23" w14:textId="77777777" w:rsidR="005903AB" w:rsidRPr="005F35D3" w:rsidRDefault="005903AB" w:rsidP="005F35D3">
            <w:pPr>
              <w:jc w:val="both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Социальная реабилитация</w:t>
            </w:r>
          </w:p>
        </w:tc>
        <w:tc>
          <w:tcPr>
            <w:tcW w:w="290" w:type="pct"/>
          </w:tcPr>
          <w:p w14:paraId="391D4A5D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247" w:type="pct"/>
          </w:tcPr>
          <w:p w14:paraId="33BAADB9" w14:textId="77777777" w:rsidR="005903AB" w:rsidRPr="005F35D3" w:rsidRDefault="005903AB" w:rsidP="005F35D3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F35D3">
              <w:rPr>
                <w:rFonts w:eastAsia="Aptos"/>
                <w:iCs/>
                <w:sz w:val="28"/>
                <w:szCs w:val="28"/>
              </w:rPr>
              <w:t>Психолог</w:t>
            </w:r>
          </w:p>
        </w:tc>
      </w:tr>
      <w:tr w:rsidR="005903AB" w:rsidRPr="005F35D3" w14:paraId="070C3DBC" w14:textId="77777777" w:rsidTr="001B0C1D">
        <w:tc>
          <w:tcPr>
            <w:tcW w:w="331" w:type="pct"/>
          </w:tcPr>
          <w:p w14:paraId="002E0271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2132" w:type="pct"/>
          </w:tcPr>
          <w:p w14:paraId="00205B68" w14:textId="77777777" w:rsidR="005903AB" w:rsidRPr="005F35D3" w:rsidRDefault="005903AB" w:rsidP="005F35D3">
            <w:pPr>
              <w:jc w:val="both"/>
              <w:rPr>
                <w:iCs/>
                <w:sz w:val="28"/>
                <w:szCs w:val="28"/>
              </w:rPr>
            </w:pPr>
            <w:r w:rsidRPr="005F35D3">
              <w:rPr>
                <w:iCs/>
                <w:sz w:val="28"/>
                <w:szCs w:val="28"/>
              </w:rPr>
              <w:t>Физическая реабилитация</w:t>
            </w:r>
          </w:p>
        </w:tc>
        <w:tc>
          <w:tcPr>
            <w:tcW w:w="290" w:type="pct"/>
          </w:tcPr>
          <w:p w14:paraId="745F5AA7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247" w:type="pct"/>
          </w:tcPr>
          <w:p w14:paraId="0925B7E3" w14:textId="77777777" w:rsidR="005903AB" w:rsidRPr="005F35D3" w:rsidRDefault="005903AB" w:rsidP="005F35D3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F35D3">
              <w:rPr>
                <w:rFonts w:eastAsia="Aptos"/>
                <w:iCs/>
                <w:sz w:val="28"/>
                <w:szCs w:val="28"/>
              </w:rPr>
              <w:t>Педиатр</w:t>
            </w:r>
          </w:p>
        </w:tc>
      </w:tr>
    </w:tbl>
    <w:p w14:paraId="1E6F095B" w14:textId="77777777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F35D3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5903AB" w:rsidRPr="005F35D3" w14:paraId="029DB659" w14:textId="77777777" w:rsidTr="001B0C1D">
        <w:tc>
          <w:tcPr>
            <w:tcW w:w="1250" w:type="pct"/>
          </w:tcPr>
          <w:p w14:paraId="24C69F95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2E4E174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1AA2689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795384E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5903AB" w:rsidRPr="005F35D3" w14:paraId="1E3DE6B9" w14:textId="77777777" w:rsidTr="001B0C1D">
        <w:tc>
          <w:tcPr>
            <w:tcW w:w="1250" w:type="pct"/>
          </w:tcPr>
          <w:p w14:paraId="776915AC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571612C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9A99EF0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B4341BE" w14:textId="77777777" w:rsidR="005903AB" w:rsidRPr="005F35D3" w:rsidRDefault="005903AB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А</w:t>
            </w:r>
          </w:p>
        </w:tc>
      </w:tr>
    </w:tbl>
    <w:p w14:paraId="47C912BC" w14:textId="42F19FD4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F35D3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07E093BC" w14:textId="77777777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4D905A2E" w14:textId="77777777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F35D3">
        <w:rPr>
          <w:rFonts w:eastAsia="Aptos"/>
          <w:kern w:val="2"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4314"/>
        <w:gridCol w:w="688"/>
        <w:gridCol w:w="3955"/>
      </w:tblGrid>
      <w:tr w:rsidR="005903AB" w:rsidRPr="005F35D3" w14:paraId="0863E97B" w14:textId="77777777" w:rsidTr="001B0C1D">
        <w:tc>
          <w:tcPr>
            <w:tcW w:w="354" w:type="pct"/>
          </w:tcPr>
          <w:p w14:paraId="798DA37A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237" w:type="pct"/>
          </w:tcPr>
          <w:p w14:paraId="49C56692" w14:textId="77777777" w:rsidR="005903AB" w:rsidRPr="005F35D3" w:rsidRDefault="005903AB" w:rsidP="005F35D3">
            <w:pPr>
              <w:jc w:val="both"/>
              <w:rPr>
                <w:iCs/>
                <w:sz w:val="28"/>
                <w:szCs w:val="28"/>
              </w:rPr>
            </w:pPr>
            <w:r w:rsidRPr="005F35D3">
              <w:rPr>
                <w:iCs/>
                <w:sz w:val="28"/>
                <w:szCs w:val="28"/>
              </w:rPr>
              <w:t>информационный кризис</w:t>
            </w:r>
          </w:p>
        </w:tc>
        <w:tc>
          <w:tcPr>
            <w:tcW w:w="357" w:type="pct"/>
          </w:tcPr>
          <w:p w14:paraId="34FCD491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051" w:type="pct"/>
          </w:tcPr>
          <w:p w14:paraId="62739D3C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6-7 лет</w:t>
            </w:r>
          </w:p>
        </w:tc>
      </w:tr>
      <w:tr w:rsidR="005903AB" w:rsidRPr="005F35D3" w14:paraId="59FDE0C2" w14:textId="77777777" w:rsidTr="001B0C1D">
        <w:tc>
          <w:tcPr>
            <w:tcW w:w="354" w:type="pct"/>
          </w:tcPr>
          <w:p w14:paraId="7C00CF9F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237" w:type="pct"/>
          </w:tcPr>
          <w:p w14:paraId="462A12F4" w14:textId="77777777" w:rsidR="005903AB" w:rsidRPr="005F35D3" w:rsidRDefault="005903AB" w:rsidP="005F35D3">
            <w:pPr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школьный кризис</w:t>
            </w:r>
          </w:p>
        </w:tc>
        <w:tc>
          <w:tcPr>
            <w:tcW w:w="357" w:type="pct"/>
          </w:tcPr>
          <w:p w14:paraId="5725EEC9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051" w:type="pct"/>
          </w:tcPr>
          <w:p w14:paraId="65466E2F" w14:textId="77777777" w:rsidR="005903AB" w:rsidRPr="005F35D3" w:rsidRDefault="005903AB" w:rsidP="005F35D3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F35D3">
              <w:rPr>
                <w:rFonts w:eastAsia="Aptos"/>
                <w:iCs/>
                <w:sz w:val="28"/>
                <w:szCs w:val="28"/>
              </w:rPr>
              <w:t>11-15 лет</w:t>
            </w:r>
          </w:p>
        </w:tc>
      </w:tr>
      <w:tr w:rsidR="005903AB" w:rsidRPr="005F35D3" w14:paraId="4C9E443B" w14:textId="77777777" w:rsidTr="001B0C1D">
        <w:tc>
          <w:tcPr>
            <w:tcW w:w="354" w:type="pct"/>
          </w:tcPr>
          <w:p w14:paraId="7BA44A97" w14:textId="77777777" w:rsidR="005903AB" w:rsidRPr="005F35D3" w:rsidRDefault="005903AB" w:rsidP="005F35D3">
            <w:pPr>
              <w:jc w:val="both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237" w:type="pct"/>
          </w:tcPr>
          <w:p w14:paraId="68CE7412" w14:textId="77777777" w:rsidR="005903AB" w:rsidRPr="005F35D3" w:rsidRDefault="005903AB" w:rsidP="005F35D3">
            <w:pPr>
              <w:jc w:val="both"/>
              <w:rPr>
                <w:sz w:val="28"/>
                <w:szCs w:val="28"/>
              </w:rPr>
            </w:pPr>
            <w:r w:rsidRPr="005F35D3">
              <w:rPr>
                <w:sz w:val="28"/>
                <w:szCs w:val="28"/>
              </w:rPr>
              <w:t>пубертатный кризис</w:t>
            </w:r>
          </w:p>
        </w:tc>
        <w:tc>
          <w:tcPr>
            <w:tcW w:w="357" w:type="pct"/>
          </w:tcPr>
          <w:p w14:paraId="5347C20F" w14:textId="77777777" w:rsidR="005903AB" w:rsidRPr="005F35D3" w:rsidRDefault="005903AB" w:rsidP="005F35D3">
            <w:pPr>
              <w:jc w:val="right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051" w:type="pct"/>
          </w:tcPr>
          <w:p w14:paraId="02ECAC65" w14:textId="77777777" w:rsidR="005903AB" w:rsidRPr="005F35D3" w:rsidRDefault="005903AB" w:rsidP="005F35D3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5F35D3">
              <w:rPr>
                <w:rFonts w:eastAsia="Aptos"/>
                <w:iCs/>
                <w:sz w:val="28"/>
                <w:szCs w:val="28"/>
              </w:rPr>
              <w:t>2-3 года</w:t>
            </w:r>
          </w:p>
        </w:tc>
      </w:tr>
    </w:tbl>
    <w:p w14:paraId="4ACA4867" w14:textId="77777777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F35D3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1"/>
        <w:gridCol w:w="3211"/>
      </w:tblGrid>
      <w:tr w:rsidR="001B0C1D" w:rsidRPr="005F35D3" w14:paraId="699080F8" w14:textId="77777777" w:rsidTr="001B0C1D">
        <w:tc>
          <w:tcPr>
            <w:tcW w:w="1666" w:type="pct"/>
          </w:tcPr>
          <w:p w14:paraId="4D487740" w14:textId="77777777" w:rsidR="001B0C1D" w:rsidRPr="005F35D3" w:rsidRDefault="001B0C1D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013B84D" w14:textId="77777777" w:rsidR="001B0C1D" w:rsidRPr="005F35D3" w:rsidRDefault="001B0C1D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3F924AF3" w14:textId="77777777" w:rsidR="001B0C1D" w:rsidRPr="005F35D3" w:rsidRDefault="001B0C1D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3</w:t>
            </w:r>
          </w:p>
        </w:tc>
      </w:tr>
      <w:tr w:rsidR="001B0C1D" w:rsidRPr="005F35D3" w14:paraId="1EDA57F6" w14:textId="77777777" w:rsidTr="001B0C1D">
        <w:tc>
          <w:tcPr>
            <w:tcW w:w="1666" w:type="pct"/>
          </w:tcPr>
          <w:p w14:paraId="67B09983" w14:textId="77777777" w:rsidR="001B0C1D" w:rsidRPr="005F35D3" w:rsidRDefault="001B0C1D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7CFE143F" w14:textId="77777777" w:rsidR="001B0C1D" w:rsidRPr="005F35D3" w:rsidRDefault="001B0C1D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3A5BB70A" w14:textId="77777777" w:rsidR="001B0C1D" w:rsidRPr="005F35D3" w:rsidRDefault="001B0C1D" w:rsidP="005F35D3">
            <w:pPr>
              <w:jc w:val="center"/>
              <w:rPr>
                <w:rFonts w:eastAsia="Aptos"/>
                <w:sz w:val="28"/>
                <w:szCs w:val="28"/>
              </w:rPr>
            </w:pPr>
            <w:r w:rsidRPr="005F35D3">
              <w:rPr>
                <w:rFonts w:eastAsia="Aptos"/>
                <w:sz w:val="28"/>
                <w:szCs w:val="28"/>
              </w:rPr>
              <w:t>Б</w:t>
            </w:r>
          </w:p>
        </w:tc>
      </w:tr>
    </w:tbl>
    <w:p w14:paraId="396D4C36" w14:textId="75F400F8" w:rsidR="005903AB" w:rsidRPr="005F35D3" w:rsidRDefault="005903AB" w:rsidP="005F35D3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5F35D3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0AE5223D" w14:textId="77777777" w:rsidR="005903AB" w:rsidRPr="005F35D3" w:rsidRDefault="005903AB" w:rsidP="00592DE6">
      <w:pPr>
        <w:tabs>
          <w:tab w:val="left" w:pos="996"/>
          <w:tab w:val="center" w:pos="5247"/>
        </w:tabs>
        <w:jc w:val="both"/>
        <w:rPr>
          <w:b/>
          <w:sz w:val="28"/>
          <w:szCs w:val="28"/>
        </w:rPr>
      </w:pPr>
    </w:p>
    <w:p w14:paraId="135F2E6B" w14:textId="77777777" w:rsidR="005903AB" w:rsidRPr="005F35D3" w:rsidRDefault="005903AB" w:rsidP="005F35D3">
      <w:pPr>
        <w:tabs>
          <w:tab w:val="left" w:pos="996"/>
          <w:tab w:val="center" w:pos="5247"/>
        </w:tabs>
        <w:ind w:firstLine="680"/>
        <w:jc w:val="both"/>
        <w:rPr>
          <w:b/>
          <w:spacing w:val="-2"/>
          <w:sz w:val="28"/>
          <w:szCs w:val="28"/>
        </w:rPr>
      </w:pPr>
      <w:r w:rsidRPr="005F35D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5F35D3">
        <w:rPr>
          <w:b/>
          <w:spacing w:val="-2"/>
          <w:sz w:val="28"/>
          <w:szCs w:val="28"/>
        </w:rPr>
        <w:t>последовательности</w:t>
      </w:r>
    </w:p>
    <w:p w14:paraId="45847173" w14:textId="466222D7" w:rsidR="005903AB" w:rsidRPr="005F35D3" w:rsidRDefault="005903AB" w:rsidP="005F35D3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</w:p>
    <w:p w14:paraId="6EE03CE7" w14:textId="0E3779D1" w:rsidR="005903AB" w:rsidRPr="005F35D3" w:rsidRDefault="001B0C1D" w:rsidP="00592DE6">
      <w:pPr>
        <w:pStyle w:val="a3"/>
        <w:ind w:firstLine="680"/>
        <w:jc w:val="both"/>
      </w:pPr>
      <w:r w:rsidRPr="005F35D3">
        <w:t>1. </w:t>
      </w:r>
      <w:r w:rsidR="005F35D3">
        <w:rPr>
          <w:lang w:eastAsia="ru-RU"/>
        </w:rPr>
        <w:t>Прочитайте текст и установите последовательность.</w:t>
      </w:r>
      <w:r w:rsidR="00592DE6">
        <w:t xml:space="preserve"> </w:t>
      </w:r>
      <w:r w:rsidR="005903AB" w:rsidRPr="005F35D3">
        <w:t>Для профилактики развития сколиотических изменений осанки у детей рекомендуется:</w:t>
      </w:r>
    </w:p>
    <w:p w14:paraId="2B8D5FEE" w14:textId="77777777" w:rsidR="005903AB" w:rsidRPr="005F35D3" w:rsidRDefault="005903AB" w:rsidP="005F35D3">
      <w:pPr>
        <w:pStyle w:val="a3"/>
        <w:ind w:firstLine="680"/>
        <w:jc w:val="both"/>
      </w:pPr>
      <w:r w:rsidRPr="005F35D3">
        <w:t xml:space="preserve">А) провести анализ полученных результатов и внести коррекцию </w:t>
      </w:r>
    </w:p>
    <w:p w14:paraId="69A60A98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Б) разработать программу реабилитации</w:t>
      </w:r>
    </w:p>
    <w:p w14:paraId="21F160F5" w14:textId="77777777" w:rsidR="005903AB" w:rsidRPr="005F35D3" w:rsidRDefault="005903AB" w:rsidP="005F35D3">
      <w:pPr>
        <w:pStyle w:val="a3"/>
        <w:ind w:firstLine="680"/>
        <w:jc w:val="both"/>
      </w:pPr>
      <w:r w:rsidRPr="005F35D3">
        <w:lastRenderedPageBreak/>
        <w:t>В) провести функциональные нагрузочные пробы</w:t>
      </w:r>
    </w:p>
    <w:p w14:paraId="44215485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Г) провести осмотр и антропометрическое исследование</w:t>
      </w:r>
    </w:p>
    <w:p w14:paraId="4DB45106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Д) оценить показатели в динамике</w:t>
      </w:r>
    </w:p>
    <w:p w14:paraId="0E56C32D" w14:textId="578E4714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Правильный ответ: Г, В, Б, Д, А </w:t>
      </w:r>
    </w:p>
    <w:p w14:paraId="318A5590" w14:textId="38686F93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23014257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715BC230" w14:textId="20A4B9F6" w:rsidR="005903AB" w:rsidRPr="005F35D3" w:rsidRDefault="001B0C1D" w:rsidP="00592DE6">
      <w:pPr>
        <w:pStyle w:val="a3"/>
        <w:ind w:firstLine="680"/>
        <w:jc w:val="both"/>
      </w:pPr>
      <w:r w:rsidRPr="005F35D3">
        <w:t>2. </w:t>
      </w:r>
      <w:r w:rsidR="00592DE6">
        <w:rPr>
          <w:lang w:eastAsia="ru-RU"/>
        </w:rPr>
        <w:t>У</w:t>
      </w:r>
      <w:r w:rsidR="005F35D3">
        <w:rPr>
          <w:lang w:eastAsia="ru-RU"/>
        </w:rPr>
        <w:t>становите последовательность</w:t>
      </w:r>
      <w:r w:rsidR="00592DE6">
        <w:t xml:space="preserve"> </w:t>
      </w:r>
      <w:r w:rsidR="005903AB" w:rsidRPr="005F35D3">
        <w:t>возникновения и развития стресс реакции в организме:</w:t>
      </w:r>
    </w:p>
    <w:p w14:paraId="6835ACB0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А) кора надпочечников</w:t>
      </w:r>
    </w:p>
    <w:p w14:paraId="6E2ED971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Б) гипоталамус</w:t>
      </w:r>
    </w:p>
    <w:p w14:paraId="1658A769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В) кора мозга</w:t>
      </w:r>
    </w:p>
    <w:p w14:paraId="621B1539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Г) гипофиз</w:t>
      </w:r>
    </w:p>
    <w:p w14:paraId="440A20BF" w14:textId="77777777" w:rsidR="005903AB" w:rsidRPr="005F35D3" w:rsidRDefault="005903AB" w:rsidP="005F35D3">
      <w:pPr>
        <w:pStyle w:val="a3"/>
        <w:ind w:firstLine="680"/>
        <w:jc w:val="both"/>
      </w:pPr>
      <w:r w:rsidRPr="005F35D3">
        <w:t>Д) выброс адреналина и кортикостероидов</w:t>
      </w:r>
    </w:p>
    <w:p w14:paraId="65176A1B" w14:textId="1CBADE2B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В, Б, Г, А, Д</w:t>
      </w:r>
    </w:p>
    <w:p w14:paraId="4E4E70F0" w14:textId="477953A2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324F8CF1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30DEC6A7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6D77CAFC" w14:textId="77777777" w:rsidR="005903AB" w:rsidRPr="005F35D3" w:rsidRDefault="005903AB" w:rsidP="005F35D3">
      <w:pPr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>Задания открытого</w:t>
      </w:r>
      <w:r w:rsidRPr="005F35D3">
        <w:rPr>
          <w:b/>
          <w:spacing w:val="-4"/>
          <w:sz w:val="28"/>
          <w:szCs w:val="28"/>
        </w:rPr>
        <w:t xml:space="preserve"> типа</w:t>
      </w:r>
    </w:p>
    <w:p w14:paraId="28B4A8E6" w14:textId="77777777" w:rsidR="00833446" w:rsidRPr="005F35D3" w:rsidRDefault="00833446" w:rsidP="005F35D3">
      <w:pPr>
        <w:pStyle w:val="a3"/>
        <w:jc w:val="both"/>
      </w:pPr>
    </w:p>
    <w:p w14:paraId="1A6C3A29" w14:textId="77777777" w:rsidR="005903AB" w:rsidRPr="005F35D3" w:rsidRDefault="005903AB" w:rsidP="005F35D3">
      <w:pPr>
        <w:ind w:firstLine="680"/>
        <w:jc w:val="both"/>
        <w:rPr>
          <w:b/>
          <w:spacing w:val="-2"/>
          <w:sz w:val="28"/>
          <w:szCs w:val="28"/>
        </w:rPr>
      </w:pPr>
      <w:r w:rsidRPr="005F35D3">
        <w:rPr>
          <w:b/>
          <w:sz w:val="28"/>
          <w:szCs w:val="28"/>
        </w:rPr>
        <w:t xml:space="preserve">Задания открытого типа на </w:t>
      </w:r>
      <w:r w:rsidRPr="005F35D3">
        <w:rPr>
          <w:b/>
          <w:spacing w:val="-2"/>
          <w:sz w:val="28"/>
          <w:szCs w:val="28"/>
        </w:rPr>
        <w:t>дополнение</w:t>
      </w:r>
    </w:p>
    <w:p w14:paraId="44FFFA7B" w14:textId="77777777" w:rsidR="005903AB" w:rsidRPr="005F35D3" w:rsidRDefault="005903AB" w:rsidP="005F35D3">
      <w:pPr>
        <w:ind w:firstLine="680"/>
        <w:jc w:val="both"/>
        <w:rPr>
          <w:b/>
          <w:i/>
          <w:sz w:val="28"/>
          <w:szCs w:val="28"/>
        </w:rPr>
      </w:pPr>
    </w:p>
    <w:p w14:paraId="074D0931" w14:textId="47E9DEF4" w:rsidR="005F35D3" w:rsidRDefault="0037086E" w:rsidP="005F35D3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1. </w:t>
      </w:r>
      <w:r w:rsidR="005F35D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7CFA2F5" w14:textId="34038D35" w:rsidR="005903AB" w:rsidRPr="005F35D3" w:rsidRDefault="0037086E" w:rsidP="005F35D3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5F35D3">
        <w:rPr>
          <w:sz w:val="28"/>
          <w:szCs w:val="28"/>
        </w:rPr>
        <w:t>Направление,</w:t>
      </w:r>
      <w:r w:rsidR="005903AB" w:rsidRPr="005F35D3">
        <w:rPr>
          <w:sz w:val="28"/>
          <w:szCs w:val="28"/>
        </w:rPr>
        <w:t xml:space="preserve"> изучающее </w:t>
      </w:r>
      <w:r w:rsidRPr="005F35D3">
        <w:rPr>
          <w:sz w:val="28"/>
          <w:szCs w:val="28"/>
        </w:rPr>
        <w:t>особенности функционирования тела новорождённого ребенка,</w:t>
      </w:r>
      <w:r w:rsidR="005903AB" w:rsidRPr="005F35D3">
        <w:rPr>
          <w:sz w:val="28"/>
          <w:szCs w:val="28"/>
        </w:rPr>
        <w:t xml:space="preserve"> называется (ответ запишите в виде латинского термина </w:t>
      </w:r>
      <w:r w:rsidRPr="005F35D3">
        <w:rPr>
          <w:sz w:val="28"/>
          <w:szCs w:val="28"/>
        </w:rPr>
        <w:t>существительное)</w:t>
      </w:r>
      <w:r w:rsidR="005903AB" w:rsidRPr="005F35D3">
        <w:rPr>
          <w:sz w:val="28"/>
          <w:szCs w:val="28"/>
        </w:rPr>
        <w:t xml:space="preserve"> ________</w:t>
      </w:r>
      <w:r w:rsidRPr="005F35D3">
        <w:rPr>
          <w:sz w:val="28"/>
          <w:szCs w:val="28"/>
        </w:rPr>
        <w:t>__</w:t>
      </w:r>
      <w:r w:rsidR="005903AB" w:rsidRPr="005F35D3">
        <w:rPr>
          <w:sz w:val="28"/>
          <w:szCs w:val="28"/>
        </w:rPr>
        <w:t>____</w:t>
      </w:r>
    </w:p>
    <w:p w14:paraId="03AB630E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неонатология</w:t>
      </w:r>
    </w:p>
    <w:p w14:paraId="6103BF97" w14:textId="03A9B07E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67D9E3D6" w14:textId="2630C230" w:rsidR="005903AB" w:rsidRPr="005F35D3" w:rsidRDefault="005903AB" w:rsidP="005F35D3">
      <w:pPr>
        <w:ind w:firstLine="680"/>
        <w:jc w:val="both"/>
        <w:rPr>
          <w:sz w:val="28"/>
          <w:szCs w:val="28"/>
        </w:rPr>
      </w:pPr>
    </w:p>
    <w:p w14:paraId="08334C66" w14:textId="721B0D7B" w:rsidR="005F35D3" w:rsidRDefault="0037086E" w:rsidP="005F35D3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2. </w:t>
      </w:r>
      <w:r w:rsidR="005F35D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D067CBC" w14:textId="76006518" w:rsidR="005903AB" w:rsidRPr="005F35D3" w:rsidRDefault="005903AB" w:rsidP="005F35D3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5F35D3">
        <w:rPr>
          <w:sz w:val="28"/>
          <w:szCs w:val="28"/>
        </w:rPr>
        <w:t xml:space="preserve">Серия приемов, которая помогает бороться с мышечной спастичностью и постепенно заменить патологические рефлексы и движения на </w:t>
      </w:r>
      <w:r w:rsidR="0037086E" w:rsidRPr="005F35D3">
        <w:rPr>
          <w:sz w:val="28"/>
          <w:szCs w:val="28"/>
        </w:rPr>
        <w:t>естественные, называется</w:t>
      </w:r>
      <w:r w:rsidRPr="005F35D3">
        <w:rPr>
          <w:sz w:val="28"/>
          <w:szCs w:val="28"/>
        </w:rPr>
        <w:t xml:space="preserve"> (ответ запишите в виде латинского термина </w:t>
      </w:r>
      <w:r w:rsidR="0037086E" w:rsidRPr="005F35D3">
        <w:rPr>
          <w:sz w:val="28"/>
          <w:szCs w:val="28"/>
        </w:rPr>
        <w:t>существительное)</w:t>
      </w:r>
      <w:r w:rsidRPr="005F35D3">
        <w:rPr>
          <w:sz w:val="28"/>
          <w:szCs w:val="28"/>
        </w:rPr>
        <w:t xml:space="preserve"> _____</w:t>
      </w:r>
      <w:r w:rsidR="0037086E" w:rsidRPr="005F35D3">
        <w:rPr>
          <w:sz w:val="28"/>
          <w:szCs w:val="28"/>
        </w:rPr>
        <w:t>____</w:t>
      </w:r>
      <w:r w:rsidRPr="005F35D3">
        <w:rPr>
          <w:sz w:val="28"/>
          <w:szCs w:val="28"/>
        </w:rPr>
        <w:t>_______</w:t>
      </w:r>
    </w:p>
    <w:p w14:paraId="6CEBF2AA" w14:textId="0FC83DE2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Бобат</w:t>
      </w:r>
      <w:r w:rsidR="0037086E" w:rsidRPr="005F35D3">
        <w:rPr>
          <w:sz w:val="28"/>
          <w:szCs w:val="28"/>
        </w:rPr>
        <w:t xml:space="preserve"> </w:t>
      </w:r>
      <w:r w:rsidRPr="005F35D3">
        <w:rPr>
          <w:sz w:val="28"/>
          <w:szCs w:val="28"/>
        </w:rPr>
        <w:t>/</w:t>
      </w:r>
      <w:r w:rsidR="0037086E" w:rsidRPr="005F35D3">
        <w:rPr>
          <w:sz w:val="28"/>
          <w:szCs w:val="28"/>
        </w:rPr>
        <w:t xml:space="preserve"> </w:t>
      </w:r>
      <w:r w:rsidRPr="005F35D3">
        <w:rPr>
          <w:sz w:val="28"/>
          <w:szCs w:val="28"/>
        </w:rPr>
        <w:t>Бобат-терапия</w:t>
      </w:r>
    </w:p>
    <w:p w14:paraId="32C950B4" w14:textId="4B5A34B0" w:rsidR="005903AB" w:rsidRPr="005F35D3" w:rsidRDefault="005903AB" w:rsidP="005F35D3">
      <w:pPr>
        <w:tabs>
          <w:tab w:val="left" w:pos="5076"/>
        </w:tabs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7029E76C" w14:textId="3F94F541" w:rsidR="005903AB" w:rsidRPr="005F35D3" w:rsidRDefault="005903AB" w:rsidP="005F35D3">
      <w:pPr>
        <w:tabs>
          <w:tab w:val="left" w:pos="5076"/>
        </w:tabs>
        <w:ind w:firstLine="680"/>
        <w:jc w:val="both"/>
        <w:rPr>
          <w:sz w:val="28"/>
          <w:szCs w:val="28"/>
        </w:rPr>
      </w:pPr>
    </w:p>
    <w:p w14:paraId="32B65235" w14:textId="12E11588" w:rsidR="005F35D3" w:rsidRDefault="0037086E" w:rsidP="005F35D3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3. </w:t>
      </w:r>
      <w:r w:rsidR="005F35D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2A018DE" w14:textId="7CDC83B9" w:rsidR="005903AB" w:rsidRPr="005F35D3" w:rsidRDefault="005903AB" w:rsidP="005F35D3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5F35D3">
        <w:rPr>
          <w:sz w:val="28"/>
          <w:szCs w:val="28"/>
        </w:rPr>
        <w:t xml:space="preserve">Применение в реабилитации проблем опорно-двигательного аппарата </w:t>
      </w:r>
      <w:r w:rsidRPr="005F35D3">
        <w:rPr>
          <w:sz w:val="28"/>
          <w:szCs w:val="28"/>
          <w:shd w:val="clear" w:color="auto" w:fill="FFFFFF"/>
        </w:rPr>
        <w:t>наложения на кожу эластичной хлопковой ленты на акрилово-клеевой основе,</w:t>
      </w:r>
      <w:r w:rsidRPr="005F35D3">
        <w:rPr>
          <w:sz w:val="28"/>
          <w:szCs w:val="28"/>
        </w:rPr>
        <w:t xml:space="preserve"> называется ______</w:t>
      </w:r>
      <w:r w:rsidR="0037086E" w:rsidRPr="005F35D3">
        <w:rPr>
          <w:sz w:val="28"/>
          <w:szCs w:val="28"/>
        </w:rPr>
        <w:t>_</w:t>
      </w:r>
      <w:r w:rsidRPr="005F35D3">
        <w:rPr>
          <w:sz w:val="28"/>
          <w:szCs w:val="28"/>
        </w:rPr>
        <w:t>_</w:t>
      </w:r>
      <w:r w:rsidR="0037086E" w:rsidRPr="005F35D3">
        <w:rPr>
          <w:sz w:val="28"/>
          <w:szCs w:val="28"/>
        </w:rPr>
        <w:t>_______</w:t>
      </w:r>
      <w:r w:rsidRPr="005F35D3">
        <w:rPr>
          <w:sz w:val="28"/>
          <w:szCs w:val="28"/>
        </w:rPr>
        <w:t xml:space="preserve">___ (ответ запишите в виде латинского термина существительное) </w:t>
      </w:r>
    </w:p>
    <w:p w14:paraId="22E6AF3A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тейпирование/кинезиотейпирование/тейп</w:t>
      </w:r>
    </w:p>
    <w:p w14:paraId="06DD0EDA" w14:textId="17F2E4E5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698F7F4F" w14:textId="44AD8203" w:rsidR="005903AB" w:rsidRPr="005F35D3" w:rsidRDefault="005903AB" w:rsidP="005F35D3">
      <w:pPr>
        <w:ind w:firstLine="680"/>
        <w:jc w:val="both"/>
        <w:rPr>
          <w:sz w:val="28"/>
          <w:szCs w:val="28"/>
        </w:rPr>
      </w:pPr>
    </w:p>
    <w:p w14:paraId="11C0A626" w14:textId="6003C0F8" w:rsidR="005F35D3" w:rsidRDefault="001B0C1D" w:rsidP="005F35D3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4.</w:t>
      </w:r>
      <w:r w:rsidR="0037086E" w:rsidRPr="005F35D3">
        <w:rPr>
          <w:sz w:val="28"/>
          <w:szCs w:val="28"/>
        </w:rPr>
        <w:t> </w:t>
      </w:r>
      <w:r w:rsidR="005F35D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113E9CB" w14:textId="55C21586" w:rsidR="005903AB" w:rsidRPr="005F35D3" w:rsidRDefault="005903AB" w:rsidP="005F35D3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5F35D3">
        <w:rPr>
          <w:sz w:val="28"/>
          <w:szCs w:val="28"/>
        </w:rPr>
        <w:lastRenderedPageBreak/>
        <w:t>Наука о нарушениях речи, о методах их предупреждения, выявления и устранения средствами специального обучения и воспитания называется ____</w:t>
      </w:r>
      <w:r w:rsidR="0037086E" w:rsidRPr="005F35D3">
        <w:rPr>
          <w:sz w:val="28"/>
          <w:szCs w:val="28"/>
        </w:rPr>
        <w:t>___</w:t>
      </w:r>
      <w:r w:rsidRPr="005F35D3">
        <w:rPr>
          <w:sz w:val="28"/>
          <w:szCs w:val="28"/>
        </w:rPr>
        <w:t xml:space="preserve">______ (ответ запишите в виде латинского термина существительное) </w:t>
      </w:r>
    </w:p>
    <w:p w14:paraId="33FCE065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Правильный ответ: логопедия</w:t>
      </w:r>
    </w:p>
    <w:p w14:paraId="07395FC2" w14:textId="3B7FF5E4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Компетенции (индикаторы):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 xml:space="preserve">8, </w:t>
      </w:r>
      <w:r w:rsidR="00833446" w:rsidRPr="005F35D3">
        <w:rPr>
          <w:sz w:val="28"/>
          <w:szCs w:val="28"/>
        </w:rPr>
        <w:t>ПК-</w:t>
      </w:r>
      <w:r w:rsidR="00833446">
        <w:rPr>
          <w:sz w:val="28"/>
          <w:szCs w:val="28"/>
        </w:rPr>
        <w:t>9</w:t>
      </w:r>
    </w:p>
    <w:p w14:paraId="4FCE2EB3" w14:textId="77777777" w:rsidR="00833446" w:rsidRPr="005F35D3" w:rsidRDefault="00833446" w:rsidP="00D12C92">
      <w:pPr>
        <w:jc w:val="both"/>
        <w:rPr>
          <w:sz w:val="28"/>
          <w:szCs w:val="28"/>
        </w:rPr>
      </w:pPr>
    </w:p>
    <w:p w14:paraId="127A64F5" w14:textId="77777777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5F35D3">
        <w:rPr>
          <w:b/>
        </w:rPr>
        <w:t>Задания открытого типа с кратким свободным ответом</w:t>
      </w:r>
    </w:p>
    <w:p w14:paraId="7C7FC2F9" w14:textId="77777777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4307BC0A" w14:textId="1740521A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>1.</w:t>
      </w:r>
      <w:r w:rsidR="005F35D3">
        <w:t> </w:t>
      </w:r>
      <w:r w:rsidRPr="005F35D3">
        <w:t>Степень зрелости морфологических и функциональных систем организма, определяемая для построения программы реабилитации в педиатрии</w:t>
      </w:r>
    </w:p>
    <w:p w14:paraId="1AC597EA" w14:textId="199A7DDC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>Правильный ответ: биологический возраст / возраст биологический /</w:t>
      </w:r>
      <w:r w:rsidR="00D12C92">
        <w:t xml:space="preserve"> </w:t>
      </w:r>
      <w:r w:rsidRPr="005F35D3">
        <w:t>возраст развития</w:t>
      </w:r>
    </w:p>
    <w:p w14:paraId="29619C0A" w14:textId="0975C699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 xml:space="preserve">Компетенции (индикаторы): </w:t>
      </w:r>
      <w:r w:rsidR="00833446" w:rsidRPr="005F35D3">
        <w:t>ПК-</w:t>
      </w:r>
      <w:r w:rsidR="00833446">
        <w:t xml:space="preserve">8, </w:t>
      </w:r>
      <w:r w:rsidR="00833446" w:rsidRPr="005F35D3">
        <w:t>ПК-</w:t>
      </w:r>
      <w:r w:rsidR="00833446">
        <w:t>9</w:t>
      </w:r>
    </w:p>
    <w:p w14:paraId="20ABEFAC" w14:textId="77777777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</w:p>
    <w:p w14:paraId="152BCFB3" w14:textId="6C1127B2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>2.</w:t>
      </w:r>
      <w:r w:rsidR="005F35D3">
        <w:t> </w:t>
      </w:r>
      <w:r w:rsidRPr="005F35D3">
        <w:t>Период индивидуального развития живого организма от момента оплодотворения яйцеклетки до естественного окончания индивидуальной жизни</w:t>
      </w:r>
    </w:p>
    <w:p w14:paraId="4CCBB41C" w14:textId="77777777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>Правильный ответ: онтогенез</w:t>
      </w:r>
    </w:p>
    <w:p w14:paraId="3DC964D9" w14:textId="3B924A40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 xml:space="preserve">Компетенции (индикаторы): </w:t>
      </w:r>
      <w:r w:rsidR="00833446" w:rsidRPr="005F35D3">
        <w:t>ПК-</w:t>
      </w:r>
      <w:r w:rsidR="00833446">
        <w:t xml:space="preserve">8, </w:t>
      </w:r>
      <w:r w:rsidR="00833446" w:rsidRPr="005F35D3">
        <w:t>ПК-</w:t>
      </w:r>
      <w:r w:rsidR="00833446">
        <w:t>9</w:t>
      </w:r>
    </w:p>
    <w:p w14:paraId="722EA807" w14:textId="77777777" w:rsidR="005903AB" w:rsidRPr="00833446" w:rsidRDefault="005903AB" w:rsidP="005F35D3">
      <w:pPr>
        <w:pStyle w:val="a3"/>
        <w:tabs>
          <w:tab w:val="left" w:pos="5388"/>
        </w:tabs>
        <w:ind w:firstLine="680"/>
        <w:jc w:val="both"/>
        <w:rPr>
          <w:bCs/>
          <w:iCs/>
        </w:rPr>
      </w:pPr>
    </w:p>
    <w:p w14:paraId="75AD1572" w14:textId="1C7E47DD" w:rsidR="005903AB" w:rsidRPr="005F35D3" w:rsidRDefault="005903AB" w:rsidP="005F35D3">
      <w:pPr>
        <w:pStyle w:val="TableParagraph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3.</w:t>
      </w:r>
      <w:r w:rsidR="005F35D3">
        <w:rPr>
          <w:sz w:val="28"/>
          <w:szCs w:val="28"/>
        </w:rPr>
        <w:t> </w:t>
      </w:r>
      <w:r w:rsidRPr="005F35D3">
        <w:rPr>
          <w:sz w:val="28"/>
          <w:szCs w:val="28"/>
        </w:rPr>
        <w:t>Степень зрелости морфологических и функциональных систем организма, определяемая для построения программы реабилитации в педиатрии</w:t>
      </w:r>
    </w:p>
    <w:p w14:paraId="0C1C9C2C" w14:textId="33979FC2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>Правильный ответ: биологический возраст / возраст биологический /</w:t>
      </w:r>
      <w:r w:rsidR="00D12C92">
        <w:t xml:space="preserve"> </w:t>
      </w:r>
      <w:r w:rsidRPr="005F35D3">
        <w:t>возраст развития</w:t>
      </w:r>
    </w:p>
    <w:p w14:paraId="40A001CD" w14:textId="126B2FDB" w:rsidR="005903AB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 xml:space="preserve">Компетенции (индикаторы): </w:t>
      </w:r>
      <w:r w:rsidR="00833446" w:rsidRPr="005F35D3">
        <w:t>ПК-</w:t>
      </w:r>
      <w:r w:rsidR="00833446">
        <w:t xml:space="preserve">8, </w:t>
      </w:r>
      <w:r w:rsidR="00833446" w:rsidRPr="005F35D3">
        <w:t>ПК-</w:t>
      </w:r>
      <w:r w:rsidR="00833446">
        <w:t>9</w:t>
      </w:r>
    </w:p>
    <w:p w14:paraId="35179D81" w14:textId="77777777" w:rsidR="00833446" w:rsidRPr="005F35D3" w:rsidRDefault="00833446" w:rsidP="005F35D3">
      <w:pPr>
        <w:pStyle w:val="a3"/>
        <w:tabs>
          <w:tab w:val="left" w:pos="5388"/>
        </w:tabs>
        <w:ind w:firstLine="680"/>
        <w:jc w:val="both"/>
      </w:pPr>
    </w:p>
    <w:p w14:paraId="58067CE3" w14:textId="1AC9E805" w:rsidR="005903AB" w:rsidRPr="005F35D3" w:rsidRDefault="005903AB" w:rsidP="00D12C92">
      <w:pPr>
        <w:pStyle w:val="a3"/>
        <w:tabs>
          <w:tab w:val="left" w:pos="5388"/>
        </w:tabs>
        <w:ind w:firstLine="680"/>
        <w:jc w:val="both"/>
      </w:pPr>
      <w:r w:rsidRPr="005F35D3">
        <w:t>4.</w:t>
      </w:r>
      <w:r w:rsidR="005F35D3">
        <w:t> </w:t>
      </w:r>
      <w:r w:rsidRPr="005F35D3">
        <w:t>Сложный процесс морфологических и физиологических перестроек, который</w:t>
      </w:r>
      <w:r w:rsidR="00D12C92">
        <w:t xml:space="preserve"> </w:t>
      </w:r>
      <w:r w:rsidRPr="005F35D3">
        <w:t>выражается в изменении размеров тела, соотношений отдельных частей тела между собой и уровня активности функций</w:t>
      </w:r>
    </w:p>
    <w:p w14:paraId="0BF1E8F5" w14:textId="77777777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>Правильный ответ: физическое развитие / физическое развитие детей</w:t>
      </w:r>
    </w:p>
    <w:p w14:paraId="5A82C656" w14:textId="7E64C2F5" w:rsidR="005903AB" w:rsidRPr="005F35D3" w:rsidRDefault="005903AB" w:rsidP="005F35D3">
      <w:pPr>
        <w:pStyle w:val="a3"/>
        <w:tabs>
          <w:tab w:val="left" w:pos="5388"/>
        </w:tabs>
        <w:ind w:firstLine="680"/>
        <w:jc w:val="both"/>
      </w:pPr>
      <w:r w:rsidRPr="005F35D3">
        <w:t xml:space="preserve">Компетенции (индикаторы): </w:t>
      </w:r>
      <w:r w:rsidR="00833446" w:rsidRPr="005F35D3">
        <w:t>ПК-</w:t>
      </w:r>
      <w:r w:rsidR="00833446">
        <w:t xml:space="preserve">8, </w:t>
      </w:r>
      <w:r w:rsidR="00833446" w:rsidRPr="005F35D3">
        <w:t>ПК-</w:t>
      </w:r>
      <w:r w:rsidR="00833446">
        <w:t>9</w:t>
      </w:r>
    </w:p>
    <w:p w14:paraId="12955511" w14:textId="77777777" w:rsidR="00833446" w:rsidRPr="005F35D3" w:rsidRDefault="00833446" w:rsidP="00D12C92">
      <w:pPr>
        <w:jc w:val="both"/>
        <w:rPr>
          <w:b/>
          <w:sz w:val="28"/>
          <w:szCs w:val="28"/>
        </w:rPr>
      </w:pPr>
    </w:p>
    <w:p w14:paraId="1BE01B7A" w14:textId="77777777" w:rsidR="005903AB" w:rsidRPr="005F35D3" w:rsidRDefault="005903AB" w:rsidP="005F35D3">
      <w:pPr>
        <w:ind w:firstLine="680"/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>Задания открытого типа с развернутым ответом</w:t>
      </w:r>
    </w:p>
    <w:p w14:paraId="7F8AD5BB" w14:textId="77777777" w:rsidR="005903AB" w:rsidRPr="005F35D3" w:rsidRDefault="005903AB" w:rsidP="005F35D3">
      <w:pPr>
        <w:ind w:firstLine="680"/>
        <w:jc w:val="both"/>
        <w:rPr>
          <w:b/>
          <w:sz w:val="28"/>
          <w:szCs w:val="28"/>
        </w:rPr>
      </w:pPr>
    </w:p>
    <w:p w14:paraId="0C3672E7" w14:textId="59BFBAE8" w:rsidR="005903AB" w:rsidRPr="005F35D3" w:rsidRDefault="00D12C92" w:rsidP="005F35D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903AB" w:rsidRPr="005F35D3">
        <w:rPr>
          <w:sz w:val="28"/>
          <w:szCs w:val="28"/>
        </w:rPr>
        <w:t xml:space="preserve">Ситуационная задача  </w:t>
      </w:r>
    </w:p>
    <w:p w14:paraId="1FE2C716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В Центр физической реабилитации обратились родители ребенка 14 лет, страдающего избыточным весом.</w:t>
      </w:r>
    </w:p>
    <w:p w14:paraId="56FD6350" w14:textId="77777777" w:rsidR="00D12C92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1. Какие методы Вы можете использовать для выявления избыточного веса и оценки степени ожирения? </w:t>
      </w:r>
    </w:p>
    <w:p w14:paraId="59FC4F30" w14:textId="2B723238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2. Какие основные рекомендации будут даны при построении индивидуальной программы физической реабилитации?</w:t>
      </w:r>
    </w:p>
    <w:p w14:paraId="3F76C71E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Время выполнения – 15 минут.</w:t>
      </w:r>
    </w:p>
    <w:p w14:paraId="02F82CB9" w14:textId="06AC2D63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Ожидаемый результат: </w:t>
      </w:r>
    </w:p>
    <w:p w14:paraId="763EED58" w14:textId="77777777" w:rsidR="00D12C92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1. Проведение антропометрических измерений и расчет росто-весовых коэффициентов: индекс Пинье, индекс Кетле, индекс массы тела (ИМТ), измерение окружности живота сантиметровой лентой и расчет степени </w:t>
      </w:r>
      <w:r w:rsidRPr="005F35D3">
        <w:rPr>
          <w:sz w:val="28"/>
          <w:szCs w:val="28"/>
        </w:rPr>
        <w:lastRenderedPageBreak/>
        <w:t xml:space="preserve">ожирения. </w:t>
      </w:r>
    </w:p>
    <w:p w14:paraId="05D862EB" w14:textId="1655D7A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2. Рекомендации по организации режима рационального питания ребенка дома и в школе, режимов физической активности и режима труда и отдыха.</w:t>
      </w:r>
    </w:p>
    <w:p w14:paraId="132CC727" w14:textId="6BB85AFB" w:rsidR="0037086E" w:rsidRPr="005F35D3" w:rsidRDefault="0037086E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Критерии оценивания: смысловое соответствие приведенному  объяснению.</w:t>
      </w:r>
    </w:p>
    <w:p w14:paraId="59577D35" w14:textId="2AA5BFE3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Компетенции (индикаторы): ПК-3</w:t>
      </w:r>
    </w:p>
    <w:p w14:paraId="06EAFBB2" w14:textId="77777777" w:rsidR="005903AB" w:rsidRPr="005F35D3" w:rsidRDefault="005903AB" w:rsidP="005F35D3">
      <w:pPr>
        <w:pStyle w:val="a3"/>
        <w:tabs>
          <w:tab w:val="center" w:pos="4892"/>
        </w:tabs>
        <w:ind w:firstLine="680"/>
        <w:jc w:val="both"/>
      </w:pPr>
    </w:p>
    <w:p w14:paraId="7FC68266" w14:textId="0AACAAB5" w:rsidR="005903AB" w:rsidRPr="005F35D3" w:rsidRDefault="00D12C92" w:rsidP="005F35D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903AB" w:rsidRPr="005F35D3">
        <w:rPr>
          <w:sz w:val="28"/>
          <w:szCs w:val="28"/>
        </w:rPr>
        <w:t xml:space="preserve">Ситуационная задача  </w:t>
      </w:r>
    </w:p>
    <w:p w14:paraId="7D857FBB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В Центр физической реабилитации обратились родители ребенка 11 лет, имеющего нарушение осанки.</w:t>
      </w:r>
    </w:p>
    <w:p w14:paraId="058232BB" w14:textId="1D1D977B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1. Какие методы Вы можете использовать для выявления нарушений осанки и оценки степени отклонений?2. Какие основные рекомендации будут даны при построении индивидуальной программы физической реабилитации?</w:t>
      </w:r>
    </w:p>
    <w:p w14:paraId="6EE0E4E8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Время выполнения – 15 минут.</w:t>
      </w:r>
    </w:p>
    <w:p w14:paraId="4222E547" w14:textId="4916F90A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Ожидаемый результат: </w:t>
      </w:r>
    </w:p>
    <w:p w14:paraId="4FC2B872" w14:textId="21C92074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1. Проведение антропометрических измерений и расчет росто-весовых коэффициентов. Оценка функционального состояния опорно-двигательного аппарата включает в себя оценку: симметричности развития и функционального состояния позвоночника (определение активной гибкости); «мышечного корсета» (функциональные тесты, определяющие статическую и динамическую силовую выносливость мышц-разгибателей спины, боковых поверхностей туловища, мышц брюшного пресса); основных физических качеств (определение выносливости, гибкости, силы, ловкости и быстроты), тесно связанных с уровнем физического развития.</w:t>
      </w:r>
    </w:p>
    <w:p w14:paraId="7C2ADD94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2. Рекомендации по организации режима рационального питания ребенка дома и в школе, режимов физической активности и режима труда и отдыха.</w:t>
      </w:r>
    </w:p>
    <w:p w14:paraId="5FCB34C3" w14:textId="70F76D95" w:rsidR="0037086E" w:rsidRPr="005F35D3" w:rsidRDefault="0037086E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138373C0" w14:textId="427A2D23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Компетенции (индикаторы): ПК-3</w:t>
      </w:r>
    </w:p>
    <w:p w14:paraId="34FC3F54" w14:textId="4D6F9329" w:rsidR="005903AB" w:rsidRPr="005F35D3" w:rsidRDefault="005903AB" w:rsidP="005F35D3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4C16444B" w14:textId="49B8512A" w:rsidR="005903AB" w:rsidRPr="005F35D3" w:rsidRDefault="00D12C92" w:rsidP="005F35D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903AB" w:rsidRPr="005F35D3">
        <w:rPr>
          <w:sz w:val="28"/>
          <w:szCs w:val="28"/>
        </w:rPr>
        <w:t xml:space="preserve">Ситуационная задача </w:t>
      </w:r>
    </w:p>
    <w:p w14:paraId="0D46D5BA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В Центр физической реабилитации обратились родители ребенка 11 лет, страдающего частыми простудными заболеваниями.</w:t>
      </w:r>
    </w:p>
    <w:p w14:paraId="71820A4C" w14:textId="77777777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1. Какие основные рекомендации будут даны при построении программы физической реабилитации?</w:t>
      </w:r>
    </w:p>
    <w:p w14:paraId="24D1FBA0" w14:textId="77777777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Время выполнения – 15 минут.</w:t>
      </w:r>
    </w:p>
    <w:p w14:paraId="1DD04BEE" w14:textId="3982AC45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Ожидаемый результат: </w:t>
      </w:r>
    </w:p>
    <w:p w14:paraId="5AFDA6FA" w14:textId="1F78C288" w:rsidR="005903AB" w:rsidRPr="005F35D3" w:rsidRDefault="005903AB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 xml:space="preserve">Комплексная реабилитация часто болеющих детей на всех этапах оздоровления (семья, организованный коллектив, поликлиника, санаторий) включает проведение профилактических мероприятий, направленных на предупреждение заболеваний, и укрепление здоровья детей, а также лечебных воздействий, способствующих коррекции выявленных патологических отклонений. Наилучшей системой профилактики повторных заболеваний у ЧБД, безусловно, является формирование собственного адекватного иммунного ответа. Способствуют этому прежде всего здоровый образ жизни, рациональный </w:t>
      </w:r>
      <w:r w:rsidRPr="005F35D3">
        <w:rPr>
          <w:sz w:val="28"/>
          <w:szCs w:val="28"/>
        </w:rPr>
        <w:lastRenderedPageBreak/>
        <w:t>режим дня, полноценное питание, разнообразные программы закаливания. Индивидуальный подбор рекомендаций по организации режима рационального питания ребенка дома и в школе, режимов физической активности и режима труда и отдыха.</w:t>
      </w:r>
    </w:p>
    <w:p w14:paraId="60E5CE21" w14:textId="095B76DE" w:rsidR="0037086E" w:rsidRPr="005F35D3" w:rsidRDefault="0037086E" w:rsidP="005F35D3">
      <w:pPr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4FFBA387" w14:textId="4C6D5CAB" w:rsidR="005903AB" w:rsidRPr="005F35D3" w:rsidRDefault="005903AB" w:rsidP="005F35D3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5F35D3">
        <w:rPr>
          <w:sz w:val="28"/>
          <w:szCs w:val="28"/>
        </w:rPr>
        <w:t>Компетенции (индикаторы): ПК-3</w:t>
      </w:r>
    </w:p>
    <w:p w14:paraId="01B6BA16" w14:textId="4859DAF6" w:rsidR="00B37C8B" w:rsidRDefault="00B37C8B" w:rsidP="0051713F">
      <w:pPr>
        <w:pStyle w:val="a3"/>
        <w:jc w:val="both"/>
      </w:pPr>
      <w:bookmarkStart w:id="2" w:name="_GoBack"/>
      <w:bookmarkEnd w:id="2"/>
    </w:p>
    <w:sectPr w:rsidR="00B37C8B" w:rsidSect="0037086E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E42BA" w14:textId="77777777" w:rsidR="00D2324A" w:rsidRDefault="00D2324A" w:rsidP="00DD281C">
      <w:r>
        <w:separator/>
      </w:r>
    </w:p>
  </w:endnote>
  <w:endnote w:type="continuationSeparator" w:id="0">
    <w:p w14:paraId="7C4BF23B" w14:textId="77777777" w:rsidR="00D2324A" w:rsidRDefault="00D2324A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7DA05" w14:textId="77777777" w:rsidR="00D2324A" w:rsidRDefault="00D2324A" w:rsidP="00DD281C">
      <w:r>
        <w:separator/>
      </w:r>
    </w:p>
  </w:footnote>
  <w:footnote w:type="continuationSeparator" w:id="0">
    <w:p w14:paraId="602B1CF1" w14:textId="77777777" w:rsidR="00D2324A" w:rsidRDefault="00D2324A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FC7"/>
    <w:multiLevelType w:val="hybridMultilevel"/>
    <w:tmpl w:val="BD96B63E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882D3A"/>
    <w:multiLevelType w:val="hybridMultilevel"/>
    <w:tmpl w:val="189A3B62"/>
    <w:lvl w:ilvl="0" w:tplc="E1D07244">
      <w:start w:val="2"/>
      <w:numFmt w:val="decimal"/>
      <w:lvlText w:val="%1"/>
      <w:lvlJc w:val="left"/>
      <w:pPr>
        <w:ind w:left="10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0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11"/>
    <w:lvlOverride w:ilvl="0">
      <w:startOverride w:val="3"/>
    </w:lvlOverride>
  </w:num>
  <w:num w:numId="7">
    <w:abstractNumId w:val="11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11"/>
    <w:lvlOverride w:ilvl="0">
      <w:startOverride w:val="6"/>
    </w:lvlOverride>
  </w:num>
  <w:num w:numId="10">
    <w:abstractNumId w:val="11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7"/>
  </w:num>
  <w:num w:numId="14">
    <w:abstractNumId w:val="10"/>
  </w:num>
  <w:num w:numId="15">
    <w:abstractNumId w:val="4"/>
  </w:num>
  <w:num w:numId="16">
    <w:abstractNumId w:val="6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351D"/>
    <w:rsid w:val="0001652E"/>
    <w:rsid w:val="00027E27"/>
    <w:rsid w:val="000333AA"/>
    <w:rsid w:val="0006612E"/>
    <w:rsid w:val="000937FD"/>
    <w:rsid w:val="00097777"/>
    <w:rsid w:val="00097E96"/>
    <w:rsid w:val="000B4135"/>
    <w:rsid w:val="000B515E"/>
    <w:rsid w:val="000C44C6"/>
    <w:rsid w:val="000F64BE"/>
    <w:rsid w:val="0011126D"/>
    <w:rsid w:val="001217B1"/>
    <w:rsid w:val="00124444"/>
    <w:rsid w:val="00135C2F"/>
    <w:rsid w:val="001402E9"/>
    <w:rsid w:val="00141D5D"/>
    <w:rsid w:val="00142166"/>
    <w:rsid w:val="001452C1"/>
    <w:rsid w:val="00150206"/>
    <w:rsid w:val="00150577"/>
    <w:rsid w:val="00154963"/>
    <w:rsid w:val="001628DA"/>
    <w:rsid w:val="00163165"/>
    <w:rsid w:val="0016396C"/>
    <w:rsid w:val="0019744C"/>
    <w:rsid w:val="001B0C1D"/>
    <w:rsid w:val="001B2A60"/>
    <w:rsid w:val="001C2304"/>
    <w:rsid w:val="001D5620"/>
    <w:rsid w:val="00214517"/>
    <w:rsid w:val="00215602"/>
    <w:rsid w:val="0022010F"/>
    <w:rsid w:val="00232CD8"/>
    <w:rsid w:val="00233E11"/>
    <w:rsid w:val="002359F4"/>
    <w:rsid w:val="002408FA"/>
    <w:rsid w:val="0024278B"/>
    <w:rsid w:val="00242A89"/>
    <w:rsid w:val="002543C6"/>
    <w:rsid w:val="002559DE"/>
    <w:rsid w:val="00283709"/>
    <w:rsid w:val="002A4C9C"/>
    <w:rsid w:val="002B1E7B"/>
    <w:rsid w:val="002C4C98"/>
    <w:rsid w:val="002D6F21"/>
    <w:rsid w:val="002F7680"/>
    <w:rsid w:val="00317D93"/>
    <w:rsid w:val="00341517"/>
    <w:rsid w:val="00353C53"/>
    <w:rsid w:val="00355FC0"/>
    <w:rsid w:val="0037086E"/>
    <w:rsid w:val="00380088"/>
    <w:rsid w:val="003957CA"/>
    <w:rsid w:val="00396C17"/>
    <w:rsid w:val="003B12B1"/>
    <w:rsid w:val="003B212A"/>
    <w:rsid w:val="003B3186"/>
    <w:rsid w:val="003C22E2"/>
    <w:rsid w:val="003E7C7D"/>
    <w:rsid w:val="00405BD3"/>
    <w:rsid w:val="00414F62"/>
    <w:rsid w:val="00423017"/>
    <w:rsid w:val="00434D64"/>
    <w:rsid w:val="00456246"/>
    <w:rsid w:val="00462535"/>
    <w:rsid w:val="00462F93"/>
    <w:rsid w:val="00473098"/>
    <w:rsid w:val="00484D41"/>
    <w:rsid w:val="00493E9E"/>
    <w:rsid w:val="00494A74"/>
    <w:rsid w:val="00502259"/>
    <w:rsid w:val="005158E2"/>
    <w:rsid w:val="00515BBB"/>
    <w:rsid w:val="0051713F"/>
    <w:rsid w:val="0052497E"/>
    <w:rsid w:val="005321C6"/>
    <w:rsid w:val="00556FDE"/>
    <w:rsid w:val="00561E88"/>
    <w:rsid w:val="0057777D"/>
    <w:rsid w:val="005903AB"/>
    <w:rsid w:val="00592DE6"/>
    <w:rsid w:val="005D1C2F"/>
    <w:rsid w:val="005D46A7"/>
    <w:rsid w:val="005D492F"/>
    <w:rsid w:val="005E09BA"/>
    <w:rsid w:val="005F35D3"/>
    <w:rsid w:val="00612BBB"/>
    <w:rsid w:val="00616C3B"/>
    <w:rsid w:val="006270AC"/>
    <w:rsid w:val="00637CEB"/>
    <w:rsid w:val="00642359"/>
    <w:rsid w:val="0064256F"/>
    <w:rsid w:val="00655B44"/>
    <w:rsid w:val="006A1FCA"/>
    <w:rsid w:val="006A3329"/>
    <w:rsid w:val="006C1E46"/>
    <w:rsid w:val="006C2892"/>
    <w:rsid w:val="006C6457"/>
    <w:rsid w:val="006E1A3C"/>
    <w:rsid w:val="006E3EBA"/>
    <w:rsid w:val="00700430"/>
    <w:rsid w:val="007267D7"/>
    <w:rsid w:val="007324F3"/>
    <w:rsid w:val="00741A48"/>
    <w:rsid w:val="007434B2"/>
    <w:rsid w:val="007719B3"/>
    <w:rsid w:val="0077692A"/>
    <w:rsid w:val="00782BAF"/>
    <w:rsid w:val="00782EF8"/>
    <w:rsid w:val="007B0256"/>
    <w:rsid w:val="007C044E"/>
    <w:rsid w:val="007D3624"/>
    <w:rsid w:val="007F6AAD"/>
    <w:rsid w:val="007F7866"/>
    <w:rsid w:val="00806852"/>
    <w:rsid w:val="00833446"/>
    <w:rsid w:val="008477CA"/>
    <w:rsid w:val="008834E5"/>
    <w:rsid w:val="00886804"/>
    <w:rsid w:val="00896786"/>
    <w:rsid w:val="008A5A40"/>
    <w:rsid w:val="008A7E83"/>
    <w:rsid w:val="008C23E6"/>
    <w:rsid w:val="008C4601"/>
    <w:rsid w:val="008C71F3"/>
    <w:rsid w:val="008D4704"/>
    <w:rsid w:val="008D7998"/>
    <w:rsid w:val="008E3332"/>
    <w:rsid w:val="008E4D44"/>
    <w:rsid w:val="008F1821"/>
    <w:rsid w:val="00941F0F"/>
    <w:rsid w:val="009822DC"/>
    <w:rsid w:val="009B6678"/>
    <w:rsid w:val="009C519F"/>
    <w:rsid w:val="009D3E83"/>
    <w:rsid w:val="009E6ECF"/>
    <w:rsid w:val="00A005C6"/>
    <w:rsid w:val="00A0068C"/>
    <w:rsid w:val="00A06D83"/>
    <w:rsid w:val="00A37C94"/>
    <w:rsid w:val="00A50A71"/>
    <w:rsid w:val="00A5430E"/>
    <w:rsid w:val="00A57AF8"/>
    <w:rsid w:val="00A615BD"/>
    <w:rsid w:val="00A66F2D"/>
    <w:rsid w:val="00A67B84"/>
    <w:rsid w:val="00A964D8"/>
    <w:rsid w:val="00A9766F"/>
    <w:rsid w:val="00AA357D"/>
    <w:rsid w:val="00AA73F4"/>
    <w:rsid w:val="00AC5ACA"/>
    <w:rsid w:val="00AD50B4"/>
    <w:rsid w:val="00B0609F"/>
    <w:rsid w:val="00B20A13"/>
    <w:rsid w:val="00B37C8B"/>
    <w:rsid w:val="00B52384"/>
    <w:rsid w:val="00B70172"/>
    <w:rsid w:val="00B71C71"/>
    <w:rsid w:val="00B721A5"/>
    <w:rsid w:val="00B9331B"/>
    <w:rsid w:val="00BA208F"/>
    <w:rsid w:val="00BA5B7C"/>
    <w:rsid w:val="00BA7003"/>
    <w:rsid w:val="00BB1A32"/>
    <w:rsid w:val="00BC068C"/>
    <w:rsid w:val="00BC4842"/>
    <w:rsid w:val="00BC59D8"/>
    <w:rsid w:val="00BC5D0C"/>
    <w:rsid w:val="00BD777C"/>
    <w:rsid w:val="00BD7B63"/>
    <w:rsid w:val="00C009B1"/>
    <w:rsid w:val="00C046CF"/>
    <w:rsid w:val="00C17079"/>
    <w:rsid w:val="00C17430"/>
    <w:rsid w:val="00C32BA4"/>
    <w:rsid w:val="00C56420"/>
    <w:rsid w:val="00C85559"/>
    <w:rsid w:val="00C85BB2"/>
    <w:rsid w:val="00C954CD"/>
    <w:rsid w:val="00C95E1F"/>
    <w:rsid w:val="00CA2D75"/>
    <w:rsid w:val="00CA48B8"/>
    <w:rsid w:val="00CC1187"/>
    <w:rsid w:val="00CC1A93"/>
    <w:rsid w:val="00CE4A78"/>
    <w:rsid w:val="00CF5B8D"/>
    <w:rsid w:val="00D10F1F"/>
    <w:rsid w:val="00D11416"/>
    <w:rsid w:val="00D114ED"/>
    <w:rsid w:val="00D12C92"/>
    <w:rsid w:val="00D2324A"/>
    <w:rsid w:val="00D273E7"/>
    <w:rsid w:val="00D31F4B"/>
    <w:rsid w:val="00D416AC"/>
    <w:rsid w:val="00D578AA"/>
    <w:rsid w:val="00D62D87"/>
    <w:rsid w:val="00DA2E93"/>
    <w:rsid w:val="00DA2F53"/>
    <w:rsid w:val="00DA37BC"/>
    <w:rsid w:val="00DA49E2"/>
    <w:rsid w:val="00DA6478"/>
    <w:rsid w:val="00DA6931"/>
    <w:rsid w:val="00DA7627"/>
    <w:rsid w:val="00DB097E"/>
    <w:rsid w:val="00DC336A"/>
    <w:rsid w:val="00DD281C"/>
    <w:rsid w:val="00DD45D7"/>
    <w:rsid w:val="00DE63AA"/>
    <w:rsid w:val="00DE63EB"/>
    <w:rsid w:val="00E1628B"/>
    <w:rsid w:val="00E42D02"/>
    <w:rsid w:val="00E61928"/>
    <w:rsid w:val="00E67712"/>
    <w:rsid w:val="00E8483D"/>
    <w:rsid w:val="00E97DE2"/>
    <w:rsid w:val="00EB72D8"/>
    <w:rsid w:val="00EC0255"/>
    <w:rsid w:val="00ED1A1A"/>
    <w:rsid w:val="00EE3C1A"/>
    <w:rsid w:val="00EF4452"/>
    <w:rsid w:val="00F304FD"/>
    <w:rsid w:val="00F315DC"/>
    <w:rsid w:val="00F35001"/>
    <w:rsid w:val="00F37049"/>
    <w:rsid w:val="00F441FE"/>
    <w:rsid w:val="00F4536B"/>
    <w:rsid w:val="00F566A8"/>
    <w:rsid w:val="00F67604"/>
    <w:rsid w:val="00F705EF"/>
    <w:rsid w:val="00F7271F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01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37C8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link w:val="a5"/>
    <w:uiPriority w:val="99"/>
    <w:locked/>
    <w:rsid w:val="00B37C8B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 светлая1"/>
    <w:basedOn w:val="a1"/>
    <w:uiPriority w:val="40"/>
    <w:rsid w:val="005903AB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1">
    <w:name w:val="c1"/>
    <w:basedOn w:val="a0"/>
    <w:rsid w:val="005903AB"/>
  </w:style>
  <w:style w:type="character" w:customStyle="1" w:styleId="c0">
    <w:name w:val="c0"/>
    <w:basedOn w:val="a0"/>
    <w:rsid w:val="0059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2025-04-10T06:23:00Z</dcterms:created>
  <dcterms:modified xsi:type="dcterms:W3CDTF">2025-04-21T23:15:00Z</dcterms:modified>
</cp:coreProperties>
</file>