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D17BF" w14:textId="77777777" w:rsidR="00C16459" w:rsidRPr="00C220A0" w:rsidRDefault="00C16459" w:rsidP="00C220A0">
      <w:pPr>
        <w:widowControl w:val="0"/>
        <w:spacing w:after="0" w:line="240" w:lineRule="auto"/>
        <w:ind w:left="-1418" w:right="-851" w:firstLine="1418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C220A0">
        <w:rPr>
          <w:rFonts w:ascii="Times New Roman" w:hAnsi="Times New Roman"/>
          <w:b/>
          <w:kern w:val="2"/>
          <w:sz w:val="28"/>
          <w:szCs w:val="28"/>
        </w:rPr>
        <w:t xml:space="preserve">Комплект оценочных материалов </w:t>
      </w:r>
    </w:p>
    <w:p w14:paraId="73A4B32E" w14:textId="77777777" w:rsidR="00C16459" w:rsidRPr="00C220A0" w:rsidRDefault="00C16459" w:rsidP="00C220A0">
      <w:pPr>
        <w:widowControl w:val="0"/>
        <w:spacing w:after="0" w:line="240" w:lineRule="auto"/>
        <w:ind w:left="-1418" w:right="-851" w:firstLine="1418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C220A0">
        <w:rPr>
          <w:rFonts w:ascii="Times New Roman" w:hAnsi="Times New Roman"/>
          <w:b/>
          <w:kern w:val="2"/>
          <w:sz w:val="28"/>
          <w:szCs w:val="28"/>
        </w:rPr>
        <w:t>по производственной практике</w:t>
      </w:r>
    </w:p>
    <w:p w14:paraId="54E796B4" w14:textId="1877C29D" w:rsidR="00C16459" w:rsidRPr="00C220A0" w:rsidRDefault="00C16459" w:rsidP="00C220A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571C093" w14:textId="77777777" w:rsidR="00A85CA3" w:rsidRPr="00C220A0" w:rsidRDefault="00A85CA3" w:rsidP="00C220A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538D672F" w14:textId="77777777" w:rsidR="00C16459" w:rsidRPr="00C220A0" w:rsidRDefault="00C16459" w:rsidP="00C220A0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</w:t>
      </w:r>
    </w:p>
    <w:p w14:paraId="72BC5036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3D5E152A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5D5EB550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155E9BBA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6988E3FE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0C0298E6" w14:textId="485B3C7E" w:rsidR="00C16459" w:rsidRPr="00C220A0" w:rsidRDefault="007D4D2E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1</w:t>
      </w:r>
      <w:r w:rsidR="00C16459" w:rsidRPr="00C220A0">
        <w:rPr>
          <w:rFonts w:ascii="Times New Roman" w:hAnsi="Times New Roman"/>
          <w:bCs/>
          <w:kern w:val="2"/>
          <w:sz w:val="28"/>
          <w:szCs w:val="28"/>
        </w:rPr>
        <w:t xml:space="preserve">. Укажите </w:t>
      </w:r>
      <w:proofErr w:type="spellStart"/>
      <w:r w:rsidR="00C16459" w:rsidRPr="00C220A0">
        <w:rPr>
          <w:rFonts w:ascii="Times New Roman" w:hAnsi="Times New Roman"/>
          <w:bCs/>
          <w:kern w:val="2"/>
          <w:sz w:val="28"/>
          <w:szCs w:val="28"/>
        </w:rPr>
        <w:t>общеметодические</w:t>
      </w:r>
      <w:proofErr w:type="spellEnd"/>
      <w:r w:rsidR="00C16459" w:rsidRPr="00C220A0">
        <w:rPr>
          <w:rFonts w:ascii="Times New Roman" w:hAnsi="Times New Roman"/>
          <w:bCs/>
          <w:kern w:val="2"/>
          <w:sz w:val="28"/>
          <w:szCs w:val="28"/>
        </w:rPr>
        <w:t xml:space="preserve"> принципы обучения русскому языку:</w:t>
      </w:r>
    </w:p>
    <w:p w14:paraId="5AB06FEB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А)</w:t>
      </w:r>
      <w:r w:rsidRPr="00C220A0">
        <w:rPr>
          <w:rFonts w:ascii="Times New Roman" w:hAnsi="Times New Roman"/>
          <w:kern w:val="2"/>
          <w:sz w:val="28"/>
          <w:szCs w:val="28"/>
        </w:rPr>
        <w:t xml:space="preserve"> связь теории с практики</w:t>
      </w:r>
    </w:p>
    <w:p w14:paraId="3DC26556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Б)</w:t>
      </w:r>
      <w:r w:rsidRPr="00C220A0">
        <w:rPr>
          <w:rFonts w:ascii="Times New Roman" w:hAnsi="Times New Roman"/>
          <w:kern w:val="2"/>
          <w:sz w:val="28"/>
          <w:szCs w:val="28"/>
        </w:rPr>
        <w:t xml:space="preserve"> взаимосвязь изучения языка и развития мышления</w:t>
      </w:r>
    </w:p>
    <w:p w14:paraId="65B65B59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kern w:val="2"/>
          <w:sz w:val="28"/>
          <w:szCs w:val="28"/>
        </w:rPr>
        <w:t xml:space="preserve">В) </w:t>
      </w:r>
      <w:r w:rsidRPr="00C220A0">
        <w:rPr>
          <w:rFonts w:ascii="Times New Roman" w:hAnsi="Times New Roman"/>
          <w:iCs/>
          <w:sz w:val="28"/>
          <w:szCs w:val="28"/>
        </w:rPr>
        <w:t>доступность</w:t>
      </w:r>
    </w:p>
    <w:p w14:paraId="1FDB4DA2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kern w:val="2"/>
          <w:sz w:val="28"/>
          <w:szCs w:val="28"/>
        </w:rPr>
        <w:t>Г) развитие языкового чутья</w:t>
      </w:r>
    </w:p>
    <w:p w14:paraId="3B3E13B2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Правильный ответ: Б</w:t>
      </w:r>
    </w:p>
    <w:p w14:paraId="57867751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Компетенции (индикаторы): УК-2, УК-6, ОПК-3, ПК-3, ПК-6</w:t>
      </w:r>
    </w:p>
    <w:p w14:paraId="5C9C4E98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737FF3D5" w14:textId="17E30029" w:rsidR="00C16459" w:rsidRPr="00C220A0" w:rsidRDefault="007D4D2E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</w:t>
      </w:r>
      <w:r w:rsidR="00C16459" w:rsidRPr="00C220A0">
        <w:rPr>
          <w:rFonts w:ascii="Times New Roman" w:hAnsi="Times New Roman"/>
          <w:bCs/>
          <w:kern w:val="2"/>
          <w:sz w:val="28"/>
          <w:szCs w:val="28"/>
        </w:rPr>
        <w:t>. Отметьте методы проблемного обучения:</w:t>
      </w:r>
    </w:p>
    <w:p w14:paraId="0EBA31AF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А)</w:t>
      </w:r>
      <w:r w:rsidRPr="00C220A0">
        <w:rPr>
          <w:rFonts w:ascii="Times New Roman" w:hAnsi="Times New Roman"/>
          <w:kern w:val="2"/>
          <w:sz w:val="28"/>
          <w:szCs w:val="28"/>
        </w:rPr>
        <w:t xml:space="preserve"> слово учителя</w:t>
      </w:r>
    </w:p>
    <w:p w14:paraId="1810D16E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Б)</w:t>
      </w:r>
      <w:r w:rsidRPr="00C220A0">
        <w:rPr>
          <w:rFonts w:ascii="Times New Roman" w:hAnsi="Times New Roman"/>
          <w:kern w:val="2"/>
          <w:sz w:val="28"/>
          <w:szCs w:val="28"/>
        </w:rPr>
        <w:t xml:space="preserve"> эвристическая беседа</w:t>
      </w:r>
    </w:p>
    <w:p w14:paraId="583F2E0B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kern w:val="2"/>
          <w:sz w:val="28"/>
          <w:szCs w:val="28"/>
        </w:rPr>
        <w:t xml:space="preserve">В) </w:t>
      </w:r>
      <w:r w:rsidRPr="00C220A0">
        <w:rPr>
          <w:rFonts w:ascii="Times New Roman" w:hAnsi="Times New Roman"/>
          <w:iCs/>
          <w:sz w:val="28"/>
          <w:szCs w:val="28"/>
        </w:rPr>
        <w:t>репродуктивный</w:t>
      </w:r>
    </w:p>
    <w:p w14:paraId="0AD647F9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kern w:val="2"/>
          <w:sz w:val="28"/>
          <w:szCs w:val="28"/>
        </w:rPr>
        <w:t>Г) объяснительно-иллюстративный</w:t>
      </w:r>
    </w:p>
    <w:p w14:paraId="5993C51E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Правильный ответ: Б</w:t>
      </w:r>
    </w:p>
    <w:p w14:paraId="14FDE971" w14:textId="27F571B1" w:rsidR="00C16459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Компетенции (индикаторы): УК-2, УК-6, ОПК-3, ПК-3, ПК-6</w:t>
      </w:r>
    </w:p>
    <w:p w14:paraId="0E175EFB" w14:textId="31A38832" w:rsidR="007D4D2E" w:rsidRDefault="007D4D2E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794F8470" w14:textId="77777777" w:rsidR="007D4D2E" w:rsidRPr="000647DD" w:rsidRDefault="007D4D2E" w:rsidP="007D4D2E">
      <w:pPr>
        <w:spacing w:after="0" w:line="240" w:lineRule="auto"/>
        <w:ind w:firstLine="708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ответов.</w:t>
      </w:r>
    </w:p>
    <w:p w14:paraId="69ACA4CD" w14:textId="1F3B46FC" w:rsidR="007D4D2E" w:rsidRDefault="007D4D2E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731F7FF9" w14:textId="14A189BE" w:rsidR="007D4D2E" w:rsidRPr="007D4D2E" w:rsidRDefault="007D4D2E" w:rsidP="007D4D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3</w:t>
      </w:r>
      <w:r w:rsidRPr="007D4D2E">
        <w:rPr>
          <w:rFonts w:ascii="Times New Roman" w:hAnsi="Times New Roman"/>
          <w:bCs/>
          <w:kern w:val="2"/>
          <w:sz w:val="28"/>
          <w:szCs w:val="28"/>
        </w:rPr>
        <w:t>. К нормам современного русского литературного языка относ</w:t>
      </w:r>
      <w:r w:rsidR="000911D0">
        <w:rPr>
          <w:rFonts w:ascii="Times New Roman" w:hAnsi="Times New Roman"/>
          <w:bCs/>
          <w:kern w:val="2"/>
          <w:sz w:val="28"/>
          <w:szCs w:val="28"/>
        </w:rPr>
        <w:t>я</w:t>
      </w:r>
      <w:r w:rsidRPr="007D4D2E">
        <w:rPr>
          <w:rFonts w:ascii="Times New Roman" w:hAnsi="Times New Roman"/>
          <w:bCs/>
          <w:kern w:val="2"/>
          <w:sz w:val="28"/>
          <w:szCs w:val="28"/>
        </w:rPr>
        <w:t>тся:</w:t>
      </w:r>
    </w:p>
    <w:p w14:paraId="1A7D5757" w14:textId="77777777" w:rsidR="007D4D2E" w:rsidRPr="007D4D2E" w:rsidRDefault="007D4D2E" w:rsidP="007D4D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4D2E">
        <w:rPr>
          <w:rFonts w:ascii="Times New Roman" w:hAnsi="Times New Roman"/>
          <w:bCs/>
          <w:kern w:val="2"/>
          <w:sz w:val="28"/>
          <w:szCs w:val="28"/>
        </w:rPr>
        <w:t>А) орфоэпические</w:t>
      </w:r>
    </w:p>
    <w:p w14:paraId="558C5D07" w14:textId="77777777" w:rsidR="007D4D2E" w:rsidRPr="007D4D2E" w:rsidRDefault="007D4D2E" w:rsidP="007D4D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4D2E">
        <w:rPr>
          <w:rFonts w:ascii="Times New Roman" w:hAnsi="Times New Roman"/>
          <w:bCs/>
          <w:kern w:val="2"/>
          <w:sz w:val="28"/>
          <w:szCs w:val="28"/>
        </w:rPr>
        <w:t>Б) эмпирические</w:t>
      </w:r>
    </w:p>
    <w:p w14:paraId="04D9A6C5" w14:textId="77777777" w:rsidR="007D4D2E" w:rsidRPr="007D4D2E" w:rsidRDefault="007D4D2E" w:rsidP="007D4D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4D2E">
        <w:rPr>
          <w:rFonts w:ascii="Times New Roman" w:hAnsi="Times New Roman"/>
          <w:bCs/>
          <w:kern w:val="2"/>
          <w:sz w:val="28"/>
          <w:szCs w:val="28"/>
        </w:rPr>
        <w:t>В) компаративистские</w:t>
      </w:r>
    </w:p>
    <w:p w14:paraId="2CDF8326" w14:textId="77777777" w:rsidR="007D4D2E" w:rsidRPr="007D4D2E" w:rsidRDefault="007D4D2E" w:rsidP="007D4D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4D2E">
        <w:rPr>
          <w:rFonts w:ascii="Times New Roman" w:hAnsi="Times New Roman"/>
          <w:bCs/>
          <w:kern w:val="2"/>
          <w:sz w:val="28"/>
          <w:szCs w:val="28"/>
        </w:rPr>
        <w:t>Г) синтаксические</w:t>
      </w:r>
    </w:p>
    <w:p w14:paraId="15B70965" w14:textId="77777777" w:rsidR="007D4D2E" w:rsidRPr="007D4D2E" w:rsidRDefault="007D4D2E" w:rsidP="007D4D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4D2E">
        <w:rPr>
          <w:rFonts w:ascii="Times New Roman" w:hAnsi="Times New Roman"/>
          <w:bCs/>
          <w:kern w:val="2"/>
          <w:sz w:val="28"/>
          <w:szCs w:val="28"/>
        </w:rPr>
        <w:t>Правильный ответ: А, Г</w:t>
      </w:r>
    </w:p>
    <w:p w14:paraId="401EE459" w14:textId="29F03133" w:rsidR="007D4D2E" w:rsidRDefault="007D4D2E" w:rsidP="007D4D2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4D2E">
        <w:rPr>
          <w:rFonts w:ascii="Times New Roman" w:hAnsi="Times New Roman"/>
          <w:bCs/>
          <w:kern w:val="2"/>
          <w:sz w:val="28"/>
          <w:szCs w:val="28"/>
        </w:rPr>
        <w:t>Компетенции (индикаторы): УК-2, УК-6, ОПК-3, ПК-3, ПК-6</w:t>
      </w:r>
    </w:p>
    <w:p w14:paraId="6BF149D9" w14:textId="77777777" w:rsidR="00C16459" w:rsidRPr="00C220A0" w:rsidRDefault="00C16459" w:rsidP="00C220A0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22AAF3B5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0" w:name="_Hlk188713728"/>
      <w:r w:rsidRPr="00C220A0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1354338F" w14:textId="77777777" w:rsidR="00C16459" w:rsidRPr="00C220A0" w:rsidRDefault="00C16459" w:rsidP="00C220A0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bookmarkEnd w:id="0"/>
    <w:p w14:paraId="204AAF65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C37833D" w14:textId="77777777" w:rsidR="00C16459" w:rsidRPr="00C220A0" w:rsidRDefault="00C16459" w:rsidP="00C220A0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28B2BB4A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1. Установите правильное соответствие между термином и его содержанием 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2555"/>
        <w:gridCol w:w="512"/>
        <w:gridCol w:w="6680"/>
      </w:tblGrid>
      <w:tr w:rsidR="00C220A0" w:rsidRPr="00C220A0" w14:paraId="15BF397B" w14:textId="77777777" w:rsidTr="00356CE1">
        <w:trPr>
          <w:trHeight w:val="593"/>
        </w:trPr>
        <w:tc>
          <w:tcPr>
            <w:tcW w:w="2520" w:type="dxa"/>
          </w:tcPr>
          <w:p w14:paraId="6BC7D0BC" w14:textId="77777777" w:rsidR="00C16459" w:rsidRPr="00C220A0" w:rsidRDefault="00C16459" w:rsidP="00C220A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C220A0">
              <w:rPr>
                <w:rStyle w:val="aa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Метафора </w:t>
            </w:r>
          </w:p>
        </w:tc>
        <w:tc>
          <w:tcPr>
            <w:tcW w:w="282" w:type="dxa"/>
          </w:tcPr>
          <w:p w14:paraId="6B9FA7BE" w14:textId="77777777" w:rsidR="00C16459" w:rsidRPr="00C220A0" w:rsidRDefault="00C16459" w:rsidP="00C220A0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6945" w:type="dxa"/>
          </w:tcPr>
          <w:p w14:paraId="66F31025" w14:textId="4AF3E579" w:rsidR="00C16459" w:rsidRPr="00C220A0" w:rsidRDefault="00DB26A3" w:rsidP="00C220A0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Образное </w:t>
            </w:r>
            <w:r w:rsidR="00C16459"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определение, подчёркивающее какое-либо свойство предмета или явления, обладающее особой </w:t>
            </w:r>
            <w:r w:rsidR="00C16459"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lastRenderedPageBreak/>
              <w:t xml:space="preserve">художественной выразительностью или </w:t>
            </w:r>
            <w:proofErr w:type="spellStart"/>
            <w:r w:rsidR="00C16459"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оценочностью</w:t>
            </w:r>
            <w:proofErr w:type="spellEnd"/>
            <w:r w:rsidR="00C16459" w:rsidRPr="00C22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C220A0" w:rsidRPr="00C220A0" w14:paraId="3FCFCB6C" w14:textId="77777777" w:rsidTr="00356CE1">
        <w:trPr>
          <w:trHeight w:val="904"/>
        </w:trPr>
        <w:tc>
          <w:tcPr>
            <w:tcW w:w="2520" w:type="dxa"/>
          </w:tcPr>
          <w:p w14:paraId="640CD595" w14:textId="77777777" w:rsidR="00C16459" w:rsidRPr="00C220A0" w:rsidRDefault="00C16459" w:rsidP="00C220A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C220A0">
              <w:rPr>
                <w:rStyle w:val="aa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lastRenderedPageBreak/>
              <w:t>Эпитет</w:t>
            </w:r>
          </w:p>
        </w:tc>
        <w:tc>
          <w:tcPr>
            <w:tcW w:w="282" w:type="dxa"/>
          </w:tcPr>
          <w:p w14:paraId="5B6AB448" w14:textId="77777777" w:rsidR="00C16459" w:rsidRPr="00C220A0" w:rsidRDefault="00C16459" w:rsidP="00C220A0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Б)</w:t>
            </w:r>
          </w:p>
          <w:p w14:paraId="2793115D" w14:textId="77777777" w:rsidR="00C16459" w:rsidRPr="00C220A0" w:rsidRDefault="00C16459" w:rsidP="00C220A0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00DE324" w14:textId="54C82E10" w:rsidR="00C16459" w:rsidRPr="00C220A0" w:rsidRDefault="00DB26A3" w:rsidP="00C220A0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Это </w:t>
            </w:r>
            <w:r w:rsidR="00C16459" w:rsidRPr="00C22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 или выражение, употребляемое в переносном значении, в основе которого лежит сравнение предмета или явления с каким-либо другим на основании их общего признака</w:t>
            </w:r>
          </w:p>
        </w:tc>
      </w:tr>
      <w:tr w:rsidR="00C220A0" w:rsidRPr="00C220A0" w14:paraId="744AD374" w14:textId="77777777" w:rsidTr="00356CE1">
        <w:trPr>
          <w:trHeight w:val="607"/>
        </w:trPr>
        <w:tc>
          <w:tcPr>
            <w:tcW w:w="2520" w:type="dxa"/>
          </w:tcPr>
          <w:p w14:paraId="21BBC4EE" w14:textId="77777777" w:rsidR="00C16459" w:rsidRPr="00C220A0" w:rsidRDefault="00C16459" w:rsidP="00C220A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C220A0">
              <w:rPr>
                <w:rStyle w:val="aa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Сравнение</w:t>
            </w:r>
          </w:p>
        </w:tc>
        <w:tc>
          <w:tcPr>
            <w:tcW w:w="282" w:type="dxa"/>
          </w:tcPr>
          <w:p w14:paraId="3B7E9802" w14:textId="77777777" w:rsidR="00C16459" w:rsidRPr="00C220A0" w:rsidRDefault="00C16459" w:rsidP="00C220A0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6945" w:type="dxa"/>
          </w:tcPr>
          <w:p w14:paraId="029A4B63" w14:textId="2D490D9E" w:rsidR="00C16459" w:rsidRPr="00C220A0" w:rsidRDefault="00DB26A3" w:rsidP="00C220A0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Это </w:t>
            </w:r>
            <w:r w:rsidR="00C16459"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фигурный способ выражения, при котором неживые объекты или абстрактные идеи получают человеческие черты характеристики</w:t>
            </w:r>
          </w:p>
        </w:tc>
      </w:tr>
      <w:tr w:rsidR="00C220A0" w:rsidRPr="00C220A0" w14:paraId="551E64F3" w14:textId="77777777" w:rsidTr="00356CE1">
        <w:trPr>
          <w:trHeight w:val="282"/>
        </w:trPr>
        <w:tc>
          <w:tcPr>
            <w:tcW w:w="2520" w:type="dxa"/>
          </w:tcPr>
          <w:p w14:paraId="759EF5B6" w14:textId="77777777" w:rsidR="00C16459" w:rsidRPr="00C220A0" w:rsidRDefault="00C16459" w:rsidP="00C220A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Олицетворение</w:t>
            </w:r>
          </w:p>
        </w:tc>
        <w:tc>
          <w:tcPr>
            <w:tcW w:w="282" w:type="dxa"/>
          </w:tcPr>
          <w:p w14:paraId="6E453F86" w14:textId="77777777" w:rsidR="00C16459" w:rsidRPr="00C220A0" w:rsidRDefault="00C16459" w:rsidP="00C220A0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Г)</w:t>
            </w:r>
          </w:p>
          <w:p w14:paraId="71A2F3FC" w14:textId="77777777" w:rsidR="00C16459" w:rsidRPr="00C220A0" w:rsidRDefault="00C16459" w:rsidP="00C220A0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376F194" w14:textId="77777777" w:rsidR="00C16459" w:rsidRPr="00C220A0" w:rsidRDefault="00C16459" w:rsidP="00C220A0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Стилистический приём, основанный на образном сопоставлении двух предметов или состояний</w:t>
            </w:r>
          </w:p>
        </w:tc>
      </w:tr>
    </w:tbl>
    <w:p w14:paraId="0A13A23C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Правильный ответ: 1-Б, 2-А, 3-Г, 4-В</w:t>
      </w:r>
    </w:p>
    <w:p w14:paraId="2E43971D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Компетенции (индикаторы): УК-2, УК-6, ОПК-3, ПК-3, ПК-6</w:t>
      </w:r>
    </w:p>
    <w:p w14:paraId="7208F9AA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5D5EEF8F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2. Установите правильное соответствие между понятием и его определением.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709"/>
        <w:gridCol w:w="5042"/>
      </w:tblGrid>
      <w:tr w:rsidR="00C220A0" w:rsidRPr="00C220A0" w14:paraId="30C2C55E" w14:textId="77777777" w:rsidTr="0031235A">
        <w:tc>
          <w:tcPr>
            <w:tcW w:w="468" w:type="dxa"/>
          </w:tcPr>
          <w:p w14:paraId="1E192415" w14:textId="77777777" w:rsidR="00C16459" w:rsidRPr="00C220A0" w:rsidRDefault="00C16459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609" w:type="dxa"/>
          </w:tcPr>
          <w:p w14:paraId="4589F905" w14:textId="77777777" w:rsidR="00C16459" w:rsidRPr="00C220A0" w:rsidRDefault="00C16459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 xml:space="preserve">Описательное исследование  </w:t>
            </w:r>
          </w:p>
        </w:tc>
        <w:tc>
          <w:tcPr>
            <w:tcW w:w="709" w:type="dxa"/>
          </w:tcPr>
          <w:p w14:paraId="592301EB" w14:textId="77777777" w:rsidR="00C16459" w:rsidRPr="00C220A0" w:rsidRDefault="00C16459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5042" w:type="dxa"/>
          </w:tcPr>
          <w:p w14:paraId="2F0D6AB1" w14:textId="11CA1480" w:rsidR="00C16459" w:rsidRPr="00C220A0" w:rsidRDefault="00DB26A3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 xml:space="preserve">Заключается </w:t>
            </w:r>
            <w:r w:rsidR="00C16459" w:rsidRPr="00C220A0">
              <w:rPr>
                <w:rFonts w:ascii="Times New Roman" w:hAnsi="Times New Roman"/>
                <w:sz w:val="28"/>
                <w:szCs w:val="28"/>
              </w:rPr>
              <w:t>в описании языковых явлений на основе данных наблюдений и сбора информации</w:t>
            </w:r>
          </w:p>
        </w:tc>
      </w:tr>
      <w:tr w:rsidR="00C220A0" w:rsidRPr="00C220A0" w14:paraId="5EED7B43" w14:textId="77777777" w:rsidTr="0031235A">
        <w:tc>
          <w:tcPr>
            <w:tcW w:w="468" w:type="dxa"/>
          </w:tcPr>
          <w:p w14:paraId="3B1A8269" w14:textId="77777777" w:rsidR="00C16459" w:rsidRPr="00C220A0" w:rsidRDefault="00C16459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609" w:type="dxa"/>
          </w:tcPr>
          <w:p w14:paraId="0309D921" w14:textId="77777777" w:rsidR="00C16459" w:rsidRPr="00C220A0" w:rsidRDefault="00C16459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 xml:space="preserve">Прикладное </w:t>
            </w:r>
          </w:p>
        </w:tc>
        <w:tc>
          <w:tcPr>
            <w:tcW w:w="709" w:type="dxa"/>
          </w:tcPr>
          <w:p w14:paraId="2BDB7871" w14:textId="77777777" w:rsidR="00C16459" w:rsidRPr="00C220A0" w:rsidRDefault="00C16459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5042" w:type="dxa"/>
          </w:tcPr>
          <w:p w14:paraId="1DA85C66" w14:textId="7FA8C448" w:rsidR="00C16459" w:rsidRPr="00C220A0" w:rsidRDefault="00DB26A3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>Это объективное установление состояния отдельного языка в исторической ретроспективе</w:t>
            </w:r>
          </w:p>
        </w:tc>
      </w:tr>
      <w:tr w:rsidR="00C220A0" w:rsidRPr="00C220A0" w14:paraId="603CB156" w14:textId="77777777" w:rsidTr="0031235A">
        <w:tc>
          <w:tcPr>
            <w:tcW w:w="468" w:type="dxa"/>
          </w:tcPr>
          <w:p w14:paraId="579E9ABF" w14:textId="77777777" w:rsidR="00C16459" w:rsidRPr="00C220A0" w:rsidRDefault="00C16459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609" w:type="dxa"/>
          </w:tcPr>
          <w:p w14:paraId="7AA37051" w14:textId="77777777" w:rsidR="00C16459" w:rsidRPr="00C220A0" w:rsidRDefault="00C16459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>Фундаментальное</w:t>
            </w:r>
          </w:p>
        </w:tc>
        <w:tc>
          <w:tcPr>
            <w:tcW w:w="709" w:type="dxa"/>
          </w:tcPr>
          <w:p w14:paraId="6B18D8F2" w14:textId="77777777" w:rsidR="00C16459" w:rsidRPr="00C220A0" w:rsidRDefault="00C16459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42" w:type="dxa"/>
          </w:tcPr>
          <w:p w14:paraId="3347B021" w14:textId="0B63DC00" w:rsidR="00C16459" w:rsidRPr="00C220A0" w:rsidRDefault="00DB26A3" w:rsidP="00C22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0A0">
              <w:rPr>
                <w:rFonts w:ascii="Times New Roman" w:hAnsi="Times New Roman"/>
                <w:sz w:val="28"/>
                <w:szCs w:val="28"/>
              </w:rPr>
              <w:t>Это исследование объектов для решения конкретных практических задач в различных областях языковой, литературной, информационно-коммуникационной жизни человека и общества</w:t>
            </w:r>
          </w:p>
        </w:tc>
      </w:tr>
    </w:tbl>
    <w:p w14:paraId="136C17CC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Правильный ответ: 1-А, 2-В, 3-Б</w:t>
      </w:r>
    </w:p>
    <w:p w14:paraId="34D9A1A3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Компетенции (индикаторы): УК-2, УК-6, ОПК-3, ПК-3, ПК-6</w:t>
      </w:r>
    </w:p>
    <w:p w14:paraId="1C1AAA5B" w14:textId="77777777" w:rsidR="00C16459" w:rsidRPr="00C220A0" w:rsidRDefault="00C16459" w:rsidP="00C220A0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7C5D7639" w14:textId="77777777" w:rsidR="00974F89" w:rsidRPr="000647DD" w:rsidRDefault="00974F89" w:rsidP="00974F8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88D64A4" w14:textId="77777777" w:rsidR="00974F89" w:rsidRPr="000647DD" w:rsidRDefault="00974F89" w:rsidP="00974F8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14:paraId="535AABD6" w14:textId="77777777" w:rsidR="00974F89" w:rsidRPr="000647DD" w:rsidRDefault="00974F89" w:rsidP="00974F8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4"/>
        </w:rPr>
      </w:pPr>
      <w:r w:rsidRPr="000647DD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75B0F15E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20288A54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1. Установите правильную последовательность ключевых этапов прохождения практики:</w:t>
      </w:r>
    </w:p>
    <w:p w14:paraId="4E4F70A3" w14:textId="13AD814A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А) </w:t>
      </w:r>
      <w:r w:rsidRPr="00C220A0">
        <w:rPr>
          <w:rFonts w:ascii="Times New Roman" w:hAnsi="Times New Roman"/>
          <w:sz w:val="28"/>
          <w:szCs w:val="28"/>
        </w:rPr>
        <w:t xml:space="preserve">тематическая экскурсия по </w:t>
      </w:r>
      <w:r w:rsidR="00B4514C">
        <w:rPr>
          <w:rFonts w:ascii="Times New Roman" w:hAnsi="Times New Roman"/>
          <w:sz w:val="28"/>
          <w:szCs w:val="28"/>
        </w:rPr>
        <w:t xml:space="preserve">организации / предприятию </w:t>
      </w:r>
    </w:p>
    <w:p w14:paraId="58A0F8ED" w14:textId="4B62F5CE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Б) выполнение поручен</w:t>
      </w:r>
      <w:r w:rsidR="00DC4A52" w:rsidRPr="00C220A0">
        <w:rPr>
          <w:rFonts w:ascii="Times New Roman" w:hAnsi="Times New Roman"/>
          <w:bCs/>
          <w:kern w:val="2"/>
          <w:sz w:val="28"/>
          <w:szCs w:val="28"/>
        </w:rPr>
        <w:t>н</w:t>
      </w:r>
      <w:r w:rsidRPr="00C220A0">
        <w:rPr>
          <w:rFonts w:ascii="Times New Roman" w:hAnsi="Times New Roman"/>
          <w:bCs/>
          <w:kern w:val="2"/>
          <w:sz w:val="28"/>
          <w:szCs w:val="28"/>
        </w:rPr>
        <w:t>ых заданий</w:t>
      </w:r>
    </w:p>
    <w:p w14:paraId="327A8287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В) ознакомление с </w:t>
      </w:r>
      <w:r w:rsidRPr="00C220A0">
        <w:rPr>
          <w:rFonts w:ascii="Times New Roman" w:hAnsi="Times New Roman"/>
          <w:sz w:val="28"/>
          <w:szCs w:val="28"/>
        </w:rPr>
        <w:t>правилами внутреннего трудового распорядка</w:t>
      </w:r>
    </w:p>
    <w:p w14:paraId="20EE3423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Г) инструктаж по технике безопасности</w:t>
      </w:r>
    </w:p>
    <w:p w14:paraId="6D52D3F1" w14:textId="0328E017" w:rsidR="00C16459" w:rsidRPr="00C220A0" w:rsidRDefault="00C16459" w:rsidP="00C220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Д) </w:t>
      </w:r>
      <w:r w:rsidRPr="00C220A0">
        <w:rPr>
          <w:rFonts w:ascii="Times New Roman" w:hAnsi="Times New Roman"/>
          <w:sz w:val="28"/>
          <w:szCs w:val="28"/>
        </w:rPr>
        <w:t xml:space="preserve">подготовка собственных материалов для </w:t>
      </w:r>
      <w:r w:rsidRPr="00C220A0">
        <w:rPr>
          <w:rFonts w:ascii="Times New Roman" w:hAnsi="Times New Roman"/>
          <w:bCs/>
          <w:kern w:val="2"/>
          <w:sz w:val="28"/>
          <w:szCs w:val="28"/>
        </w:rPr>
        <w:t>отчета по практике</w:t>
      </w:r>
    </w:p>
    <w:p w14:paraId="1D99AB5B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Правильный ответ: Г, А, В, Б, Д</w:t>
      </w:r>
    </w:p>
    <w:p w14:paraId="2B4F7DA1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lastRenderedPageBreak/>
        <w:t>Компетенции (индикаторы): УК-2, УК-6, ОПК-3, ПК-3, ПК-6</w:t>
      </w:r>
    </w:p>
    <w:p w14:paraId="23934C7A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64E9A6A1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2. Установите правильную последовательность этапов работы с научными источниками:</w:t>
      </w:r>
    </w:p>
    <w:p w14:paraId="72AA652C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А) </w:t>
      </w:r>
      <w:r w:rsidRPr="00C220A0">
        <w:rPr>
          <w:rFonts w:ascii="Times New Roman" w:hAnsi="Times New Roman"/>
          <w:kern w:val="2"/>
          <w:sz w:val="28"/>
          <w:szCs w:val="28"/>
        </w:rPr>
        <w:t>детальное изучение</w:t>
      </w:r>
    </w:p>
    <w:p w14:paraId="0DF83E67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Б) </w:t>
      </w:r>
      <w:r w:rsidRPr="00C220A0">
        <w:rPr>
          <w:rFonts w:ascii="Times New Roman" w:hAnsi="Times New Roman"/>
          <w:kern w:val="2"/>
          <w:sz w:val="28"/>
          <w:szCs w:val="28"/>
        </w:rPr>
        <w:t>выбор приема для включения материала</w:t>
      </w:r>
    </w:p>
    <w:p w14:paraId="077E9AD0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В) </w:t>
      </w:r>
      <w:r w:rsidRPr="00C220A0">
        <w:rPr>
          <w:rFonts w:ascii="Times New Roman" w:hAnsi="Times New Roman"/>
          <w:kern w:val="2"/>
          <w:sz w:val="28"/>
          <w:szCs w:val="28"/>
        </w:rPr>
        <w:t>определение места первоисточника в исследовании</w:t>
      </w:r>
    </w:p>
    <w:p w14:paraId="1F05C32E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Г) </w:t>
      </w:r>
      <w:r w:rsidRPr="00C220A0">
        <w:rPr>
          <w:rFonts w:ascii="Times New Roman" w:hAnsi="Times New Roman"/>
          <w:kern w:val="2"/>
          <w:sz w:val="28"/>
          <w:szCs w:val="28"/>
        </w:rPr>
        <w:t>первичное знакомство с ресурсом</w:t>
      </w:r>
    </w:p>
    <w:p w14:paraId="3B1D763B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Г, А, В, Б </w:t>
      </w:r>
    </w:p>
    <w:p w14:paraId="744D89F3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Компетенции (индикаторы): УК-2, УК-6, ОПК-3, ПК-3, ПК-6</w:t>
      </w:r>
    </w:p>
    <w:p w14:paraId="5DB22B48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17335AAD" w14:textId="77777777" w:rsidR="00C16459" w:rsidRPr="00C220A0" w:rsidRDefault="00C16459" w:rsidP="00C220A0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282A5972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7BB61F89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14E4C2A8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270C727C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14:paraId="2390D584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</w:p>
    <w:p w14:paraId="065BF3F6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1.</w:t>
      </w:r>
      <w:r w:rsidRPr="00C220A0">
        <w:rPr>
          <w:rFonts w:ascii="Times New Roman" w:hAnsi="Times New Roman"/>
          <w:sz w:val="28"/>
          <w:szCs w:val="28"/>
        </w:rPr>
        <w:t xml:space="preserve"> Напишите пропущенное словосочетание.</w:t>
      </w:r>
    </w:p>
    <w:p w14:paraId="10AAD107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bCs/>
          <w:sz w:val="28"/>
          <w:szCs w:val="28"/>
        </w:rPr>
        <w:t xml:space="preserve">______________ – </w:t>
      </w:r>
      <w:r w:rsidRPr="00C220A0">
        <w:rPr>
          <w:rFonts w:ascii="Times New Roman" w:hAnsi="Times New Roman"/>
          <w:sz w:val="28"/>
          <w:szCs w:val="28"/>
        </w:rPr>
        <w:t xml:space="preserve">это вид языкового анализа, целью которого является </w:t>
      </w:r>
      <w:r w:rsidRPr="00C220A0">
        <w:rPr>
          <w:rFonts w:ascii="Times New Roman" w:hAnsi="Times New Roman"/>
          <w:sz w:val="28"/>
          <w:szCs w:val="28"/>
          <w:shd w:val="clear" w:color="auto" w:fill="FFFFFF"/>
        </w:rPr>
        <w:t>выявление системы языковых средств, с помощью которых передаётся идейно-тематическое и эстетическое содержание литературно-художественного произведения.</w:t>
      </w:r>
    </w:p>
    <w:p w14:paraId="0421B6EA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</w:t>
      </w:r>
      <w:r w:rsidRPr="00C220A0">
        <w:rPr>
          <w:rFonts w:ascii="Times New Roman" w:hAnsi="Times New Roman"/>
          <w:bCs/>
          <w:sz w:val="28"/>
          <w:szCs w:val="28"/>
        </w:rPr>
        <w:t xml:space="preserve">лингвистический анализ </w:t>
      </w:r>
    </w:p>
    <w:p w14:paraId="1C72D96B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Компетенции (индикаторы): УК-2, УК-6, ОПК-3, ПК-3, ПК-6</w:t>
      </w:r>
    </w:p>
    <w:p w14:paraId="7D0BB05D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4479DF77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2.</w:t>
      </w:r>
      <w:r w:rsidRPr="00C220A0">
        <w:rPr>
          <w:rFonts w:ascii="Times New Roman" w:hAnsi="Times New Roman"/>
          <w:sz w:val="28"/>
          <w:szCs w:val="28"/>
        </w:rPr>
        <w:t xml:space="preserve"> Напишите пропущенное слово.</w:t>
      </w:r>
    </w:p>
    <w:p w14:paraId="127E9F7E" w14:textId="27A40F31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____________ </w:t>
      </w:r>
      <w:r w:rsidR="00B516A8" w:rsidRPr="00C220A0">
        <w:rPr>
          <w:rFonts w:ascii="Times New Roman" w:hAnsi="Times New Roman"/>
          <w:bCs/>
          <w:sz w:val="28"/>
          <w:szCs w:val="28"/>
        </w:rPr>
        <w:t>–</w:t>
      </w:r>
      <w:r w:rsidR="00B516A8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C220A0">
        <w:rPr>
          <w:rFonts w:ascii="Times New Roman" w:hAnsi="Times New Roman"/>
          <w:sz w:val="28"/>
          <w:szCs w:val="28"/>
          <w:shd w:val="clear" w:color="auto" w:fill="FFFFFF"/>
        </w:rPr>
        <w:t>это наука о законах воспитания и образования человека, она изучает закономерности успешной передачи социального опыта старшего поколения младшему.</w:t>
      </w:r>
    </w:p>
    <w:p w14:paraId="1EB94E49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Правильный ответ: педагогика</w:t>
      </w:r>
    </w:p>
    <w:p w14:paraId="45FD121F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Компетенции (индикаторы): УК-2, УК-6, ОПК-3, ПК-3, ПК-6</w:t>
      </w:r>
    </w:p>
    <w:p w14:paraId="18AD13AB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2D849E2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7E9736DE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2"/>
          <w:sz w:val="28"/>
          <w:szCs w:val="28"/>
        </w:rPr>
      </w:pPr>
    </w:p>
    <w:p w14:paraId="0A20E5B4" w14:textId="40FF8D71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i/>
          <w:kern w:val="2"/>
          <w:sz w:val="28"/>
          <w:szCs w:val="28"/>
        </w:rPr>
        <w:t>Напишите пропущенное слово</w:t>
      </w:r>
      <w:r w:rsidR="00D96D38">
        <w:rPr>
          <w:rFonts w:ascii="Times New Roman" w:hAnsi="Times New Roman"/>
          <w:bCs/>
          <w:i/>
          <w:kern w:val="2"/>
          <w:sz w:val="28"/>
          <w:szCs w:val="28"/>
        </w:rPr>
        <w:t xml:space="preserve"> </w:t>
      </w:r>
      <w:r w:rsidRPr="00C220A0">
        <w:rPr>
          <w:rFonts w:ascii="Times New Roman" w:hAnsi="Times New Roman"/>
          <w:bCs/>
          <w:i/>
          <w:kern w:val="2"/>
          <w:sz w:val="28"/>
          <w:szCs w:val="28"/>
        </w:rPr>
        <w:t>(словосочетание).</w:t>
      </w:r>
    </w:p>
    <w:p w14:paraId="2B18D208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723E33C0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1.</w:t>
      </w:r>
      <w:r w:rsidRPr="00C220A0">
        <w:rPr>
          <w:rFonts w:ascii="Times New Roman" w:hAnsi="Times New Roman"/>
          <w:sz w:val="28"/>
          <w:szCs w:val="28"/>
        </w:rPr>
        <w:t xml:space="preserve"> Напишите пропущенное слово.</w:t>
      </w:r>
    </w:p>
    <w:p w14:paraId="57544B74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 xml:space="preserve">Толкование слова – это метод </w:t>
      </w:r>
      <w:r w:rsidRPr="00C220A0">
        <w:rPr>
          <w:rFonts w:ascii="Times New Roman" w:hAnsi="Times New Roman"/>
          <w:bCs/>
          <w:sz w:val="28"/>
          <w:szCs w:val="28"/>
        </w:rPr>
        <w:t>в _________</w:t>
      </w:r>
      <w:r w:rsidRPr="00C220A0">
        <w:rPr>
          <w:rFonts w:ascii="Times New Roman" w:hAnsi="Times New Roman"/>
          <w:sz w:val="28"/>
          <w:szCs w:val="28"/>
          <w:shd w:val="clear" w:color="auto" w:fill="FFFFFF"/>
        </w:rPr>
        <w:t>, который используется для анализа и синтеза смысловой структуры слова.</w:t>
      </w:r>
      <w:r w:rsidRPr="00C220A0">
        <w:rPr>
          <w:rFonts w:ascii="Times New Roman" w:hAnsi="Times New Roman"/>
          <w:sz w:val="28"/>
          <w:szCs w:val="28"/>
        </w:rPr>
        <w:t xml:space="preserve"> </w:t>
      </w:r>
    </w:p>
    <w:p w14:paraId="57DF80F9" w14:textId="11BAB6E8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</w:t>
      </w:r>
      <w:r w:rsidRPr="00C220A0">
        <w:rPr>
          <w:rFonts w:ascii="Times New Roman" w:hAnsi="Times New Roman"/>
          <w:bCs/>
          <w:sz w:val="28"/>
          <w:szCs w:val="28"/>
        </w:rPr>
        <w:t>языкознании</w:t>
      </w:r>
      <w:r w:rsidR="00DB26A3" w:rsidRPr="00C220A0">
        <w:rPr>
          <w:rFonts w:ascii="Times New Roman" w:hAnsi="Times New Roman"/>
          <w:bCs/>
          <w:sz w:val="28"/>
          <w:szCs w:val="28"/>
        </w:rPr>
        <w:t xml:space="preserve"> / лингвистике</w:t>
      </w:r>
    </w:p>
    <w:p w14:paraId="3463B683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Компетенции (индикаторы): УК-2, УК-6, ОПК-3, ПК-3, ПК-6</w:t>
      </w:r>
    </w:p>
    <w:p w14:paraId="705D8233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4E58CAB9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2.</w:t>
      </w:r>
      <w:r w:rsidRPr="00C220A0">
        <w:rPr>
          <w:rFonts w:ascii="Times New Roman" w:hAnsi="Times New Roman"/>
          <w:sz w:val="28"/>
          <w:szCs w:val="28"/>
        </w:rPr>
        <w:t xml:space="preserve"> Напишите пропущенное слово.</w:t>
      </w:r>
    </w:p>
    <w:p w14:paraId="3F660023" w14:textId="43614FB1" w:rsidR="00C16459" w:rsidRPr="00C220A0" w:rsidRDefault="00C715CC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Фразеология</w:t>
      </w:r>
      <w:r w:rsidR="00C16459" w:rsidRPr="00C220A0">
        <w:rPr>
          <w:rFonts w:ascii="Times New Roman" w:hAnsi="Times New Roman"/>
          <w:bCs/>
          <w:kern w:val="2"/>
          <w:sz w:val="28"/>
          <w:szCs w:val="28"/>
        </w:rPr>
        <w:t xml:space="preserve"> – это раздел языкознания, изучающий фразеологическую систему языка в её современном состоянии и</w:t>
      </w:r>
      <w:r w:rsidR="00DB26A3" w:rsidRPr="00C220A0">
        <w:rPr>
          <w:rFonts w:ascii="Times New Roman" w:hAnsi="Times New Roman"/>
          <w:bCs/>
          <w:kern w:val="2"/>
          <w:sz w:val="28"/>
          <w:szCs w:val="28"/>
        </w:rPr>
        <w:t xml:space="preserve"> (каком?)</w:t>
      </w:r>
      <w:r w:rsidR="00C16459" w:rsidRPr="00C220A0">
        <w:rPr>
          <w:rFonts w:ascii="Times New Roman" w:hAnsi="Times New Roman"/>
          <w:bCs/>
          <w:kern w:val="2"/>
          <w:sz w:val="28"/>
          <w:szCs w:val="28"/>
        </w:rPr>
        <w:t xml:space="preserve"> __________ развитии</w:t>
      </w:r>
      <w:r w:rsidR="00C16459" w:rsidRPr="00C220A0">
        <w:rPr>
          <w:rFonts w:ascii="Times New Roman" w:hAnsi="Times New Roman"/>
          <w:sz w:val="28"/>
          <w:szCs w:val="28"/>
        </w:rPr>
        <w:t xml:space="preserve">. </w:t>
      </w:r>
    </w:p>
    <w:p w14:paraId="47200BE4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lastRenderedPageBreak/>
        <w:t>Правильный ответ: историческом</w:t>
      </w:r>
    </w:p>
    <w:p w14:paraId="3375071D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Cs/>
          <w:kern w:val="2"/>
          <w:sz w:val="28"/>
          <w:szCs w:val="28"/>
        </w:rPr>
        <w:t>Компетенции (индикаторы): УК-2, УК-6, ОПК-3, ПК-3, ПК-6</w:t>
      </w:r>
    </w:p>
    <w:p w14:paraId="2B9EC2D8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04A5B41C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63FB4F44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3B1CCD47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kern w:val="2"/>
          <w:sz w:val="28"/>
          <w:szCs w:val="28"/>
        </w:rPr>
        <w:t>1. Выполните задание.</w:t>
      </w:r>
    </w:p>
    <w:p w14:paraId="5AFBF402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>Автор публицистического произведения в тексте проявляет себя как подлинная, живая, конкретная личность, обладающая определенным мировоззрением, жизненным опытом, мыслями, чувствами и т. д. Он говорит от своего имени, выражает свои чувства, мнения, что рождает особое чувство близости, доверия со стороны читателя. Поэтому публицистическое произведение обычно субъективно окрашено и обладает тремя важными характеристиками. Назовите их.</w:t>
      </w:r>
    </w:p>
    <w:p w14:paraId="0ECCDB0E" w14:textId="6FC0C11C" w:rsidR="00C16459" w:rsidRPr="00C220A0" w:rsidRDefault="00DB26A3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>Время выполнения – 10</w:t>
      </w:r>
      <w:r w:rsidR="00C16459" w:rsidRPr="00C220A0">
        <w:rPr>
          <w:rFonts w:ascii="Times New Roman" w:hAnsi="Times New Roman"/>
          <w:sz w:val="28"/>
          <w:szCs w:val="28"/>
        </w:rPr>
        <w:t xml:space="preserve"> мин.</w:t>
      </w:r>
    </w:p>
    <w:p w14:paraId="63FC51E5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перечню.</w:t>
      </w:r>
    </w:p>
    <w:p w14:paraId="61DEA5AA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kern w:val="2"/>
          <w:sz w:val="28"/>
          <w:szCs w:val="28"/>
        </w:rPr>
        <w:t>Правильный ответ:</w:t>
      </w:r>
    </w:p>
    <w:p w14:paraId="3586650B" w14:textId="77777777" w:rsidR="00C16459" w:rsidRPr="00C220A0" w:rsidRDefault="00C16459" w:rsidP="00C220A0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 xml:space="preserve">исповедальность </w:t>
      </w:r>
    </w:p>
    <w:p w14:paraId="7FDF1B41" w14:textId="77777777" w:rsidR="00C16459" w:rsidRPr="00C220A0" w:rsidRDefault="00C16459" w:rsidP="00C220A0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 xml:space="preserve">документальность </w:t>
      </w:r>
    </w:p>
    <w:p w14:paraId="1192C28A" w14:textId="75558441" w:rsidR="00C16459" w:rsidRPr="00C220A0" w:rsidRDefault="00C16459" w:rsidP="00C220A0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 xml:space="preserve">социальность </w:t>
      </w:r>
    </w:p>
    <w:p w14:paraId="463DE520" w14:textId="77777777" w:rsidR="00C16459" w:rsidRPr="00C220A0" w:rsidRDefault="00C16459" w:rsidP="00C220A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20A0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C220A0">
        <w:rPr>
          <w:rFonts w:ascii="Times New Roman" w:hAnsi="Times New Roman"/>
          <w:bCs/>
          <w:kern w:val="2"/>
          <w:sz w:val="28"/>
          <w:szCs w:val="28"/>
        </w:rPr>
        <w:t>УК-2, УК-6, ОПК-3, ПК-3, ПК-6</w:t>
      </w:r>
    </w:p>
    <w:p w14:paraId="4F8BD0EB" w14:textId="77777777" w:rsidR="00C16459" w:rsidRPr="00C220A0" w:rsidRDefault="00C16459" w:rsidP="00C220A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41DAAE79" w14:textId="77777777" w:rsidR="00C16459" w:rsidRPr="00C220A0" w:rsidRDefault="00C16459" w:rsidP="00C220A0">
      <w:pPr>
        <w:pStyle w:val="a6"/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kern w:val="2"/>
          <w:sz w:val="28"/>
          <w:szCs w:val="28"/>
        </w:rPr>
        <w:t>2. Выполните задание.</w:t>
      </w:r>
    </w:p>
    <w:p w14:paraId="7D642F65" w14:textId="062E823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>Тема: Защита отчета о прохождении</w:t>
      </w:r>
      <w:r w:rsidR="00281CA4">
        <w:rPr>
          <w:rFonts w:ascii="Times New Roman" w:hAnsi="Times New Roman"/>
          <w:sz w:val="28"/>
          <w:szCs w:val="28"/>
        </w:rPr>
        <w:t xml:space="preserve"> </w:t>
      </w:r>
      <w:bookmarkStart w:id="1" w:name="_Hlk195372551"/>
      <w:r w:rsidR="00281CA4">
        <w:rPr>
          <w:rFonts w:ascii="Times New Roman" w:hAnsi="Times New Roman"/>
          <w:sz w:val="28"/>
          <w:szCs w:val="28"/>
        </w:rPr>
        <w:t>производственной практики</w:t>
      </w:r>
      <w:bookmarkEnd w:id="1"/>
      <w:r w:rsidRPr="00C220A0">
        <w:rPr>
          <w:rFonts w:ascii="Times New Roman" w:hAnsi="Times New Roman"/>
          <w:sz w:val="28"/>
          <w:szCs w:val="28"/>
        </w:rPr>
        <w:t xml:space="preserve">. </w:t>
      </w:r>
    </w:p>
    <w:p w14:paraId="077B34EC" w14:textId="77777777" w:rsidR="00C16459" w:rsidRPr="00C220A0" w:rsidRDefault="00C16459" w:rsidP="00C220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>Задачи:</w:t>
      </w:r>
    </w:p>
    <w:p w14:paraId="1CAA05B2" w14:textId="5341189C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 xml:space="preserve">Подготовка презентации для защиты отчета о прохождении </w:t>
      </w:r>
      <w:r w:rsidR="002049BF" w:rsidRPr="002049BF">
        <w:rPr>
          <w:rFonts w:ascii="Times New Roman" w:hAnsi="Times New Roman"/>
          <w:sz w:val="28"/>
          <w:szCs w:val="28"/>
        </w:rPr>
        <w:t>производственной практики</w:t>
      </w:r>
      <w:r w:rsidRPr="00C220A0">
        <w:rPr>
          <w:rFonts w:ascii="Times New Roman" w:hAnsi="Times New Roman"/>
          <w:sz w:val="28"/>
          <w:szCs w:val="28"/>
        </w:rPr>
        <w:t>:</w:t>
      </w:r>
    </w:p>
    <w:p w14:paraId="41A94DD6" w14:textId="77777777" w:rsidR="00C16459" w:rsidRPr="00C220A0" w:rsidRDefault="00C16459" w:rsidP="00C220A0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171BF239" w14:textId="77777777" w:rsidR="00C16459" w:rsidRPr="00C220A0" w:rsidRDefault="00C16459" w:rsidP="00C220A0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14:paraId="26282244" w14:textId="77777777" w:rsidR="00C16459" w:rsidRPr="00C220A0" w:rsidRDefault="00C16459" w:rsidP="00C220A0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CB74EF6" w14:textId="77777777" w:rsidR="00C16459" w:rsidRPr="00C220A0" w:rsidRDefault="00C16459" w:rsidP="00C220A0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F5D1F6A" w14:textId="77777777" w:rsidR="00C16459" w:rsidRPr="00C220A0" w:rsidRDefault="00C16459" w:rsidP="00C220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>Время выполнения – 18 часов.</w:t>
      </w:r>
    </w:p>
    <w:p w14:paraId="428AFCA6" w14:textId="23CAB0B8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2049BF" w:rsidRPr="002049BF">
        <w:rPr>
          <w:rFonts w:ascii="Times New Roman" w:hAnsi="Times New Roman"/>
          <w:sz w:val="28"/>
          <w:szCs w:val="28"/>
        </w:rPr>
        <w:t>производственной практики</w:t>
      </w:r>
      <w:r w:rsidRPr="00C220A0">
        <w:rPr>
          <w:rFonts w:ascii="Times New Roman" w:hAnsi="Times New Roman"/>
          <w:sz w:val="28"/>
          <w:szCs w:val="28"/>
        </w:rPr>
        <w:t>.</w:t>
      </w:r>
    </w:p>
    <w:p w14:paraId="71FBDAB0" w14:textId="485BFBC4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A0">
        <w:rPr>
          <w:rFonts w:ascii="Times New Roman" w:hAnsi="Times New Roman"/>
          <w:sz w:val="28"/>
          <w:szCs w:val="28"/>
        </w:rPr>
        <w:lastRenderedPageBreak/>
        <w:t xml:space="preserve">Критерии оценивания: соответствие подготовленной презентации для защиты отчета о прохождении </w:t>
      </w:r>
      <w:r w:rsidR="002049BF" w:rsidRPr="002049BF"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C220A0">
        <w:rPr>
          <w:rFonts w:ascii="Times New Roman" w:hAnsi="Times New Roman"/>
          <w:sz w:val="28"/>
          <w:szCs w:val="28"/>
        </w:rPr>
        <w:t>требованиям по структуре, содержанию и оформлению.</w:t>
      </w:r>
    </w:p>
    <w:p w14:paraId="66017909" w14:textId="0D77DA52" w:rsidR="00C16459" w:rsidRPr="00C220A0" w:rsidRDefault="00C16459" w:rsidP="00C220A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220A0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C220A0">
        <w:rPr>
          <w:rFonts w:ascii="Times New Roman" w:hAnsi="Times New Roman"/>
          <w:bCs/>
          <w:kern w:val="2"/>
          <w:sz w:val="28"/>
          <w:szCs w:val="28"/>
        </w:rPr>
        <w:t>УК-2, УК-6, ОПК-3, ПК-3, ПК-6</w:t>
      </w:r>
    </w:p>
    <w:p w14:paraId="618D4C13" w14:textId="77777777" w:rsidR="00C16459" w:rsidRPr="00C220A0" w:rsidRDefault="00C16459" w:rsidP="00C220A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61304260" w14:textId="77777777" w:rsidR="00C16459" w:rsidRPr="00C220A0" w:rsidRDefault="00C16459" w:rsidP="00C220A0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bookmarkStart w:id="2" w:name="_GoBack"/>
      <w:bookmarkEnd w:id="2"/>
    </w:p>
    <w:sectPr w:rsidR="00C16459" w:rsidRPr="00C220A0" w:rsidSect="0027068D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73F51" w14:textId="77777777" w:rsidR="008D5185" w:rsidRDefault="008D5185">
      <w:pPr>
        <w:spacing w:after="0" w:line="240" w:lineRule="auto"/>
      </w:pPr>
      <w:r>
        <w:separator/>
      </w:r>
    </w:p>
  </w:endnote>
  <w:endnote w:type="continuationSeparator" w:id="0">
    <w:p w14:paraId="56FF679A" w14:textId="77777777" w:rsidR="008D5185" w:rsidRDefault="008D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29668" w14:textId="77777777" w:rsidR="008D5185" w:rsidRDefault="008D5185">
      <w:pPr>
        <w:spacing w:after="0" w:line="240" w:lineRule="auto"/>
      </w:pPr>
      <w:r>
        <w:separator/>
      </w:r>
    </w:p>
  </w:footnote>
  <w:footnote w:type="continuationSeparator" w:id="0">
    <w:p w14:paraId="61768C9A" w14:textId="77777777" w:rsidR="008D5185" w:rsidRDefault="008D5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871F05"/>
    <w:multiLevelType w:val="hybridMultilevel"/>
    <w:tmpl w:val="E68C374E"/>
    <w:lvl w:ilvl="0" w:tplc="3D927E2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465FB"/>
    <w:multiLevelType w:val="multilevel"/>
    <w:tmpl w:val="16C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2169C"/>
    <w:multiLevelType w:val="hybridMultilevel"/>
    <w:tmpl w:val="1452EE5A"/>
    <w:lvl w:ilvl="0" w:tplc="8BD2941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DFB1103"/>
    <w:multiLevelType w:val="hybridMultilevel"/>
    <w:tmpl w:val="ABDCA7CE"/>
    <w:lvl w:ilvl="0" w:tplc="74DA72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1727E05"/>
    <w:multiLevelType w:val="hybridMultilevel"/>
    <w:tmpl w:val="E68C374E"/>
    <w:lvl w:ilvl="0" w:tplc="3D927E2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5E702DF"/>
    <w:multiLevelType w:val="hybridMultilevel"/>
    <w:tmpl w:val="A0C882E0"/>
    <w:lvl w:ilvl="0" w:tplc="0A26BD30"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C267593"/>
    <w:multiLevelType w:val="multilevel"/>
    <w:tmpl w:val="BD1C5ABC"/>
    <w:lvl w:ilvl="0"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F54014"/>
    <w:multiLevelType w:val="hybridMultilevel"/>
    <w:tmpl w:val="FB128362"/>
    <w:lvl w:ilvl="0" w:tplc="8BD2941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DDC56C5"/>
    <w:multiLevelType w:val="hybridMultilevel"/>
    <w:tmpl w:val="F398D4F8"/>
    <w:lvl w:ilvl="0" w:tplc="0A26BD30"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1BC78CA"/>
    <w:multiLevelType w:val="hybridMultilevel"/>
    <w:tmpl w:val="64DA7420"/>
    <w:lvl w:ilvl="0" w:tplc="7A4075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9"/>
  </w:num>
  <w:num w:numId="3">
    <w:abstractNumId w:val="20"/>
  </w:num>
  <w:num w:numId="4">
    <w:abstractNumId w:val="23"/>
  </w:num>
  <w:num w:numId="5">
    <w:abstractNumId w:val="4"/>
  </w:num>
  <w:num w:numId="6">
    <w:abstractNumId w:val="12"/>
  </w:num>
  <w:num w:numId="7">
    <w:abstractNumId w:val="26"/>
  </w:num>
  <w:num w:numId="8">
    <w:abstractNumId w:val="5"/>
  </w:num>
  <w:num w:numId="9">
    <w:abstractNumId w:val="9"/>
  </w:num>
  <w:num w:numId="10">
    <w:abstractNumId w:val="18"/>
  </w:num>
  <w:num w:numId="11">
    <w:abstractNumId w:val="22"/>
  </w:num>
  <w:num w:numId="12">
    <w:abstractNumId w:val="24"/>
  </w:num>
  <w:num w:numId="13">
    <w:abstractNumId w:val="17"/>
  </w:num>
  <w:num w:numId="14">
    <w:abstractNumId w:val="28"/>
  </w:num>
  <w:num w:numId="15">
    <w:abstractNumId w:val="0"/>
  </w:num>
  <w:num w:numId="16">
    <w:abstractNumId w:val="25"/>
  </w:num>
  <w:num w:numId="17">
    <w:abstractNumId w:val="16"/>
  </w:num>
  <w:num w:numId="18">
    <w:abstractNumId w:val="2"/>
  </w:num>
  <w:num w:numId="19">
    <w:abstractNumId w:val="6"/>
  </w:num>
  <w:num w:numId="20">
    <w:abstractNumId w:val="15"/>
  </w:num>
  <w:num w:numId="21">
    <w:abstractNumId w:val="13"/>
  </w:num>
  <w:num w:numId="22">
    <w:abstractNumId w:val="10"/>
  </w:num>
  <w:num w:numId="23">
    <w:abstractNumId w:val="27"/>
  </w:num>
  <w:num w:numId="24">
    <w:abstractNumId w:val="21"/>
  </w:num>
  <w:num w:numId="25">
    <w:abstractNumId w:val="7"/>
  </w:num>
  <w:num w:numId="26">
    <w:abstractNumId w:val="8"/>
  </w:num>
  <w:num w:numId="27">
    <w:abstractNumId w:val="3"/>
  </w:num>
  <w:num w:numId="28">
    <w:abstractNumId w:val="14"/>
  </w:num>
  <w:num w:numId="29">
    <w:abstractNumId w:val="1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3F06"/>
    <w:rsid w:val="00005C9F"/>
    <w:rsid w:val="00005CBF"/>
    <w:rsid w:val="000064D3"/>
    <w:rsid w:val="0000740A"/>
    <w:rsid w:val="00010954"/>
    <w:rsid w:val="00016691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8098D"/>
    <w:rsid w:val="00081965"/>
    <w:rsid w:val="000911D0"/>
    <w:rsid w:val="00092ABC"/>
    <w:rsid w:val="00096D80"/>
    <w:rsid w:val="000A0268"/>
    <w:rsid w:val="000A1B49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165B"/>
    <w:rsid w:val="000D2B34"/>
    <w:rsid w:val="000E4EDD"/>
    <w:rsid w:val="000E52BE"/>
    <w:rsid w:val="000F259B"/>
    <w:rsid w:val="000F3A30"/>
    <w:rsid w:val="000F428E"/>
    <w:rsid w:val="000F5C2F"/>
    <w:rsid w:val="000F6E2E"/>
    <w:rsid w:val="000F7F95"/>
    <w:rsid w:val="001021B9"/>
    <w:rsid w:val="00106819"/>
    <w:rsid w:val="00106841"/>
    <w:rsid w:val="00111633"/>
    <w:rsid w:val="00115EEF"/>
    <w:rsid w:val="00132658"/>
    <w:rsid w:val="00133D24"/>
    <w:rsid w:val="0013446C"/>
    <w:rsid w:val="00153030"/>
    <w:rsid w:val="00154077"/>
    <w:rsid w:val="0016192C"/>
    <w:rsid w:val="001720B5"/>
    <w:rsid w:val="00173460"/>
    <w:rsid w:val="00176426"/>
    <w:rsid w:val="0018419B"/>
    <w:rsid w:val="001871F0"/>
    <w:rsid w:val="00193741"/>
    <w:rsid w:val="0019672C"/>
    <w:rsid w:val="001A73CA"/>
    <w:rsid w:val="001B1E81"/>
    <w:rsid w:val="001C3194"/>
    <w:rsid w:val="001C3FF9"/>
    <w:rsid w:val="001D15DE"/>
    <w:rsid w:val="001D6606"/>
    <w:rsid w:val="001D6E05"/>
    <w:rsid w:val="001E18FE"/>
    <w:rsid w:val="001E691C"/>
    <w:rsid w:val="001F352A"/>
    <w:rsid w:val="001F6B47"/>
    <w:rsid w:val="001F7469"/>
    <w:rsid w:val="0020168A"/>
    <w:rsid w:val="002049BF"/>
    <w:rsid w:val="00212642"/>
    <w:rsid w:val="00212F82"/>
    <w:rsid w:val="00215EE7"/>
    <w:rsid w:val="002175D1"/>
    <w:rsid w:val="0022203C"/>
    <w:rsid w:val="00222D00"/>
    <w:rsid w:val="00224DCD"/>
    <w:rsid w:val="00233472"/>
    <w:rsid w:val="00235054"/>
    <w:rsid w:val="002367AD"/>
    <w:rsid w:val="0023725B"/>
    <w:rsid w:val="00240A15"/>
    <w:rsid w:val="00241070"/>
    <w:rsid w:val="00241120"/>
    <w:rsid w:val="00242A28"/>
    <w:rsid w:val="00243981"/>
    <w:rsid w:val="002510D6"/>
    <w:rsid w:val="0027068D"/>
    <w:rsid w:val="00272A4B"/>
    <w:rsid w:val="00273AFD"/>
    <w:rsid w:val="00276B33"/>
    <w:rsid w:val="00281CA4"/>
    <w:rsid w:val="002842DA"/>
    <w:rsid w:val="002930FA"/>
    <w:rsid w:val="002A1F91"/>
    <w:rsid w:val="002A367C"/>
    <w:rsid w:val="002B1DD5"/>
    <w:rsid w:val="002B24C3"/>
    <w:rsid w:val="002B4FE7"/>
    <w:rsid w:val="002C0A44"/>
    <w:rsid w:val="002C53C0"/>
    <w:rsid w:val="002D033C"/>
    <w:rsid w:val="002D3E65"/>
    <w:rsid w:val="002D7151"/>
    <w:rsid w:val="002E3EDD"/>
    <w:rsid w:val="002F2F44"/>
    <w:rsid w:val="0030001D"/>
    <w:rsid w:val="00303661"/>
    <w:rsid w:val="003068FF"/>
    <w:rsid w:val="0031235A"/>
    <w:rsid w:val="003123AB"/>
    <w:rsid w:val="00317D4B"/>
    <w:rsid w:val="00330C20"/>
    <w:rsid w:val="003470A9"/>
    <w:rsid w:val="00352026"/>
    <w:rsid w:val="00352062"/>
    <w:rsid w:val="00355BEB"/>
    <w:rsid w:val="00356CE1"/>
    <w:rsid w:val="00356FC4"/>
    <w:rsid w:val="0037399A"/>
    <w:rsid w:val="00376EDC"/>
    <w:rsid w:val="00377330"/>
    <w:rsid w:val="00381E9C"/>
    <w:rsid w:val="00383CC0"/>
    <w:rsid w:val="00384A9D"/>
    <w:rsid w:val="00384B18"/>
    <w:rsid w:val="0038653E"/>
    <w:rsid w:val="003904ED"/>
    <w:rsid w:val="00392BDF"/>
    <w:rsid w:val="003A4FDC"/>
    <w:rsid w:val="003B5A58"/>
    <w:rsid w:val="003B729F"/>
    <w:rsid w:val="003E1431"/>
    <w:rsid w:val="003E1CE0"/>
    <w:rsid w:val="003E277C"/>
    <w:rsid w:val="003E31AD"/>
    <w:rsid w:val="003E6DD9"/>
    <w:rsid w:val="003F6586"/>
    <w:rsid w:val="003F6C95"/>
    <w:rsid w:val="004025D3"/>
    <w:rsid w:val="00403BD6"/>
    <w:rsid w:val="00407F06"/>
    <w:rsid w:val="004131E4"/>
    <w:rsid w:val="00413B75"/>
    <w:rsid w:val="0041471A"/>
    <w:rsid w:val="00417A4C"/>
    <w:rsid w:val="00427820"/>
    <w:rsid w:val="00431744"/>
    <w:rsid w:val="0043586E"/>
    <w:rsid w:val="004403D5"/>
    <w:rsid w:val="00440546"/>
    <w:rsid w:val="00443CE6"/>
    <w:rsid w:val="00443D2E"/>
    <w:rsid w:val="004467DC"/>
    <w:rsid w:val="004553D6"/>
    <w:rsid w:val="00457EC5"/>
    <w:rsid w:val="00460759"/>
    <w:rsid w:val="00461B93"/>
    <w:rsid w:val="00465912"/>
    <w:rsid w:val="004749A4"/>
    <w:rsid w:val="004773B3"/>
    <w:rsid w:val="00482E69"/>
    <w:rsid w:val="004843D7"/>
    <w:rsid w:val="004902D2"/>
    <w:rsid w:val="00490CB8"/>
    <w:rsid w:val="00494797"/>
    <w:rsid w:val="004959B0"/>
    <w:rsid w:val="004A293F"/>
    <w:rsid w:val="004B42AC"/>
    <w:rsid w:val="004B59AD"/>
    <w:rsid w:val="004B7410"/>
    <w:rsid w:val="004C56C4"/>
    <w:rsid w:val="004C6D25"/>
    <w:rsid w:val="004D2AF9"/>
    <w:rsid w:val="004D3D2D"/>
    <w:rsid w:val="004D7BE6"/>
    <w:rsid w:val="004E134C"/>
    <w:rsid w:val="004E5A8E"/>
    <w:rsid w:val="004F6B67"/>
    <w:rsid w:val="005022E7"/>
    <w:rsid w:val="00503DC6"/>
    <w:rsid w:val="00504A25"/>
    <w:rsid w:val="00511A66"/>
    <w:rsid w:val="00512242"/>
    <w:rsid w:val="00513E02"/>
    <w:rsid w:val="005251F5"/>
    <w:rsid w:val="00526B14"/>
    <w:rsid w:val="00543EA5"/>
    <w:rsid w:val="00546809"/>
    <w:rsid w:val="00552DB7"/>
    <w:rsid w:val="00554EFF"/>
    <w:rsid w:val="005562D5"/>
    <w:rsid w:val="00561468"/>
    <w:rsid w:val="00562529"/>
    <w:rsid w:val="00565335"/>
    <w:rsid w:val="00573D17"/>
    <w:rsid w:val="005808E8"/>
    <w:rsid w:val="005863D7"/>
    <w:rsid w:val="0059362E"/>
    <w:rsid w:val="0059536B"/>
    <w:rsid w:val="005973CB"/>
    <w:rsid w:val="005A5354"/>
    <w:rsid w:val="005A6F44"/>
    <w:rsid w:val="005A767C"/>
    <w:rsid w:val="005B1350"/>
    <w:rsid w:val="005B2184"/>
    <w:rsid w:val="005B64B8"/>
    <w:rsid w:val="005C4936"/>
    <w:rsid w:val="005D1959"/>
    <w:rsid w:val="005D2572"/>
    <w:rsid w:val="005D4D52"/>
    <w:rsid w:val="005E7748"/>
    <w:rsid w:val="005F2356"/>
    <w:rsid w:val="005F78E9"/>
    <w:rsid w:val="005F7CB8"/>
    <w:rsid w:val="0060155F"/>
    <w:rsid w:val="00605EC0"/>
    <w:rsid w:val="0061496B"/>
    <w:rsid w:val="00624235"/>
    <w:rsid w:val="00625D45"/>
    <w:rsid w:val="006270F6"/>
    <w:rsid w:val="006322FE"/>
    <w:rsid w:val="00633B46"/>
    <w:rsid w:val="00634EE4"/>
    <w:rsid w:val="0063738C"/>
    <w:rsid w:val="006377E4"/>
    <w:rsid w:val="00641EE4"/>
    <w:rsid w:val="00642024"/>
    <w:rsid w:val="00643FB4"/>
    <w:rsid w:val="006472A4"/>
    <w:rsid w:val="00663630"/>
    <w:rsid w:val="006645C9"/>
    <w:rsid w:val="006667A4"/>
    <w:rsid w:val="00682B53"/>
    <w:rsid w:val="00687B15"/>
    <w:rsid w:val="00692BCF"/>
    <w:rsid w:val="006943A0"/>
    <w:rsid w:val="006A6871"/>
    <w:rsid w:val="006A73E2"/>
    <w:rsid w:val="006B1F2D"/>
    <w:rsid w:val="006B2349"/>
    <w:rsid w:val="006B291A"/>
    <w:rsid w:val="006B58F7"/>
    <w:rsid w:val="006B6FDC"/>
    <w:rsid w:val="006C2846"/>
    <w:rsid w:val="006C2BCE"/>
    <w:rsid w:val="006C6ABC"/>
    <w:rsid w:val="006C76AC"/>
    <w:rsid w:val="006D310E"/>
    <w:rsid w:val="006D35C3"/>
    <w:rsid w:val="006D47D2"/>
    <w:rsid w:val="006D496D"/>
    <w:rsid w:val="006E74FA"/>
    <w:rsid w:val="006E77C6"/>
    <w:rsid w:val="006F1B01"/>
    <w:rsid w:val="006F3C1B"/>
    <w:rsid w:val="006F46F3"/>
    <w:rsid w:val="006F5B44"/>
    <w:rsid w:val="00700039"/>
    <w:rsid w:val="0070401C"/>
    <w:rsid w:val="00710125"/>
    <w:rsid w:val="0071696A"/>
    <w:rsid w:val="0072065B"/>
    <w:rsid w:val="00722E4C"/>
    <w:rsid w:val="0072436B"/>
    <w:rsid w:val="00725FDB"/>
    <w:rsid w:val="00731DDC"/>
    <w:rsid w:val="00734377"/>
    <w:rsid w:val="00734DBB"/>
    <w:rsid w:val="00736EBD"/>
    <w:rsid w:val="007378F1"/>
    <w:rsid w:val="007462C6"/>
    <w:rsid w:val="00751A3A"/>
    <w:rsid w:val="007571AD"/>
    <w:rsid w:val="00761141"/>
    <w:rsid w:val="00761B29"/>
    <w:rsid w:val="007670C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19DF"/>
    <w:rsid w:val="007B334F"/>
    <w:rsid w:val="007B69CC"/>
    <w:rsid w:val="007C4055"/>
    <w:rsid w:val="007C71BF"/>
    <w:rsid w:val="007D4D2E"/>
    <w:rsid w:val="007D66F9"/>
    <w:rsid w:val="007E36B6"/>
    <w:rsid w:val="007E5A8F"/>
    <w:rsid w:val="007E7343"/>
    <w:rsid w:val="007F522B"/>
    <w:rsid w:val="007F7726"/>
    <w:rsid w:val="00801C57"/>
    <w:rsid w:val="00802EED"/>
    <w:rsid w:val="00813D4D"/>
    <w:rsid w:val="0082390B"/>
    <w:rsid w:val="008251D1"/>
    <w:rsid w:val="0082549C"/>
    <w:rsid w:val="0083043A"/>
    <w:rsid w:val="00833FD6"/>
    <w:rsid w:val="00837798"/>
    <w:rsid w:val="008378BF"/>
    <w:rsid w:val="00844789"/>
    <w:rsid w:val="00845E0D"/>
    <w:rsid w:val="00861E4B"/>
    <w:rsid w:val="008628CC"/>
    <w:rsid w:val="00862C7E"/>
    <w:rsid w:val="00873555"/>
    <w:rsid w:val="00876372"/>
    <w:rsid w:val="00877BA9"/>
    <w:rsid w:val="00881712"/>
    <w:rsid w:val="00883743"/>
    <w:rsid w:val="00883EC3"/>
    <w:rsid w:val="00890AB5"/>
    <w:rsid w:val="00891F7B"/>
    <w:rsid w:val="008A01F9"/>
    <w:rsid w:val="008A10ED"/>
    <w:rsid w:val="008A6F72"/>
    <w:rsid w:val="008B04C3"/>
    <w:rsid w:val="008B5B8C"/>
    <w:rsid w:val="008C0329"/>
    <w:rsid w:val="008C1181"/>
    <w:rsid w:val="008C21AB"/>
    <w:rsid w:val="008D0C81"/>
    <w:rsid w:val="008D1C51"/>
    <w:rsid w:val="008D476D"/>
    <w:rsid w:val="008D5185"/>
    <w:rsid w:val="008E7985"/>
    <w:rsid w:val="00906012"/>
    <w:rsid w:val="0090654D"/>
    <w:rsid w:val="009126CC"/>
    <w:rsid w:val="0091466B"/>
    <w:rsid w:val="00916F62"/>
    <w:rsid w:val="0092308F"/>
    <w:rsid w:val="0093135E"/>
    <w:rsid w:val="00936D64"/>
    <w:rsid w:val="009440C8"/>
    <w:rsid w:val="00974A0E"/>
    <w:rsid w:val="00974F89"/>
    <w:rsid w:val="00997E17"/>
    <w:rsid w:val="009A29BD"/>
    <w:rsid w:val="009A30F0"/>
    <w:rsid w:val="009A3105"/>
    <w:rsid w:val="009A43B6"/>
    <w:rsid w:val="009A5C6D"/>
    <w:rsid w:val="009A6BA2"/>
    <w:rsid w:val="009B22C6"/>
    <w:rsid w:val="009C70EB"/>
    <w:rsid w:val="009D0310"/>
    <w:rsid w:val="009D0C54"/>
    <w:rsid w:val="009D0F24"/>
    <w:rsid w:val="009D0FFF"/>
    <w:rsid w:val="009D1BE7"/>
    <w:rsid w:val="009D31E7"/>
    <w:rsid w:val="009D57AC"/>
    <w:rsid w:val="009E1222"/>
    <w:rsid w:val="009E4F5E"/>
    <w:rsid w:val="009E5FD7"/>
    <w:rsid w:val="009E6EE1"/>
    <w:rsid w:val="009F2187"/>
    <w:rsid w:val="009F248A"/>
    <w:rsid w:val="00A0368D"/>
    <w:rsid w:val="00A053E1"/>
    <w:rsid w:val="00A06656"/>
    <w:rsid w:val="00A07DC4"/>
    <w:rsid w:val="00A10673"/>
    <w:rsid w:val="00A21397"/>
    <w:rsid w:val="00A2152A"/>
    <w:rsid w:val="00A3000A"/>
    <w:rsid w:val="00A37AB4"/>
    <w:rsid w:val="00A42659"/>
    <w:rsid w:val="00A42BE7"/>
    <w:rsid w:val="00A5375A"/>
    <w:rsid w:val="00A546BE"/>
    <w:rsid w:val="00A54A37"/>
    <w:rsid w:val="00A73A51"/>
    <w:rsid w:val="00A73AF9"/>
    <w:rsid w:val="00A74446"/>
    <w:rsid w:val="00A74573"/>
    <w:rsid w:val="00A75B4C"/>
    <w:rsid w:val="00A85A00"/>
    <w:rsid w:val="00A85CA3"/>
    <w:rsid w:val="00A86AF6"/>
    <w:rsid w:val="00AA0607"/>
    <w:rsid w:val="00AB2100"/>
    <w:rsid w:val="00AB3E84"/>
    <w:rsid w:val="00AC3D2E"/>
    <w:rsid w:val="00AC526C"/>
    <w:rsid w:val="00AC7D3C"/>
    <w:rsid w:val="00AD055D"/>
    <w:rsid w:val="00AD6E46"/>
    <w:rsid w:val="00AD7FBD"/>
    <w:rsid w:val="00AE3F0D"/>
    <w:rsid w:val="00AF03FB"/>
    <w:rsid w:val="00AF2479"/>
    <w:rsid w:val="00AF3432"/>
    <w:rsid w:val="00AF3586"/>
    <w:rsid w:val="00AF7329"/>
    <w:rsid w:val="00B0059C"/>
    <w:rsid w:val="00B20985"/>
    <w:rsid w:val="00B216B6"/>
    <w:rsid w:val="00B41744"/>
    <w:rsid w:val="00B4514C"/>
    <w:rsid w:val="00B516A8"/>
    <w:rsid w:val="00B61890"/>
    <w:rsid w:val="00B62081"/>
    <w:rsid w:val="00B70067"/>
    <w:rsid w:val="00B71DD3"/>
    <w:rsid w:val="00B770E9"/>
    <w:rsid w:val="00B911BA"/>
    <w:rsid w:val="00B9536B"/>
    <w:rsid w:val="00BA0866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F0AAA"/>
    <w:rsid w:val="00BF0F34"/>
    <w:rsid w:val="00BF5EB0"/>
    <w:rsid w:val="00BF6A2A"/>
    <w:rsid w:val="00C02EF6"/>
    <w:rsid w:val="00C16309"/>
    <w:rsid w:val="00C16459"/>
    <w:rsid w:val="00C220A0"/>
    <w:rsid w:val="00C240A9"/>
    <w:rsid w:val="00C25893"/>
    <w:rsid w:val="00C3136C"/>
    <w:rsid w:val="00C418DD"/>
    <w:rsid w:val="00C41E9A"/>
    <w:rsid w:val="00C42F91"/>
    <w:rsid w:val="00C43B48"/>
    <w:rsid w:val="00C55806"/>
    <w:rsid w:val="00C56C88"/>
    <w:rsid w:val="00C60702"/>
    <w:rsid w:val="00C634ED"/>
    <w:rsid w:val="00C67602"/>
    <w:rsid w:val="00C715CC"/>
    <w:rsid w:val="00C858F9"/>
    <w:rsid w:val="00C86CDE"/>
    <w:rsid w:val="00C9062D"/>
    <w:rsid w:val="00C90E38"/>
    <w:rsid w:val="00C90FED"/>
    <w:rsid w:val="00C94CAC"/>
    <w:rsid w:val="00C9681C"/>
    <w:rsid w:val="00CA0823"/>
    <w:rsid w:val="00CA59E1"/>
    <w:rsid w:val="00CB1112"/>
    <w:rsid w:val="00CB2C6A"/>
    <w:rsid w:val="00CB3C11"/>
    <w:rsid w:val="00CC4B81"/>
    <w:rsid w:val="00CC5C35"/>
    <w:rsid w:val="00CD052F"/>
    <w:rsid w:val="00CD1FC1"/>
    <w:rsid w:val="00CE1102"/>
    <w:rsid w:val="00CF5885"/>
    <w:rsid w:val="00D00339"/>
    <w:rsid w:val="00D00DAA"/>
    <w:rsid w:val="00D035A7"/>
    <w:rsid w:val="00D10420"/>
    <w:rsid w:val="00D11D6D"/>
    <w:rsid w:val="00D24C3A"/>
    <w:rsid w:val="00D37140"/>
    <w:rsid w:val="00D371CB"/>
    <w:rsid w:val="00D47A92"/>
    <w:rsid w:val="00D57E04"/>
    <w:rsid w:val="00D60C5F"/>
    <w:rsid w:val="00D63621"/>
    <w:rsid w:val="00D6499C"/>
    <w:rsid w:val="00D66563"/>
    <w:rsid w:val="00D66D1C"/>
    <w:rsid w:val="00D736E5"/>
    <w:rsid w:val="00D7444D"/>
    <w:rsid w:val="00D7545D"/>
    <w:rsid w:val="00D770EF"/>
    <w:rsid w:val="00D80432"/>
    <w:rsid w:val="00D955B1"/>
    <w:rsid w:val="00D959A6"/>
    <w:rsid w:val="00D96D38"/>
    <w:rsid w:val="00D96D75"/>
    <w:rsid w:val="00D972F3"/>
    <w:rsid w:val="00DA0E1D"/>
    <w:rsid w:val="00DA6A5A"/>
    <w:rsid w:val="00DA6C2D"/>
    <w:rsid w:val="00DB26A3"/>
    <w:rsid w:val="00DB6E14"/>
    <w:rsid w:val="00DC1801"/>
    <w:rsid w:val="00DC4A52"/>
    <w:rsid w:val="00DC74C8"/>
    <w:rsid w:val="00DD0AEE"/>
    <w:rsid w:val="00DD0DFD"/>
    <w:rsid w:val="00DD31FB"/>
    <w:rsid w:val="00DD5CE6"/>
    <w:rsid w:val="00DE2C8C"/>
    <w:rsid w:val="00DE31D1"/>
    <w:rsid w:val="00DE7687"/>
    <w:rsid w:val="00DF7CB2"/>
    <w:rsid w:val="00E00A5B"/>
    <w:rsid w:val="00E03BD1"/>
    <w:rsid w:val="00E149FD"/>
    <w:rsid w:val="00E20937"/>
    <w:rsid w:val="00E30AF4"/>
    <w:rsid w:val="00E323B3"/>
    <w:rsid w:val="00E443EE"/>
    <w:rsid w:val="00E466A5"/>
    <w:rsid w:val="00E47D24"/>
    <w:rsid w:val="00E50549"/>
    <w:rsid w:val="00E52E89"/>
    <w:rsid w:val="00E53FE2"/>
    <w:rsid w:val="00E57986"/>
    <w:rsid w:val="00E62000"/>
    <w:rsid w:val="00E64D4B"/>
    <w:rsid w:val="00E704B8"/>
    <w:rsid w:val="00E7290A"/>
    <w:rsid w:val="00E773A3"/>
    <w:rsid w:val="00E77682"/>
    <w:rsid w:val="00E80D70"/>
    <w:rsid w:val="00E835FD"/>
    <w:rsid w:val="00E8594C"/>
    <w:rsid w:val="00E85BBB"/>
    <w:rsid w:val="00E916BB"/>
    <w:rsid w:val="00E92276"/>
    <w:rsid w:val="00E937F4"/>
    <w:rsid w:val="00E97825"/>
    <w:rsid w:val="00EA0AFF"/>
    <w:rsid w:val="00EA485C"/>
    <w:rsid w:val="00EC0150"/>
    <w:rsid w:val="00EC4455"/>
    <w:rsid w:val="00ED10C9"/>
    <w:rsid w:val="00ED158C"/>
    <w:rsid w:val="00ED1AD3"/>
    <w:rsid w:val="00ED3C3D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EF79CB"/>
    <w:rsid w:val="00F0279A"/>
    <w:rsid w:val="00F0408F"/>
    <w:rsid w:val="00F07F2B"/>
    <w:rsid w:val="00F30A8A"/>
    <w:rsid w:val="00F31907"/>
    <w:rsid w:val="00F34BBA"/>
    <w:rsid w:val="00F35042"/>
    <w:rsid w:val="00F46878"/>
    <w:rsid w:val="00F61E8D"/>
    <w:rsid w:val="00F6216C"/>
    <w:rsid w:val="00F670C3"/>
    <w:rsid w:val="00F77BDF"/>
    <w:rsid w:val="00F90D4C"/>
    <w:rsid w:val="00F95BE0"/>
    <w:rsid w:val="00FA3118"/>
    <w:rsid w:val="00FA4AA8"/>
    <w:rsid w:val="00FB08AC"/>
    <w:rsid w:val="00FB25B2"/>
    <w:rsid w:val="00FB36D7"/>
    <w:rsid w:val="00FC5362"/>
    <w:rsid w:val="00FD064F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9E40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locked/>
    <w:rsid w:val="00BB705E"/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"/>
    <w:basedOn w:val="a"/>
    <w:link w:val="a7"/>
    <w:uiPriority w:val="99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8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uiPriority w:val="99"/>
    <w:semiHidden/>
    <w:rsid w:val="005A1896"/>
    <w:rPr>
      <w:lang w:eastAsia="en-US"/>
    </w:rPr>
  </w:style>
  <w:style w:type="character" w:customStyle="1" w:styleId="BodyTextChar11">
    <w:name w:val="Body Text Char11"/>
    <w:uiPriority w:val="99"/>
    <w:semiHidden/>
    <w:rPr>
      <w:lang w:val="x-none" w:eastAsia="en-US"/>
    </w:rPr>
  </w:style>
  <w:style w:type="character" w:customStyle="1" w:styleId="a9">
    <w:name w:val="Основной текст Знак"/>
    <w:uiPriority w:val="99"/>
    <w:semiHidden/>
    <w:rsid w:val="004B7410"/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a">
    <w:name w:val="Strong"/>
    <w:uiPriority w:val="99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</w:style>
  <w:style w:type="character" w:customStyle="1" w:styleId="ft92">
    <w:name w:val="ft92"/>
    <w:uiPriority w:val="99"/>
    <w:rsid w:val="00D371CB"/>
  </w:style>
  <w:style w:type="paragraph" w:styleId="ab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rsid w:val="004C56C4"/>
    <w:rPr>
      <w:rFonts w:cs="Times New Roman"/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"/>
    <w:link w:val="a6"/>
    <w:uiPriority w:val="99"/>
    <w:locked/>
    <w:rsid w:val="00C858F9"/>
  </w:style>
  <w:style w:type="paragraph" w:styleId="ad">
    <w:name w:val="Balloon Text"/>
    <w:basedOn w:val="a"/>
    <w:link w:val="ae"/>
    <w:uiPriority w:val="99"/>
    <w:semiHidden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858F9"/>
    <w:rPr>
      <w:rFonts w:ascii="Tahoma" w:hAnsi="Tahoma"/>
      <w:sz w:val="16"/>
    </w:rPr>
  </w:style>
  <w:style w:type="paragraph" w:customStyle="1" w:styleId="Default">
    <w:name w:val="Default"/>
    <w:uiPriority w:val="99"/>
    <w:rsid w:val="001D6E05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semiHidden/>
    <w:rsid w:val="004553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4553D6"/>
  </w:style>
  <w:style w:type="character" w:styleId="af1">
    <w:name w:val="Placeholder Text"/>
    <w:uiPriority w:val="99"/>
    <w:semiHidden/>
    <w:rsid w:val="00A0368D"/>
    <w:rPr>
      <w:color w:val="808080"/>
    </w:rPr>
  </w:style>
  <w:style w:type="paragraph" w:styleId="af2">
    <w:name w:val="header"/>
    <w:basedOn w:val="a"/>
    <w:link w:val="af3"/>
    <w:uiPriority w:val="99"/>
    <w:unhideWhenUsed/>
    <w:rsid w:val="006C2BC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6C2BC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locked/>
    <w:rsid w:val="00BB705E"/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"/>
    <w:basedOn w:val="a"/>
    <w:link w:val="a7"/>
    <w:uiPriority w:val="99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8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uiPriority w:val="99"/>
    <w:semiHidden/>
    <w:rsid w:val="005A1896"/>
    <w:rPr>
      <w:lang w:eastAsia="en-US"/>
    </w:rPr>
  </w:style>
  <w:style w:type="character" w:customStyle="1" w:styleId="BodyTextChar11">
    <w:name w:val="Body Text Char11"/>
    <w:uiPriority w:val="99"/>
    <w:semiHidden/>
    <w:rPr>
      <w:lang w:val="x-none" w:eastAsia="en-US"/>
    </w:rPr>
  </w:style>
  <w:style w:type="character" w:customStyle="1" w:styleId="a9">
    <w:name w:val="Основной текст Знак"/>
    <w:uiPriority w:val="99"/>
    <w:semiHidden/>
    <w:rsid w:val="004B7410"/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a">
    <w:name w:val="Strong"/>
    <w:uiPriority w:val="99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</w:style>
  <w:style w:type="character" w:customStyle="1" w:styleId="ft92">
    <w:name w:val="ft92"/>
    <w:uiPriority w:val="99"/>
    <w:rsid w:val="00D371CB"/>
  </w:style>
  <w:style w:type="paragraph" w:styleId="ab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rsid w:val="004C56C4"/>
    <w:rPr>
      <w:rFonts w:cs="Times New Roman"/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"/>
    <w:link w:val="a6"/>
    <w:uiPriority w:val="99"/>
    <w:locked/>
    <w:rsid w:val="00C858F9"/>
  </w:style>
  <w:style w:type="paragraph" w:styleId="ad">
    <w:name w:val="Balloon Text"/>
    <w:basedOn w:val="a"/>
    <w:link w:val="ae"/>
    <w:uiPriority w:val="99"/>
    <w:semiHidden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858F9"/>
    <w:rPr>
      <w:rFonts w:ascii="Tahoma" w:hAnsi="Tahoma"/>
      <w:sz w:val="16"/>
    </w:rPr>
  </w:style>
  <w:style w:type="paragraph" w:customStyle="1" w:styleId="Default">
    <w:name w:val="Default"/>
    <w:uiPriority w:val="99"/>
    <w:rsid w:val="001D6E05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semiHidden/>
    <w:rsid w:val="004553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4553D6"/>
  </w:style>
  <w:style w:type="character" w:styleId="af1">
    <w:name w:val="Placeholder Text"/>
    <w:uiPriority w:val="99"/>
    <w:semiHidden/>
    <w:rsid w:val="00A0368D"/>
    <w:rPr>
      <w:color w:val="808080"/>
    </w:rPr>
  </w:style>
  <w:style w:type="paragraph" w:styleId="af2">
    <w:name w:val="header"/>
    <w:basedOn w:val="a"/>
    <w:link w:val="af3"/>
    <w:uiPriority w:val="99"/>
    <w:unhideWhenUsed/>
    <w:rsid w:val="006C2BC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6C2B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15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5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790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Inna</cp:lastModifiedBy>
  <cp:revision>39</cp:revision>
  <dcterms:created xsi:type="dcterms:W3CDTF">2025-04-11T16:48:00Z</dcterms:created>
  <dcterms:modified xsi:type="dcterms:W3CDTF">2025-04-12T17:03:00Z</dcterms:modified>
</cp:coreProperties>
</file>